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166" w:rsidRPr="004359E4" w:rsidRDefault="00CE5166" w:rsidP="00CE5166">
      <w:pPr>
        <w:tabs>
          <w:tab w:val="left" w:pos="5370"/>
        </w:tabs>
        <w:spacing w:after="0" w:line="240" w:lineRule="auto"/>
        <w:rPr>
          <w:rStyle w:val="FontStyle77"/>
          <w:b w:val="0"/>
          <w:sz w:val="24"/>
          <w:szCs w:val="24"/>
          <w:lang w:val="en-US"/>
        </w:rPr>
      </w:pPr>
      <w:r w:rsidRPr="004359E4">
        <w:rPr>
          <w:rStyle w:val="FontStyle77"/>
          <w:b w:val="0"/>
          <w:noProof/>
          <w:sz w:val="24"/>
          <w:szCs w:val="24"/>
          <w:lang w:eastAsia="ru-RU"/>
        </w:rPr>
        <w:drawing>
          <wp:inline distT="0" distB="0" distL="0" distR="0">
            <wp:extent cx="9251950" cy="6641480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688" t="26613" r="25499" b="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59" w:rsidRPr="004359E4" w:rsidRDefault="00D94F59" w:rsidP="00D94F59">
      <w:pPr>
        <w:tabs>
          <w:tab w:val="left" w:pos="5370"/>
        </w:tabs>
        <w:spacing w:after="0" w:line="240" w:lineRule="auto"/>
        <w:jc w:val="center"/>
        <w:rPr>
          <w:rStyle w:val="FontStyle77"/>
          <w:b w:val="0"/>
          <w:sz w:val="24"/>
          <w:szCs w:val="24"/>
        </w:rPr>
      </w:pPr>
    </w:p>
    <w:p w:rsidR="00D94F59" w:rsidRPr="004359E4" w:rsidRDefault="00D94F59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"Детский сад"</w:t>
      </w:r>
    </w:p>
    <w:p w:rsidR="00D94F59" w:rsidRPr="004359E4" w:rsidRDefault="009768F1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</w:t>
      </w:r>
      <w:r w:rsidR="00D94F59" w:rsidRPr="004359E4">
        <w:rPr>
          <w:rFonts w:ascii="Times New Roman" w:hAnsi="Times New Roman"/>
          <w:sz w:val="24"/>
          <w:szCs w:val="24"/>
          <w:lang w:val="kk-KZ"/>
        </w:rPr>
        <w:t xml:space="preserve">: «Мой детский сад» </w:t>
      </w:r>
      <w:r w:rsidR="00F85CE6" w:rsidRPr="00E51CA5">
        <w:rPr>
          <w:rFonts w:ascii="Times New Roman" w:hAnsi="Times New Roman"/>
          <w:sz w:val="24"/>
          <w:szCs w:val="24"/>
        </w:rPr>
        <w:t>(</w:t>
      </w:r>
      <w:r w:rsidRPr="004359E4">
        <w:rPr>
          <w:rFonts w:ascii="Times New Roman" w:hAnsi="Times New Roman"/>
          <w:sz w:val="24"/>
          <w:szCs w:val="24"/>
          <w:lang w:val="kk-KZ"/>
        </w:rPr>
        <w:t>01.09</w:t>
      </w:r>
      <w:r w:rsidR="00D94F59" w:rsidRPr="004359E4">
        <w:rPr>
          <w:rFonts w:ascii="Times New Roman" w:hAnsi="Times New Roman"/>
          <w:sz w:val="24"/>
          <w:szCs w:val="24"/>
          <w:lang w:val="kk-KZ"/>
        </w:rPr>
        <w:t>-03.09.</w:t>
      </w:r>
      <w:r w:rsidRPr="004359E4">
        <w:rPr>
          <w:rFonts w:ascii="Times New Roman" w:hAnsi="Times New Roman"/>
          <w:sz w:val="24"/>
          <w:szCs w:val="24"/>
          <w:lang w:val="kk-KZ"/>
        </w:rPr>
        <w:t>20</w:t>
      </w:r>
      <w:r w:rsidR="00D94F59" w:rsidRPr="004359E4">
        <w:rPr>
          <w:rFonts w:ascii="Times New Roman" w:hAnsi="Times New Roman"/>
          <w:sz w:val="24"/>
          <w:szCs w:val="24"/>
          <w:lang w:val="kk-KZ"/>
        </w:rPr>
        <w:t>21</w:t>
      </w:r>
      <w:r w:rsidR="00F85CE6" w:rsidRPr="00E51CA5">
        <w:rPr>
          <w:rFonts w:ascii="Times New Roman" w:hAnsi="Times New Roman"/>
          <w:sz w:val="24"/>
          <w:szCs w:val="24"/>
        </w:rPr>
        <w:t>)</w:t>
      </w:r>
      <w:r w:rsidR="00D94F59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ayout w:type="fixed"/>
        <w:tblLook w:val="04A0"/>
      </w:tblPr>
      <w:tblGrid>
        <w:gridCol w:w="2227"/>
        <w:gridCol w:w="2417"/>
        <w:gridCol w:w="142"/>
        <w:gridCol w:w="2126"/>
        <w:gridCol w:w="284"/>
        <w:gridCol w:w="142"/>
        <w:gridCol w:w="2268"/>
        <w:gridCol w:w="2551"/>
        <w:gridCol w:w="2629"/>
      </w:tblGrid>
      <w:tr w:rsidR="00D94F59" w:rsidRPr="004359E4" w:rsidTr="00E37BC5">
        <w:tc>
          <w:tcPr>
            <w:tcW w:w="2227" w:type="dxa"/>
          </w:tcPr>
          <w:p w:rsidR="00D94F59" w:rsidRPr="004359E4" w:rsidRDefault="00D94F59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417" w:type="dxa"/>
          </w:tcPr>
          <w:p w:rsidR="00D94F59" w:rsidRPr="004359E4" w:rsidRDefault="00D94F59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268" w:type="dxa"/>
            <w:gridSpan w:val="2"/>
          </w:tcPr>
          <w:p w:rsidR="00D94F59" w:rsidRPr="004359E4" w:rsidRDefault="00D94F59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694" w:type="dxa"/>
            <w:gridSpan w:val="3"/>
          </w:tcPr>
          <w:p w:rsidR="00D94F59" w:rsidRPr="004359E4" w:rsidRDefault="00D94F59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551" w:type="dxa"/>
          </w:tcPr>
          <w:p w:rsidR="00D94F59" w:rsidRPr="004359E4" w:rsidRDefault="00D94F59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629" w:type="dxa"/>
          </w:tcPr>
          <w:p w:rsidR="00D94F59" w:rsidRPr="004359E4" w:rsidRDefault="00D94F59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D94F59" w:rsidRPr="004359E4" w:rsidTr="00E37BC5">
        <w:trPr>
          <w:trHeight w:val="560"/>
        </w:trPr>
        <w:tc>
          <w:tcPr>
            <w:tcW w:w="2227" w:type="dxa"/>
            <w:vMerge w:val="restart"/>
          </w:tcPr>
          <w:p w:rsidR="00D94F59" w:rsidRPr="004359E4" w:rsidRDefault="00D94F59" w:rsidP="00D94F5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</w:t>
            </w:r>
            <w:r w:rsidR="006148DE"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30-09.00</w:t>
            </w:r>
          </w:p>
        </w:tc>
        <w:tc>
          <w:tcPr>
            <w:tcW w:w="12559" w:type="dxa"/>
            <w:gridSpan w:val="8"/>
          </w:tcPr>
          <w:p w:rsidR="00D94F59" w:rsidRPr="004359E4" w:rsidRDefault="00E37BC5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E37BC5" w:rsidRPr="004359E4" w:rsidTr="00E37BC5">
        <w:trPr>
          <w:trHeight w:val="680"/>
        </w:trPr>
        <w:tc>
          <w:tcPr>
            <w:tcW w:w="2227" w:type="dxa"/>
            <w:vMerge/>
          </w:tcPr>
          <w:p w:rsidR="00E37BC5" w:rsidRPr="004359E4" w:rsidRDefault="00E37BC5" w:rsidP="00D94F5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:rsidR="00E37BC5" w:rsidRPr="004359E4" w:rsidRDefault="00E37BC5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E37BC5" w:rsidRPr="004359E4" w:rsidRDefault="00E37BC5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3"/>
          </w:tcPr>
          <w:p w:rsidR="00E37BC5" w:rsidRPr="004359E4" w:rsidRDefault="00E37BC5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Пальчиковая гимнастика «Морские животные»</w:t>
            </w:r>
          </w:p>
          <w:p w:rsidR="00E37BC5" w:rsidRPr="004359E4" w:rsidRDefault="00E37BC5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color w:val="4A474B"/>
                <w:sz w:val="36"/>
                <w:szCs w:val="36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тактильную чувствительность, мелкую моторику.</w:t>
            </w:r>
          </w:p>
          <w:p w:rsidR="00E37BC5" w:rsidRPr="004359E4" w:rsidRDefault="00E37BC5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 о поведении в детском саду.</w:t>
            </w:r>
          </w:p>
        </w:tc>
        <w:tc>
          <w:tcPr>
            <w:tcW w:w="2551" w:type="dxa"/>
          </w:tcPr>
          <w:p w:rsidR="00E37BC5" w:rsidRPr="004359E4" w:rsidRDefault="00E37BC5" w:rsidP="00596D8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Упражнение  «Давайте поздороваемся»</w:t>
            </w:r>
          </w:p>
          <w:p w:rsidR="00E37BC5" w:rsidRPr="004359E4" w:rsidRDefault="00E37BC5" w:rsidP="00596D8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воображения, создание психологически непринужденной атмосферы.</w:t>
            </w:r>
          </w:p>
          <w:p w:rsidR="00E37BC5" w:rsidRPr="004359E4" w:rsidRDefault="00E37BC5" w:rsidP="00596D8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Беседа о коллективе детского сада.</w:t>
            </w:r>
          </w:p>
        </w:tc>
        <w:tc>
          <w:tcPr>
            <w:tcW w:w="2629" w:type="dxa"/>
          </w:tcPr>
          <w:p w:rsidR="00E37BC5" w:rsidRPr="004359E4" w:rsidRDefault="00E37BC5" w:rsidP="00596D8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Игры малой подвижности « Зайка».</w:t>
            </w:r>
          </w:p>
          <w:p w:rsidR="00E37BC5" w:rsidRPr="004359E4" w:rsidRDefault="00E37BC5" w:rsidP="00596D8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Приучать детей слушать текст и выполнять движения в соответствии с текстом; учить выполнять имитационные движения, подражать движениям животных. Доставить детям радость.</w:t>
            </w:r>
          </w:p>
          <w:p w:rsidR="00E37BC5" w:rsidRPr="004359E4" w:rsidRDefault="00E37BC5" w:rsidP="00596D8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Беседа о детском саде</w:t>
            </w:r>
          </w:p>
        </w:tc>
      </w:tr>
      <w:tr w:rsidR="00E37BC5" w:rsidRPr="004359E4" w:rsidTr="00E37BC5">
        <w:trPr>
          <w:trHeight w:val="680"/>
        </w:trPr>
        <w:tc>
          <w:tcPr>
            <w:tcW w:w="2227" w:type="dxa"/>
            <w:vMerge/>
          </w:tcPr>
          <w:p w:rsidR="00E37BC5" w:rsidRPr="004359E4" w:rsidRDefault="00E37BC5" w:rsidP="00D94F5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9" w:type="dxa"/>
            <w:gridSpan w:val="8"/>
          </w:tcPr>
          <w:p w:rsidR="00E37BC5" w:rsidRPr="004359E4" w:rsidRDefault="006F06E0" w:rsidP="00E37BC5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 xml:space="preserve">Комплекс утренней гимнастики </w:t>
            </w:r>
          </w:p>
          <w:p w:rsidR="00E37BC5" w:rsidRPr="004359E4" w:rsidRDefault="00E37BC5" w:rsidP="00E37BC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в колонне по одному по сигналу воспитателя (Сигналом служит музыкальное сопровождение или удары в бубен)</w:t>
            </w:r>
          </w:p>
          <w:p w:rsidR="00E37BC5" w:rsidRPr="004359E4" w:rsidRDefault="00E37BC5" w:rsidP="00E37BC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без предметов</w:t>
            </w:r>
          </w:p>
          <w:p w:rsidR="00E37BC5" w:rsidRPr="004359E4" w:rsidRDefault="00E37BC5" w:rsidP="00E37BC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  И. п. — стойка ноги параллельно, руки внизу. Поднять руки через стороны вверх, хлопнуть в ладоши; опустить руки через стороны, вернуться в исходное положение</w:t>
            </w:r>
          </w:p>
          <w:p w:rsidR="00E37BC5" w:rsidRPr="004359E4" w:rsidRDefault="00E37BC5" w:rsidP="00E37BC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(4-5 раз).</w:t>
            </w:r>
          </w:p>
          <w:p w:rsidR="00E37BC5" w:rsidRPr="004359E4" w:rsidRDefault="00E37BC5" w:rsidP="00E37BC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плеч, руки на поясе. Поворот вправо (влево), отвести правую руку в сторону; выпрямиться, вернуться в исходное положение</w:t>
            </w:r>
          </w:p>
          <w:p w:rsidR="00E37BC5" w:rsidRPr="004359E4" w:rsidRDefault="00E37BC5" w:rsidP="00E37BC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(по 3 раза).</w:t>
            </w:r>
          </w:p>
          <w:p w:rsidR="00E37BC5" w:rsidRPr="004359E4" w:rsidRDefault="00E37BC5" w:rsidP="00E37BC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п.— стойка ноги на ширине ступни, руки на поясе. Присесть, вынести руки вперед; встать, выпрямиться, вернуться в исходное положение (5-6 раз).</w:t>
            </w:r>
          </w:p>
          <w:p w:rsidR="00E37BC5" w:rsidRPr="004359E4" w:rsidRDefault="00E37BC5" w:rsidP="00E37BC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И. п. — стойка ноги врозь, руки за спиной. Наклониться вперед, коснуться пола пальцами рук; выпрямиться,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вернуться в исходное положение (4-5 раз).</w:t>
            </w:r>
          </w:p>
          <w:p w:rsidR="00E37BC5" w:rsidRPr="004359E4" w:rsidRDefault="00E37BC5" w:rsidP="00E37BC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стойка ноги слегка расставлены, руки на поясе. Прыжки на двух ногах на счет 1-8; повторить 2 раза с небольшой паузой.</w:t>
            </w:r>
          </w:p>
          <w:p w:rsidR="00E37BC5" w:rsidRPr="004359E4" w:rsidRDefault="00E37BC5" w:rsidP="00E37BC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Игра «Найди себе пару». Одна группа детей получает платочки синего цвета, а другая — красного. По сигналу воспитателя дети разбегаются по всей площадке. На сигнал «Найди пару!» дети, имеющие одинаковые платочки, встают парой. Если количество детей нечетное, то воспитатель играет вместе с детьми.</w:t>
            </w:r>
          </w:p>
          <w:p w:rsidR="00E37BC5" w:rsidRPr="004359E4" w:rsidRDefault="00E37BC5" w:rsidP="00E37B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8. Ходьба в колонне по одному, помахивая платочками.</w:t>
            </w:r>
          </w:p>
        </w:tc>
      </w:tr>
      <w:tr w:rsidR="00E37BC5" w:rsidRPr="004359E4" w:rsidTr="00E37BC5">
        <w:tc>
          <w:tcPr>
            <w:tcW w:w="2227" w:type="dxa"/>
          </w:tcPr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завтраку, завтрак</w:t>
            </w:r>
          </w:p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559" w:type="dxa"/>
            <w:gridSpan w:val="8"/>
          </w:tcPr>
          <w:p w:rsidR="00E37BC5" w:rsidRPr="004359E4" w:rsidRDefault="00E37BC5" w:rsidP="00E37BC5">
            <w:pPr>
              <w:pStyle w:val="Style8"/>
              <w:widowControl/>
              <w:spacing w:line="240" w:lineRule="auto"/>
              <w:jc w:val="both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E37BC5" w:rsidRPr="004359E4" w:rsidRDefault="00E37BC5" w:rsidP="00E37B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</w:tc>
      </w:tr>
      <w:tr w:rsidR="00E37BC5" w:rsidRPr="004359E4" w:rsidTr="00E37BC5">
        <w:tc>
          <w:tcPr>
            <w:tcW w:w="2227" w:type="dxa"/>
          </w:tcPr>
          <w:p w:rsidR="00E97EE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деятельность, подготовка к ОУД </w:t>
            </w:r>
          </w:p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09.30-10.00</w:t>
            </w:r>
          </w:p>
        </w:tc>
        <w:tc>
          <w:tcPr>
            <w:tcW w:w="2417" w:type="dxa"/>
          </w:tcPr>
          <w:p w:rsidR="00E37BC5" w:rsidRPr="004359E4" w:rsidRDefault="00E37BC5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E37BC5" w:rsidRPr="004359E4" w:rsidRDefault="00E37BC5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3"/>
          </w:tcPr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 «Грибок»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Развитие артикуляционной моторики.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 «Дотянуться до высоко висящего яблока»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Развивать умение оправдывать свое поведение, свои действия нафантазированными причинами (предлагаемыми обстоятельствами), развивать воображение, фантазию.</w:t>
            </w:r>
          </w:p>
        </w:tc>
        <w:tc>
          <w:tcPr>
            <w:tcW w:w="2629" w:type="dxa"/>
          </w:tcPr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Заучивание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коротких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чистоговорок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Helvetica" w:hAnsi="Helvetica" w:cs="Helvetica"/>
                <w:color w:val="333333"/>
                <w:sz w:val="25"/>
                <w:szCs w:val="25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Выработка автоматизированного правильного четкого произношения, развитие речи дошкольника и дифференциация всех звуков.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Звук </w:t>
            </w: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«Б»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Ба-ба-ба, ба-ба-ба, мама, мама, вон труба!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Бу-бу-бу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бу-бу-бу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, ты и мне купи трубу!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Бе-бе-бе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бе-бе-бе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, потрубил я на трубе.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Ба-ба-ба, ба-ба-ба, не нужна уже труба!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Был у бабушки баран, бил он бойко в барабан,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И плясали бабочки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под окном у бабушки.</w:t>
            </w:r>
          </w:p>
          <w:p w:rsidR="00E37BC5" w:rsidRPr="004359E4" w:rsidRDefault="00E37BC5" w:rsidP="00596D82">
            <w:pPr>
              <w:pStyle w:val="a3"/>
              <w:rPr>
                <w:rFonts w:ascii="Helvetica" w:hAnsi="Helvetica" w:cs="Helvetica"/>
                <w:sz w:val="25"/>
                <w:szCs w:val="25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7. Бегемот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разинул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рот: булки просит</w:t>
            </w:r>
            <w:r w:rsidRPr="004359E4">
              <w:rPr>
                <w:rFonts w:ascii="Helvetica" w:hAnsi="Helvetica" w:cs="Helvetica"/>
                <w:sz w:val="25"/>
                <w:szCs w:val="25"/>
                <w:lang w:eastAsia="ru-RU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бегемот.</w:t>
            </w:r>
          </w:p>
        </w:tc>
      </w:tr>
      <w:tr w:rsidR="00E37BC5" w:rsidRPr="004359E4" w:rsidTr="00E37BC5">
        <w:tc>
          <w:tcPr>
            <w:tcW w:w="2227" w:type="dxa"/>
          </w:tcPr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ОУД (включая перерывы) </w:t>
            </w:r>
          </w:p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417" w:type="dxa"/>
          </w:tcPr>
          <w:p w:rsidR="00E37BC5" w:rsidRPr="004359E4" w:rsidRDefault="00E37BC5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E37BC5" w:rsidRPr="004359E4" w:rsidRDefault="00E37BC5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3"/>
          </w:tcPr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Знакомство с группо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й(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экскурсия)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Учить составлять описательный рассказ о предмете. Упражнять в четком произношении слов. Учить детей отвечать на вопросы воспитателя, участвовать в диалоге. Словарь: обогащать и активизировать лексикон словами - названиями окружающих предметов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Ознакомление с окружающим миром.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Детский сад, в котором я живу/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 Учить проявлять интерес к действиям, отношениям взрослых, работающих в детском саду, подражать им. Совершенствовать умение свободно ориентироваться в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помещении и на участке детского сада (узнавать здание детского сада, свою группу, медицинский кабинет, музыкальный зал, кухню). Развивать чувство любви к  детскому саду.</w:t>
            </w:r>
          </w:p>
        </w:tc>
        <w:tc>
          <w:tcPr>
            <w:tcW w:w="2551" w:type="dxa"/>
          </w:tcPr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Художественная литература.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 xml:space="preserve">Тема: «Петушок и бобовое зернышко» 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(беседа о дружбе и взаимопомощи на примере русской народной сказки)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Цель: 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Развивать элементарные представления о доброте и взаимопомощи, обсуждать нравственные качества героев сказки.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E37BC5" w:rsidRPr="004359E4" w:rsidRDefault="002B629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E37BC5" w:rsidRPr="004359E4">
              <w:rPr>
                <w:rFonts w:ascii="Times New Roman" w:hAnsi="Times New Roman"/>
                <w:sz w:val="24"/>
                <w:szCs w:val="24"/>
              </w:rPr>
              <w:t>Физическая культура.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«Дождик, дождик пуще </w:t>
            </w:r>
            <w:proofErr w:type="spellStart"/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пуще</w:t>
            </w:r>
            <w:proofErr w:type="spellEnd"/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7F7F6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Формирование представлений о явлениях неживой природы; ознакомление с природным явлением – дождём. Развитие интереса детей к природе, природным явлениям, стремление к ее познанию.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  Воспитание умения радоваться дождю.</w:t>
            </w:r>
          </w:p>
          <w:p w:rsidR="00E37BC5" w:rsidRPr="004359E4" w:rsidRDefault="00E37BC5" w:rsidP="00596D82">
            <w:pPr>
              <w:pStyle w:val="a3"/>
              <w:rPr>
                <w:bCs/>
                <w:lang w:val="kk-KZ"/>
              </w:rPr>
            </w:pPr>
          </w:p>
        </w:tc>
      </w:tr>
      <w:tr w:rsidR="00E37BC5" w:rsidRPr="004359E4" w:rsidTr="00E37BC5">
        <w:tc>
          <w:tcPr>
            <w:tcW w:w="2227" w:type="dxa"/>
          </w:tcPr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559" w:type="dxa"/>
            <w:gridSpan w:val="8"/>
          </w:tcPr>
          <w:p w:rsidR="00E37BC5" w:rsidRPr="004359E4" w:rsidRDefault="00FB3676" w:rsidP="00FB36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E37BC5" w:rsidRPr="004359E4" w:rsidTr="00E37BC5">
        <w:tc>
          <w:tcPr>
            <w:tcW w:w="2227" w:type="dxa"/>
          </w:tcPr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559" w:type="dxa"/>
            <w:gridSpan w:val="8"/>
          </w:tcPr>
          <w:p w:rsidR="00E37BC5" w:rsidRPr="004359E4" w:rsidRDefault="00E37BC5" w:rsidP="00E37BC5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E37BC5" w:rsidRPr="004359E4" w:rsidRDefault="00E37BC5" w:rsidP="00E37B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E37BC5" w:rsidRPr="004359E4" w:rsidRDefault="00E37BC5" w:rsidP="00E37BC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Наблюдение за сезонными изменениями в природе.</w:t>
            </w:r>
          </w:p>
          <w:p w:rsidR="00E37BC5" w:rsidRPr="004359E4" w:rsidRDefault="00E37BC5" w:rsidP="00E37BC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формировать представления об изменениях  в природе (день стал короче, ночь длиннее)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;у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чить различать и характеризовать приметы ранней осени, воспитывать любовь к природе. </w:t>
            </w:r>
          </w:p>
          <w:p w:rsidR="00E37BC5" w:rsidRPr="004359E4" w:rsidRDefault="00E37BC5" w:rsidP="00E37BC5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Опыт «Состояние почвы в зависимости от температуры».</w:t>
            </w:r>
          </w:p>
          <w:p w:rsidR="00E37BC5" w:rsidRPr="004359E4" w:rsidRDefault="00E37BC5" w:rsidP="00E37BC5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pacing w:val="4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выявлять зависимость состояния почвы от погодных условий.</w:t>
            </w:r>
          </w:p>
          <w:p w:rsidR="00E37BC5" w:rsidRPr="004359E4" w:rsidRDefault="00E37BC5" w:rsidP="00E37BC5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Труд: убрать сухие веточки на участке.</w:t>
            </w:r>
          </w:p>
          <w:p w:rsidR="00E37BC5" w:rsidRPr="004359E4" w:rsidRDefault="00E37BC5" w:rsidP="00E37BC5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Подвижная игра «Пробеги тихо», «Догони мяч».</w:t>
            </w:r>
          </w:p>
          <w:p w:rsidR="00E37BC5" w:rsidRPr="004359E4" w:rsidRDefault="00E37BC5" w:rsidP="00E37B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игровая деятельность, игры с выносным материалом.</w:t>
            </w:r>
          </w:p>
        </w:tc>
      </w:tr>
      <w:tr w:rsidR="00E37BC5" w:rsidRPr="004359E4" w:rsidTr="00E37BC5">
        <w:tc>
          <w:tcPr>
            <w:tcW w:w="2227" w:type="dxa"/>
          </w:tcPr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559" w:type="dxa"/>
            <w:gridSpan w:val="8"/>
          </w:tcPr>
          <w:p w:rsidR="00E37BC5" w:rsidRPr="004359E4" w:rsidRDefault="00E37BC5" w:rsidP="00596D82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t>Развивать умение детей последовательно раздеваться (одеваться), аккуратно складывать вещи на полку, вешать в шкафу одежду, тщательно намыливать, мыть, вытирать полотенцем руки, вешать полотенце на место.</w:t>
            </w:r>
          </w:p>
        </w:tc>
      </w:tr>
      <w:tr w:rsidR="00E37BC5" w:rsidRPr="004359E4" w:rsidTr="00E37BC5">
        <w:tc>
          <w:tcPr>
            <w:tcW w:w="2227" w:type="dxa"/>
          </w:tcPr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559" w:type="dxa"/>
            <w:gridSpan w:val="8"/>
          </w:tcPr>
          <w:p w:rsidR="00E37BC5" w:rsidRPr="004359E4" w:rsidRDefault="00E37BC5" w:rsidP="00596D82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E37BC5" w:rsidRPr="004359E4" w:rsidTr="00E37BC5">
        <w:tc>
          <w:tcPr>
            <w:tcW w:w="2227" w:type="dxa"/>
          </w:tcPr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</w:p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13.00-15.</w:t>
            </w:r>
            <w:r w:rsidR="00100CE4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2559" w:type="dxa"/>
            <w:gridSpan w:val="8"/>
          </w:tcPr>
          <w:p w:rsidR="00E37BC5" w:rsidRPr="004359E4" w:rsidRDefault="00E37BC5" w:rsidP="00596D82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E37BC5" w:rsidRPr="004359E4" w:rsidTr="00E37BC5">
        <w:tc>
          <w:tcPr>
            <w:tcW w:w="2227" w:type="dxa"/>
          </w:tcPr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Постепенный подъем, воздушные, водные процедуры</w:t>
            </w:r>
          </w:p>
          <w:p w:rsidR="00E37BC5" w:rsidRPr="004359E4" w:rsidRDefault="00100CE4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</w:t>
            </w:r>
            <w:r w:rsidR="00E37BC5" w:rsidRPr="004359E4">
              <w:rPr>
                <w:rFonts w:ascii="Times New Roman" w:hAnsi="Times New Roman"/>
                <w:sz w:val="24"/>
                <w:szCs w:val="24"/>
              </w:rPr>
              <w:t>-15.30</w:t>
            </w:r>
          </w:p>
        </w:tc>
        <w:tc>
          <w:tcPr>
            <w:tcW w:w="12559" w:type="dxa"/>
            <w:gridSpan w:val="8"/>
          </w:tcPr>
          <w:p w:rsidR="00E37BC5" w:rsidRPr="004359E4" w:rsidRDefault="00E37BC5" w:rsidP="00E37BC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Гимнастика пробуждени</w:t>
            </w:r>
            <w:r w:rsidR="00031270"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</w:p>
          <w:p w:rsidR="00E37BC5" w:rsidRPr="004359E4" w:rsidRDefault="00E37BC5" w:rsidP="00E37B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И. П.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лежа на спине, руки вдоль туловища. Согнуть колени, ноги подтянуть к груди, обхватить колени руками, вернуться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и. п.</w:t>
            </w:r>
          </w:p>
          <w:p w:rsidR="00E37BC5" w:rsidRPr="004359E4" w:rsidRDefault="00E37BC5" w:rsidP="00E37B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И. П.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лежа на спине, руки в замок за голову, ноги согнуты в коленях. Наклон колен влево, в и. п., наклон колен вправо,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и. п.</w:t>
            </w:r>
          </w:p>
          <w:p w:rsidR="00E37BC5" w:rsidRPr="004359E4" w:rsidRDefault="00E37BC5" w:rsidP="00E37B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 И. П.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сидя, ноги вместе, руки в упоре сзади. Согнуть ноги в коленях, подтянуть их к груди, со звуком «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ф-ф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>» — выдох, И. П., вдох (через нос).</w:t>
            </w:r>
          </w:p>
          <w:p w:rsidR="00E37BC5" w:rsidRPr="004359E4" w:rsidRDefault="00E37BC5" w:rsidP="00E37B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4. И. П.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то же, одна рука на животе, другая на груди. Вдох через нос, втягивая живот; выдох через рот, надувая живот.</w:t>
            </w:r>
          </w:p>
          <w:p w:rsidR="00E37BC5" w:rsidRPr="004359E4" w:rsidRDefault="00E37BC5" w:rsidP="00E37B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5. И. п.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сидя, ноги врозь, руки внизу. Хлопок в ладоши перед собой — выдох; развести ладони в стороны — вдох.</w:t>
            </w:r>
          </w:p>
          <w:p w:rsidR="00E37BC5" w:rsidRPr="004359E4" w:rsidRDefault="00E37BC5" w:rsidP="00E37B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6.«Змеиный язычок». Представляем, как длинный змеиный язык пытается высунуться как можно дальше, стараясь достать до подбородка. Повтор 6 раз.</w:t>
            </w:r>
          </w:p>
          <w:p w:rsidR="00E37BC5" w:rsidRPr="004359E4" w:rsidRDefault="00E37BC5" w:rsidP="00E37BC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Ходьба по солевым дорожкам, по массажным дорожкам.</w:t>
            </w:r>
          </w:p>
          <w:p w:rsidR="00E37BC5" w:rsidRPr="004359E4" w:rsidRDefault="00E37BC5" w:rsidP="00E37BC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E37BC5" w:rsidRPr="004359E4" w:rsidRDefault="00E37BC5" w:rsidP="00E37BC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Игровое упражнение «Кран откройся, нос умойся»</w:t>
            </w:r>
          </w:p>
        </w:tc>
      </w:tr>
      <w:tr w:rsidR="00E37BC5" w:rsidRPr="004359E4" w:rsidTr="00E37BC5">
        <w:tc>
          <w:tcPr>
            <w:tcW w:w="2227" w:type="dxa"/>
          </w:tcPr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559" w:type="dxa"/>
            <w:gridSpan w:val="8"/>
          </w:tcPr>
          <w:p w:rsidR="00E37BC5" w:rsidRPr="004359E4" w:rsidRDefault="00E37BC5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E37BC5" w:rsidRPr="004359E4" w:rsidTr="00FB3676">
        <w:trPr>
          <w:trHeight w:val="580"/>
        </w:trPr>
        <w:tc>
          <w:tcPr>
            <w:tcW w:w="2227" w:type="dxa"/>
            <w:vMerge w:val="restart"/>
          </w:tcPr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100CE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59" w:type="dxa"/>
            <w:gridSpan w:val="2"/>
          </w:tcPr>
          <w:p w:rsidR="00E37BC5" w:rsidRPr="004359E4" w:rsidRDefault="00E37BC5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3"/>
          </w:tcPr>
          <w:p w:rsidR="00E37BC5" w:rsidRPr="004359E4" w:rsidRDefault="00E37BC5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37BC5" w:rsidRPr="004359E4" w:rsidRDefault="00E37BC5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E37BC5" w:rsidRPr="004359E4" w:rsidRDefault="00E37BC5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«Веселый мяч»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Развивать речь, обогащать словарный запас по теме. </w:t>
            </w:r>
          </w:p>
        </w:tc>
        <w:tc>
          <w:tcPr>
            <w:tcW w:w="2551" w:type="dxa"/>
          </w:tcPr>
          <w:p w:rsidR="00FB3676" w:rsidRPr="004359E4" w:rsidRDefault="00FB3676" w:rsidP="00E37BC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Вариативный компонент:</w:t>
            </w:r>
          </w:p>
          <w:p w:rsidR="00E37BC5" w:rsidRPr="004359E4" w:rsidRDefault="00E37BC5" w:rsidP="00E37BC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"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Любознайка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"</w:t>
            </w:r>
          </w:p>
          <w:p w:rsidR="00E37BC5" w:rsidRPr="004359E4" w:rsidRDefault="00E37BC5" w:rsidP="00E37BC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Тема: «Раскрасим радугу»</w:t>
            </w:r>
          </w:p>
          <w:p w:rsidR="00E37BC5" w:rsidRPr="004359E4" w:rsidRDefault="00E37BC5" w:rsidP="00E37BC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Заинтересовать  детей смешиванием красок для получения другого цвета. Показать последовательность и приёмы смешивания, поупражнять детей в этом. Получить оранжевый, фиолетовый, голубой, зеленый смешением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двух цветов.</w:t>
            </w:r>
          </w:p>
          <w:p w:rsidR="00E37BC5" w:rsidRPr="004359E4" w:rsidRDefault="00E37BC5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 малой подвижности «Зайка».</w:t>
            </w:r>
          </w:p>
          <w:p w:rsidR="00E37BC5" w:rsidRPr="004359E4" w:rsidRDefault="00E37BC5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Цель: Приучать детей слушать текст и выполнять движения в соответствии с текстом; подражать движениям животных. Доставить детям радость.</w:t>
            </w:r>
          </w:p>
        </w:tc>
        <w:tc>
          <w:tcPr>
            <w:tcW w:w="2629" w:type="dxa"/>
          </w:tcPr>
          <w:p w:rsidR="00E37BC5" w:rsidRPr="004359E4" w:rsidRDefault="00E37BC5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Дидактическая игра «Кто как кричит?» </w:t>
            </w:r>
          </w:p>
          <w:p w:rsidR="00E37BC5" w:rsidRPr="004359E4" w:rsidRDefault="00E37BC5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Развивать у детей слух, навыки звукоподражания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E37BC5" w:rsidRPr="004359E4" w:rsidTr="00FB3676">
        <w:trPr>
          <w:trHeight w:val="520"/>
        </w:trPr>
        <w:tc>
          <w:tcPr>
            <w:tcW w:w="2227" w:type="dxa"/>
            <w:vMerge/>
          </w:tcPr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9" w:type="dxa"/>
            <w:gridSpan w:val="2"/>
          </w:tcPr>
          <w:p w:rsidR="00E37BC5" w:rsidRPr="004359E4" w:rsidRDefault="00E37BC5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3"/>
          </w:tcPr>
          <w:p w:rsidR="00E37BC5" w:rsidRPr="004359E4" w:rsidRDefault="00E37BC5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1346" w:rsidRDefault="00DA7510" w:rsidP="00596D8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E37BC5" w:rsidRPr="004359E4" w:rsidRDefault="00E37BC5" w:rsidP="00596D8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Дидактическая игра «Чудесный мешочек» с Никитой</w:t>
            </w:r>
          </w:p>
          <w:p w:rsidR="00E37BC5" w:rsidRPr="004359E4" w:rsidRDefault="00E37BC5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Цель: Обогащение словаря ребенка словами, обозначающими</w:t>
            </w:r>
            <w:proofErr w:type="gramStart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азвания игрушек.</w:t>
            </w:r>
            <w:r w:rsidR="00BF3074" w:rsidRPr="004359E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Игра «Кто наблюдательнее?» </w:t>
            </w:r>
            <w:r w:rsidR="00BF3074" w:rsidRPr="004359E4">
              <w:rPr>
                <w:rFonts w:ascii="Times New Roman" w:hAnsi="Times New Roman"/>
                <w:iCs/>
                <w:sz w:val="24"/>
                <w:szCs w:val="24"/>
              </w:rPr>
              <w:t>Цель: Развивать у детей восприятия формы, умения в пространстве находить предметы заданной геометрической формы.</w:t>
            </w:r>
          </w:p>
        </w:tc>
        <w:tc>
          <w:tcPr>
            <w:tcW w:w="2551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E37BC5" w:rsidRPr="004359E4" w:rsidRDefault="00FC012E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Беседа о детском саде </w:t>
            </w:r>
          </w:p>
          <w:p w:rsidR="00BF3074" w:rsidRPr="004359E4" w:rsidRDefault="00E37BC5" w:rsidP="00BF3074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Обучение умению отвечать на простые вопросы.</w:t>
            </w:r>
            <w:r w:rsidR="00BF3074"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Игра «Бывает — не бывает» Что же будет, что же нет? Поскорее дай ответ! </w:t>
            </w:r>
          </w:p>
          <w:p w:rsidR="00BF3074" w:rsidRPr="004359E4" w:rsidRDefault="00BF3074" w:rsidP="00BF307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Цель: Расширить  и закрепить  активный словарь ребенка</w:t>
            </w:r>
          </w:p>
          <w:p w:rsidR="00E37BC5" w:rsidRPr="004359E4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E37BC5" w:rsidRPr="004359E4" w:rsidRDefault="00E37BC5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</w:t>
            </w:r>
            <w:r w:rsidR="00BF3074">
              <w:rPr>
                <w:rFonts w:ascii="Times New Roman" w:hAnsi="Times New Roman"/>
                <w:sz w:val="24"/>
                <w:szCs w:val="24"/>
              </w:rPr>
              <w:t xml:space="preserve"> игра «Угадай и назови»  </w:t>
            </w:r>
          </w:p>
          <w:p w:rsidR="00E37BC5" w:rsidRDefault="00E37BC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Развитие восприятия цвета и мелкой моторики рук.</w:t>
            </w:r>
          </w:p>
          <w:p w:rsidR="00BF3074" w:rsidRPr="004359E4" w:rsidRDefault="00BF3074" w:rsidP="00BF3074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Игра «Кто кого ест»</w:t>
            </w:r>
          </w:p>
          <w:p w:rsidR="00BF3074" w:rsidRPr="004359E4" w:rsidRDefault="00BF3074" w:rsidP="00BF30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логическое мышление, речь, умение составлять и объяснять пищевые связи.</w:t>
            </w:r>
          </w:p>
        </w:tc>
      </w:tr>
      <w:tr w:rsidR="00E37BC5" w:rsidRPr="004359E4" w:rsidTr="00E37BC5">
        <w:tc>
          <w:tcPr>
            <w:tcW w:w="2227" w:type="dxa"/>
          </w:tcPr>
          <w:p w:rsidR="00E37BC5" w:rsidRPr="004359E4" w:rsidRDefault="00E37BC5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прогулке, прогулка</w:t>
            </w:r>
          </w:p>
          <w:p w:rsidR="00E37BC5" w:rsidRPr="004359E4" w:rsidRDefault="00100CE4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</w:t>
            </w:r>
            <w:r w:rsidR="00E37BC5" w:rsidRPr="004359E4">
              <w:rPr>
                <w:rFonts w:ascii="Times New Roman" w:hAnsi="Times New Roman"/>
                <w:sz w:val="24"/>
                <w:szCs w:val="24"/>
              </w:rPr>
              <w:t>-17.30</w:t>
            </w:r>
          </w:p>
        </w:tc>
        <w:tc>
          <w:tcPr>
            <w:tcW w:w="12559" w:type="dxa"/>
            <w:gridSpan w:val="8"/>
          </w:tcPr>
          <w:p w:rsidR="00FB3676" w:rsidRPr="004359E4" w:rsidRDefault="00FB3676" w:rsidP="00FB367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Подготовка к прогулке; подбор игрового инвентаря для прогулки; индивидуальные беседы с детьми; </w:t>
            </w: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последовательность надевания брюк, ботинок, головных уборов. 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FB3676" w:rsidRPr="004359E4" w:rsidRDefault="00FB3676" w:rsidP="00FB36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 xml:space="preserve"> Наблюдение за сезонными изменениями в природе.</w:t>
            </w:r>
          </w:p>
          <w:p w:rsidR="00FB3676" w:rsidRPr="004359E4" w:rsidRDefault="00FB3676" w:rsidP="00FB367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формировать представления об изменениях  в природе (день стал короче, ночь длиннее)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;у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чить различать и характеризовать приметы ранней осени, воспитывать любовь к природе. </w:t>
            </w:r>
          </w:p>
          <w:p w:rsidR="00FB3676" w:rsidRPr="004359E4" w:rsidRDefault="00FB3676" w:rsidP="00FB367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Труд: убрать сухие веточки на участке.</w:t>
            </w:r>
          </w:p>
          <w:p w:rsidR="00FB3676" w:rsidRPr="004359E4" w:rsidRDefault="00FB3676" w:rsidP="00FB367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Подвижная игра «Пробеги тихо», «Догони мяч».</w:t>
            </w:r>
          </w:p>
          <w:p w:rsidR="00E37BC5" w:rsidRPr="004359E4" w:rsidRDefault="00FB3676" w:rsidP="00FB367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игровая деятельность, игры с выносным материалом.</w:t>
            </w:r>
          </w:p>
        </w:tc>
      </w:tr>
      <w:tr w:rsidR="00FB3676" w:rsidRPr="004359E4" w:rsidTr="00FB3676">
        <w:tc>
          <w:tcPr>
            <w:tcW w:w="2227" w:type="dxa"/>
          </w:tcPr>
          <w:p w:rsidR="00FB3676" w:rsidRPr="004359E4" w:rsidRDefault="00FB3676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Уход детей домой</w:t>
            </w:r>
          </w:p>
          <w:p w:rsidR="00031270" w:rsidRPr="004359E4" w:rsidRDefault="00031270" w:rsidP="000534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417" w:type="dxa"/>
          </w:tcPr>
          <w:p w:rsidR="00FB3676" w:rsidRPr="004359E4" w:rsidRDefault="00FB3676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3"/>
          </w:tcPr>
          <w:p w:rsidR="00FB3676" w:rsidRPr="004359E4" w:rsidRDefault="00FB3676" w:rsidP="00D94F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B3676" w:rsidRPr="004359E4" w:rsidRDefault="00FB3676" w:rsidP="00596D82">
            <w:pPr>
              <w:rPr>
                <w:rStyle w:val="FontStyle34"/>
                <w:color w:val="000000"/>
                <w:sz w:val="24"/>
                <w:szCs w:val="24"/>
              </w:rPr>
            </w:pPr>
            <w:r w:rsidRPr="004359E4">
              <w:rPr>
                <w:rStyle w:val="FontStyle34"/>
                <w:color w:val="000000"/>
                <w:sz w:val="24"/>
                <w:szCs w:val="24"/>
              </w:rPr>
              <w:t>Самостоятельная деятельность детей в игровом уголке.</w:t>
            </w:r>
          </w:p>
          <w:p w:rsidR="00FB3676" w:rsidRPr="004359E4" w:rsidRDefault="00FB3676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Style w:val="FontStyle34"/>
                <w:color w:val="000000"/>
                <w:sz w:val="24"/>
                <w:szCs w:val="24"/>
              </w:rPr>
              <w:t>Работа с родителями: Оформление «Уголка для родителей»: советы и рекомендации, сетка занятий, режим дня.</w:t>
            </w:r>
          </w:p>
        </w:tc>
        <w:tc>
          <w:tcPr>
            <w:tcW w:w="2551" w:type="dxa"/>
          </w:tcPr>
          <w:p w:rsidR="00FB3676" w:rsidRPr="004359E4" w:rsidRDefault="00FB3676" w:rsidP="00596D82">
            <w:pPr>
              <w:rPr>
                <w:rStyle w:val="FontStyle34"/>
                <w:color w:val="000000"/>
                <w:sz w:val="24"/>
                <w:szCs w:val="24"/>
              </w:rPr>
            </w:pPr>
            <w:r w:rsidRPr="004359E4">
              <w:rPr>
                <w:rStyle w:val="FontStyle34"/>
                <w:color w:val="000000"/>
                <w:sz w:val="24"/>
                <w:szCs w:val="24"/>
              </w:rPr>
              <w:t>Самостоятельная деятельность детей в уголке развивающих игр.</w:t>
            </w:r>
          </w:p>
          <w:p w:rsidR="00FB3676" w:rsidRPr="004359E4" w:rsidRDefault="00FB3676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Style w:val="FontStyle34"/>
                <w:color w:val="000000"/>
                <w:sz w:val="24"/>
                <w:szCs w:val="24"/>
              </w:rPr>
              <w:t xml:space="preserve">Работа с родителями: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Индивидуальные беседы с родителями вновь поступающих детей.</w:t>
            </w:r>
          </w:p>
          <w:p w:rsidR="00FB3676" w:rsidRPr="004359E4" w:rsidRDefault="00FB3676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</w:tcPr>
          <w:p w:rsidR="00FB3676" w:rsidRPr="004359E4" w:rsidRDefault="00FB3676" w:rsidP="00596D82">
            <w:pPr>
              <w:rPr>
                <w:rStyle w:val="FontStyle34"/>
                <w:color w:val="000000"/>
                <w:sz w:val="24"/>
                <w:szCs w:val="24"/>
              </w:rPr>
            </w:pPr>
            <w:r w:rsidRPr="004359E4">
              <w:rPr>
                <w:rStyle w:val="FontStyle34"/>
                <w:color w:val="000000"/>
                <w:sz w:val="24"/>
                <w:szCs w:val="24"/>
              </w:rPr>
              <w:t>Рассматривание иллюстраций сказок в книжном уголке.</w:t>
            </w:r>
          </w:p>
          <w:p w:rsidR="00FB3676" w:rsidRPr="00245FBD" w:rsidRDefault="00FB3676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Style w:val="FontStyle34"/>
                <w:color w:val="000000"/>
                <w:sz w:val="24"/>
                <w:szCs w:val="24"/>
              </w:rPr>
              <w:t>Работа с родителями: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Беседа «О необходимости регулярно посещать детский сад». </w:t>
            </w:r>
          </w:p>
          <w:p w:rsidR="00245FBD" w:rsidRDefault="00245FBD" w:rsidP="00245F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Родительское собрание: </w:t>
            </w:r>
            <w:r w:rsidRPr="00245FBD">
              <w:rPr>
                <w:rFonts w:ascii="Times New Roman" w:hAnsi="Times New Roman"/>
                <w:sz w:val="24"/>
                <w:szCs w:val="24"/>
              </w:rPr>
              <w:t>" Начало учебного года - начало нового этапа в жизни детского сада и его воспитанников "</w:t>
            </w:r>
          </w:p>
          <w:p w:rsidR="00245FBD" w:rsidRDefault="00245FBD" w:rsidP="00245F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</w:t>
            </w:r>
            <w:r>
              <w:rPr>
                <w:rStyle w:val="FontStyle77"/>
                <w:b w:val="0"/>
                <w:bCs w:val="0"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Pr="00245FBD">
              <w:rPr>
                <w:rFonts w:ascii="Times New Roman" w:hAnsi="Times New Roman"/>
                <w:sz w:val="24"/>
                <w:szCs w:val="24"/>
              </w:rPr>
              <w:t xml:space="preserve">расширение контакта между педагогами и родителями; моделирование перспектив взаимодействия на новый учебный год; повышение педагогической </w:t>
            </w:r>
            <w:r w:rsidRPr="00245FBD">
              <w:rPr>
                <w:rFonts w:ascii="Times New Roman" w:hAnsi="Times New Roman"/>
                <w:sz w:val="24"/>
                <w:szCs w:val="24"/>
              </w:rPr>
              <w:lastRenderedPageBreak/>
              <w:t>культуры родителей.</w:t>
            </w:r>
          </w:p>
          <w:p w:rsidR="00245FBD" w:rsidRDefault="00245FBD" w:rsidP="00245F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План:</w:t>
            </w:r>
          </w:p>
          <w:p w:rsidR="00245FBD" w:rsidRPr="00245FBD" w:rsidRDefault="00245FBD" w:rsidP="00245F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Вступительная часть.</w:t>
            </w:r>
          </w:p>
          <w:p w:rsidR="00245FBD" w:rsidRPr="00245FBD" w:rsidRDefault="00245FBD" w:rsidP="00245FBD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245FBD">
              <w:rPr>
                <w:rFonts w:ascii="Times New Roman" w:hAnsi="Times New Roman"/>
                <w:sz w:val="24"/>
                <w:szCs w:val="24"/>
                <w:lang w:eastAsia="ru-RU"/>
              </w:rPr>
              <w:t>Возрастные и инди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видуальные особенности детей 3-4</w:t>
            </w:r>
            <w:r w:rsidRPr="00245F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лет.</w:t>
            </w:r>
          </w:p>
          <w:p w:rsidR="00245FBD" w:rsidRPr="00245FBD" w:rsidRDefault="00245FBD" w:rsidP="00245FBD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3. </w:t>
            </w:r>
            <w:r w:rsidRPr="00245FBD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образовательного процесса в средней группе.</w:t>
            </w:r>
          </w:p>
          <w:p w:rsidR="00245FBD" w:rsidRPr="00245FBD" w:rsidRDefault="00245FBD" w:rsidP="00245FBD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245FBD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родителей с целями и задачами ДОУ на новый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245FBD">
              <w:rPr>
                <w:rFonts w:ascii="Times New Roman" w:hAnsi="Times New Roman"/>
                <w:sz w:val="24"/>
                <w:szCs w:val="24"/>
                <w:lang w:eastAsia="ru-RU"/>
              </w:rPr>
              <w:t>учебный год.</w:t>
            </w:r>
          </w:p>
          <w:p w:rsidR="00245FBD" w:rsidRPr="00245FBD" w:rsidRDefault="00245FBD" w:rsidP="00245FBD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Pr="00245FBD">
              <w:rPr>
                <w:rFonts w:ascii="Times New Roman" w:hAnsi="Times New Roman"/>
                <w:sz w:val="24"/>
                <w:szCs w:val="24"/>
                <w:lang w:eastAsia="ru-RU"/>
              </w:rPr>
              <w:t>Выборы нового состава родительского комитета.</w:t>
            </w:r>
          </w:p>
        </w:tc>
      </w:tr>
    </w:tbl>
    <w:p w:rsidR="00E97EE5" w:rsidRPr="004359E4" w:rsidRDefault="00E97EE5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lastRenderedPageBreak/>
        <w:t>Сквозная тема: "Детский сад"</w:t>
      </w:r>
    </w:p>
    <w:p w:rsidR="006148DE" w:rsidRPr="00F85CE6" w:rsidRDefault="004D3EF1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</w:t>
      </w:r>
      <w:r w:rsidR="00E97EE5" w:rsidRPr="004359E4">
        <w:rPr>
          <w:rFonts w:ascii="Times New Roman" w:hAnsi="Times New Roman"/>
          <w:sz w:val="24"/>
          <w:szCs w:val="24"/>
          <w:lang w:val="kk-KZ"/>
        </w:rPr>
        <w:t xml:space="preserve">: «Мои друзья» </w:t>
      </w:r>
      <w:r w:rsidR="00F85CE6" w:rsidRPr="00E51CA5">
        <w:rPr>
          <w:rFonts w:ascii="Times New Roman" w:hAnsi="Times New Roman"/>
          <w:sz w:val="24"/>
          <w:szCs w:val="24"/>
        </w:rPr>
        <w:t xml:space="preserve"> (</w:t>
      </w:r>
      <w:r w:rsidR="00E97EE5" w:rsidRPr="004359E4">
        <w:rPr>
          <w:rFonts w:ascii="Times New Roman" w:hAnsi="Times New Roman"/>
          <w:sz w:val="24"/>
          <w:szCs w:val="24"/>
          <w:lang w:val="kk-KZ"/>
        </w:rPr>
        <w:t>06.09.21-10.09.21</w:t>
      </w:r>
      <w:r w:rsidR="00F85CE6" w:rsidRPr="00E51CA5">
        <w:rPr>
          <w:rFonts w:ascii="Times New Roman" w:hAnsi="Times New Roman"/>
          <w:sz w:val="24"/>
          <w:szCs w:val="24"/>
        </w:rPr>
        <w:t>)</w:t>
      </w:r>
      <w:r w:rsidR="00E97EE5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E37BC5" w:rsidRPr="004359E4" w:rsidTr="00596D82">
        <w:tc>
          <w:tcPr>
            <w:tcW w:w="2464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464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464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464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465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465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E97EE5" w:rsidRPr="004359E4" w:rsidTr="00596D82">
        <w:trPr>
          <w:trHeight w:val="560"/>
        </w:trPr>
        <w:tc>
          <w:tcPr>
            <w:tcW w:w="2464" w:type="dxa"/>
            <w:vMerge w:val="restart"/>
          </w:tcPr>
          <w:p w:rsidR="00E97EE5" w:rsidRPr="004359E4" w:rsidRDefault="00E97EE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322" w:type="dxa"/>
            <w:gridSpan w:val="5"/>
          </w:tcPr>
          <w:p w:rsidR="00E97EE5" w:rsidRPr="004359E4" w:rsidRDefault="00E97EE5" w:rsidP="00596D82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E97EE5" w:rsidRPr="004359E4" w:rsidTr="00596D82">
        <w:trPr>
          <w:trHeight w:val="680"/>
        </w:trPr>
        <w:tc>
          <w:tcPr>
            <w:tcW w:w="2464" w:type="dxa"/>
            <w:vMerge/>
          </w:tcPr>
          <w:p w:rsidR="00E97EE5" w:rsidRPr="004359E4" w:rsidRDefault="00E97EE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E97EE5" w:rsidRPr="004359E4" w:rsidRDefault="00E97EE5" w:rsidP="00596D82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359E4">
              <w:rPr>
                <w:color w:val="000000"/>
              </w:rPr>
              <w:t>Артикуляционная гимнастика</w:t>
            </w:r>
          </w:p>
          <w:p w:rsidR="00E97EE5" w:rsidRPr="004359E4" w:rsidRDefault="00E97EE5" w:rsidP="00596D82">
            <w:pPr>
              <w:pStyle w:val="a6"/>
              <w:spacing w:before="0" w:after="0"/>
              <w:ind w:firstLine="0"/>
              <w:jc w:val="left"/>
              <w:rPr>
                <w:color w:val="000000"/>
              </w:rPr>
            </w:pPr>
            <w:r w:rsidRPr="004359E4">
              <w:rPr>
                <w:color w:val="000000"/>
              </w:rPr>
              <w:t>«Загнать мяч в ворота»</w:t>
            </w:r>
          </w:p>
          <w:p w:rsidR="00E97EE5" w:rsidRPr="004359E4" w:rsidRDefault="00E97EE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  <w:p w:rsid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гимна РК.</w:t>
            </w:r>
          </w:p>
          <w:p w:rsidR="00E97EE5" w:rsidRP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Цель: воспитывать чувство патриотизма, уважение, гордость к своей стране.</w:t>
            </w:r>
          </w:p>
        </w:tc>
        <w:tc>
          <w:tcPr>
            <w:tcW w:w="2464" w:type="dxa"/>
          </w:tcPr>
          <w:p w:rsidR="00E97EE5" w:rsidRPr="004359E4" w:rsidRDefault="00E97EE5" w:rsidP="00596D82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2"/>
                <w:bCs/>
                <w:color w:val="000000"/>
              </w:rPr>
            </w:pPr>
            <w:r w:rsidRPr="004359E4">
              <w:rPr>
                <w:rStyle w:val="c12"/>
                <w:bCs/>
                <w:color w:val="000000"/>
              </w:rPr>
              <w:lastRenderedPageBreak/>
              <w:t xml:space="preserve">Дыхательная гимнастика </w:t>
            </w:r>
          </w:p>
          <w:p w:rsidR="00E97EE5" w:rsidRPr="004359E4" w:rsidRDefault="00E97EE5" w:rsidP="00596D82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2"/>
                <w:bCs/>
                <w:color w:val="000000"/>
              </w:rPr>
            </w:pPr>
            <w:r w:rsidRPr="004359E4">
              <w:rPr>
                <w:rStyle w:val="c12"/>
                <w:bCs/>
                <w:color w:val="000000"/>
              </w:rPr>
              <w:t xml:space="preserve"> «Вырасти большой»</w:t>
            </w:r>
          </w:p>
          <w:p w:rsidR="00E97EE5" w:rsidRPr="004359E4" w:rsidRDefault="00E97EE5" w:rsidP="00596D82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2"/>
                <w:bCs/>
                <w:color w:val="000000"/>
              </w:rPr>
            </w:pPr>
            <w:r w:rsidRPr="004359E4">
              <w:rPr>
                <w:rStyle w:val="c7"/>
                <w:bCs/>
                <w:color w:val="000000"/>
                <w:shd w:val="clear" w:color="auto" w:fill="FFFFFF"/>
              </w:rPr>
              <w:t>Цель</w:t>
            </w:r>
            <w:r w:rsidRPr="004359E4">
              <w:rPr>
                <w:rStyle w:val="c2"/>
                <w:color w:val="000000"/>
                <w:shd w:val="clear" w:color="auto" w:fill="FFFFFF"/>
              </w:rPr>
              <w:t>: Укреплять физиологическое дыхание у детей.</w:t>
            </w:r>
          </w:p>
          <w:p w:rsidR="00E97EE5" w:rsidRPr="004359E4" w:rsidRDefault="00E97EE5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Зрительная гимнастика</w:t>
            </w:r>
          </w:p>
          <w:p w:rsidR="00E97EE5" w:rsidRPr="004359E4" w:rsidRDefault="00E97EE5" w:rsidP="00596D82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4359E4">
              <w:rPr>
                <w:rStyle w:val="c1"/>
                <w:color w:val="000000"/>
              </w:rPr>
              <w:t>«Прогулка в лесу».</w:t>
            </w:r>
          </w:p>
          <w:p w:rsidR="00E97EE5" w:rsidRPr="004359E4" w:rsidRDefault="00E97EE5" w:rsidP="00596D82">
            <w:pPr>
              <w:pStyle w:val="c8"/>
              <w:shd w:val="clear" w:color="auto" w:fill="FFFFFF"/>
              <w:spacing w:before="0" w:beforeAutospacing="0" w:after="0" w:afterAutospacing="0"/>
            </w:pPr>
            <w:r w:rsidRPr="004359E4">
              <w:rPr>
                <w:color w:val="000000"/>
                <w:shd w:val="clear" w:color="auto" w:fill="FFFFFF"/>
              </w:rPr>
              <w:lastRenderedPageBreak/>
              <w:t>Цель: Профилактика нарушений зрения дошкольников.</w:t>
            </w:r>
          </w:p>
        </w:tc>
        <w:tc>
          <w:tcPr>
            <w:tcW w:w="2464" w:type="dxa"/>
          </w:tcPr>
          <w:p w:rsidR="00E97EE5" w:rsidRPr="004359E4" w:rsidRDefault="00E97EE5" w:rsidP="00596D82">
            <w:pPr>
              <w:pStyle w:val="a6"/>
              <w:spacing w:before="0" w:after="0"/>
              <w:ind w:firstLine="0"/>
              <w:jc w:val="left"/>
              <w:rPr>
                <w:color w:val="000000"/>
              </w:rPr>
            </w:pPr>
            <w:r w:rsidRPr="004359E4">
              <w:rPr>
                <w:color w:val="000000"/>
              </w:rPr>
              <w:lastRenderedPageBreak/>
              <w:t>Артикуляционная гимнастика «Сделать язык широким»</w:t>
            </w:r>
          </w:p>
          <w:p w:rsidR="00E97EE5" w:rsidRPr="004359E4" w:rsidRDefault="00E97EE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  <w:p w:rsidR="00E97EE5" w:rsidRPr="004359E4" w:rsidRDefault="00E97EE5" w:rsidP="00596D82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465" w:type="dxa"/>
          </w:tcPr>
          <w:p w:rsidR="00E97EE5" w:rsidRPr="004359E4" w:rsidRDefault="00E97EE5" w:rsidP="00596D82">
            <w:pPr>
              <w:rPr>
                <w:rFonts w:ascii="Times New Roman" w:eastAsia="BatangChe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eastAsia="BatangChe" w:hAnsi="Times New Roman"/>
                <w:color w:val="000000"/>
                <w:sz w:val="24"/>
                <w:szCs w:val="24"/>
                <w:shd w:val="clear" w:color="auto" w:fill="FFFFFF"/>
              </w:rPr>
              <w:t>Пальчиковая гимнастика</w:t>
            </w:r>
          </w:p>
          <w:p w:rsidR="00E97EE5" w:rsidRPr="004359E4" w:rsidRDefault="00E97EE5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"В гости к пальчику большому"</w:t>
            </w:r>
          </w:p>
          <w:p w:rsidR="00E97EE5" w:rsidRPr="004359E4" w:rsidRDefault="00E97EE5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color w:val="4A474B"/>
                <w:sz w:val="36"/>
                <w:szCs w:val="36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тактильную чувствительность, мелкую моторику.</w:t>
            </w:r>
          </w:p>
          <w:p w:rsidR="00E97EE5" w:rsidRPr="004359E4" w:rsidRDefault="00E97EE5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</w:tcPr>
          <w:p w:rsidR="00E97EE5" w:rsidRPr="004359E4" w:rsidRDefault="00E97EE5" w:rsidP="00596D82">
            <w:pPr>
              <w:pStyle w:val="a6"/>
              <w:spacing w:before="0" w:after="0"/>
              <w:ind w:firstLine="0"/>
              <w:jc w:val="left"/>
              <w:rPr>
                <w:color w:val="000000"/>
              </w:rPr>
            </w:pPr>
            <w:r w:rsidRPr="004359E4">
              <w:rPr>
                <w:color w:val="000000"/>
              </w:rPr>
              <w:t>Артикуляционная гимнастика «Наказать непослушный язык».</w:t>
            </w:r>
          </w:p>
          <w:p w:rsidR="00E97EE5" w:rsidRPr="004359E4" w:rsidRDefault="00E97EE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  <w:p w:rsidR="00E97EE5" w:rsidRPr="004359E4" w:rsidRDefault="00E97EE5" w:rsidP="00596D82">
            <w:pPr>
              <w:pStyle w:val="a6"/>
              <w:spacing w:before="0" w:after="0"/>
              <w:ind w:firstLine="0"/>
              <w:jc w:val="left"/>
              <w:rPr>
                <w:color w:val="000000"/>
              </w:rPr>
            </w:pPr>
          </w:p>
        </w:tc>
      </w:tr>
      <w:tr w:rsidR="00E97EE5" w:rsidRPr="004359E4" w:rsidTr="00596D82">
        <w:trPr>
          <w:trHeight w:val="680"/>
        </w:trPr>
        <w:tc>
          <w:tcPr>
            <w:tcW w:w="2464" w:type="dxa"/>
            <w:vMerge/>
          </w:tcPr>
          <w:p w:rsidR="00E97EE5" w:rsidRPr="004359E4" w:rsidRDefault="00E97EE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22" w:type="dxa"/>
            <w:gridSpan w:val="5"/>
          </w:tcPr>
          <w:p w:rsidR="00E97EE5" w:rsidRPr="004359E4" w:rsidRDefault="00031270" w:rsidP="00E97EE5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 xml:space="preserve">Комплекс утренней гимнастики 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в колонне по одному по сигналу воспитателя (Сигналом служит музыкальное сопровождение или удары в бубен)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без предметов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  И. п. — стойка ноги параллельно, руки внизу. Поднять руки через стороны вверх, хлопнуть в ладоши; опустить руки через стороны, вернуться в исходное положение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(4-5 раз).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плеч, руки на поясе. Поворот вправо (влево), отвести правую руку в сторону; выпрямиться, вернуться в исходное положение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(по 3 раза).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п.— стойка ноги на ширине ступни, руки на поясе. Присесть, вынести руки вперед; встать, выпрямиться, вернуться в исходное положение (5-6 раз).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 ноги врозь, руки за спиной. Наклониться вперед, коснуться пола пальцами рук; выпрямиться, вернуться в исходное положение (4-5 раз).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стойка ноги слегка расставлены, руки на поясе. Прыжки на двух ногах на счет 1-8; повторить 2 раза с небольшой паузой.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Игра «Найди себе пару». Одна группа детей получает платочки синего цвета, а другая — красного. По сигналу воспитателя дети разбегаются по всей площадке. На сигнал «Найди пару!» дети, имеющие одинаковые платочки, встают парой. Если количество детей нечетное, то воспитатель играет вместе с детьми.</w:t>
            </w:r>
          </w:p>
          <w:p w:rsidR="00E97EE5" w:rsidRPr="004359E4" w:rsidRDefault="00E97EE5" w:rsidP="00E97EE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8. Ходьба в колонне по одному, помахивая платочками.</w:t>
            </w:r>
          </w:p>
        </w:tc>
      </w:tr>
      <w:tr w:rsidR="00E97EE5" w:rsidRPr="004359E4" w:rsidTr="00596D82">
        <w:tc>
          <w:tcPr>
            <w:tcW w:w="2464" w:type="dxa"/>
          </w:tcPr>
          <w:p w:rsidR="00E97EE5" w:rsidRPr="004359E4" w:rsidRDefault="00E97EE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E97EE5" w:rsidRPr="004359E4" w:rsidRDefault="00E97EE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322" w:type="dxa"/>
            <w:gridSpan w:val="5"/>
          </w:tcPr>
          <w:p w:rsidR="00E97EE5" w:rsidRPr="004359E4" w:rsidRDefault="00E97EE5" w:rsidP="00E97EE5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E97EE5" w:rsidRPr="004359E4" w:rsidRDefault="00E97EE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7EE5" w:rsidRPr="004359E4" w:rsidTr="00596D82">
        <w:tc>
          <w:tcPr>
            <w:tcW w:w="2464" w:type="dxa"/>
          </w:tcPr>
          <w:p w:rsidR="00E97EE5" w:rsidRPr="004359E4" w:rsidRDefault="00E97EE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464" w:type="dxa"/>
          </w:tcPr>
          <w:p w:rsidR="00E97EE5" w:rsidRPr="004359E4" w:rsidRDefault="00E97EE5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иллюстраций из серии картин «Мои друзья».</w:t>
            </w:r>
          </w:p>
          <w:p w:rsidR="00E97EE5" w:rsidRPr="004359E4" w:rsidRDefault="00E97EE5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color w:val="000000"/>
                <w:sz w:val="33"/>
                <w:szCs w:val="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Сформировать элементарное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понятие о дружбе.</w:t>
            </w:r>
          </w:p>
        </w:tc>
        <w:tc>
          <w:tcPr>
            <w:tcW w:w="2464" w:type="dxa"/>
          </w:tcPr>
          <w:p w:rsidR="00E97EE5" w:rsidRPr="004359E4" w:rsidRDefault="00E97EE5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Игра</w:t>
            </w:r>
            <w:proofErr w:type="gramStart"/>
            <w:r w:rsidRPr="004359E4">
              <w:rPr>
                <w:lang w:eastAsia="ru-RU"/>
              </w:rPr>
              <w:t>"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то не стало?" </w:t>
            </w:r>
          </w:p>
          <w:p w:rsidR="00E97EE5" w:rsidRPr="00245FBD" w:rsidRDefault="00E97EE5" w:rsidP="00245FBD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Упражнять в образовании форм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родительного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надежа, развить зрительное внимание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и память. </w:t>
            </w:r>
          </w:p>
        </w:tc>
        <w:tc>
          <w:tcPr>
            <w:tcW w:w="2464" w:type="dxa"/>
          </w:tcPr>
          <w:p w:rsidR="00E97EE5" w:rsidRPr="004359E4" w:rsidRDefault="00E97EE5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Дидактическая игра «Узнай игрушку» </w:t>
            </w:r>
          </w:p>
          <w:p w:rsidR="00E97EE5" w:rsidRPr="004359E4" w:rsidRDefault="00E97EE5" w:rsidP="00596D8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Цель: Уточнить и активизировать словарь по теме. </w:t>
            </w:r>
          </w:p>
          <w:p w:rsidR="00E97EE5" w:rsidRPr="004359E4" w:rsidRDefault="00E97EE5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5" w:type="dxa"/>
          </w:tcPr>
          <w:p w:rsidR="00100CE4" w:rsidRDefault="00E97EE5" w:rsidP="00596D8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Беседа: «Мои игрушки </w:t>
            </w:r>
          </w:p>
          <w:p w:rsidR="00E97EE5" w:rsidRPr="004359E4" w:rsidRDefault="00E97EE5" w:rsidP="00596D8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Цель: Уточнить знания детей о цвете, форме любимых игрушек.</w:t>
            </w:r>
          </w:p>
          <w:p w:rsidR="00E97EE5" w:rsidRPr="004359E4" w:rsidRDefault="00E97EE5" w:rsidP="00596D8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</w:p>
        </w:tc>
        <w:tc>
          <w:tcPr>
            <w:tcW w:w="2465" w:type="dxa"/>
          </w:tcPr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Игра «Кто кем будет?» 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:Р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азвивать мышления, воображения, быстроты реакции,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расширение словаря.</w:t>
            </w:r>
          </w:p>
        </w:tc>
      </w:tr>
      <w:tr w:rsidR="00E97EE5" w:rsidRPr="004359E4" w:rsidTr="00596D82">
        <w:tc>
          <w:tcPr>
            <w:tcW w:w="2464" w:type="dxa"/>
          </w:tcPr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ОУД (включая перерывы) 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464" w:type="dxa"/>
          </w:tcPr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Цветные карандаши.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Учить детей проводить прямые линии в направлении сверху вниз, стараться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проводить их прямо, не останавливаясь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. Учить набирать краску на кисть, обмакивать её всем ворсом в краску, снимать лишнюю каплю, промывать кисть в воде, осушать её лёгким прикосновением к тряпочке. Продолжать знакомить с цветами. Развивать эстетическое восприятие.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Основы математики.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День. Большой – маленький. 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Формировать умение определять времена суток – утро, день; учить употреблять этот термин в речи; закрепить понятия большо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маленький, умение соотносить предметы по величине; продолжить учить определять, где один предмет, а где много, выражать результаты определения в речи; развивать умение находить один и много одинаковых предметов на листе бумаги; воспитывать желание находить предметы.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Озорные малыши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Учить составлять описательные рассказы об игрушках. Воспитывать интонационную выразительность речи, четкое произношение слов. Учить образовывать уменьшительно – ласкательные формы слов – названия детенышей животных в ед. и мн. числе. Продолжать учить составлять короткие рассказы о животных – игрушках с помощью воспитателя.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Конструирование.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Дорожка для машин и пешеходов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Учить детей строить постройки в зависимости от их назначения (дорожки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бывают разными: для пешеходов – узкие, для машин – широкие, во дворе – короткие, на улице длинные)</w:t>
            </w:r>
          </w:p>
        </w:tc>
        <w:tc>
          <w:tcPr>
            <w:tcW w:w="2465" w:type="dxa"/>
          </w:tcPr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 Физическая культура.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Лепка.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Цветные карандаши для друзей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Учить детей отщипывать небольшие комочки пластилина, раскатывать их между ладонями прямыми движениями. Учить работать аккуратно, класть готовые изделия в коробочку. Вызывать желание лепить. Закрепить умение различать и называть цвета. Воспитывать отзывчивость и доброту.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 Физическая культура.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 Естествознание.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Золотая осень (наблюдения в природе).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Побуждать детей замечать прочные изменения в природе, погоде, в одежде людей. Воспитывать желание вместе с воспитателем наблюдать природные явления. Воспитывать добрые чувства, связанные с красотой окружающего.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Музыка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E97EE5" w:rsidRPr="004359E4" w:rsidTr="00596D82">
        <w:tc>
          <w:tcPr>
            <w:tcW w:w="2464" w:type="dxa"/>
          </w:tcPr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322" w:type="dxa"/>
            <w:gridSpan w:val="5"/>
          </w:tcPr>
          <w:p w:rsidR="00E97EE5" w:rsidRPr="004359E4" w:rsidRDefault="00E97EE5" w:rsidP="00E97EE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E97EE5" w:rsidRPr="004359E4" w:rsidTr="00596D82">
        <w:tc>
          <w:tcPr>
            <w:tcW w:w="2464" w:type="dxa"/>
          </w:tcPr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E97EE5" w:rsidRPr="004359E4" w:rsidRDefault="00E97EE5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322" w:type="dxa"/>
            <w:gridSpan w:val="5"/>
          </w:tcPr>
          <w:p w:rsidR="00E97EE5" w:rsidRPr="004359E4" w:rsidRDefault="00E97EE5" w:rsidP="00E97EE5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E97EE5" w:rsidRPr="004359E4" w:rsidRDefault="00E97EE5" w:rsidP="00E97EE5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46066E" w:rsidRPr="004359E4" w:rsidRDefault="0046066E" w:rsidP="0046066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Наблюдение за ветром. </w:t>
            </w:r>
          </w:p>
          <w:p w:rsidR="0046066E" w:rsidRPr="004359E4" w:rsidRDefault="0046066E" w:rsidP="0046066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Способствовать воспитанию интереса к явлениям неживой природы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Объяснить детям почему дует ветер. </w:t>
            </w:r>
          </w:p>
          <w:p w:rsidR="0046066E" w:rsidRPr="004359E4" w:rsidRDefault="0046066E" w:rsidP="0046066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 «Ветер и листочки».</w:t>
            </w:r>
          </w:p>
          <w:p w:rsidR="0046066E" w:rsidRPr="004359E4" w:rsidRDefault="0046066E" w:rsidP="0046066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бег в разных направлениях.</w:t>
            </w:r>
          </w:p>
          <w:p w:rsidR="0046066E" w:rsidRPr="004359E4" w:rsidRDefault="0046066E" w:rsidP="0046066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Трудовая деятельность. Уборка участка от мусора.</w:t>
            </w:r>
          </w:p>
          <w:p w:rsidR="0046066E" w:rsidRPr="004359E4" w:rsidRDefault="0046066E" w:rsidP="0046066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«Подбери определение к слову»  ветер»</w:t>
            </w:r>
          </w:p>
          <w:p w:rsidR="0046066E" w:rsidRPr="004359E4" w:rsidRDefault="0046066E" w:rsidP="0046066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</w:tc>
      </w:tr>
      <w:tr w:rsidR="0046066E" w:rsidRPr="004359E4" w:rsidTr="00596D82">
        <w:tc>
          <w:tcPr>
            <w:tcW w:w="2464" w:type="dxa"/>
          </w:tcPr>
          <w:p w:rsidR="0046066E" w:rsidRPr="004359E4" w:rsidRDefault="0046066E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46066E" w:rsidRPr="004359E4" w:rsidRDefault="0046066E" w:rsidP="004606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322" w:type="dxa"/>
            <w:gridSpan w:val="5"/>
          </w:tcPr>
          <w:p w:rsidR="0046066E" w:rsidRPr="004359E4" w:rsidRDefault="0046066E" w:rsidP="00596D82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t>Развивать умение детей последовательно раздеваться (одеваться), аккуратно складывать вещи на полку, вешать в шкафу одежду, тщательно намыливать, мыть, вытирать полотенцем руки, вешать полотенце на место.</w:t>
            </w:r>
          </w:p>
        </w:tc>
      </w:tr>
      <w:tr w:rsidR="0046066E" w:rsidRPr="004359E4" w:rsidTr="00596D82">
        <w:tc>
          <w:tcPr>
            <w:tcW w:w="2464" w:type="dxa"/>
          </w:tcPr>
          <w:p w:rsidR="0046066E" w:rsidRPr="004359E4" w:rsidRDefault="0046066E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46066E" w:rsidRPr="004359E4" w:rsidRDefault="0046066E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322" w:type="dxa"/>
            <w:gridSpan w:val="5"/>
          </w:tcPr>
          <w:p w:rsidR="0046066E" w:rsidRPr="004359E4" w:rsidRDefault="0046066E" w:rsidP="00596D82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46066E" w:rsidRPr="004359E4" w:rsidTr="00596D82">
        <w:tc>
          <w:tcPr>
            <w:tcW w:w="2464" w:type="dxa"/>
          </w:tcPr>
          <w:p w:rsidR="0046066E" w:rsidRPr="004359E4" w:rsidRDefault="0046066E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</w:p>
          <w:p w:rsidR="0046066E" w:rsidRPr="004359E4" w:rsidRDefault="0046066E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13.00-15.</w:t>
            </w:r>
            <w:r w:rsidR="00100CE4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2322" w:type="dxa"/>
            <w:gridSpan w:val="5"/>
          </w:tcPr>
          <w:p w:rsidR="0046066E" w:rsidRPr="004359E4" w:rsidRDefault="0046066E" w:rsidP="00596D82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46066E" w:rsidRPr="004359E4" w:rsidTr="00596D82">
        <w:tc>
          <w:tcPr>
            <w:tcW w:w="2464" w:type="dxa"/>
          </w:tcPr>
          <w:p w:rsidR="0046066E" w:rsidRPr="004359E4" w:rsidRDefault="0046066E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46066E" w:rsidRPr="004359E4" w:rsidRDefault="00100CE4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46066E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322" w:type="dxa"/>
            <w:gridSpan w:val="5"/>
          </w:tcPr>
          <w:p w:rsidR="0046066E" w:rsidRPr="004359E4" w:rsidRDefault="0046066E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Гимна</w:t>
            </w:r>
            <w:r w:rsidR="00031270"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стика пробуждения 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И. П.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лежа на спине, руки вдоль туловища. Согнуть колени, ноги подтянуть к груди, обхватить колени руками, вернуться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и. п.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И. П.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лежа на спине, руки в замок за голову, ноги согнуты в коленях. Наклон колен влево, в и. п., наклон колен вправо,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и. п.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3. И. П.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сидя, ноги вместе, руки в упоре сзади. Согнуть ноги в коленях, подтянуть их к груди, со звуком «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ф-ф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>» — выдох, И. П., вдох (через нос).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4. И. П.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то же, одна рука на животе, другая на груди. Вдох через нос, втягивая живот; выдох через рот, надувая живот.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5. И. п.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сидя, ноги врозь, руки внизу. Хлопок в ладоши перед собой — выдох; развести ладони в стороны — вдох.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6.«Змеиный язычок». Представляем, как длинный змеиный язык пытается высунуться как можно дальше, стараясь достать до подбородка. Повтор 6 раз.</w:t>
            </w:r>
          </w:p>
          <w:p w:rsidR="0046066E" w:rsidRPr="004359E4" w:rsidRDefault="0046066E" w:rsidP="00596D8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Ходьба по  ребристой дорожке с целью профилактики плоскостопия.</w:t>
            </w:r>
          </w:p>
          <w:p w:rsidR="0046066E" w:rsidRPr="004359E4" w:rsidRDefault="0046066E" w:rsidP="00596D8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46066E" w:rsidRPr="004359E4" w:rsidRDefault="0046066E" w:rsidP="00596D82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color w:val="000000"/>
              </w:rPr>
              <w:t>Игровое упражнение «Водичка, водичка, умой мое личико»</w:t>
            </w:r>
          </w:p>
        </w:tc>
      </w:tr>
      <w:tr w:rsidR="0046066E" w:rsidRPr="004359E4" w:rsidTr="00596D82">
        <w:tc>
          <w:tcPr>
            <w:tcW w:w="2464" w:type="dxa"/>
          </w:tcPr>
          <w:p w:rsidR="0046066E" w:rsidRPr="004359E4" w:rsidRDefault="0046066E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46066E" w:rsidRPr="004359E4" w:rsidRDefault="0046066E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322" w:type="dxa"/>
            <w:gridSpan w:val="5"/>
          </w:tcPr>
          <w:p w:rsidR="0046066E" w:rsidRPr="004359E4" w:rsidRDefault="0046066E" w:rsidP="00596D82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46066E" w:rsidRPr="004359E4" w:rsidTr="00596D82">
        <w:trPr>
          <w:trHeight w:val="580"/>
        </w:trPr>
        <w:tc>
          <w:tcPr>
            <w:tcW w:w="2464" w:type="dxa"/>
            <w:vMerge w:val="restart"/>
          </w:tcPr>
          <w:p w:rsidR="0046066E" w:rsidRPr="004359E4" w:rsidRDefault="0046066E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46066E" w:rsidRPr="004359E4" w:rsidRDefault="0046066E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100CE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64" w:type="dxa"/>
          </w:tcPr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Беседа о времени года «Осень» (рассматривание иллюстраций)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Цель: Обучать  отвечать на простые вопросы полным ответом.</w:t>
            </w:r>
          </w:p>
        </w:tc>
        <w:tc>
          <w:tcPr>
            <w:tcW w:w="2464" w:type="dxa"/>
          </w:tcPr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Игра «Бывает — не бывает» Что же будет, что же нет? Поскорее дай ответ! 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Цель: Расширить  и закрепить  активный словарь ребенка</w:t>
            </w:r>
          </w:p>
          <w:p w:rsidR="0046066E" w:rsidRPr="004359E4" w:rsidRDefault="0046066E" w:rsidP="00596D82">
            <w:pPr>
              <w:shd w:val="clear" w:color="auto" w:fill="FFFFFF"/>
              <w:rPr>
                <w:color w:val="000000"/>
                <w:lang w:eastAsia="ru-RU"/>
              </w:rPr>
            </w:pPr>
          </w:p>
        </w:tc>
        <w:tc>
          <w:tcPr>
            <w:tcW w:w="2464" w:type="dxa"/>
          </w:tcPr>
          <w:p w:rsidR="0046066E" w:rsidRPr="004359E4" w:rsidRDefault="0046066E" w:rsidP="00596D8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Игра «Кто наблюдательнее?» </w:t>
            </w: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 xml:space="preserve">Цель: Развивать у детей восприятия формы, умения в пространстве находить предметы заданной геометрической формы. </w:t>
            </w:r>
          </w:p>
        </w:tc>
        <w:tc>
          <w:tcPr>
            <w:tcW w:w="2465" w:type="dxa"/>
          </w:tcPr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 «Кто кого ест»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логическое мышление, речь, умение составлять и объяснять пищевые связи.</w:t>
            </w:r>
          </w:p>
          <w:p w:rsidR="0046066E" w:rsidRPr="004359E4" w:rsidRDefault="0046066E" w:rsidP="00596D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46066E" w:rsidRPr="004359E4" w:rsidRDefault="0046066E" w:rsidP="00596D82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Чудесный мешочек»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различать  и называть  круг, квадрат и треугольник.</w:t>
            </w:r>
          </w:p>
          <w:p w:rsidR="0046066E" w:rsidRPr="004359E4" w:rsidRDefault="0046066E" w:rsidP="00596D82">
            <w:pPr>
              <w:rPr>
                <w:rFonts w:ascii="Times New Roman" w:hAnsi="Times New Roman"/>
                <w:bCs/>
              </w:rPr>
            </w:pPr>
          </w:p>
          <w:p w:rsidR="0046066E" w:rsidRPr="004359E4" w:rsidRDefault="0046066E" w:rsidP="00596D8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066E" w:rsidRPr="004359E4" w:rsidTr="00596D82">
        <w:trPr>
          <w:trHeight w:val="520"/>
        </w:trPr>
        <w:tc>
          <w:tcPr>
            <w:tcW w:w="2464" w:type="dxa"/>
            <w:vMerge/>
          </w:tcPr>
          <w:p w:rsidR="0046066E" w:rsidRPr="004359E4" w:rsidRDefault="0046066E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Игра «Кто кого ест»</w:t>
            </w:r>
          </w:p>
          <w:p w:rsidR="00BF3074" w:rsidRDefault="0046066E" w:rsidP="00BF307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логическое мышление, речь, умение составлять и объяснять пищевые связи.</w:t>
            </w:r>
            <w:r w:rsidR="00BF3074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F3074" w:rsidRPr="004359E4" w:rsidRDefault="00BF3074" w:rsidP="00BF307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«Помоги накормить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куклу» </w:t>
            </w:r>
          </w:p>
          <w:p w:rsidR="00BF3074" w:rsidRPr="004359E4" w:rsidRDefault="00BF3074" w:rsidP="00BF307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называть посуду, продукты питания.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64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BF3074" w:rsidRPr="004359E4" w:rsidRDefault="0046066E" w:rsidP="00BF307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359E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Игра «Кто наблюдательнее?» </w:t>
            </w: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 xml:space="preserve">Цель: Развивать у детей восприятия формы, умения в пространстве находить предметы заданной геометрической </w:t>
            </w: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формы. </w:t>
            </w:r>
            <w:r w:rsidR="00BF3074" w:rsidRPr="004359E4">
              <w:rPr>
                <w:rFonts w:ascii="Times New Roman" w:hAnsi="Times New Roman"/>
                <w:sz w:val="24"/>
                <w:szCs w:val="24"/>
              </w:rPr>
              <w:t>Дидактическая игра «Собери пирамидку» Цель: Закрепить цвета и размеры.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464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Игра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Чудесный мешочек»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Цель: Учить различать  и называть  круг, квадрат и треугольник.</w:t>
            </w:r>
          </w:p>
          <w:p w:rsidR="00BF3074" w:rsidRPr="004359E4" w:rsidRDefault="00BF3074" w:rsidP="00BF307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упражнения «Дорисуй, добавь,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доклей», «подбери» </w:t>
            </w:r>
          </w:p>
          <w:p w:rsidR="0046066E" w:rsidRPr="004359E4" w:rsidRDefault="00BF3074" w:rsidP="00BF3074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навык правильно держать кисточку, карандаш.</w:t>
            </w:r>
          </w:p>
        </w:tc>
        <w:tc>
          <w:tcPr>
            <w:tcW w:w="2465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Игра «Бывает — не бывает» Что же будет, что же нет? Поскорее дай ответ! 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Цель: Расширить  и закрепить  активный словарь ребенка</w:t>
            </w:r>
          </w:p>
          <w:p w:rsidR="00BF3074" w:rsidRPr="004359E4" w:rsidRDefault="00BF3074" w:rsidP="00BF307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Дидактическая игра «Разложи игрушки 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по признакам»</w:t>
            </w:r>
          </w:p>
          <w:p w:rsidR="0046066E" w:rsidRPr="004359E4" w:rsidRDefault="00BF3074" w:rsidP="00BF3074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Закреплять умение выделять признаки предметов.</w:t>
            </w:r>
          </w:p>
        </w:tc>
        <w:tc>
          <w:tcPr>
            <w:tcW w:w="2465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Беседа о времени года «Осень» (рассматривание иллюстраций)</w:t>
            </w:r>
          </w:p>
          <w:p w:rsidR="00BF3074" w:rsidRPr="004359E4" w:rsidRDefault="0046066E" w:rsidP="00BF307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Цель: Обучать  отвечать на простые вопросы полным ответом.</w:t>
            </w:r>
            <w:r w:rsidR="00BF3074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</w:t>
            </w:r>
            <w:r w:rsidR="00BF3074"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«Домашние животные» </w:t>
            </w:r>
          </w:p>
          <w:p w:rsidR="0046066E" w:rsidRPr="004359E4" w:rsidRDefault="00BF3074" w:rsidP="00BF3074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различать, называть д. животных и их детенышей.</w:t>
            </w:r>
          </w:p>
        </w:tc>
      </w:tr>
      <w:tr w:rsidR="00100CE4" w:rsidRPr="004359E4" w:rsidTr="00B567A4">
        <w:trPr>
          <w:trHeight w:val="520"/>
        </w:trPr>
        <w:tc>
          <w:tcPr>
            <w:tcW w:w="2464" w:type="dxa"/>
          </w:tcPr>
          <w:p w:rsidR="00100CE4" w:rsidRPr="004359E4" w:rsidRDefault="00100CE4" w:rsidP="00B567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100CE4" w:rsidRPr="004359E4" w:rsidRDefault="00100CE4" w:rsidP="00B567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22" w:type="dxa"/>
            <w:gridSpan w:val="5"/>
          </w:tcPr>
          <w:p w:rsidR="00100CE4" w:rsidRPr="004359E4" w:rsidRDefault="00100CE4" w:rsidP="00B567A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 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100CE4" w:rsidRPr="004359E4" w:rsidRDefault="00100CE4" w:rsidP="00B567A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 xml:space="preserve"> Наблюдение за сезонными изменениями в природе.</w:t>
            </w:r>
          </w:p>
          <w:p w:rsidR="00100CE4" w:rsidRPr="004359E4" w:rsidRDefault="00100CE4" w:rsidP="00B567A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формировать представления об изменениях  в природе (день стал короче, ночь длиннее)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;у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чить различать и характеризовать приметы ранней осени, воспитывать любовь к природе. </w:t>
            </w:r>
          </w:p>
          <w:p w:rsidR="00100CE4" w:rsidRPr="004359E4" w:rsidRDefault="00100CE4" w:rsidP="00B567A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Труд: убрать сухие веточки на участке.</w:t>
            </w:r>
          </w:p>
          <w:p w:rsidR="00100CE4" w:rsidRPr="004359E4" w:rsidRDefault="00100CE4" w:rsidP="00B567A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Подвижная игра «Пробеги тихо», «Догони мяч».</w:t>
            </w:r>
          </w:p>
          <w:p w:rsidR="00100CE4" w:rsidRPr="004359E4" w:rsidRDefault="00100CE4" w:rsidP="00B567A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игровая деятельность, игры с выносным материалом.</w:t>
            </w:r>
          </w:p>
        </w:tc>
      </w:tr>
      <w:tr w:rsidR="00100CE4" w:rsidRPr="004359E4" w:rsidTr="00596D82">
        <w:tc>
          <w:tcPr>
            <w:tcW w:w="2464" w:type="dxa"/>
          </w:tcPr>
          <w:p w:rsidR="00100CE4" w:rsidRPr="004359E4" w:rsidRDefault="00100CE4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100CE4" w:rsidRPr="004359E4" w:rsidRDefault="00100CE4" w:rsidP="00E97E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464" w:type="dxa"/>
          </w:tcPr>
          <w:p w:rsidR="00100CE4" w:rsidRPr="004359E4" w:rsidRDefault="00100CE4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Самостоятельная деятельность. </w:t>
            </w:r>
          </w:p>
          <w:p w:rsidR="00100CE4" w:rsidRPr="004359E4" w:rsidRDefault="00100CE4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  <w:r w:rsidRPr="004359E4">
              <w:rPr>
                <w:rStyle w:val="FontStyle34"/>
                <w:color w:val="000000"/>
                <w:sz w:val="24"/>
                <w:szCs w:val="24"/>
              </w:rPr>
              <w:t xml:space="preserve"> Ежедневные беседы о питании.</w:t>
            </w:r>
          </w:p>
        </w:tc>
        <w:tc>
          <w:tcPr>
            <w:tcW w:w="2464" w:type="dxa"/>
          </w:tcPr>
          <w:p w:rsidR="00100CE4" w:rsidRPr="004359E4" w:rsidRDefault="00100CE4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деятельность.</w:t>
            </w:r>
          </w:p>
          <w:p w:rsidR="00100CE4" w:rsidRPr="004359E4" w:rsidRDefault="00100CE4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  <w:r w:rsidRPr="004359E4">
              <w:rPr>
                <w:color w:val="000000"/>
                <w:sz w:val="24"/>
                <w:szCs w:val="24"/>
              </w:rPr>
              <w:t xml:space="preserve"> </w:t>
            </w:r>
            <w:r w:rsidRPr="004359E4">
              <w:rPr>
                <w:rStyle w:val="FontStyle34"/>
                <w:color w:val="000000"/>
                <w:sz w:val="24"/>
                <w:szCs w:val="24"/>
              </w:rPr>
              <w:t>Ежедневные беседы о сне.</w:t>
            </w:r>
          </w:p>
        </w:tc>
        <w:tc>
          <w:tcPr>
            <w:tcW w:w="2464" w:type="dxa"/>
          </w:tcPr>
          <w:p w:rsidR="00100CE4" w:rsidRPr="004359E4" w:rsidRDefault="00100CE4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деятельность.</w:t>
            </w:r>
          </w:p>
          <w:p w:rsidR="00100CE4" w:rsidRPr="004359E4" w:rsidRDefault="00100CE4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  <w:r w:rsidRPr="004359E4">
              <w:rPr>
                <w:color w:val="000000"/>
                <w:sz w:val="24"/>
                <w:szCs w:val="24"/>
              </w:rPr>
              <w:t xml:space="preserve"> </w:t>
            </w:r>
            <w:r w:rsidRPr="004359E4">
              <w:rPr>
                <w:rStyle w:val="FontStyle34"/>
                <w:color w:val="000000"/>
                <w:sz w:val="24"/>
                <w:szCs w:val="24"/>
              </w:rPr>
              <w:t xml:space="preserve">Ежедневные беседы </w:t>
            </w:r>
            <w:proofErr w:type="gramStart"/>
            <w:r w:rsidRPr="004359E4">
              <w:rPr>
                <w:rStyle w:val="FontStyle34"/>
                <w:color w:val="000000"/>
                <w:sz w:val="24"/>
                <w:szCs w:val="24"/>
              </w:rPr>
              <w:t>о</w:t>
            </w:r>
            <w:proofErr w:type="gramEnd"/>
            <w:r w:rsidRPr="004359E4">
              <w:rPr>
                <w:rStyle w:val="FontStyle34"/>
                <w:color w:val="000000"/>
                <w:sz w:val="24"/>
                <w:szCs w:val="24"/>
              </w:rPr>
              <w:t xml:space="preserve"> играх детей.</w:t>
            </w:r>
          </w:p>
        </w:tc>
        <w:tc>
          <w:tcPr>
            <w:tcW w:w="2465" w:type="dxa"/>
          </w:tcPr>
          <w:p w:rsidR="00100CE4" w:rsidRPr="004359E4" w:rsidRDefault="00100CE4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деятельность.</w:t>
            </w:r>
          </w:p>
          <w:p w:rsidR="00100CE4" w:rsidRPr="004359E4" w:rsidRDefault="00100CE4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  <w:r w:rsidRPr="004359E4">
              <w:rPr>
                <w:color w:val="000000"/>
                <w:sz w:val="24"/>
                <w:szCs w:val="24"/>
              </w:rPr>
              <w:t xml:space="preserve"> </w:t>
            </w:r>
            <w:r w:rsidRPr="004359E4">
              <w:rPr>
                <w:rStyle w:val="FontStyle34"/>
                <w:color w:val="000000"/>
                <w:sz w:val="24"/>
                <w:szCs w:val="24"/>
              </w:rPr>
              <w:t>Ежедневные беседы о том, на что родителям следует обратить внимание.</w:t>
            </w:r>
          </w:p>
        </w:tc>
        <w:tc>
          <w:tcPr>
            <w:tcW w:w="2465" w:type="dxa"/>
          </w:tcPr>
          <w:p w:rsidR="00100CE4" w:rsidRPr="004359E4" w:rsidRDefault="00100CE4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Самостоятельная деятельность. </w:t>
            </w:r>
          </w:p>
          <w:p w:rsidR="00100CE4" w:rsidRPr="004359E4" w:rsidRDefault="00100CE4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</w:p>
          <w:p w:rsidR="00100CE4" w:rsidRPr="004359E4" w:rsidRDefault="00100CE4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 с родителями о необходимости  забирать вещи детей из их индивидуальных шкафчиков на выходные дни.</w:t>
            </w:r>
          </w:p>
        </w:tc>
      </w:tr>
    </w:tbl>
    <w:p w:rsidR="0046066E" w:rsidRPr="004359E4" w:rsidRDefault="0046066E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"Детский сад"</w:t>
      </w:r>
    </w:p>
    <w:p w:rsidR="00E37BC5" w:rsidRPr="00E51CA5" w:rsidRDefault="004D3EF1" w:rsidP="00792573">
      <w:pPr>
        <w:pStyle w:val="a3"/>
        <w:rPr>
          <w:rFonts w:ascii="Times New Roman" w:hAnsi="Times New Roman"/>
          <w:sz w:val="24"/>
          <w:szCs w:val="24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</w:t>
      </w:r>
      <w:r w:rsidR="0046066E" w:rsidRPr="004359E4">
        <w:rPr>
          <w:rFonts w:ascii="Times New Roman" w:hAnsi="Times New Roman"/>
          <w:sz w:val="24"/>
          <w:szCs w:val="24"/>
          <w:lang w:val="kk-KZ"/>
        </w:rPr>
        <w:t xml:space="preserve">: «Мои </w:t>
      </w:r>
      <w:r w:rsidR="0046066E" w:rsidRPr="004359E4">
        <w:rPr>
          <w:rFonts w:ascii="Times New Roman" w:hAnsi="Times New Roman"/>
          <w:sz w:val="24"/>
          <w:szCs w:val="24"/>
        </w:rPr>
        <w:t xml:space="preserve">любимые </w:t>
      </w:r>
      <w:r w:rsidR="0046066E" w:rsidRPr="004359E4">
        <w:rPr>
          <w:rFonts w:ascii="Times New Roman" w:hAnsi="Times New Roman"/>
          <w:sz w:val="24"/>
          <w:szCs w:val="24"/>
          <w:lang w:val="kk-KZ"/>
        </w:rPr>
        <w:t xml:space="preserve">игрушки» </w:t>
      </w:r>
      <w:r w:rsidR="00F85CE6" w:rsidRPr="00E51CA5">
        <w:rPr>
          <w:rFonts w:ascii="Times New Roman" w:hAnsi="Times New Roman"/>
          <w:sz w:val="24"/>
          <w:szCs w:val="24"/>
        </w:rPr>
        <w:t xml:space="preserve"> (</w:t>
      </w:r>
      <w:r w:rsidR="0046066E" w:rsidRPr="004359E4">
        <w:rPr>
          <w:rFonts w:ascii="Times New Roman" w:hAnsi="Times New Roman"/>
          <w:sz w:val="24"/>
          <w:szCs w:val="24"/>
          <w:lang w:val="kk-KZ"/>
        </w:rPr>
        <w:t>13.09.21-17.09.21</w:t>
      </w:r>
      <w:r w:rsidR="00F85CE6" w:rsidRPr="00E51CA5">
        <w:rPr>
          <w:rFonts w:ascii="Times New Roman" w:hAnsi="Times New Roman"/>
          <w:sz w:val="24"/>
          <w:szCs w:val="24"/>
        </w:rPr>
        <w:t>)</w:t>
      </w:r>
      <w:r w:rsidR="0046066E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ook w:val="04A0"/>
      </w:tblPr>
      <w:tblGrid>
        <w:gridCol w:w="2395"/>
        <w:gridCol w:w="2347"/>
        <w:gridCol w:w="2436"/>
        <w:gridCol w:w="2409"/>
        <w:gridCol w:w="2771"/>
        <w:gridCol w:w="2428"/>
      </w:tblGrid>
      <w:tr w:rsidR="00E37BC5" w:rsidRPr="004359E4" w:rsidTr="00024226">
        <w:tc>
          <w:tcPr>
            <w:tcW w:w="2395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347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436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409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771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428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46066E" w:rsidRPr="004359E4" w:rsidTr="00024226">
        <w:trPr>
          <w:trHeight w:val="560"/>
        </w:trPr>
        <w:tc>
          <w:tcPr>
            <w:tcW w:w="2395" w:type="dxa"/>
            <w:vMerge w:val="restart"/>
          </w:tcPr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Прием, осмотр, утренняя гимнастика, игры (настольные,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пальчиковые, дидактические) 08.30-09.00</w:t>
            </w:r>
          </w:p>
        </w:tc>
        <w:tc>
          <w:tcPr>
            <w:tcW w:w="12391" w:type="dxa"/>
            <w:gridSpan w:val="5"/>
          </w:tcPr>
          <w:p w:rsidR="0046066E" w:rsidRPr="004359E4" w:rsidRDefault="0046066E" w:rsidP="00596D82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lastRenderedPageBreak/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46066E" w:rsidRPr="004359E4" w:rsidTr="004D3EF1">
        <w:trPr>
          <w:trHeight w:val="416"/>
        </w:trPr>
        <w:tc>
          <w:tcPr>
            <w:tcW w:w="2395" w:type="dxa"/>
            <w:vMerge/>
          </w:tcPr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7" w:type="dxa"/>
          </w:tcPr>
          <w:p w:rsidR="0046066E" w:rsidRPr="004359E4" w:rsidRDefault="0046066E" w:rsidP="00596D8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«Берегите игрушки».</w:t>
            </w:r>
          </w:p>
          <w:p w:rsidR="0046066E" w:rsidRPr="004359E4" w:rsidRDefault="0046066E" w:rsidP="00596D8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Цель:</w:t>
            </w:r>
            <w:r w:rsidRPr="004359E4">
              <w:rPr>
                <w:color w:val="181818"/>
                <w:sz w:val="33"/>
                <w:szCs w:val="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Продолжать формировать элементарные представления о том, что такое хорошо и что плохо, формировать опыт правильной оценки хороших и плохих поступков.</w:t>
            </w:r>
          </w:p>
          <w:p w:rsidR="0046066E" w:rsidRPr="00245FBD" w:rsidRDefault="0046066E" w:rsidP="00596D8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со стихотворением недели «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Скоро вместе с Мишей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гимна РК.</w:t>
            </w:r>
          </w:p>
          <w:p w:rsidR="00E51CA5" w:rsidRPr="00E51CA5" w:rsidRDefault="00E51CA5" w:rsidP="00E51CA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436" w:type="dxa"/>
          </w:tcPr>
          <w:p w:rsidR="0046066E" w:rsidRPr="004359E4" w:rsidRDefault="0046066E" w:rsidP="00596D82">
            <w:pPr>
              <w:rPr>
                <w:rFonts w:ascii="Times New Roman" w:eastAsia="BatangChe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eastAsia="BatangChe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Пальчиковая гимнастика</w:t>
            </w:r>
          </w:p>
          <w:p w:rsidR="0046066E" w:rsidRPr="004359E4" w:rsidRDefault="0046066E" w:rsidP="00596D82">
            <w:pPr>
              <w:rPr>
                <w:rFonts w:ascii="Times New Roman" w:eastAsia="BatangChe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eastAsia="BatangChe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«Кораблик»</w:t>
            </w:r>
          </w:p>
          <w:p w:rsidR="0046066E" w:rsidRPr="004359E4" w:rsidRDefault="0046066E" w:rsidP="00596D82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Формируется правильное звукопроизношение, умение быстро и четко говорить, совершенствуется память, способность согласовывать движения и речь.</w:t>
            </w:r>
          </w:p>
          <w:p w:rsidR="0046066E" w:rsidRPr="004359E4" w:rsidRDefault="0046066E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eastAsia="BatangChe" w:hAnsi="Times New Roman"/>
                <w:color w:val="000000"/>
                <w:sz w:val="24"/>
                <w:szCs w:val="24"/>
                <w:shd w:val="clear" w:color="auto" w:fill="FFFFFF"/>
              </w:rPr>
              <w:t>Артикуляционная гимнастика: "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Почистим зубы"</w:t>
            </w:r>
          </w:p>
          <w:p w:rsidR="0046066E" w:rsidRPr="004359E4" w:rsidRDefault="0046066E" w:rsidP="00596D82">
            <w:pPr>
              <w:rPr>
                <w:rFonts w:ascii="Times New Roman" w:eastAsia="BatangChe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Развитие артикуляционной моторики.</w:t>
            </w:r>
          </w:p>
        </w:tc>
        <w:tc>
          <w:tcPr>
            <w:tcW w:w="2409" w:type="dxa"/>
          </w:tcPr>
          <w:p w:rsidR="0046066E" w:rsidRPr="004359E4" w:rsidRDefault="0046066E" w:rsidP="00596D82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2"/>
                <w:bCs/>
                <w:color w:val="000000"/>
              </w:rPr>
            </w:pPr>
            <w:r w:rsidRPr="004359E4">
              <w:rPr>
                <w:rStyle w:val="c12"/>
                <w:bCs/>
                <w:color w:val="000000"/>
              </w:rPr>
              <w:lastRenderedPageBreak/>
              <w:t xml:space="preserve">Дыхательная гимнастика </w:t>
            </w:r>
          </w:p>
          <w:p w:rsidR="0046066E" w:rsidRPr="004359E4" w:rsidRDefault="0046066E" w:rsidP="00596D82">
            <w:pPr>
              <w:pStyle w:val="c6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4359E4">
              <w:rPr>
                <w:bCs/>
                <w:color w:val="000000"/>
              </w:rPr>
              <w:lastRenderedPageBreak/>
              <w:t>«Паровозик».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  <w:p w:rsidR="0046066E" w:rsidRPr="004359E4" w:rsidRDefault="0046066E" w:rsidP="00596D82">
            <w:pPr>
              <w:pStyle w:val="c6"/>
              <w:shd w:val="clear" w:color="auto" w:fill="FFFFFF"/>
              <w:spacing w:before="0" w:beforeAutospacing="0" w:after="0" w:afterAutospacing="0"/>
            </w:pPr>
            <w:r w:rsidRPr="004359E4">
              <w:rPr>
                <w:bCs/>
                <w:color w:val="000000"/>
              </w:rPr>
              <w:t>Повторение стихотворения недели.</w:t>
            </w:r>
          </w:p>
          <w:p w:rsidR="0046066E" w:rsidRPr="004359E4" w:rsidRDefault="0046066E" w:rsidP="00596D8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71" w:type="dxa"/>
          </w:tcPr>
          <w:p w:rsidR="0046066E" w:rsidRPr="004359E4" w:rsidRDefault="0046066E" w:rsidP="00596D82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359E4">
              <w:rPr>
                <w:color w:val="000000"/>
              </w:rPr>
              <w:lastRenderedPageBreak/>
              <w:t xml:space="preserve">Артикуляционная гимнастика "Кто дальше </w:t>
            </w:r>
            <w:r w:rsidRPr="004359E4">
              <w:rPr>
                <w:color w:val="000000"/>
              </w:rPr>
              <w:lastRenderedPageBreak/>
              <w:t>загонит мяч?"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  <w:p w:rsidR="0046066E" w:rsidRPr="004359E4" w:rsidRDefault="0046066E" w:rsidP="00596D8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</w:tcPr>
          <w:p w:rsidR="0046066E" w:rsidRPr="004359E4" w:rsidRDefault="0046066E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Зрительная гимнастика</w:t>
            </w:r>
          </w:p>
          <w:p w:rsidR="0046066E" w:rsidRPr="004359E4" w:rsidRDefault="0046066E" w:rsidP="00596D82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1"/>
                <w:bCs/>
                <w:color w:val="000000"/>
              </w:rPr>
            </w:pPr>
            <w:r w:rsidRPr="004359E4">
              <w:rPr>
                <w:rStyle w:val="c1"/>
                <w:bCs/>
                <w:color w:val="000000"/>
              </w:rPr>
              <w:lastRenderedPageBreak/>
              <w:t>«Буратино».</w:t>
            </w:r>
          </w:p>
          <w:p w:rsidR="0046066E" w:rsidRPr="004359E4" w:rsidRDefault="0046066E" w:rsidP="00596D82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1"/>
                <w:bCs/>
                <w:color w:val="000000"/>
              </w:rPr>
            </w:pPr>
            <w:r w:rsidRPr="004359E4">
              <w:rPr>
                <w:rStyle w:val="c1"/>
                <w:bCs/>
                <w:color w:val="000000"/>
              </w:rPr>
              <w:t>Цель:</w:t>
            </w:r>
            <w:r w:rsidRPr="004359E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359E4">
              <w:rPr>
                <w:color w:val="000000"/>
                <w:shd w:val="clear" w:color="auto" w:fill="FFFFFF"/>
              </w:rPr>
              <w:t>Профилактика нарушений зрения дошкольников.</w:t>
            </w:r>
          </w:p>
          <w:p w:rsidR="0046066E" w:rsidRPr="004359E4" w:rsidRDefault="0046066E" w:rsidP="00596D82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359E4">
              <w:rPr>
                <w:rStyle w:val="c1"/>
                <w:bCs/>
                <w:color w:val="000000"/>
              </w:rPr>
              <w:t>Закрепление стихотворения недели.</w:t>
            </w:r>
          </w:p>
        </w:tc>
      </w:tr>
      <w:tr w:rsidR="0046066E" w:rsidRPr="004359E4" w:rsidTr="00024226">
        <w:trPr>
          <w:trHeight w:val="680"/>
        </w:trPr>
        <w:tc>
          <w:tcPr>
            <w:tcW w:w="2395" w:type="dxa"/>
            <w:vMerge/>
          </w:tcPr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91" w:type="dxa"/>
            <w:gridSpan w:val="5"/>
          </w:tcPr>
          <w:p w:rsidR="0046066E" w:rsidRPr="004359E4" w:rsidRDefault="00031270" w:rsidP="0046066E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 xml:space="preserve">Комплекс утренней гимнастики </w:t>
            </w:r>
          </w:p>
          <w:p w:rsidR="0046066E" w:rsidRPr="004359E4" w:rsidRDefault="0046066E" w:rsidP="004606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в колонне по одному; ходьба и бег врассыпную по всей площадке.</w:t>
            </w:r>
          </w:p>
          <w:p w:rsidR="0046066E" w:rsidRPr="004359E4" w:rsidRDefault="0046066E" w:rsidP="004606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мячом</w:t>
            </w:r>
          </w:p>
          <w:p w:rsidR="0046066E" w:rsidRPr="004359E4" w:rsidRDefault="0046066E" w:rsidP="004606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слегка расставлены, мяч хватом с боков на груди. 1 — мяч вперед, руки прямые; 2 — мяч вверх; 3 — мяч вперед; 4 — вернуться в исходное положение</w:t>
            </w:r>
          </w:p>
          <w:p w:rsidR="0046066E" w:rsidRPr="004359E4" w:rsidRDefault="0046066E" w:rsidP="004606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(4-5 раз).</w:t>
            </w:r>
          </w:p>
          <w:p w:rsidR="0046066E" w:rsidRPr="004359E4" w:rsidRDefault="0046066E" w:rsidP="004606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плеч, мяч внизу. 1 — мяч вперед; 2 — наклон вперед, коснуться пола мячом; 3 — выпрямиться, мяч вперед; 4 — вернуться в исходное положение (4-5 раз).</w:t>
            </w:r>
          </w:p>
          <w:p w:rsidR="0046066E" w:rsidRPr="004359E4" w:rsidRDefault="0046066E" w:rsidP="004606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ноги на ширине плеч, мяч хватом с боков на груди. 1-2 — поворот вправо (влево), мяч вправо (влево); 3-4 - вернуться в исходное положение (6 раз).</w:t>
            </w:r>
          </w:p>
          <w:p w:rsidR="0046066E" w:rsidRPr="004359E4" w:rsidRDefault="0046066E" w:rsidP="004606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стойка, руки вдоль туловища. Прыжки на двух ногах на счет 1-8. Повторить 2 раза с небольшой паузой.</w:t>
            </w:r>
          </w:p>
          <w:p w:rsidR="0046066E" w:rsidRPr="004359E4" w:rsidRDefault="0046066E" w:rsidP="0046066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Игра «Автомобили». Каждый играющий получает по одному картонному кружку — это руль. По сигналу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воспитателя (поднят зеленый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флажок) 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дети разбегаются по всей площадке (главное, чтобы они не наталкивались друг на друга). На другой сигнал (красный флажок) автомобили останавливаются.</w:t>
            </w:r>
          </w:p>
          <w:p w:rsidR="0046066E" w:rsidRPr="004359E4" w:rsidRDefault="0046066E" w:rsidP="0046066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 — автомобили поехали в гараж.</w:t>
            </w:r>
          </w:p>
        </w:tc>
      </w:tr>
      <w:tr w:rsidR="0046066E" w:rsidRPr="004359E4" w:rsidTr="00024226">
        <w:tc>
          <w:tcPr>
            <w:tcW w:w="2395" w:type="dxa"/>
          </w:tcPr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завтраку, завтрак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391" w:type="dxa"/>
            <w:gridSpan w:val="5"/>
          </w:tcPr>
          <w:p w:rsidR="0046066E" w:rsidRPr="004359E4" w:rsidRDefault="0046066E" w:rsidP="0046066E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46066E" w:rsidRPr="004359E4" w:rsidRDefault="0046066E" w:rsidP="004606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46066E" w:rsidRPr="004359E4" w:rsidRDefault="0046066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066E" w:rsidRPr="004359E4" w:rsidTr="00024226">
        <w:tc>
          <w:tcPr>
            <w:tcW w:w="2395" w:type="dxa"/>
          </w:tcPr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347" w:type="dxa"/>
          </w:tcPr>
          <w:p w:rsidR="0046066E" w:rsidRPr="004359E4" w:rsidRDefault="0046066E" w:rsidP="00596D82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359E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Игра «Кто, где живет?».</w:t>
            </w:r>
          </w:p>
          <w:p w:rsidR="0046066E" w:rsidRPr="004359E4" w:rsidRDefault="0046066E" w:rsidP="00596D82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359E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  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способности соотносить животное с местом обитания, формирование представления о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жизни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в природе или рядом с человеком.</w:t>
            </w:r>
          </w:p>
        </w:tc>
        <w:tc>
          <w:tcPr>
            <w:tcW w:w="2436" w:type="dxa"/>
          </w:tcPr>
          <w:p w:rsidR="0046066E" w:rsidRPr="004359E4" w:rsidRDefault="0046066E" w:rsidP="00596D82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359E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Игра «Потерявшаяся игрушка»</w:t>
            </w:r>
          </w:p>
          <w:p w:rsidR="0046066E" w:rsidRPr="004359E4" w:rsidRDefault="0046066E" w:rsidP="00596D82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359E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10101"/>
                <w:sz w:val="24"/>
                <w:szCs w:val="24"/>
                <w:shd w:val="clear" w:color="auto" w:fill="FFFFFF"/>
              </w:rPr>
              <w:t xml:space="preserve"> Развивать речь, активизировать словарь.</w:t>
            </w:r>
          </w:p>
        </w:tc>
        <w:tc>
          <w:tcPr>
            <w:tcW w:w="2409" w:type="dxa"/>
          </w:tcPr>
          <w:p w:rsidR="0046066E" w:rsidRPr="004359E4" w:rsidRDefault="0046066E" w:rsidP="00596D82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359E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Игра «Что бывает осенью?»</w:t>
            </w:r>
          </w:p>
          <w:p w:rsidR="0046066E" w:rsidRPr="004359E4" w:rsidRDefault="0046066E" w:rsidP="00596D82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359E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Цель:</w:t>
            </w:r>
            <w:r w:rsidRPr="004359E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Систематизировать знания об осени, ее периодах, подготовке растений и животных к зиме.</w:t>
            </w:r>
          </w:p>
        </w:tc>
        <w:tc>
          <w:tcPr>
            <w:tcW w:w="2771" w:type="dxa"/>
          </w:tcPr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Д/и «Расскажи,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игрушках, которые живут в твоем доме»</w:t>
            </w:r>
          </w:p>
          <w:p w:rsidR="0046066E" w:rsidRPr="004359E4" w:rsidRDefault="0046066E" w:rsidP="00596D82">
            <w:pPr>
              <w:pStyle w:val="a3"/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Формировать привычку у детей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игрушки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на место. Воспитывать бережное отношение к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игрушкам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взаимопомощь, желание трудиться.</w:t>
            </w:r>
          </w:p>
        </w:tc>
        <w:tc>
          <w:tcPr>
            <w:tcW w:w="2428" w:type="dxa"/>
          </w:tcPr>
          <w:p w:rsidR="0046066E" w:rsidRPr="004359E4" w:rsidRDefault="0046066E" w:rsidP="00596D82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ru-RU"/>
              </w:rPr>
              <w:t>Игра  «Посылка от обезьянки»</w:t>
            </w:r>
          </w:p>
          <w:p w:rsidR="0046066E" w:rsidRPr="004359E4" w:rsidRDefault="0046066E" w:rsidP="00596D82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Продолжать формировать представление о своем организме; закрепить знания о том, что предметы можно узнать по внешнему виду, запаху, вкусу, на ощупь; упражнять в определении фруктов по вкусу и запаху. </w:t>
            </w:r>
          </w:p>
        </w:tc>
      </w:tr>
      <w:tr w:rsidR="0046066E" w:rsidRPr="004359E4" w:rsidTr="00024226">
        <w:tc>
          <w:tcPr>
            <w:tcW w:w="2395" w:type="dxa"/>
          </w:tcPr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347" w:type="dxa"/>
          </w:tcPr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1. Музыка.  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Яблоки и ягоды для ёжика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Развивать умение рисовать яблоки и ягоды округлой формы, разного размера –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большие и маленькие.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6" w:type="dxa"/>
          </w:tcPr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Основы математики.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Вечер. Круг. Один – много.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Продолжить знакомить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временем суток – вечер; с количеством один – много; познакомить с геометрической фигурой – круг;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развивать умение обследовать круг осязательно – двигательным путем; обводить круг по точкам, понимать, что круги могут быть разного размера (большой – маленький); воспитывать интерес к познавательной деятельности.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</w:tc>
        <w:tc>
          <w:tcPr>
            <w:tcW w:w="2409" w:type="dxa"/>
          </w:tcPr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Развитие речи.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К нам куклы пришли.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Учить составлять описательный рассказ об игрушках. Учить составлять грамматически правильно предложения. Словарь: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активизировать существительными и глаголами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Ознакомление с окружающим миром.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Мой дом и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всё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что есть в нём.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Продолжать знакомить детей с предметами домашнего обихода, мебелью, бытовыми приборами. Формировать обобщающее понятие «мебель»; учить сравнивать и обобщать.</w:t>
            </w:r>
          </w:p>
        </w:tc>
        <w:tc>
          <w:tcPr>
            <w:tcW w:w="2771" w:type="dxa"/>
          </w:tcPr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Художественная литература.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:«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Три медведя» (путешествие в сказку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Учить слушать внимательно сказку. Дать возможность убедиться, что рассматривать рисунки в книгах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очень интересно. Развивать память, активизировать речь.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 Комнатные растения.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Формировать знания детей о комнатных растениях. Учить узнавать, называть и различать комнатные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растения (фикус, герань, бегония).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066E" w:rsidRPr="004359E4" w:rsidTr="00024226">
        <w:tc>
          <w:tcPr>
            <w:tcW w:w="2395" w:type="dxa"/>
          </w:tcPr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391" w:type="dxa"/>
            <w:gridSpan w:val="5"/>
          </w:tcPr>
          <w:p w:rsidR="0046066E" w:rsidRPr="004359E4" w:rsidRDefault="0046066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46066E" w:rsidRPr="004359E4" w:rsidTr="00024226">
        <w:tc>
          <w:tcPr>
            <w:tcW w:w="2395" w:type="dxa"/>
          </w:tcPr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391" w:type="dxa"/>
            <w:gridSpan w:val="5"/>
          </w:tcPr>
          <w:p w:rsidR="0046066E" w:rsidRPr="004359E4" w:rsidRDefault="0046066E" w:rsidP="0046066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46066E" w:rsidRPr="004359E4" w:rsidRDefault="0046066E" w:rsidP="0046066E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  <w:r w:rsidRPr="004359E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6066E" w:rsidRPr="004359E4" w:rsidRDefault="0046066E" w:rsidP="0046066E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ru-RU"/>
              </w:rPr>
              <w:t>Наблюдение за птицами.</w:t>
            </w:r>
          </w:p>
          <w:p w:rsidR="0046066E" w:rsidRPr="004359E4" w:rsidRDefault="0046066E" w:rsidP="0046066E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Расширять знания о вороне. Воспитывать любознательность и интерес к жизни птиц.</w:t>
            </w:r>
          </w:p>
          <w:p w:rsidR="0046066E" w:rsidRPr="004359E4" w:rsidRDefault="0046066E" w:rsidP="0046066E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ru-RU"/>
              </w:rPr>
              <w:t xml:space="preserve">Мотивация детей к прогулке; отбор игрового материала для прогулки; индивидуальные беседы с детьми. </w:t>
            </w:r>
          </w:p>
          <w:p w:rsidR="0046066E" w:rsidRPr="004359E4" w:rsidRDefault="0046066E" w:rsidP="0046066E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ru-RU"/>
              </w:rPr>
              <w:t>Беседа с детьми о самостоятельном и последовательном одевании на прогулку.</w:t>
            </w:r>
          </w:p>
        </w:tc>
      </w:tr>
      <w:tr w:rsidR="0046066E" w:rsidRPr="004359E4" w:rsidTr="00024226">
        <w:tc>
          <w:tcPr>
            <w:tcW w:w="2395" w:type="dxa"/>
          </w:tcPr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46066E" w:rsidRPr="004359E4" w:rsidRDefault="0046066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391" w:type="dxa"/>
            <w:gridSpan w:val="5"/>
          </w:tcPr>
          <w:p w:rsidR="0046066E" w:rsidRPr="004359E4" w:rsidRDefault="0046066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024226" w:rsidRPr="004359E4" w:rsidTr="00024226">
        <w:tc>
          <w:tcPr>
            <w:tcW w:w="2395" w:type="dxa"/>
          </w:tcPr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12.30-13.00</w:t>
            </w:r>
          </w:p>
        </w:tc>
        <w:tc>
          <w:tcPr>
            <w:tcW w:w="12391" w:type="dxa"/>
            <w:gridSpan w:val="5"/>
          </w:tcPr>
          <w:p w:rsidR="00024226" w:rsidRPr="004359E4" w:rsidRDefault="00024226" w:rsidP="00596D82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lastRenderedPageBreak/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024226" w:rsidRPr="004359E4" w:rsidTr="00024226">
        <w:tc>
          <w:tcPr>
            <w:tcW w:w="2395" w:type="dxa"/>
          </w:tcPr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ко сну, сон</w:t>
            </w:r>
            <w:r w:rsidR="00031270" w:rsidRPr="004359E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00CE4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91" w:type="dxa"/>
            <w:gridSpan w:val="5"/>
          </w:tcPr>
          <w:p w:rsidR="00024226" w:rsidRPr="004359E4" w:rsidRDefault="00024226" w:rsidP="00596D82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024226" w:rsidRPr="004359E4" w:rsidTr="00024226">
        <w:tc>
          <w:tcPr>
            <w:tcW w:w="2395" w:type="dxa"/>
          </w:tcPr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024226" w:rsidRPr="004359E4" w:rsidRDefault="00100CE4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024226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391" w:type="dxa"/>
            <w:gridSpan w:val="5"/>
          </w:tcPr>
          <w:p w:rsidR="00024226" w:rsidRPr="004359E4" w:rsidRDefault="00024226" w:rsidP="00024226">
            <w:pPr>
              <w:pStyle w:val="a6"/>
              <w:shd w:val="clear" w:color="auto" w:fill="FFFFFF"/>
              <w:spacing w:before="0" w:after="0" w:line="269" w:lineRule="atLeast"/>
              <w:ind w:hanging="54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000000"/>
              </w:rPr>
              <w:t xml:space="preserve">Гимнастика пробуждения </w:t>
            </w:r>
          </w:p>
          <w:p w:rsidR="00024226" w:rsidRPr="004359E4" w:rsidRDefault="00024226" w:rsidP="00024226">
            <w:pPr>
              <w:pStyle w:val="a6"/>
              <w:shd w:val="clear" w:color="auto" w:fill="FFFFFF"/>
              <w:spacing w:before="0" w:after="0" w:line="269" w:lineRule="atLeast"/>
              <w:ind w:hanging="54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1. «</w:t>
            </w:r>
            <w:proofErr w:type="spellStart"/>
            <w:r w:rsidRPr="004359E4">
              <w:rPr>
                <w:color w:val="181818"/>
              </w:rPr>
              <w:t>Потягушки</w:t>
            </w:r>
            <w:proofErr w:type="spellEnd"/>
            <w:r w:rsidRPr="004359E4">
              <w:rPr>
                <w:color w:val="181818"/>
              </w:rPr>
              <w:t>».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лежа на спине, руки вдоль туловища, потягивание, и. п.</w:t>
            </w:r>
          </w:p>
          <w:p w:rsidR="00024226" w:rsidRPr="004359E4" w:rsidRDefault="00024226" w:rsidP="00024226">
            <w:pPr>
              <w:pStyle w:val="a6"/>
              <w:shd w:val="clear" w:color="auto" w:fill="FFFFFF"/>
              <w:spacing w:before="0" w:after="0" w:line="269" w:lineRule="atLeast"/>
              <w:ind w:hanging="54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2. «Горка».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сидя, ноги прямые, руки в упоре сзади, опираясь на кисти рук и пятки выпрямленных ног, поднять таз вверх, держать, вернуться в и. п.</w:t>
            </w:r>
          </w:p>
          <w:p w:rsidR="00024226" w:rsidRPr="004359E4" w:rsidRDefault="00024226" w:rsidP="00024226">
            <w:pPr>
              <w:pStyle w:val="a6"/>
              <w:shd w:val="clear" w:color="auto" w:fill="FFFFFF"/>
              <w:spacing w:before="0" w:after="0" w:line="269" w:lineRule="atLeast"/>
              <w:ind w:hanging="54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3. «Лодочка».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лежа на животе, руки вверх, прогнуться (поднять верхнюю и нижнюю части туловища, держать, вернуться в и. п.</w:t>
            </w:r>
          </w:p>
          <w:p w:rsidR="00024226" w:rsidRPr="004359E4" w:rsidRDefault="00024226" w:rsidP="00024226">
            <w:pPr>
              <w:pStyle w:val="a6"/>
              <w:shd w:val="clear" w:color="auto" w:fill="FFFFFF"/>
              <w:spacing w:before="0" w:after="0" w:line="269" w:lineRule="atLeast"/>
              <w:ind w:hanging="54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4. «Волна».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стоя на коленях, руки на поясе, сесть справа от пяток, руки влево, И. П., сесть слева от пяток, руки вправо, и. п.</w:t>
            </w:r>
          </w:p>
          <w:p w:rsidR="00024226" w:rsidRPr="004359E4" w:rsidRDefault="00024226" w:rsidP="00024226">
            <w:pPr>
              <w:pStyle w:val="a6"/>
              <w:shd w:val="clear" w:color="auto" w:fill="FFFFFF"/>
              <w:spacing w:before="0" w:after="0" w:line="269" w:lineRule="atLeast"/>
              <w:ind w:hanging="54"/>
              <w:jc w:val="left"/>
              <w:rPr>
                <w:rFonts w:ascii="Arial" w:hAnsi="Arial" w:cs="Arial"/>
                <w:color w:val="181818"/>
                <w:sz w:val="27"/>
                <w:szCs w:val="27"/>
              </w:rPr>
            </w:pPr>
            <w:r w:rsidRPr="004359E4">
              <w:rPr>
                <w:color w:val="181818"/>
              </w:rPr>
              <w:t>5. «Послушаем свое дыхание».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о. с., мышцы туловища расслаблены. </w:t>
            </w:r>
            <w:proofErr w:type="gramStart"/>
            <w:r w:rsidRPr="004359E4">
              <w:rPr>
                <w:color w:val="181818"/>
              </w:rPr>
      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волнообразно, тихое дыхание или шумное.</w:t>
            </w:r>
            <w:proofErr w:type="gramEnd"/>
          </w:p>
          <w:p w:rsidR="00024226" w:rsidRPr="004359E4" w:rsidRDefault="00024226" w:rsidP="00024226">
            <w:pPr>
              <w:ind w:hanging="5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024226" w:rsidRPr="004359E4" w:rsidRDefault="00024226" w:rsidP="00024226">
            <w:pPr>
              <w:pStyle w:val="Style18"/>
              <w:widowControl/>
              <w:spacing w:line="240" w:lineRule="auto"/>
              <w:ind w:hanging="54"/>
              <w:rPr>
                <w:rStyle w:val="FontStyle62"/>
              </w:rPr>
            </w:pPr>
            <w:r w:rsidRPr="004359E4">
              <w:rPr>
                <w:color w:val="000000"/>
              </w:rPr>
              <w:t>Игровое упражнение «Водичка, водичка умой мое личико»</w:t>
            </w:r>
          </w:p>
        </w:tc>
      </w:tr>
      <w:tr w:rsidR="00024226" w:rsidRPr="004359E4" w:rsidTr="00024226">
        <w:tc>
          <w:tcPr>
            <w:tcW w:w="2395" w:type="dxa"/>
          </w:tcPr>
          <w:p w:rsidR="00031270" w:rsidRPr="004359E4" w:rsidRDefault="00024226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391" w:type="dxa"/>
            <w:gridSpan w:val="5"/>
          </w:tcPr>
          <w:p w:rsidR="00024226" w:rsidRPr="004359E4" w:rsidRDefault="00024226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024226" w:rsidRPr="004359E4" w:rsidTr="00024226">
        <w:trPr>
          <w:trHeight w:val="580"/>
        </w:trPr>
        <w:tc>
          <w:tcPr>
            <w:tcW w:w="2395" w:type="dxa"/>
            <w:vMerge w:val="restart"/>
          </w:tcPr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C10F5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47" w:type="dxa"/>
          </w:tcPr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Сюжетно-ролевая игра: «Собираемся на прогулку»</w:t>
            </w:r>
          </w:p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Развивать у детей умение подбирать одежду для разного сезона, научить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правильно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называть элементы одежды, закреплять обобщенные понятия «одежда», «обувь».</w:t>
            </w:r>
          </w:p>
        </w:tc>
        <w:tc>
          <w:tcPr>
            <w:tcW w:w="2436" w:type="dxa"/>
          </w:tcPr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Подвижная игра:</w:t>
            </w:r>
            <w:r w:rsidRPr="004359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 xml:space="preserve"> "</w:t>
            </w: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Птички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 xml:space="preserve"> в гнёздышках"</w:t>
            </w:r>
          </w:p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Учить детей ходить и бегать врассыпную, не наталкиваясь друг на друга.</w:t>
            </w:r>
          </w:p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Дидактическая игра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: «Найди свой домик»</w:t>
            </w:r>
          </w:p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OpenSans" w:hAnsi="OpenSans"/>
                <w:color w:val="000000"/>
                <w:sz w:val="25"/>
                <w:szCs w:val="25"/>
                <w:shd w:val="clear" w:color="auto" w:fill="FFFFFF"/>
              </w:rPr>
              <w:t xml:space="preserve"> Закреплять представление детей о геометрических фигурах, умение </w:t>
            </w:r>
            <w:r w:rsidRPr="004359E4">
              <w:rPr>
                <w:rFonts w:ascii="OpenSans" w:hAnsi="OpenSans"/>
                <w:color w:val="000000"/>
                <w:sz w:val="25"/>
                <w:szCs w:val="25"/>
                <w:shd w:val="clear" w:color="auto" w:fill="FFFFFF"/>
              </w:rPr>
              <w:lastRenderedPageBreak/>
              <w:t>различать цвета спектра, предметы по величине.</w:t>
            </w:r>
          </w:p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Игры со строительным материалом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«Узкая дорожка зеленого цвета для медведя» </w:t>
            </w:r>
          </w:p>
        </w:tc>
        <w:tc>
          <w:tcPr>
            <w:tcW w:w="2409" w:type="dxa"/>
          </w:tcPr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Сюжетно-ролевая игра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«Собираемся на прогулку»</w:t>
            </w:r>
          </w:p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Развивать у детей умение подбирать одежду для разного сезона, научить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правильно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называть элементы одежды, закреплять обобщенные понятия «одежда», «обувь».</w:t>
            </w:r>
          </w:p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4359E4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 xml:space="preserve">Беседа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«От шалости до беды один шаг»</w:t>
            </w:r>
          </w:p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bCs/>
                <w:color w:val="333333"/>
                <w:sz w:val="25"/>
                <w:szCs w:val="25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Д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представления о возможных негативных последствиях неправильных действий.</w:t>
            </w:r>
          </w:p>
        </w:tc>
        <w:tc>
          <w:tcPr>
            <w:tcW w:w="2771" w:type="dxa"/>
          </w:tcPr>
          <w:p w:rsidR="00024226" w:rsidRPr="004359E4" w:rsidRDefault="00024226" w:rsidP="00024226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Вариативный компонент: "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Любознайка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"</w:t>
            </w:r>
          </w:p>
          <w:p w:rsidR="00024226" w:rsidRPr="004359E4" w:rsidRDefault="00024226" w:rsidP="00024226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Тема: «Волшебница - вода»</w:t>
            </w:r>
          </w:p>
          <w:p w:rsidR="00024226" w:rsidRPr="004359E4" w:rsidRDefault="00024226" w:rsidP="00024226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 Совершенствовать знания детей о значении воды в жизни человека, о свойствах воды (жидкая, течет, не имеет формы, прозрачная, без запаха и цвета, растворитель). Развивать познавательный интерес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 умение делать выводы.</w:t>
            </w:r>
          </w:p>
          <w:p w:rsidR="00024226" w:rsidRPr="004359E4" w:rsidRDefault="00024226" w:rsidP="0002422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Подвижная игра: </w:t>
            </w:r>
          </w:p>
          <w:p w:rsidR="00024226" w:rsidRPr="004359E4" w:rsidRDefault="00024226" w:rsidP="00024226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"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Найди свой цвет"</w:t>
            </w:r>
          </w:p>
          <w:p w:rsidR="00024226" w:rsidRPr="004359E4" w:rsidRDefault="00024226" w:rsidP="00024226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Arial" w:hAnsi="Arial" w:cs="Arial"/>
                <w:color w:val="000000"/>
                <w:sz w:val="26"/>
                <w:szCs w:val="26"/>
              </w:rPr>
              <w:t xml:space="preserve">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Развитие координации зрительного, слухового и моторного анализаторов; тренировка подвижности нервных процессов, умения ориентироваться в пространстве и различать цвета.</w:t>
            </w:r>
          </w:p>
        </w:tc>
        <w:tc>
          <w:tcPr>
            <w:tcW w:w="2428" w:type="dxa"/>
          </w:tcPr>
          <w:p w:rsidR="00024226" w:rsidRPr="004359E4" w:rsidRDefault="00024226" w:rsidP="0002422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Подвижная игра: </w:t>
            </w:r>
          </w:p>
          <w:p w:rsidR="00024226" w:rsidRPr="004359E4" w:rsidRDefault="00024226" w:rsidP="00024226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"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 опоздай!"</w:t>
            </w:r>
          </w:p>
          <w:p w:rsidR="00024226" w:rsidRPr="004359E4" w:rsidRDefault="00024226" w:rsidP="00024226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Цель:</w:t>
            </w:r>
            <w:r w:rsidRPr="004359E4">
              <w:rPr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Учить детей действовать по сигналу. Упражнять в ходьбе и беге в прямом направлении.</w:t>
            </w:r>
          </w:p>
          <w:p w:rsidR="00024226" w:rsidRPr="004359E4" w:rsidRDefault="00024226" w:rsidP="0002422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«Веселые матрешки»</w:t>
            </w:r>
          </w:p>
          <w:p w:rsidR="00024226" w:rsidRPr="004359E4" w:rsidRDefault="00024226" w:rsidP="0002422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Style w:val="FontStyle77"/>
                <w:rFonts w:ascii="Arial" w:hAnsi="Arial" w:cs="Arial"/>
                <w:b w:val="0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4359E4">
              <w:rPr>
                <w:rStyle w:val="a8"/>
                <w:rFonts w:ascii="Arial" w:hAnsi="Arial" w:cs="Arial"/>
                <w:b w:val="0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 </w:t>
            </w:r>
            <w:r w:rsidRPr="004359E4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внимание, мышление, воображение.</w:t>
            </w:r>
          </w:p>
          <w:p w:rsidR="00024226" w:rsidRPr="004359E4" w:rsidRDefault="00024226" w:rsidP="0003127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 стране сказок: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Чтение сказки</w:t>
            </w:r>
            <w:r w:rsidRPr="004359E4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«Курочка Ряба»</w:t>
            </w:r>
          </w:p>
        </w:tc>
      </w:tr>
      <w:tr w:rsidR="00024226" w:rsidRPr="004359E4" w:rsidTr="00567B85">
        <w:trPr>
          <w:trHeight w:val="262"/>
        </w:trPr>
        <w:tc>
          <w:tcPr>
            <w:tcW w:w="2395" w:type="dxa"/>
            <w:vMerge/>
          </w:tcPr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7" w:type="dxa"/>
          </w:tcPr>
          <w:p w:rsidR="00566694" w:rsidRDefault="00566694" w:rsidP="00596D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024226" w:rsidRPr="004359E4" w:rsidRDefault="00024226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«Помоги накормить куклу» </w:t>
            </w:r>
          </w:p>
          <w:p w:rsidR="00024226" w:rsidRPr="004359E4" w:rsidRDefault="00024226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называть посуду, продукты питания.</w:t>
            </w:r>
          </w:p>
          <w:p w:rsidR="00566694" w:rsidRPr="004359E4" w:rsidRDefault="00566694" w:rsidP="005666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Беседа о времени года «Осень» (рассматривание иллюстраций)</w:t>
            </w:r>
          </w:p>
          <w:p w:rsidR="00024226" w:rsidRPr="004359E4" w:rsidRDefault="00566694" w:rsidP="0056669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Цель: Обучать  отвечать на простые вопросы полным ответом.</w:t>
            </w:r>
          </w:p>
        </w:tc>
        <w:tc>
          <w:tcPr>
            <w:tcW w:w="2436" w:type="dxa"/>
          </w:tcPr>
          <w:p w:rsidR="00566694" w:rsidRDefault="00566694" w:rsidP="005666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024226" w:rsidRPr="004359E4" w:rsidRDefault="00024226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«Собери пирамидку» Цель: Закрепить цвета и размеры.</w:t>
            </w:r>
          </w:p>
          <w:p w:rsidR="00566694" w:rsidRPr="004359E4" w:rsidRDefault="00566694" w:rsidP="005666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Игра «Бывает — не бывает» Что же будет, что же нет? Поскорее дай ответ! </w:t>
            </w:r>
          </w:p>
          <w:p w:rsidR="00566694" w:rsidRPr="004359E4" w:rsidRDefault="00566694" w:rsidP="005666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Цель: Расширить  и закрепить  активный словарь ребенка</w:t>
            </w:r>
          </w:p>
          <w:p w:rsidR="00024226" w:rsidRPr="004359E4" w:rsidRDefault="00024226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566694" w:rsidRDefault="00566694" w:rsidP="005666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024226" w:rsidRPr="004359E4" w:rsidRDefault="00024226" w:rsidP="00596D82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упражнения «Дорисуй, добавь, доклей», «подбери» </w:t>
            </w:r>
          </w:p>
          <w:p w:rsidR="00566694" w:rsidRDefault="00024226" w:rsidP="00596D8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навык правильно держать кисточку, карандаш.</w:t>
            </w:r>
            <w:r w:rsidR="00566694" w:rsidRPr="004359E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024226" w:rsidRPr="004359E4" w:rsidRDefault="00566694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Игра «Кто наблюдательнее?» </w:t>
            </w: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 xml:space="preserve">Цель: Развивать у детей восприятия формы, умения в пространстве находить предметы заданной </w:t>
            </w: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геометрической формы.</w:t>
            </w:r>
          </w:p>
        </w:tc>
        <w:tc>
          <w:tcPr>
            <w:tcW w:w="2771" w:type="dxa"/>
          </w:tcPr>
          <w:p w:rsidR="00566694" w:rsidRDefault="00566694" w:rsidP="005666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Индивидуальная работа</w:t>
            </w:r>
          </w:p>
          <w:p w:rsidR="00024226" w:rsidRPr="004359E4" w:rsidRDefault="00024226" w:rsidP="00596D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Дидактическая игра «Разложи игрушки по признакам»</w:t>
            </w:r>
          </w:p>
          <w:p w:rsidR="00566694" w:rsidRPr="004359E4" w:rsidRDefault="00024226" w:rsidP="005666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Закреплять умение выделять признаки предметов.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t xml:space="preserve"> Игра «Кто кого ест»</w:t>
            </w:r>
          </w:p>
          <w:p w:rsidR="00566694" w:rsidRPr="004359E4" w:rsidRDefault="00566694" w:rsidP="005666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логическое мышление, речь, умение составлять и объяснять пищевые связи.</w:t>
            </w:r>
          </w:p>
          <w:p w:rsidR="00024226" w:rsidRPr="004359E4" w:rsidRDefault="00024226" w:rsidP="00596D8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</w:tcPr>
          <w:p w:rsidR="00566694" w:rsidRDefault="00566694" w:rsidP="005666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024226" w:rsidRPr="004359E4" w:rsidRDefault="00024226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«Домашние животные» </w:t>
            </w:r>
          </w:p>
          <w:p w:rsidR="00566694" w:rsidRDefault="00024226" w:rsidP="005666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различать, называть д. животных и их детенышей.</w:t>
            </w:r>
          </w:p>
          <w:p w:rsidR="00566694" w:rsidRPr="004359E4" w:rsidRDefault="00566694" w:rsidP="00566694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Чудесный мешочек»</w:t>
            </w:r>
          </w:p>
          <w:p w:rsidR="00566694" w:rsidRPr="004359E4" w:rsidRDefault="00566694" w:rsidP="005666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различать  и называть  круг, квадрат и треугольник.</w:t>
            </w:r>
          </w:p>
          <w:p w:rsidR="00024226" w:rsidRPr="004359E4" w:rsidRDefault="00024226" w:rsidP="00596D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4226" w:rsidRPr="004359E4" w:rsidTr="00024226">
        <w:tc>
          <w:tcPr>
            <w:tcW w:w="2395" w:type="dxa"/>
          </w:tcPr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024226" w:rsidRPr="004359E4" w:rsidRDefault="00C10F57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="00024226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91" w:type="dxa"/>
            <w:gridSpan w:val="5"/>
          </w:tcPr>
          <w:p w:rsidR="00024226" w:rsidRPr="004359E4" w:rsidRDefault="00024226" w:rsidP="00596D82">
            <w:pPr>
              <w:pStyle w:val="a3"/>
              <w:jc w:val="both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024226" w:rsidRPr="004359E4" w:rsidRDefault="00024226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</w:tc>
      </w:tr>
      <w:tr w:rsidR="00024226" w:rsidRPr="004359E4" w:rsidTr="00024226">
        <w:tc>
          <w:tcPr>
            <w:tcW w:w="2395" w:type="dxa"/>
          </w:tcPr>
          <w:p w:rsidR="00024226" w:rsidRPr="004359E4" w:rsidRDefault="00024226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031270" w:rsidRPr="004359E4" w:rsidRDefault="00031270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347" w:type="dxa"/>
          </w:tcPr>
          <w:p w:rsidR="00024226" w:rsidRPr="004359E4" w:rsidRDefault="00024226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 детей.</w:t>
            </w:r>
          </w:p>
          <w:p w:rsidR="00024226" w:rsidRPr="004359E4" w:rsidRDefault="00024226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Работа с родителями: Объявить родителям о дате 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родительское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собрании.</w:t>
            </w:r>
          </w:p>
        </w:tc>
        <w:tc>
          <w:tcPr>
            <w:tcW w:w="2436" w:type="dxa"/>
          </w:tcPr>
          <w:p w:rsidR="00024226" w:rsidRPr="004359E4" w:rsidRDefault="00024226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 детей.</w:t>
            </w:r>
          </w:p>
          <w:p w:rsidR="00024226" w:rsidRPr="004359E4" w:rsidRDefault="00024226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Работа с родителями: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Беседа «Как организовать труд детей дома».</w:t>
            </w:r>
          </w:p>
        </w:tc>
        <w:tc>
          <w:tcPr>
            <w:tcW w:w="2409" w:type="dxa"/>
          </w:tcPr>
          <w:p w:rsidR="00024226" w:rsidRPr="004359E4" w:rsidRDefault="00024226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 детей.</w:t>
            </w:r>
          </w:p>
          <w:p w:rsidR="00024226" w:rsidRPr="004359E4" w:rsidRDefault="00024226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 Индивидуальные беседы с родителями.</w:t>
            </w:r>
          </w:p>
        </w:tc>
        <w:tc>
          <w:tcPr>
            <w:tcW w:w="2771" w:type="dxa"/>
          </w:tcPr>
          <w:p w:rsidR="00024226" w:rsidRPr="004359E4" w:rsidRDefault="00024226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 детей.</w:t>
            </w:r>
          </w:p>
          <w:p w:rsidR="00024226" w:rsidRPr="004359E4" w:rsidRDefault="00024226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Работа с родителями: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Консультация «Адаптация ребенка в детском саду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28" w:type="dxa"/>
          </w:tcPr>
          <w:p w:rsidR="00024226" w:rsidRPr="004359E4" w:rsidRDefault="00024226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 детей.</w:t>
            </w:r>
          </w:p>
          <w:p w:rsidR="00024226" w:rsidRPr="004359E4" w:rsidRDefault="00024226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 Вопрос-ответ.</w:t>
            </w:r>
          </w:p>
        </w:tc>
      </w:tr>
    </w:tbl>
    <w:p w:rsidR="00024226" w:rsidRPr="004359E4" w:rsidRDefault="00024226" w:rsidP="00792573">
      <w:pPr>
        <w:tabs>
          <w:tab w:val="left" w:pos="5370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"Детский сад"</w:t>
      </w:r>
    </w:p>
    <w:p w:rsidR="00E37BC5" w:rsidRPr="00F85CE6" w:rsidRDefault="004D3EF1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</w:t>
      </w:r>
      <w:r w:rsidR="00024226" w:rsidRPr="004359E4">
        <w:rPr>
          <w:rFonts w:ascii="Times New Roman" w:hAnsi="Times New Roman"/>
          <w:sz w:val="24"/>
          <w:szCs w:val="24"/>
          <w:lang w:val="kk-KZ"/>
        </w:rPr>
        <w:t xml:space="preserve">: «Мебель»  </w:t>
      </w:r>
      <w:r w:rsidR="00F85CE6" w:rsidRPr="00E51CA5">
        <w:rPr>
          <w:rFonts w:ascii="Times New Roman" w:hAnsi="Times New Roman"/>
          <w:sz w:val="24"/>
          <w:szCs w:val="24"/>
        </w:rPr>
        <w:t>(</w:t>
      </w:r>
      <w:r w:rsidR="00024226" w:rsidRPr="004359E4">
        <w:rPr>
          <w:rFonts w:ascii="Times New Roman" w:hAnsi="Times New Roman"/>
          <w:sz w:val="24"/>
          <w:szCs w:val="24"/>
          <w:lang w:val="kk-KZ"/>
        </w:rPr>
        <w:t>20.09.21-24.09.21</w:t>
      </w:r>
      <w:r w:rsidR="00F85CE6" w:rsidRPr="00E51CA5">
        <w:rPr>
          <w:rFonts w:ascii="Times New Roman" w:hAnsi="Times New Roman"/>
          <w:sz w:val="24"/>
          <w:szCs w:val="24"/>
        </w:rPr>
        <w:t>)</w:t>
      </w:r>
      <w:r w:rsidR="00024226" w:rsidRPr="004359E4">
        <w:rPr>
          <w:rFonts w:ascii="Times New Roman" w:hAnsi="Times New Roman"/>
          <w:sz w:val="24"/>
          <w:szCs w:val="24"/>
          <w:lang w:val="kk-KZ"/>
        </w:rPr>
        <w:t xml:space="preserve">.  </w:t>
      </w:r>
    </w:p>
    <w:tbl>
      <w:tblPr>
        <w:tblStyle w:val="a5"/>
        <w:tblW w:w="0" w:type="auto"/>
        <w:tblLayout w:type="fixed"/>
        <w:tblLook w:val="04A0"/>
      </w:tblPr>
      <w:tblGrid>
        <w:gridCol w:w="2397"/>
        <w:gridCol w:w="2330"/>
        <w:gridCol w:w="2438"/>
        <w:gridCol w:w="2441"/>
        <w:gridCol w:w="2263"/>
        <w:gridCol w:w="146"/>
        <w:gridCol w:w="2771"/>
      </w:tblGrid>
      <w:tr w:rsidR="00E37BC5" w:rsidRPr="004359E4" w:rsidTr="006F0A82">
        <w:tc>
          <w:tcPr>
            <w:tcW w:w="2397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330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438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441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263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917" w:type="dxa"/>
            <w:gridSpan w:val="2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6F0A82" w:rsidRPr="004359E4" w:rsidTr="006F0A82">
        <w:trPr>
          <w:trHeight w:val="560"/>
        </w:trPr>
        <w:tc>
          <w:tcPr>
            <w:tcW w:w="2397" w:type="dxa"/>
            <w:vMerge w:val="restart"/>
          </w:tcPr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389" w:type="dxa"/>
            <w:gridSpan w:val="6"/>
          </w:tcPr>
          <w:p w:rsidR="006F0A82" w:rsidRPr="004359E4" w:rsidRDefault="006F0A82" w:rsidP="00596D82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6F0A82" w:rsidRPr="004359E4" w:rsidTr="006F0A82">
        <w:trPr>
          <w:trHeight w:val="680"/>
        </w:trPr>
        <w:tc>
          <w:tcPr>
            <w:tcW w:w="2397" w:type="dxa"/>
            <w:vMerge/>
          </w:tcPr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Беседа с детьми на тему «Детский сад. Мебель в детском саду»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z w:val="28"/>
                <w:szCs w:val="28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представлений детей о качествах, свойствах, целевом назначении мебели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учить понимать обобщающее слово «мебель»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расширять и активизировать словарь по данной теме.</w:t>
            </w:r>
          </w:p>
          <w:p w:rsid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Исполнение гимна РК.</w:t>
            </w:r>
          </w:p>
          <w:p w:rsidR="00E51CA5" w:rsidRPr="00E51CA5" w:rsidRDefault="00E51CA5" w:rsidP="00E51CA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438" w:type="dxa"/>
          </w:tcPr>
          <w:p w:rsidR="006F0A82" w:rsidRPr="004359E4" w:rsidRDefault="006F0A82" w:rsidP="00596D82">
            <w:pPr>
              <w:rPr>
                <w:rFonts w:ascii="Times New Roman" w:eastAsia="BatangChe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eastAsia="BatangChe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Пальчиковая гимнастика:</w:t>
            </w:r>
          </w:p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"Раз, два, три, четыре, пять"</w:t>
            </w:r>
          </w:p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формируется правильное звукопроизношение, умение быстро и четко говорить, совершенствуется память, способность согласовывать движения и речь.</w:t>
            </w:r>
          </w:p>
          <w:p w:rsidR="006F0A82" w:rsidRPr="004359E4" w:rsidRDefault="006F0A82" w:rsidP="00596D82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359E4">
              <w:rPr>
                <w:color w:val="000000"/>
              </w:rPr>
              <w:t>Артикуляционная гимнастика</w:t>
            </w:r>
          </w:p>
          <w:p w:rsidR="006F0A82" w:rsidRPr="004359E4" w:rsidRDefault="006F0A82" w:rsidP="00596D82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359E4">
              <w:rPr>
                <w:color w:val="000000"/>
              </w:rPr>
              <w:t>"Вкусное варенье"</w:t>
            </w:r>
          </w:p>
          <w:p w:rsidR="006F0A82" w:rsidRPr="004359E4" w:rsidRDefault="006F0A82" w:rsidP="00596D82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359E4">
              <w:rPr>
                <w:color w:val="000000"/>
              </w:rPr>
              <w:lastRenderedPageBreak/>
              <w:t>Цель:</w:t>
            </w:r>
            <w:r w:rsidRPr="004359E4">
              <w:t xml:space="preserve"> Развитие артикуляционной моторики.</w:t>
            </w:r>
          </w:p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</w:tcPr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Зрительная гимнастика</w:t>
            </w:r>
          </w:p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"Мы с компьютером играли"</w:t>
            </w:r>
          </w:p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4359E4">
              <w:rPr>
                <w:color w:val="000000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Профилактика нарушений зрения дошкольников.</w:t>
            </w:r>
          </w:p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Повторение стихотворения недели.</w:t>
            </w:r>
          </w:p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3" w:type="dxa"/>
          </w:tcPr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Рассматривание иллюстраций «Детский сад»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гимнастика: «Гармошка», «Фокус»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7" w:type="dxa"/>
            <w:gridSpan w:val="2"/>
          </w:tcPr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с детьми о правилах в детском саду.</w:t>
            </w:r>
          </w:p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Воспитывать у детей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правила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поведения и общения в помещении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детского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сада.</w:t>
            </w:r>
          </w:p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стихотворения недели.</w:t>
            </w:r>
          </w:p>
        </w:tc>
      </w:tr>
      <w:tr w:rsidR="006F0A82" w:rsidRPr="004359E4" w:rsidTr="006F0A82">
        <w:trPr>
          <w:trHeight w:val="680"/>
        </w:trPr>
        <w:tc>
          <w:tcPr>
            <w:tcW w:w="2397" w:type="dxa"/>
            <w:vMerge/>
          </w:tcPr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9" w:type="dxa"/>
            <w:gridSpan w:val="6"/>
          </w:tcPr>
          <w:p w:rsidR="006F0A82" w:rsidRPr="004359E4" w:rsidRDefault="00031270" w:rsidP="006F0A82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 xml:space="preserve">Комплекс утренней гимнастики </w:t>
            </w:r>
          </w:p>
          <w:p w:rsidR="006F0A82" w:rsidRPr="004359E4" w:rsidRDefault="006F0A82" w:rsidP="006F0A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в колонне по одному; ходьба и бег врассыпную по всей площадке.</w:t>
            </w:r>
          </w:p>
          <w:p w:rsidR="006F0A82" w:rsidRPr="004359E4" w:rsidRDefault="006F0A82" w:rsidP="006F0A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мячом</w:t>
            </w:r>
          </w:p>
          <w:p w:rsidR="006F0A82" w:rsidRPr="004359E4" w:rsidRDefault="006F0A82" w:rsidP="006F0A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слегка расставлены, мяч хватом с боков на груди. 1 — мяч вперед, руки прямые; 2 — мяч вверх; 3 — мяч вперед; 4 — вернуться в исходное положение</w:t>
            </w:r>
          </w:p>
          <w:p w:rsidR="006F0A82" w:rsidRPr="004359E4" w:rsidRDefault="006F0A82" w:rsidP="006F0A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(4-5 раз).</w:t>
            </w:r>
          </w:p>
          <w:p w:rsidR="006F0A82" w:rsidRPr="004359E4" w:rsidRDefault="006F0A82" w:rsidP="006F0A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плеч, мяч внизу. 1 — мяч вперед; 2 — наклон вперед, коснуться пола мячом; 3 — выпрямиться, мяч вперед; 4 — вернуться в исходное положение (4-5 раз).</w:t>
            </w:r>
          </w:p>
          <w:p w:rsidR="006F0A82" w:rsidRPr="004359E4" w:rsidRDefault="006F0A82" w:rsidP="006F0A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ноги на ширине плеч, мяч хватом с боков на груди. 1-2 — поворот вправо (влево), мяч вправо (влево); 3-4 - вернуться в исходное положение (6 раз).</w:t>
            </w:r>
          </w:p>
          <w:p w:rsidR="006F0A82" w:rsidRPr="004359E4" w:rsidRDefault="006F0A82" w:rsidP="006F0A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стойка, руки вдоль туловища. Прыжки на двух ногах на счет 1-8. Повторить 2 раза с небольшой паузой.</w:t>
            </w:r>
          </w:p>
          <w:p w:rsidR="006F0A82" w:rsidRPr="004359E4" w:rsidRDefault="006F0A82" w:rsidP="006F0A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Игра «Автомобили». Каждый играющий получает по одному картонному кружку — это руль. По сигналу воспитателя (поднят зеленый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флажок) 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дети разбегаются по всей площадке (главное, чтобы они не наталкивались друг на друга). На другой сигнал (красный флажок) автомобили останавливаются.</w:t>
            </w:r>
          </w:p>
          <w:p w:rsidR="006F0A82" w:rsidRPr="004359E4" w:rsidRDefault="006F0A82" w:rsidP="006F0A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 — автомобили поехали в гараж.</w:t>
            </w:r>
          </w:p>
        </w:tc>
      </w:tr>
      <w:tr w:rsidR="006F0A82" w:rsidRPr="004359E4" w:rsidTr="006F0A82">
        <w:tc>
          <w:tcPr>
            <w:tcW w:w="2397" w:type="dxa"/>
          </w:tcPr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389" w:type="dxa"/>
            <w:gridSpan w:val="6"/>
          </w:tcPr>
          <w:p w:rsidR="006F0A82" w:rsidRPr="004359E4" w:rsidRDefault="006F0A82" w:rsidP="006F0A82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6F0A82" w:rsidRPr="004359E4" w:rsidRDefault="006F0A82" w:rsidP="006F0A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</w:tc>
      </w:tr>
      <w:tr w:rsidR="006F0A82" w:rsidRPr="004359E4" w:rsidTr="006F0A82">
        <w:tc>
          <w:tcPr>
            <w:tcW w:w="2397" w:type="dxa"/>
          </w:tcPr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330" w:type="dxa"/>
          </w:tcPr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Игра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 Котик к печке подошел»</w:t>
            </w:r>
          </w:p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color w:val="000000"/>
                <w:sz w:val="38"/>
                <w:szCs w:val="38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Развитие внимательности, сообразительности, памяти, наблюдательности, ловкости, быстроты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реакции.</w:t>
            </w:r>
          </w:p>
        </w:tc>
        <w:tc>
          <w:tcPr>
            <w:tcW w:w="2438" w:type="dxa"/>
          </w:tcPr>
          <w:p w:rsidR="006F0A82" w:rsidRPr="004359E4" w:rsidRDefault="006F0A82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Игра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Шел король по лесу»</w:t>
            </w:r>
          </w:p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Учить выполнять движения по тексту.</w:t>
            </w:r>
          </w:p>
        </w:tc>
        <w:tc>
          <w:tcPr>
            <w:tcW w:w="2441" w:type="dxa"/>
          </w:tcPr>
          <w:p w:rsidR="006F0A82" w:rsidRPr="004359E4" w:rsidRDefault="006F0A82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Игра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Летает – не летает»</w:t>
            </w:r>
          </w:p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 Развитие целенаправленного внимания, самостоятельности.</w:t>
            </w:r>
          </w:p>
        </w:tc>
        <w:tc>
          <w:tcPr>
            <w:tcW w:w="2409" w:type="dxa"/>
            <w:gridSpan w:val="2"/>
          </w:tcPr>
          <w:p w:rsidR="006F0A82" w:rsidRPr="004359E4" w:rsidRDefault="006F0A82" w:rsidP="00596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Это я!»</w:t>
            </w:r>
          </w:p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</w:t>
            </w:r>
            <w:r w:rsidRPr="004359E4">
              <w:rPr>
                <w:rStyle w:val="a4"/>
                <w:rFonts w:ascii="Times New Roman" w:hAnsi="Times New Roman"/>
                <w:sz w:val="24"/>
                <w:szCs w:val="24"/>
              </w:rPr>
              <w:t xml:space="preserve">Воспитание безопасного поведения, способности предвидеть опасные ситуации, по возможности </w:t>
            </w:r>
            <w:r w:rsidRPr="004359E4">
              <w:rPr>
                <w:rStyle w:val="a4"/>
                <w:rFonts w:ascii="Times New Roman" w:hAnsi="Times New Roman"/>
                <w:sz w:val="24"/>
                <w:szCs w:val="24"/>
              </w:rPr>
              <w:lastRenderedPageBreak/>
              <w:t>избегать их, при необходимости -  действовать.</w:t>
            </w:r>
          </w:p>
        </w:tc>
        <w:tc>
          <w:tcPr>
            <w:tcW w:w="2771" w:type="dxa"/>
          </w:tcPr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Игра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Жили-были зайчики»</w:t>
            </w:r>
          </w:p>
          <w:p w:rsidR="006F0A82" w:rsidRPr="004359E4" w:rsidRDefault="006F0A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Развитие внимательности, сообразительности, памяти, наблюдательности, ловкости, быстроты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реакции.</w:t>
            </w:r>
          </w:p>
        </w:tc>
      </w:tr>
      <w:tr w:rsidR="006F0A82" w:rsidRPr="004359E4" w:rsidTr="006F0A82">
        <w:tc>
          <w:tcPr>
            <w:tcW w:w="2397" w:type="dxa"/>
          </w:tcPr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ОУД (включая перерывы) 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330" w:type="dxa"/>
          </w:tcPr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Солнышко.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Учить передавать в рисунке образ солнышка, сочетать округлую форму с прямыми линиями. Упражнять в умении отжимать лишнюю краску о край посуды. Учить дополнять рисунок изображениями, соответствующими по теме. Воспитывать самостоятельность и творчество.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Основы математики.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 Длинный – короткий.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Приемы наложения и приложения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 .</w:t>
            </w:r>
            <w:proofErr w:type="gramEnd"/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Познакомить детей со способом сравнения двух предметов по длине, пользуясь словами (длиннее, короче, равные по длине).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2. Физическая культура. 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Что нам нужно в доме?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Познакомить детей с функциональным назначением предметов домашнего обихода (мебель, посуда) и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способах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безопасного обращения с ними. Обогащать и активизировать словарь по теме, побуждать поддерживать диалог. Познакомить с обобщающими понятиями "мебель", "посуда". Воспитывать трудолюбие, взаимопомощь.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2.Конструирование.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Ворота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ирокие, высокие)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Учить выбирать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необходимые детали, используя прием приставления, прикладывания деталей, продолжать учить изменять постройки, надстраивая или заменяя одни детали на другие.</w:t>
            </w:r>
          </w:p>
        </w:tc>
        <w:tc>
          <w:tcPr>
            <w:tcW w:w="2409" w:type="dxa"/>
            <w:gridSpan w:val="2"/>
          </w:tcPr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Аппликация.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 Разноцветные бусы для куклы.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Учить располагать и наклеивать мелкие элементы, чередуя кружочки по цвету, составляя целостный образ. Учить приёмам наклеивания. Уточнить знания цветов. Развивать цветовое восприятие, эстетические чувства.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Деревья на участке детского сада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аблюдения в природе)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Учить узнавать и называть деревья: береза, тополь, находить и называть у дерева ствол, листья, ветки. Воспитывать добрые чувства, связанные с восприятием растительного мира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 Музыка.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6F0A82" w:rsidRPr="004359E4" w:rsidTr="006F0A82">
        <w:tc>
          <w:tcPr>
            <w:tcW w:w="2397" w:type="dxa"/>
          </w:tcPr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389" w:type="dxa"/>
            <w:gridSpan w:val="6"/>
          </w:tcPr>
          <w:p w:rsidR="006F0A82" w:rsidRPr="004359E4" w:rsidRDefault="006F0A8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6F0A82" w:rsidRPr="004359E4" w:rsidTr="006F0A82">
        <w:tc>
          <w:tcPr>
            <w:tcW w:w="2397" w:type="dxa"/>
          </w:tcPr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389" w:type="dxa"/>
            <w:gridSpan w:val="6"/>
          </w:tcPr>
          <w:p w:rsidR="006F0A82" w:rsidRPr="004359E4" w:rsidRDefault="006F0A82" w:rsidP="006F0A82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6F0A82" w:rsidRPr="004359E4" w:rsidRDefault="006F0A82" w:rsidP="006F0A82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6F0A82" w:rsidRPr="004359E4" w:rsidRDefault="006F0A82" w:rsidP="006F0A8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Наблюдение за облаками.</w:t>
            </w:r>
          </w:p>
          <w:p w:rsidR="006F0A82" w:rsidRPr="004359E4" w:rsidRDefault="006F0A82" w:rsidP="006F0A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Познакомить с различными природными явлениями; показать разнообразие состояния воды в окружающей среде; формировать творческое отношение к делу.</w:t>
            </w:r>
          </w:p>
          <w:p w:rsidR="006F0A82" w:rsidRPr="004359E4" w:rsidRDefault="006F0A82" w:rsidP="006F0A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Создание интереса к прогулке; индивидуальные беседы с детьми; отбор игрового материала для прогулки; мотивация деятельности детей на прогулке. </w:t>
            </w:r>
          </w:p>
        </w:tc>
      </w:tr>
      <w:tr w:rsidR="006F0A82" w:rsidRPr="004359E4" w:rsidTr="006F0A82">
        <w:tc>
          <w:tcPr>
            <w:tcW w:w="2397" w:type="dxa"/>
          </w:tcPr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389" w:type="dxa"/>
            <w:gridSpan w:val="6"/>
          </w:tcPr>
          <w:p w:rsidR="006F0A82" w:rsidRPr="004359E4" w:rsidRDefault="006F0A8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6F0A82" w:rsidRPr="004359E4" w:rsidTr="006F0A82">
        <w:tc>
          <w:tcPr>
            <w:tcW w:w="2397" w:type="dxa"/>
          </w:tcPr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389" w:type="dxa"/>
            <w:gridSpan w:val="6"/>
          </w:tcPr>
          <w:p w:rsidR="006F0A82" w:rsidRPr="004359E4" w:rsidRDefault="006F0A82" w:rsidP="00596D82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6F0A82" w:rsidRPr="004359E4" w:rsidTr="006F0A82">
        <w:tc>
          <w:tcPr>
            <w:tcW w:w="2397" w:type="dxa"/>
          </w:tcPr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</w:p>
          <w:p w:rsidR="006F0A82" w:rsidRPr="004359E4" w:rsidRDefault="00C10F57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13.00-15.0</w:t>
            </w:r>
            <w:r w:rsidR="006F0A82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89" w:type="dxa"/>
            <w:gridSpan w:val="6"/>
          </w:tcPr>
          <w:p w:rsidR="006F0A82" w:rsidRPr="004359E4" w:rsidRDefault="006F0A82" w:rsidP="00596D82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6F0A82" w:rsidRPr="004359E4" w:rsidTr="006F0A82">
        <w:tc>
          <w:tcPr>
            <w:tcW w:w="2397" w:type="dxa"/>
          </w:tcPr>
          <w:p w:rsidR="006F0A82" w:rsidRPr="004359E4" w:rsidRDefault="006F0A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6F0A82" w:rsidRPr="004359E4" w:rsidRDefault="00C10F57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15.0</w:t>
            </w:r>
            <w:r w:rsidR="006F0A82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389" w:type="dxa"/>
            <w:gridSpan w:val="6"/>
          </w:tcPr>
          <w:p w:rsidR="006F0A82" w:rsidRPr="004359E4" w:rsidRDefault="006F0A82" w:rsidP="006F0A82">
            <w:pPr>
              <w:pStyle w:val="a6"/>
              <w:shd w:val="clear" w:color="auto" w:fill="FFFFFF"/>
              <w:spacing w:before="0" w:after="0" w:line="269" w:lineRule="atLeast"/>
              <w:ind w:hanging="129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000000"/>
              </w:rPr>
              <w:lastRenderedPageBreak/>
              <w:t xml:space="preserve">Гимнастика пробуждения </w:t>
            </w:r>
          </w:p>
          <w:p w:rsidR="006F0A82" w:rsidRPr="004359E4" w:rsidRDefault="006F0A82" w:rsidP="006F0A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«Потягушки». И. п.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лежа на спине, руки вдоль туловища, потягивание, и. п.</w:t>
            </w:r>
          </w:p>
          <w:p w:rsidR="006F0A82" w:rsidRPr="004359E4" w:rsidRDefault="006F0A82" w:rsidP="006F0A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«Горка». И. П.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сидя, ноги прямые, руки в упоре сзади, опираясь на кисти рук и пятки выпрямленных ног, поднять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таз вверх, держать, вернуться в и. п.</w:t>
            </w:r>
          </w:p>
          <w:p w:rsidR="006F0A82" w:rsidRPr="004359E4" w:rsidRDefault="006F0A82" w:rsidP="006F0A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 «Лодочка». И. п.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лежа на животе, руки вверх, прогнуться (поднять верхнюю и нижнюю части туловища, держать, вернуться в и. п.</w:t>
            </w:r>
          </w:p>
          <w:p w:rsidR="006F0A82" w:rsidRPr="004359E4" w:rsidRDefault="006F0A82" w:rsidP="006F0A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4. «Волна». И. п.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стоя на коленях, руки на поясе, сесть справа от пяток, руки влево, И. П., сесть слева от пяток, руки вправо, и. п.</w:t>
            </w:r>
          </w:p>
          <w:p w:rsidR="006F0A82" w:rsidRPr="004359E4" w:rsidRDefault="006F0A82" w:rsidP="006F0A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5. «Послушаем свое дыхание». И. п.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о. с., мышцы туловища расслаблены.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волнообразно, тихое дыхание или шумное.</w:t>
            </w:r>
            <w:proofErr w:type="gramEnd"/>
          </w:p>
          <w:p w:rsidR="006F0A82" w:rsidRPr="004359E4" w:rsidRDefault="006F0A82" w:rsidP="006F0A82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Ходьба по солевым дорожкам, по массажным дорожкам.</w:t>
            </w:r>
          </w:p>
          <w:p w:rsidR="006F0A82" w:rsidRPr="004359E4" w:rsidRDefault="006F0A82" w:rsidP="006F0A82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6F0A82" w:rsidRPr="004359E4" w:rsidRDefault="006F0A82" w:rsidP="006F0A82">
            <w:pPr>
              <w:pStyle w:val="a3"/>
              <w:rPr>
                <w:rStyle w:val="FontStyle62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Игровое упражнение «Кран откройся, нос умойся»</w:t>
            </w:r>
          </w:p>
        </w:tc>
      </w:tr>
      <w:tr w:rsidR="00FB040E" w:rsidRPr="004359E4" w:rsidTr="006F0A82">
        <w:tc>
          <w:tcPr>
            <w:tcW w:w="2397" w:type="dxa"/>
          </w:tcPr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389" w:type="dxa"/>
            <w:gridSpan w:val="6"/>
          </w:tcPr>
          <w:p w:rsidR="00FB040E" w:rsidRPr="004359E4" w:rsidRDefault="00FB040E" w:rsidP="00596D82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FB040E" w:rsidRPr="004359E4" w:rsidTr="00567B85">
        <w:trPr>
          <w:trHeight w:val="262"/>
        </w:trPr>
        <w:tc>
          <w:tcPr>
            <w:tcW w:w="2397" w:type="dxa"/>
            <w:vMerge w:val="restart"/>
          </w:tcPr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C10F5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30" w:type="dxa"/>
          </w:tcPr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  <w:r w:rsidRPr="004359E4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«Собираемся на прогулку»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Развивать у детей умение подбирать одежду для разного сезона, научить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правильно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называть элементы одежды, закреплять обобщенные понятия «одежда», «обувь».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38" w:type="dxa"/>
          </w:tcPr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Подвижная игра</w:t>
            </w:r>
            <w:r w:rsidRPr="004359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 xml:space="preserve">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Мяч не теряй!</w:t>
            </w:r>
            <w:r w:rsidRPr="004359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»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Цель:</w:t>
            </w:r>
            <w:r w:rsidRPr="004359E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Создание условий для двигательной активности детей через проведение подвижных игр и упражнений с мячом.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Дидактическая игра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:</w:t>
            </w:r>
            <w:r w:rsidRPr="004359E4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«Длинное - короткое»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color w:val="111111"/>
                <w:sz w:val="33"/>
                <w:szCs w:val="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Формировать пространственные представления, длиннее, короче.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Игры со строительным материалом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«Узкая дорожка зеленого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цвета для медведя</w:t>
            </w:r>
            <w:r w:rsidRPr="004359E4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2441" w:type="dxa"/>
          </w:tcPr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Сюжетно-ролевая игра</w:t>
            </w:r>
            <w:r w:rsidRPr="004359E4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«Собираемся на прогулку»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Развивать у детей умение подбирать одежду для разного сезона, научить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правильно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называть элементы одежды, закреплять обобщенные понятия «одежда», «обувь».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09" w:type="dxa"/>
            <w:gridSpan w:val="2"/>
          </w:tcPr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</w:t>
            </w:r>
            <w:r w:rsidRPr="004359E4">
              <w:rPr>
                <w:rFonts w:ascii="Times New Roman" w:hAnsi="Times New Roman"/>
                <w:i/>
                <w:sz w:val="24"/>
                <w:szCs w:val="24"/>
              </w:rPr>
              <w:t xml:space="preserve"> "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Котята и щенята"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Georgia" w:hAnsi="Georgia"/>
                <w:color w:val="333333"/>
                <w:sz w:val="32"/>
                <w:szCs w:val="32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Учить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красиво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передвигаться на носочках, соединять движение со словами; развивать ловкость.</w:t>
            </w:r>
            <w:r w:rsidRPr="004359E4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1430" cy="11430"/>
                  <wp:effectExtent l="0" t="0" r="0" b="0"/>
                  <wp:docPr id="3" name="Рисунок 1" descr="Хочу такой сайт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чу такой сайт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" cy="1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</w:t>
            </w:r>
            <w:r w:rsidRPr="004359E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«Справа как слева»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bCs/>
                <w:i/>
                <w:iCs/>
                <w:color w:val="181818"/>
                <w:sz w:val="32"/>
                <w:szCs w:val="32"/>
                <w:shd w:val="clear" w:color="auto" w:fill="FFFFFF"/>
              </w:rPr>
              <w:t xml:space="preserve">  </w:t>
            </w:r>
            <w:r w:rsidRPr="004359E4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>Освоение умений ориентироваться на листе бумаги.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 стране сказок:</w:t>
            </w:r>
            <w:r w:rsidRPr="004359E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Инсценировка сказки «Репка»</w:t>
            </w:r>
          </w:p>
        </w:tc>
        <w:tc>
          <w:tcPr>
            <w:tcW w:w="2771" w:type="dxa"/>
          </w:tcPr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  <w:r w:rsidRPr="004359E4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«Мой веселый, звонкий мяч»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Учить детей 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Подпрыгивать на двух ногах, внимательно слушать текст и убегать только тогда, когда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будут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произнесены последние слова.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FB040E" w:rsidRPr="004359E4" w:rsidTr="00FB040E">
        <w:trPr>
          <w:trHeight w:val="520"/>
        </w:trPr>
        <w:tc>
          <w:tcPr>
            <w:tcW w:w="2397" w:type="dxa"/>
            <w:vMerge/>
          </w:tcPr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«Гости» 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определять много и один»</w:t>
            </w:r>
          </w:p>
          <w:p w:rsidR="00566694" w:rsidRPr="004359E4" w:rsidRDefault="00566694" w:rsidP="005666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о времени года «Осень» (рассматривание иллюстраций)</w:t>
            </w:r>
          </w:p>
          <w:p w:rsidR="00FB040E" w:rsidRPr="004359E4" w:rsidRDefault="00566694" w:rsidP="00566694">
            <w:pPr>
              <w:pStyle w:val="a3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Обучение умению отвечать на простые вопросы.</w:t>
            </w:r>
          </w:p>
        </w:tc>
        <w:tc>
          <w:tcPr>
            <w:tcW w:w="2438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«Какого цвета машина, кукла» </w:t>
            </w:r>
          </w:p>
          <w:p w:rsidR="00566694" w:rsidRDefault="00FB040E" w:rsidP="005666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цвет, части деталей, тела</w:t>
            </w:r>
          </w:p>
          <w:p w:rsidR="00566694" w:rsidRPr="004359E4" w:rsidRDefault="00566694" w:rsidP="005666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Беседа «Наши друзья - книги»</w:t>
            </w:r>
          </w:p>
          <w:p w:rsidR="00FB040E" w:rsidRPr="004359E4" w:rsidRDefault="00566694" w:rsidP="00566694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Рассказать детям о значении книг, о видах книг </w:t>
            </w:r>
            <w:r w:rsidRPr="004359E4">
              <w:rPr>
                <w:rFonts w:ascii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(энциклопедии, справочники, словари, художественная литература)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41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«Повтори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, стихотворение» </w:t>
            </w:r>
          </w:p>
          <w:p w:rsidR="00566694" w:rsidRPr="004359E4" w:rsidRDefault="00FB040E" w:rsidP="005666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договаривать слова, фразы, запоминать.</w:t>
            </w:r>
            <w:r w:rsidR="005666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r w:rsidR="00566694"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идактическая игра «Чудесный мешочек» </w:t>
            </w:r>
          </w:p>
          <w:p w:rsidR="00FB040E" w:rsidRPr="004359E4" w:rsidRDefault="00566694" w:rsidP="005666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Обогащение словаря ребенка словами, обозначающими названия игрушек.</w:t>
            </w:r>
          </w:p>
        </w:tc>
        <w:tc>
          <w:tcPr>
            <w:tcW w:w="2409" w:type="dxa"/>
            <w:gridSpan w:val="2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«Огород» 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узнавать и называть садовый инвентарь.</w:t>
            </w:r>
          </w:p>
          <w:p w:rsidR="00566694" w:rsidRPr="004359E4" w:rsidRDefault="00566694" w:rsidP="005666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о времени года</w:t>
            </w:r>
          </w:p>
          <w:p w:rsidR="00FB040E" w:rsidRPr="004359E4" w:rsidRDefault="00566694" w:rsidP="00566694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Обучение умению отвечать на простые вопросы.</w:t>
            </w:r>
          </w:p>
        </w:tc>
        <w:tc>
          <w:tcPr>
            <w:tcW w:w="2771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«Кто что ест» </w:t>
            </w:r>
          </w:p>
          <w:p w:rsidR="00566694" w:rsidRPr="004359E4" w:rsidRDefault="00FB040E" w:rsidP="005666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узнавать, чем питаются птицы животные, люди.</w:t>
            </w:r>
            <w:r w:rsidR="00566694"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Дидактическая игра «Угадай и назови»  </w:t>
            </w:r>
          </w:p>
          <w:p w:rsidR="00FB040E" w:rsidRPr="004359E4" w:rsidRDefault="00566694" w:rsidP="00566694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Цель: Развитие восприятия цвета и мелкой моторики рук.</w:t>
            </w:r>
          </w:p>
        </w:tc>
      </w:tr>
      <w:tr w:rsidR="00FB040E" w:rsidRPr="004359E4" w:rsidTr="006F0A82">
        <w:tc>
          <w:tcPr>
            <w:tcW w:w="2397" w:type="dxa"/>
          </w:tcPr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FB040E" w:rsidRPr="004359E4" w:rsidRDefault="00C10F57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</w:t>
            </w:r>
            <w:r w:rsidR="00FB040E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89" w:type="dxa"/>
            <w:gridSpan w:val="6"/>
          </w:tcPr>
          <w:p w:rsidR="00FB040E" w:rsidRPr="004359E4" w:rsidRDefault="00FB040E" w:rsidP="00596D82">
            <w:pPr>
              <w:pStyle w:val="a3"/>
              <w:jc w:val="both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</w:tc>
      </w:tr>
      <w:tr w:rsidR="00FB040E" w:rsidRPr="004359E4" w:rsidTr="006F0A82">
        <w:tc>
          <w:tcPr>
            <w:tcW w:w="2397" w:type="dxa"/>
          </w:tcPr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031270" w:rsidRPr="004359E4" w:rsidRDefault="00031270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330" w:type="dxa"/>
          </w:tcPr>
          <w:p w:rsidR="00FB040E" w:rsidRPr="004359E4" w:rsidRDefault="00FB040E" w:rsidP="00596D8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Работа с родителями: «Не пропускать без причины детский сад».</w:t>
            </w:r>
          </w:p>
        </w:tc>
        <w:tc>
          <w:tcPr>
            <w:tcW w:w="2438" w:type="dxa"/>
          </w:tcPr>
          <w:p w:rsidR="00FB040E" w:rsidRPr="004359E4" w:rsidRDefault="00FB040E" w:rsidP="00596D8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с родителями: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беседы и консультации по индивидуальной просьбе родителей.</w:t>
            </w:r>
          </w:p>
          <w:p w:rsidR="00FB040E" w:rsidRPr="004359E4" w:rsidRDefault="00FB040E" w:rsidP="00596D8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</w:tcPr>
          <w:p w:rsidR="00FB040E" w:rsidRPr="004359E4" w:rsidRDefault="00FB040E" w:rsidP="00596D8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с родителями: </w:t>
            </w:r>
          </w:p>
          <w:p w:rsidR="00FB040E" w:rsidRPr="004359E4" w:rsidRDefault="00FB040E" w:rsidP="00596D8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«режим дня в детском саду и его значение в жизни ребенка».</w:t>
            </w:r>
          </w:p>
        </w:tc>
        <w:tc>
          <w:tcPr>
            <w:tcW w:w="2263" w:type="dxa"/>
          </w:tcPr>
          <w:p w:rsidR="00FB040E" w:rsidRPr="004359E4" w:rsidRDefault="00FB040E" w:rsidP="00596D8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Работа с родителями: продолжать знакомить родителей с ходом дел в группе.</w:t>
            </w:r>
          </w:p>
        </w:tc>
        <w:tc>
          <w:tcPr>
            <w:tcW w:w="2917" w:type="dxa"/>
            <w:gridSpan w:val="2"/>
          </w:tcPr>
          <w:p w:rsidR="00FB040E" w:rsidRPr="004359E4" w:rsidRDefault="00FB040E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Работа с родителями: беседа  о необходимости забирать вещи детей из их индивидуальных шкафчиков на выходные дни.</w:t>
            </w:r>
          </w:p>
        </w:tc>
      </w:tr>
    </w:tbl>
    <w:p w:rsidR="00031270" w:rsidRPr="004359E4" w:rsidRDefault="00FB040E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Моя семья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E37BC5" w:rsidRPr="004359E4" w:rsidRDefault="004D3EF1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Подтема:</w:t>
      </w:r>
      <w:r w:rsidR="00FB040E" w:rsidRPr="004359E4">
        <w:rPr>
          <w:rFonts w:ascii="Times New Roman" w:hAnsi="Times New Roman"/>
          <w:sz w:val="24"/>
          <w:szCs w:val="24"/>
          <w:lang w:val="kk-KZ"/>
        </w:rPr>
        <w:t xml:space="preserve"> «Моя семья» </w:t>
      </w:r>
      <w:r w:rsidR="00F85CE6" w:rsidRPr="00E51CA5">
        <w:rPr>
          <w:rFonts w:ascii="Times New Roman" w:hAnsi="Times New Roman"/>
          <w:sz w:val="24"/>
          <w:szCs w:val="24"/>
        </w:rPr>
        <w:t xml:space="preserve"> (</w:t>
      </w:r>
      <w:r w:rsidR="00FB040E" w:rsidRPr="004359E4">
        <w:rPr>
          <w:rFonts w:ascii="Times New Roman" w:hAnsi="Times New Roman"/>
          <w:sz w:val="24"/>
          <w:szCs w:val="24"/>
          <w:lang w:val="kk-KZ"/>
        </w:rPr>
        <w:t>27.09.21-01.10.21</w:t>
      </w:r>
      <w:r w:rsidR="00F85CE6" w:rsidRPr="00E51CA5">
        <w:rPr>
          <w:rFonts w:ascii="Times New Roman" w:hAnsi="Times New Roman"/>
          <w:sz w:val="24"/>
          <w:szCs w:val="24"/>
        </w:rPr>
        <w:t>)</w:t>
      </w:r>
      <w:r w:rsidR="00FB040E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ayout w:type="fixed"/>
        <w:tblLook w:val="04A0"/>
      </w:tblPr>
      <w:tblGrid>
        <w:gridCol w:w="2358"/>
        <w:gridCol w:w="2454"/>
        <w:gridCol w:w="2453"/>
        <w:gridCol w:w="2624"/>
        <w:gridCol w:w="142"/>
        <w:gridCol w:w="2410"/>
        <w:gridCol w:w="13"/>
        <w:gridCol w:w="2332"/>
      </w:tblGrid>
      <w:tr w:rsidR="00E37BC5" w:rsidRPr="004359E4" w:rsidTr="00FF6C3C">
        <w:tc>
          <w:tcPr>
            <w:tcW w:w="2358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454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453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624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565" w:type="dxa"/>
            <w:gridSpan w:val="3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32" w:type="dxa"/>
          </w:tcPr>
          <w:p w:rsidR="00E37BC5" w:rsidRPr="004359E4" w:rsidRDefault="00E37BC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596D82" w:rsidRPr="004359E4" w:rsidTr="00596D82">
        <w:trPr>
          <w:trHeight w:val="560"/>
        </w:trPr>
        <w:tc>
          <w:tcPr>
            <w:tcW w:w="2358" w:type="dxa"/>
            <w:vMerge w:val="restart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Прием, осмотр, утренняя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гимнастика, игры (настольные, пальчиковые, дидактические) 08.30-09.00</w:t>
            </w:r>
          </w:p>
        </w:tc>
        <w:tc>
          <w:tcPr>
            <w:tcW w:w="12428" w:type="dxa"/>
            <w:gridSpan w:val="7"/>
          </w:tcPr>
          <w:p w:rsidR="00596D82" w:rsidRPr="004359E4" w:rsidRDefault="00596D82" w:rsidP="00596D82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lastRenderedPageBreak/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596D82" w:rsidRPr="004359E4" w:rsidTr="00FF6C3C">
        <w:trPr>
          <w:trHeight w:val="680"/>
        </w:trPr>
        <w:tc>
          <w:tcPr>
            <w:tcW w:w="2358" w:type="dxa"/>
            <w:vMerge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Показ  картинок    «Моя семья», беседа «С кем ты живешь?»</w:t>
            </w:r>
          </w:p>
          <w:p w:rsidR="00E51CA5" w:rsidRPr="00245FBD" w:rsidRDefault="00596D82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Style w:val="FontStyle77"/>
                <w:b w:val="0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Формирование у детей понятий о семье.</w:t>
            </w:r>
          </w:p>
          <w:p w:rsidR="00E51CA5" w:rsidRDefault="00596D82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="00E51CA5">
              <w:rPr>
                <w:rFonts w:ascii="Times New Roman" w:hAnsi="Times New Roman"/>
                <w:sz w:val="24"/>
                <w:szCs w:val="24"/>
              </w:rPr>
              <w:t>Исполнение гимна РК.</w:t>
            </w:r>
          </w:p>
          <w:p w:rsidR="00596D82" w:rsidRPr="00245FBD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596D82" w:rsidRPr="004359E4" w:rsidRDefault="00596D82" w:rsidP="00596D82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53" w:type="dxa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  «Как зовут твою маму и папу?»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Style w:val="FontStyle77"/>
                <w:b w:val="0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Продолжать формировать у детей представления о членах семьи, понимать роль взрослых и детей в семье. Вызывать у ребенка радость и гордость за то, что у него есть семья.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«Моя семья»</w:t>
            </w:r>
            <w:r w:rsidRPr="004359E4">
              <w:rPr>
                <w:rFonts w:ascii="Times New Roman" w:hAnsi="Times New Roman"/>
                <w:sz w:val="24"/>
                <w:szCs w:val="24"/>
              </w:rPr>
              <w:br/>
              <w:t>Беседа "Как ты помогаешь дома".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Подводить детей к пониманию, что нужно помогать родным людям и дарить им свою любовь; учить детей рассказывать о своей помощи в своей семье; развивать связную речь, мышление.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5" w:type="dxa"/>
            <w:gridSpan w:val="3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«Моя семья»</w:t>
            </w:r>
            <w:r w:rsidRPr="004359E4">
              <w:rPr>
                <w:rFonts w:ascii="Times New Roman" w:hAnsi="Times New Roman"/>
                <w:sz w:val="24"/>
                <w:szCs w:val="24"/>
              </w:rPr>
              <w:br/>
              <w:t>Беседа "Как называют тебя мама и папа, кто ты для них?"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Продолжать формировать у детей представления о членах семьи, понимать роль взрослых и детей в семье. Вызывать у ребенка радость и гордость за то, что у него есть семья.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332" w:type="dxa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«Моя семья»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 «Братья и сестры»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Продолжать формировать у детей представления о членах семьи, понимать роль взрослых и детей в семье. Вызывать у ребенка радость и гордость за то, что у него есть семья.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596D82" w:rsidRPr="004359E4" w:rsidTr="00596D82">
        <w:trPr>
          <w:trHeight w:val="680"/>
        </w:trPr>
        <w:tc>
          <w:tcPr>
            <w:tcW w:w="2358" w:type="dxa"/>
            <w:vMerge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8" w:type="dxa"/>
            <w:gridSpan w:val="7"/>
          </w:tcPr>
          <w:p w:rsidR="00596D82" w:rsidRPr="004359E4" w:rsidRDefault="00031270" w:rsidP="00596D82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 xml:space="preserve">Комплекс утренней гимнастики 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  Ходьба в колонне по одному; бег между кеглями змейкой.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флажками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- стойка ноги на ширине ступни, флажки внизу. 1 — флажки в стороны; 2 — флажки вверх, палочки скрестить; 3 — флажки в стороны (рис. 12); 4 — вернуться в исходное положение (4-5 раз).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ступни, флажки внизу, 1-2 - присесть, флажки вынести вперед; 3-4 — вернуться в исходное положение (5-6 раз).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ноги на ширине плеч, флажки внизу, 1 — поворот вправо (влево), флажки в стороны; 2 — выпрямиться, вернуться в исходное положение (по 3 раза).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 ноги на ширине плеч, флажки внизу. 1 — наклон вперед, флажки в стороны; 2 — флажки скрестить перед собой; 3 — флажки в стороны; 4 — выпрямиться, вернуться в исходное положение (4-5 раз).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стойка ноги слегка расставлены, флажки внизу. Прыжки на двух ногах на месте с небольшой паузой.</w:t>
            </w:r>
          </w:p>
          <w:p w:rsidR="00596D82" w:rsidRPr="004359E4" w:rsidRDefault="00596D8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одному, оба флажка в правой руке подняты над головой.</w:t>
            </w:r>
          </w:p>
        </w:tc>
      </w:tr>
      <w:tr w:rsidR="00596D82" w:rsidRPr="004359E4" w:rsidTr="00596D82">
        <w:tc>
          <w:tcPr>
            <w:tcW w:w="2358" w:type="dxa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428" w:type="dxa"/>
            <w:gridSpan w:val="7"/>
          </w:tcPr>
          <w:p w:rsidR="00596D82" w:rsidRPr="004359E4" w:rsidRDefault="00596D82" w:rsidP="00596D82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596D82" w:rsidRPr="004359E4" w:rsidRDefault="00596D8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D82" w:rsidRPr="004359E4" w:rsidTr="00AD19D1">
        <w:tc>
          <w:tcPr>
            <w:tcW w:w="2358" w:type="dxa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деятельность, подготовка к ОУД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09.30-10.00</w:t>
            </w:r>
          </w:p>
        </w:tc>
        <w:tc>
          <w:tcPr>
            <w:tcW w:w="2454" w:type="dxa"/>
          </w:tcPr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Игровое упражнение «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Громко-тихо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Развивать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умение оправдывать свое поведение, свои действия нафантазированными причинами (предлагаемыми обстоятельствами), развивать воображение, фантазию.</w:t>
            </w:r>
          </w:p>
        </w:tc>
        <w:tc>
          <w:tcPr>
            <w:tcW w:w="2453" w:type="dxa"/>
          </w:tcPr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Заучивание 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коротких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чистоговорок.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Выработка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автоматизированного правильного четкого произношения, развитие речи дошкольника и дифференциация всех звуков.</w:t>
            </w:r>
          </w:p>
        </w:tc>
        <w:tc>
          <w:tcPr>
            <w:tcW w:w="2624" w:type="dxa"/>
          </w:tcPr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Артикуляционная гимнастика «Вкусное варенье»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565" w:type="dxa"/>
            <w:gridSpan w:val="3"/>
          </w:tcPr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Игровое упражнение «Кто внимательный»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Развивать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умение оправдывать свое поведение, свои действия нафантазированными причинами (предлагаемыми обстоятельствами), развивать воображение, фантазию.</w:t>
            </w:r>
          </w:p>
        </w:tc>
        <w:tc>
          <w:tcPr>
            <w:tcW w:w="2332" w:type="dxa"/>
          </w:tcPr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Артикуляционная гимнастика «Иголка»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</w:tr>
      <w:tr w:rsidR="00596D82" w:rsidRPr="004359E4" w:rsidTr="00AD19D1">
        <w:tc>
          <w:tcPr>
            <w:tcW w:w="2358" w:type="dxa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ОУД (включая перерывы) 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454" w:type="dxa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Разноцветные клубочки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Развивать игровой замысел. Учить рисовать клубочки от точки методом «наращивания», не отрывая карандаш от бумаги. Учить в процессе рисования использовать карандаши разного цвета. Воспитывать самостоятельность, творчество</w:t>
            </w:r>
          </w:p>
        </w:tc>
        <w:tc>
          <w:tcPr>
            <w:tcW w:w="2453" w:type="dxa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Основы математики.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Сравнение по длине.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Закрепить умение сравнивать предметы по длине, пользуясь словами  длиннее, короче, равные по длине.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>Игровое упражнение: Длинная и короткая дорожки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Мама, папа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я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- дружная семья.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Учить составлять творческий рассказ. Отрабатывать силу голоса, четкость произношения. Развивать умение думать и говорить, составлять небольшие предложения. Словарь: активизировать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лексикон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используя существительные, глаголы, прилагательные.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2. Ознакомление с окружающим миром. 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Моя семья (рассматривание фотографий и беседа)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Расширять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представления о родном доме, воспитывать желание осознавать понятие «Я – член семьи» Побуждать детей рассматривать фотографии с изображением семьи, называть членов семьи, их действия (мама варит суп, папа пылесосит ковер, дедушка читает газету, брат ходит в школу)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чить отвечать на вопросы о своей семье, о том, как в семье помогают друг другу. </w:t>
            </w:r>
          </w:p>
        </w:tc>
        <w:tc>
          <w:tcPr>
            <w:tcW w:w="2565" w:type="dxa"/>
            <w:gridSpan w:val="3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Художественная литература.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Рассказ Воронковой Л.  «Маша-растеряша».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 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Побуждать к эмоциональной отзывчивости на поведение героя произведения, учить оценивать поступки героев и свое поведение в аналогичной ситуации.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Овощи и фрукты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Учить детей различать, и называть фрукты и овощи; учить различать на ощупь и на вкус; использовать в речи слова: сырой, вареный, соленый и т. д.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596D82" w:rsidRPr="004359E4" w:rsidTr="00596D82">
        <w:tc>
          <w:tcPr>
            <w:tcW w:w="2358" w:type="dxa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428" w:type="dxa"/>
            <w:gridSpan w:val="7"/>
          </w:tcPr>
          <w:p w:rsidR="00596D82" w:rsidRPr="004359E4" w:rsidRDefault="00596D8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596D82" w:rsidRPr="004359E4" w:rsidTr="00596D82">
        <w:tc>
          <w:tcPr>
            <w:tcW w:w="2358" w:type="dxa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428" w:type="dxa"/>
            <w:gridSpan w:val="7"/>
          </w:tcPr>
          <w:p w:rsidR="00596D82" w:rsidRPr="004359E4" w:rsidRDefault="00596D82" w:rsidP="00596D82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596D82" w:rsidRPr="004359E4" w:rsidRDefault="00596D82" w:rsidP="00596D82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Наблюдение за осенним листопадом.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Закреплять представления детей об осеннем времени года: облетают последние листочки, на деревьях их остается всё меньше и меньше. Побуждать вступать в игровое взаимодействие со сверстниками.   </w:t>
            </w:r>
          </w:p>
          <w:p w:rsidR="00596D82" w:rsidRPr="004359E4" w:rsidRDefault="00596D82" w:rsidP="00596D82">
            <w:pPr>
              <w:pStyle w:val="normal"/>
              <w:widowControl w:val="0"/>
              <w:rPr>
                <w:rStyle w:val="FontStyle62"/>
                <w:rFonts w:eastAsia="Times New Roman"/>
              </w:rPr>
            </w:pPr>
            <w:r w:rsidRPr="004359E4">
              <w:rPr>
                <w:rStyle w:val="FontStyle62"/>
              </w:rPr>
              <w:t>Самостоятельная игровая деятельность детей.</w:t>
            </w:r>
          </w:p>
        </w:tc>
      </w:tr>
      <w:tr w:rsidR="00596D82" w:rsidRPr="004359E4" w:rsidTr="00596D82">
        <w:tc>
          <w:tcPr>
            <w:tcW w:w="2358" w:type="dxa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12.20-12.30</w:t>
            </w:r>
          </w:p>
        </w:tc>
        <w:tc>
          <w:tcPr>
            <w:tcW w:w="12428" w:type="dxa"/>
            <w:gridSpan w:val="7"/>
          </w:tcPr>
          <w:p w:rsidR="00596D82" w:rsidRPr="004359E4" w:rsidRDefault="00596D8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lastRenderedPageBreak/>
              <w:t>Последовательное раздевание, игры, свободная деятельность детей.</w:t>
            </w:r>
          </w:p>
        </w:tc>
      </w:tr>
      <w:tr w:rsidR="00596D82" w:rsidRPr="004359E4" w:rsidTr="00596D82">
        <w:tc>
          <w:tcPr>
            <w:tcW w:w="2358" w:type="dxa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обеду, обед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428" w:type="dxa"/>
            <w:gridSpan w:val="7"/>
          </w:tcPr>
          <w:p w:rsidR="00596D82" w:rsidRPr="004359E4" w:rsidRDefault="00596D82" w:rsidP="00596D82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596D82" w:rsidRPr="004359E4" w:rsidTr="00596D82">
        <w:tc>
          <w:tcPr>
            <w:tcW w:w="2358" w:type="dxa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031270" w:rsidRPr="004359E4">
              <w:rPr>
                <w:rFonts w:ascii="Times New Roman" w:hAnsi="Times New Roman"/>
                <w:sz w:val="24"/>
                <w:szCs w:val="24"/>
              </w:rPr>
              <w:t xml:space="preserve">.   </w:t>
            </w:r>
            <w:r w:rsidR="00C10F57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28" w:type="dxa"/>
            <w:gridSpan w:val="7"/>
          </w:tcPr>
          <w:p w:rsidR="00596D82" w:rsidRPr="004359E4" w:rsidRDefault="00596D82" w:rsidP="00596D82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596D82" w:rsidRPr="004359E4" w:rsidTr="00596D82">
        <w:tc>
          <w:tcPr>
            <w:tcW w:w="2358" w:type="dxa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15.10-15.30</w:t>
            </w:r>
          </w:p>
        </w:tc>
        <w:tc>
          <w:tcPr>
            <w:tcW w:w="12428" w:type="dxa"/>
            <w:gridSpan w:val="7"/>
          </w:tcPr>
          <w:p w:rsidR="00596D82" w:rsidRPr="004359E4" w:rsidRDefault="00792573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  <w:r w:rsidR="00596D82" w:rsidRPr="004359E4">
              <w:rPr>
                <w:rFonts w:ascii="Times New Roman" w:hAnsi="Times New Roman"/>
                <w:sz w:val="24"/>
                <w:szCs w:val="24"/>
              </w:rPr>
              <w:t xml:space="preserve"> «Дождик»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Капля первая упала — кап! Сидя, ноги скрестить «по-турецки». Сверху пальцем правой руки показать траекторию ее движения, следить глазами.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 вторая прибежала — кап! То же проделать другой рукой.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Мы на небо посмотрели, капельки «кап-кап» запели, (посмотреть глазами вверх, не поднимая головы)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Намокли лица. Мы их вытирали. (Вытереть лицо руками, вытянуть ноги)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Туфли, посмотрите, мокрыми стали. (Потянуться к носкам ног руками)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Плечами дружно поведем и все капельки стряхнем. (Поднять и опустить плечи)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От дождя мы убежим (велосипед)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 кусточком посидим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есть, согнуть ноги к груди, обнять их руками)</w:t>
            </w:r>
          </w:p>
          <w:p w:rsidR="00596D82" w:rsidRPr="004359E4" w:rsidRDefault="00596D82" w:rsidP="00596D8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Ходьба по тропе здоровья с целью профилактики плоскостопия.</w:t>
            </w:r>
          </w:p>
          <w:p w:rsidR="00596D82" w:rsidRPr="004359E4" w:rsidRDefault="00596D82" w:rsidP="00596D8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596D82" w:rsidRPr="004359E4" w:rsidRDefault="00596D82" w:rsidP="00596D82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color w:val="000000"/>
              </w:rPr>
              <w:t>Игровое упражнение «Водичка, водичка умой мое личико»</w:t>
            </w:r>
          </w:p>
        </w:tc>
      </w:tr>
      <w:tr w:rsidR="00596D82" w:rsidRPr="004359E4" w:rsidTr="00596D82">
        <w:tc>
          <w:tcPr>
            <w:tcW w:w="2358" w:type="dxa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428" w:type="dxa"/>
            <w:gridSpan w:val="7"/>
          </w:tcPr>
          <w:p w:rsidR="00596D82" w:rsidRPr="004359E4" w:rsidRDefault="00596D8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596D82" w:rsidRPr="004359E4" w:rsidTr="00FD75B2">
        <w:trPr>
          <w:trHeight w:val="580"/>
        </w:trPr>
        <w:tc>
          <w:tcPr>
            <w:tcW w:w="2358" w:type="dxa"/>
            <w:vMerge w:val="restart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C10F5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54" w:type="dxa"/>
          </w:tcPr>
          <w:p w:rsidR="00596D82" w:rsidRPr="004359E4" w:rsidRDefault="00596D82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Птички и кошка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Формировать навыки активности, учить действовать согласно словам текста.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«Выгляни в окошко»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Формировать умение устанавливать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простейшие связи между предметами и явлениями, делать простейшие обобщения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стране сказок «Чтение сказки Белоснежка»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Закрепить у детей знания о том, что в мире есть добро и зло, что добрые дела совершать приятно, добрых людей все любят, им помогают</w:t>
            </w:r>
            <w:r w:rsidRPr="004359E4">
              <w:rPr>
                <w:rFonts w:ascii="Times New Roman" w:hAnsi="Times New Roman"/>
                <w:color w:val="555555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53" w:type="dxa"/>
          </w:tcPr>
          <w:p w:rsidR="00596D82" w:rsidRPr="004359E4" w:rsidRDefault="00596D82" w:rsidP="00596D82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Подвижная игра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Кот и мыши</w:t>
            </w: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»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Формировать навыки активности, учить действовать согласно словам текста.</w:t>
            </w:r>
          </w:p>
          <w:p w:rsidR="00596D82" w:rsidRPr="004359E4" w:rsidRDefault="00596D82" w:rsidP="00596D82">
            <w:pPr>
              <w:pStyle w:val="a6"/>
              <w:shd w:val="clear" w:color="auto" w:fill="FFFFFF"/>
              <w:spacing w:before="0" w:after="0"/>
              <w:rPr>
                <w:color w:val="111111"/>
              </w:rPr>
            </w:pPr>
            <w:r w:rsidRPr="004359E4">
              <w:rPr>
                <w:color w:val="111111"/>
                <w:bdr w:val="none" w:sz="0" w:space="0" w:color="auto" w:frame="1"/>
              </w:rPr>
              <w:t>Дидактическая игра</w:t>
            </w:r>
            <w:r w:rsidRPr="004359E4">
              <w:rPr>
                <w:color w:val="111111"/>
              </w:rPr>
              <w:t>: «</w:t>
            </w:r>
            <w:r w:rsidRPr="004359E4">
              <w:rPr>
                <w:bCs/>
                <w:shd w:val="clear" w:color="auto" w:fill="FFFFFF"/>
              </w:rPr>
              <w:t>Что общего и чем отличаются?</w:t>
            </w:r>
            <w:r w:rsidRPr="004359E4">
              <w:rPr>
                <w:color w:val="111111"/>
              </w:rPr>
              <w:t>»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Формировать умение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устанавливать простейшие связи между предметами и явлениями, делать простейшие обобщения.</w:t>
            </w:r>
          </w:p>
          <w:p w:rsidR="00596D82" w:rsidRPr="004359E4" w:rsidRDefault="00596D82" w:rsidP="00596D82">
            <w:pPr>
              <w:pStyle w:val="a6"/>
              <w:shd w:val="clear" w:color="auto" w:fill="FFFFFF"/>
              <w:spacing w:before="0" w:after="0"/>
              <w:rPr>
                <w:color w:val="111111"/>
              </w:rPr>
            </w:pPr>
          </w:p>
          <w:p w:rsidR="00596D82" w:rsidRPr="004359E4" w:rsidRDefault="00596D82" w:rsidP="00596D82">
            <w:pPr>
              <w:pStyle w:val="a6"/>
              <w:shd w:val="clear" w:color="auto" w:fill="FFFFFF"/>
              <w:spacing w:before="0" w:after="0"/>
              <w:rPr>
                <w:color w:val="000000"/>
              </w:rPr>
            </w:pPr>
          </w:p>
        </w:tc>
        <w:tc>
          <w:tcPr>
            <w:tcW w:w="2766" w:type="dxa"/>
            <w:gridSpan w:val="2"/>
          </w:tcPr>
          <w:p w:rsidR="00596D82" w:rsidRPr="004359E4" w:rsidRDefault="00596D82" w:rsidP="00596D82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Сюжетно-ролевая игра 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>«Магазин»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Формирование социального опыта детей средствами игровой деятельности.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Игры со строительным материалом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«Узкая длинная дорожка желтого цвета для зайчика».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Учить детей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простым приёмам конструирования: соединять детали на плоскости, располагая их горизонтально и вертикально, учить правильно называть детали; продолжать знакомить с понятием длинны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й-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короткий,  широкий- узкий.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Вариативный компонент: "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Любознайка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"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Тема: «Песочная страна»</w:t>
            </w:r>
          </w:p>
          <w:p w:rsidR="00596D82" w:rsidRPr="004359E4" w:rsidRDefault="00596D82" w:rsidP="00596D82">
            <w:pPr>
              <w:pStyle w:val="a6"/>
              <w:shd w:val="clear" w:color="auto" w:fill="FFFFFF"/>
              <w:spacing w:before="0" w:after="0"/>
              <w:ind w:firstLine="15"/>
              <w:jc w:val="left"/>
              <w:rPr>
                <w:color w:val="111111"/>
              </w:rPr>
            </w:pPr>
            <w:r w:rsidRPr="004359E4">
              <w:t>Цель: Познакомить детей со свойствами песка;  обучать навыкам проведения лабораторных опытов</w:t>
            </w:r>
            <w:proofErr w:type="gramStart"/>
            <w:r w:rsidRPr="004359E4">
              <w:t>.</w:t>
            </w:r>
            <w:proofErr w:type="gramEnd"/>
            <w:r w:rsidRPr="004359E4">
              <w:t xml:space="preserve"> </w:t>
            </w:r>
            <w:proofErr w:type="gramStart"/>
            <w:r w:rsidRPr="004359E4">
              <w:t>р</w:t>
            </w:r>
            <w:proofErr w:type="gramEnd"/>
            <w:r w:rsidRPr="004359E4">
              <w:t xml:space="preserve">азвивать </w:t>
            </w:r>
            <w:r w:rsidRPr="004359E4">
              <w:lastRenderedPageBreak/>
              <w:t>наблюдательность детей, умения сравнивать, анализировать, устанавливать причинно-следственные зависимости и делать выводы.</w:t>
            </w:r>
            <w:r w:rsidRPr="004359E4">
              <w:rPr>
                <w:color w:val="111111"/>
              </w:rPr>
              <w:t xml:space="preserve"> </w:t>
            </w:r>
          </w:p>
          <w:p w:rsidR="00596D82" w:rsidRPr="004359E4" w:rsidRDefault="00596D82" w:rsidP="00596D82">
            <w:pPr>
              <w:pStyle w:val="a6"/>
              <w:shd w:val="clear" w:color="auto" w:fill="FFFFFF"/>
              <w:spacing w:before="0" w:after="0"/>
              <w:ind w:firstLine="15"/>
              <w:jc w:val="left"/>
              <w:rPr>
                <w:color w:val="111111"/>
              </w:rPr>
            </w:pPr>
            <w:r w:rsidRPr="004359E4">
              <w:rPr>
                <w:color w:val="111111"/>
              </w:rPr>
              <w:t>Сюжетно-ролевая игра: «Магазин»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Формирование социального опыта детей средствами игровой деятельности.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«Моя семья»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Формирование у детей понятий о семье.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345" w:type="dxa"/>
            <w:gridSpan w:val="2"/>
          </w:tcPr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игра: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Наседка и цыплята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Формировать навыки активности, учить действовать согласно словам текста.</w:t>
            </w:r>
          </w:p>
          <w:p w:rsidR="00596D82" w:rsidRPr="004359E4" w:rsidRDefault="00596D82" w:rsidP="00596D8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Трудовое поручение: Мытье игрушек (помощь воспитателю)</w:t>
            </w:r>
          </w:p>
          <w:p w:rsidR="00596D82" w:rsidRPr="004359E4" w:rsidRDefault="00596D8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Помочь ребёнку самоутвердиться в трудовой деятельности, через одновременное удовлетворение потребностей играть, общаться и познавать.</w:t>
            </w:r>
          </w:p>
        </w:tc>
      </w:tr>
      <w:tr w:rsidR="00FD75B2" w:rsidRPr="004359E4" w:rsidTr="00FD75B2">
        <w:trPr>
          <w:trHeight w:val="520"/>
        </w:trPr>
        <w:tc>
          <w:tcPr>
            <w:tcW w:w="2358" w:type="dxa"/>
            <w:vMerge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о времени года «Осень» (рассматривание иллюстраций)</w:t>
            </w:r>
          </w:p>
          <w:p w:rsidR="00566694" w:rsidRPr="004359E4" w:rsidRDefault="00FD75B2" w:rsidP="005666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Обучение умению отвечать на простые вопросы.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«Гости» </w:t>
            </w:r>
          </w:p>
          <w:p w:rsidR="00566694" w:rsidRPr="004359E4" w:rsidRDefault="00566694" w:rsidP="005666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определять много и один»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53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«Наши друзья - книги»</w:t>
            </w:r>
          </w:p>
          <w:p w:rsidR="00566694" w:rsidRPr="004359E4" w:rsidRDefault="00FD75B2" w:rsidP="005666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Рассказать детям о значении книг, о видах книг </w:t>
            </w:r>
            <w:r w:rsidRPr="004359E4">
              <w:rPr>
                <w:rFonts w:ascii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(энциклопедии, справочники, словари, художественная литература)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«Какого цвета 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машина, кукла» </w:t>
            </w:r>
          </w:p>
          <w:p w:rsidR="00FD75B2" w:rsidRPr="004359E4" w:rsidRDefault="00566694" w:rsidP="005666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цвет, части деталей, тела</w:t>
            </w:r>
          </w:p>
        </w:tc>
        <w:tc>
          <w:tcPr>
            <w:tcW w:w="2766" w:type="dxa"/>
            <w:gridSpan w:val="2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FD75B2" w:rsidRPr="004359E4" w:rsidRDefault="00076D13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="00FD75B2"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идактическая игра «Чудесный мешочек» </w:t>
            </w:r>
          </w:p>
          <w:p w:rsidR="00566694" w:rsidRPr="004359E4" w:rsidRDefault="00FD75B2" w:rsidP="005666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Обогащение словаря ребенка словами, обозначающими названия игрушек.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«Повтори </w:t>
            </w:r>
            <w:proofErr w:type="spellStart"/>
            <w:r w:rsidR="00566694" w:rsidRPr="004359E4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="00566694" w:rsidRPr="004359E4">
              <w:rPr>
                <w:rFonts w:ascii="Times New Roman" w:hAnsi="Times New Roman"/>
                <w:sz w:val="24"/>
                <w:szCs w:val="24"/>
              </w:rPr>
              <w:t xml:space="preserve">, стихотворение» </w:t>
            </w:r>
          </w:p>
          <w:p w:rsidR="00FD75B2" w:rsidRPr="004359E4" w:rsidRDefault="00566694" w:rsidP="00566694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договаривать слова, фразы, запоминать.</w:t>
            </w:r>
          </w:p>
        </w:tc>
        <w:tc>
          <w:tcPr>
            <w:tcW w:w="2410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о времени года</w:t>
            </w:r>
          </w:p>
          <w:p w:rsidR="00566694" w:rsidRPr="004359E4" w:rsidRDefault="00FD75B2" w:rsidP="005666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Обучение умению отвечать на простые вопросы.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«Огород» </w:t>
            </w:r>
          </w:p>
          <w:p w:rsidR="00566694" w:rsidRPr="004359E4" w:rsidRDefault="00566694" w:rsidP="005666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узнавать и называть садовый инвентарь.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45" w:type="dxa"/>
            <w:gridSpan w:val="2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«Угадай и назови»  </w:t>
            </w:r>
          </w:p>
          <w:p w:rsidR="00566694" w:rsidRDefault="00FD75B2" w:rsidP="005666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Цель: Развитие восприятия цвета и мелкой моторики рук.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66694" w:rsidRPr="004359E4" w:rsidRDefault="00566694" w:rsidP="005666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«Кто что ест» </w:t>
            </w:r>
          </w:p>
          <w:p w:rsidR="00FD75B2" w:rsidRPr="004359E4" w:rsidRDefault="00566694" w:rsidP="005666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узнавать, чем питаются птицы животные, люди.</w:t>
            </w:r>
          </w:p>
        </w:tc>
      </w:tr>
      <w:tr w:rsidR="00FD75B2" w:rsidRPr="004359E4" w:rsidTr="00596D82">
        <w:tc>
          <w:tcPr>
            <w:tcW w:w="2358" w:type="dxa"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FD75B2" w:rsidRPr="004359E4" w:rsidRDefault="00C10F57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="00FD75B2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28" w:type="dxa"/>
            <w:gridSpan w:val="7"/>
          </w:tcPr>
          <w:p w:rsidR="00FD75B2" w:rsidRPr="004359E4" w:rsidRDefault="00FD75B2" w:rsidP="00596D82">
            <w:pPr>
              <w:pStyle w:val="a3"/>
              <w:jc w:val="both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FD75B2" w:rsidRPr="004359E4" w:rsidRDefault="00FD75B2" w:rsidP="00FD75B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  <w:p w:rsidR="00FD75B2" w:rsidRPr="004359E4" w:rsidRDefault="00FD75B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75B2" w:rsidRPr="004359E4" w:rsidTr="00FD75B2">
        <w:tc>
          <w:tcPr>
            <w:tcW w:w="2358" w:type="dxa"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031270" w:rsidRPr="004359E4" w:rsidRDefault="00031270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454" w:type="dxa"/>
          </w:tcPr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деятельность детей. Работа с родителями: Индивидуальные консультации: «Одежда детей в группе».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53" w:type="dxa"/>
          </w:tcPr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Работа в книжках раскрасках.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Работа с родителями: Беседа с родителями «Гигиенические требования к детской одежде и обуви».</w:t>
            </w:r>
          </w:p>
          <w:p w:rsidR="00FD75B2" w:rsidRPr="004359E4" w:rsidRDefault="00FD75B2" w:rsidP="00201365">
            <w:pPr>
              <w:pStyle w:val="a6"/>
              <w:shd w:val="clear" w:color="auto" w:fill="FFFFFF"/>
              <w:spacing w:before="0" w:after="0"/>
              <w:rPr>
                <w:color w:val="111111"/>
              </w:rPr>
            </w:pPr>
          </w:p>
        </w:tc>
        <w:tc>
          <w:tcPr>
            <w:tcW w:w="2766" w:type="dxa"/>
            <w:gridSpan w:val="2"/>
          </w:tcPr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Самостоятельная деятельность детей в игровом уголке. 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Работа с родителями: Беседа «О совместном с детьми наблюдении за осенней природой, погодой».</w:t>
            </w:r>
          </w:p>
        </w:tc>
        <w:tc>
          <w:tcPr>
            <w:tcW w:w="2423" w:type="dxa"/>
            <w:gridSpan w:val="2"/>
          </w:tcPr>
          <w:p w:rsidR="00FD75B2" w:rsidRPr="004359E4" w:rsidRDefault="00FD75B2" w:rsidP="00FD75B2">
            <w:pPr>
              <w:pStyle w:val="a6"/>
              <w:shd w:val="clear" w:color="auto" w:fill="FFFFFF"/>
              <w:spacing w:before="0" w:after="0"/>
              <w:jc w:val="left"/>
              <w:rPr>
                <w:color w:val="000000"/>
              </w:rPr>
            </w:pPr>
            <w:r w:rsidRPr="004359E4">
              <w:rPr>
                <w:color w:val="000000"/>
              </w:rPr>
              <w:t xml:space="preserve">Развивающие игры по выбору детей. </w:t>
            </w:r>
          </w:p>
          <w:p w:rsidR="00FD75B2" w:rsidRPr="004359E4" w:rsidRDefault="00FD75B2" w:rsidP="00FD75B2">
            <w:pPr>
              <w:pStyle w:val="a6"/>
              <w:shd w:val="clear" w:color="auto" w:fill="FFFFFF"/>
              <w:spacing w:before="0" w:after="0"/>
              <w:jc w:val="left"/>
              <w:rPr>
                <w:color w:val="000000"/>
              </w:rPr>
            </w:pPr>
            <w:r w:rsidRPr="004359E4">
              <w:rPr>
                <w:color w:val="000000"/>
              </w:rPr>
              <w:t>Работа с родителями: Индивидуальные беседы с родителями о необходимости проводить вакцинацию против гриппа и ОРВИ.</w:t>
            </w:r>
          </w:p>
        </w:tc>
        <w:tc>
          <w:tcPr>
            <w:tcW w:w="2332" w:type="dxa"/>
          </w:tcPr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деятельность.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Работа с родителями: Беседа «О мероприятиях, проводимых в детском саду».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D75B2" w:rsidRPr="004359E4" w:rsidRDefault="00FD75B2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Моя семья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FB040E" w:rsidRPr="00F85CE6" w:rsidRDefault="004D3EF1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Подтема: </w:t>
      </w:r>
      <w:r w:rsidR="00FD75B2" w:rsidRPr="004359E4">
        <w:rPr>
          <w:rFonts w:ascii="Times New Roman" w:hAnsi="Times New Roman"/>
          <w:sz w:val="24"/>
          <w:szCs w:val="24"/>
          <w:lang w:val="kk-KZ"/>
        </w:rPr>
        <w:t xml:space="preserve"> «Моя улица»  </w:t>
      </w:r>
      <w:r w:rsidR="00F85CE6" w:rsidRPr="00E51CA5">
        <w:rPr>
          <w:rFonts w:ascii="Times New Roman" w:hAnsi="Times New Roman"/>
          <w:sz w:val="24"/>
          <w:szCs w:val="24"/>
        </w:rPr>
        <w:t>(</w:t>
      </w:r>
      <w:r w:rsidR="00FD75B2" w:rsidRPr="004359E4">
        <w:rPr>
          <w:rFonts w:ascii="Times New Roman" w:hAnsi="Times New Roman"/>
          <w:sz w:val="24"/>
          <w:szCs w:val="24"/>
          <w:lang w:val="kk-KZ"/>
        </w:rPr>
        <w:t>04.10.21-08.10.21</w:t>
      </w:r>
      <w:r w:rsidR="00F85CE6" w:rsidRPr="00E51CA5">
        <w:rPr>
          <w:rFonts w:ascii="Times New Roman" w:hAnsi="Times New Roman"/>
          <w:sz w:val="24"/>
          <w:szCs w:val="24"/>
        </w:rPr>
        <w:t>)</w:t>
      </w:r>
      <w:r w:rsidR="00FD75B2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ayout w:type="fixed"/>
        <w:tblLook w:val="04A0"/>
      </w:tblPr>
      <w:tblGrid>
        <w:gridCol w:w="2227"/>
        <w:gridCol w:w="2559"/>
        <w:gridCol w:w="341"/>
        <w:gridCol w:w="2211"/>
        <w:gridCol w:w="159"/>
        <w:gridCol w:w="2534"/>
        <w:gridCol w:w="2268"/>
        <w:gridCol w:w="239"/>
        <w:gridCol w:w="2248"/>
      </w:tblGrid>
      <w:tr w:rsidR="00FB040E" w:rsidRPr="004359E4" w:rsidTr="00FF6C3C">
        <w:tc>
          <w:tcPr>
            <w:tcW w:w="2227" w:type="dxa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900" w:type="dxa"/>
            <w:gridSpan w:val="2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370" w:type="dxa"/>
            <w:gridSpan w:val="2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534" w:type="dxa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507" w:type="dxa"/>
            <w:gridSpan w:val="2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248" w:type="dxa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FD75B2" w:rsidRPr="004359E4" w:rsidTr="001959A2">
        <w:trPr>
          <w:trHeight w:val="560"/>
        </w:trPr>
        <w:tc>
          <w:tcPr>
            <w:tcW w:w="2227" w:type="dxa"/>
            <w:vMerge w:val="restart"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559" w:type="dxa"/>
            <w:gridSpan w:val="8"/>
          </w:tcPr>
          <w:p w:rsidR="00FD75B2" w:rsidRPr="004359E4" w:rsidRDefault="00FD75B2" w:rsidP="00201365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FD75B2" w:rsidRPr="004359E4" w:rsidTr="00AD19D1">
        <w:trPr>
          <w:trHeight w:val="680"/>
        </w:trPr>
        <w:tc>
          <w:tcPr>
            <w:tcW w:w="2227" w:type="dxa"/>
            <w:vMerge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со стихотворение недели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Меня работа уже ждет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«Пощелкать кончиком языка»</w:t>
            </w:r>
          </w:p>
          <w:p w:rsidR="00FD75B2" w:rsidRPr="00245FBD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  <w:p w:rsid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Исполнение гимна РК.</w:t>
            </w:r>
          </w:p>
          <w:p w:rsidR="00E51CA5" w:rsidRPr="00E51CA5" w:rsidRDefault="00E51CA5" w:rsidP="00E51CA5">
            <w:pPr>
              <w:pStyle w:val="a3"/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552" w:type="dxa"/>
            <w:gridSpan w:val="2"/>
          </w:tcPr>
          <w:p w:rsidR="00FD75B2" w:rsidRPr="004359E4" w:rsidRDefault="00FD75B2" w:rsidP="00201365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  <w:lastRenderedPageBreak/>
              <w:t>Пальчиковая гимнастика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«Ну-ка, братцы, за работу»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Формируется правильное звукопроизношение, умение быстро и четко говорить, совершенствуется память, способность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согласовывать движения и речь.</w:t>
            </w:r>
          </w:p>
        </w:tc>
        <w:tc>
          <w:tcPr>
            <w:tcW w:w="2693" w:type="dxa"/>
            <w:gridSpan w:val="2"/>
          </w:tcPr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Повторение стихотворения недели.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 «Беззвучно пощелкивать кончиком языка».</w:t>
            </w:r>
          </w:p>
          <w:p w:rsidR="00FD75B2" w:rsidRPr="004359E4" w:rsidRDefault="00FD75B2" w:rsidP="00FD75B2">
            <w:pPr>
              <w:pStyle w:val="a3"/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</w:tc>
        <w:tc>
          <w:tcPr>
            <w:tcW w:w="2507" w:type="dxa"/>
            <w:gridSpan w:val="2"/>
          </w:tcPr>
          <w:p w:rsidR="00FD75B2" w:rsidRPr="004359E4" w:rsidRDefault="00FD75B2" w:rsidP="00201365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2"/>
                <w:bCs/>
              </w:rPr>
            </w:pPr>
            <w:r w:rsidRPr="004359E4">
              <w:rPr>
                <w:rStyle w:val="c12"/>
                <w:bCs/>
              </w:rPr>
              <w:t xml:space="preserve">Дыхательная гимнастика </w:t>
            </w:r>
          </w:p>
          <w:p w:rsidR="00FD75B2" w:rsidRPr="004359E4" w:rsidRDefault="00FD75B2" w:rsidP="00201365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«Ныряльщики за жемчугом».</w:t>
            </w:r>
          </w:p>
          <w:p w:rsidR="00FD75B2" w:rsidRPr="004359E4" w:rsidRDefault="00FD75B2" w:rsidP="00201365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Зрительная гимнастика</w:t>
            </w:r>
          </w:p>
          <w:p w:rsidR="00FD75B2" w:rsidRPr="004359E4" w:rsidRDefault="00FD75B2" w:rsidP="00201365">
            <w:pPr>
              <w:pStyle w:val="c6"/>
              <w:shd w:val="clear" w:color="auto" w:fill="FFFFFF"/>
              <w:spacing w:before="0" w:beforeAutospacing="0" w:after="0" w:afterAutospacing="0"/>
            </w:pPr>
            <w:r w:rsidRPr="004359E4">
              <w:rPr>
                <w:rStyle w:val="c1"/>
                <w:bCs/>
              </w:rPr>
              <w:t>«Часовщик».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Профилактика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нарушений зрения дошкольников.</w:t>
            </w:r>
          </w:p>
        </w:tc>
        <w:tc>
          <w:tcPr>
            <w:tcW w:w="2248" w:type="dxa"/>
          </w:tcPr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Закрепление стихотворения недели.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Беседа на тему «Моя улица»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 xml:space="preserve">  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Закрепить представления о родном селе, улице.</w:t>
            </w:r>
          </w:p>
        </w:tc>
      </w:tr>
      <w:tr w:rsidR="00FD75B2" w:rsidRPr="004359E4" w:rsidTr="00567B85">
        <w:trPr>
          <w:trHeight w:val="262"/>
        </w:trPr>
        <w:tc>
          <w:tcPr>
            <w:tcW w:w="2227" w:type="dxa"/>
            <w:vMerge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9" w:type="dxa"/>
            <w:gridSpan w:val="8"/>
          </w:tcPr>
          <w:p w:rsidR="00FD75B2" w:rsidRPr="004359E4" w:rsidRDefault="00031270" w:rsidP="00FD75B2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 xml:space="preserve">Комплекс утренней гимнастики 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  Ходьба в колонне по одному; бег между кеглями змейкой.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флажками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- стойка ноги на ширине ступни, флажки внизу. 1 — флажки в стороны; 2 — флажки вверх, палочки скрестить; 3 — флажки в стороны (рис. 12); 4 — вернуться в исходное положение (4-5 раз).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ступни, флажки внизу, 1-2 - присесть, флажки вынести вперед; 3-4 — вернуться в исходное положение (5-6 раз).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ноги на ширине плеч, флажки внизу, 1 — поворот вправо (влево), флажки в стороны; 2 — выпрямиться, вернуться в исходное положение (по 3 раза).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 ноги на ширине плеч, флажки внизу. 1 — наклон вперед, флажки в стороны; 2 — флажки скрестить перед собой; 3 — флажки в стороны; 4 — выпрямиться, вернуться в исходное положение (4-5 раз).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стойка ноги слегка расставлены, флажки внизу. Прыжки на двух ногах на месте с небольшой паузой.</w:t>
            </w:r>
          </w:p>
          <w:p w:rsidR="00FD75B2" w:rsidRPr="004359E4" w:rsidRDefault="00FD75B2" w:rsidP="00FD75B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одному, оба флажка в правой руке подняты над головой.</w:t>
            </w:r>
          </w:p>
        </w:tc>
      </w:tr>
      <w:tr w:rsidR="00FD75B2" w:rsidRPr="004359E4" w:rsidTr="001959A2">
        <w:tc>
          <w:tcPr>
            <w:tcW w:w="2227" w:type="dxa"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559" w:type="dxa"/>
            <w:gridSpan w:val="8"/>
          </w:tcPr>
          <w:p w:rsidR="00FD75B2" w:rsidRPr="004359E4" w:rsidRDefault="00FD75B2" w:rsidP="00FD75B2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FD75B2" w:rsidRPr="004359E4" w:rsidRDefault="00FD75B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75B2" w:rsidRPr="004359E4" w:rsidTr="00AD19D1">
        <w:tc>
          <w:tcPr>
            <w:tcW w:w="2227" w:type="dxa"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559" w:type="dxa"/>
          </w:tcPr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 «Котик к печке подошел»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Развивает память, сообразительность и наблюдательность, координацию движений и быстроту реакции, ориентировки в пространстве и двигательных умений.</w:t>
            </w:r>
          </w:p>
        </w:tc>
        <w:tc>
          <w:tcPr>
            <w:tcW w:w="2711" w:type="dxa"/>
            <w:gridSpan w:val="3"/>
          </w:tcPr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Шел король по лесу»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Учить выполнять движения по тексту, показывать ладошки, сапожки. ...</w:t>
            </w:r>
          </w:p>
        </w:tc>
        <w:tc>
          <w:tcPr>
            <w:tcW w:w="2534" w:type="dxa"/>
          </w:tcPr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Игра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Летает – не летает»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целенаправленного внимания, самостоятельности.</w:t>
            </w:r>
          </w:p>
        </w:tc>
        <w:tc>
          <w:tcPr>
            <w:tcW w:w="2507" w:type="dxa"/>
            <w:gridSpan w:val="2"/>
          </w:tcPr>
          <w:p w:rsidR="00FD75B2" w:rsidRPr="004359E4" w:rsidRDefault="00FD75B2" w:rsidP="0020136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Это я!»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 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Формировать у детей понятия “Я – человек”, “Мы – люди”.</w:t>
            </w:r>
          </w:p>
        </w:tc>
        <w:tc>
          <w:tcPr>
            <w:tcW w:w="2248" w:type="dxa"/>
          </w:tcPr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Жили-были зайчики»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Развивает память, сообразительность и наблюдательность, координацию движений и быстроту реакции, ориентировки в пространстве и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двигательных умений.</w:t>
            </w:r>
          </w:p>
        </w:tc>
      </w:tr>
      <w:tr w:rsidR="00FD75B2" w:rsidRPr="004359E4" w:rsidTr="00AD19D1">
        <w:tc>
          <w:tcPr>
            <w:tcW w:w="2227" w:type="dxa"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ОУД (включая перерывы) </w:t>
            </w:r>
          </w:p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559" w:type="dxa"/>
          </w:tcPr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Платье в горошек.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Учить детей рисовать гуашью нетрадиционным способом –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примакивая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палочкой. Развивать у детей эстетическое восприятие, желание украсить силуэт платья. Развивать творчество, воображение. Воспитывать самостоятельность.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1" w:type="dxa"/>
            <w:gridSpan w:val="3"/>
          </w:tcPr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Основы математики.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Квадрат.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Познакомить с геометрической фигурой – квадрат; развивать умение обследовать квадрат осязательно – двигательным путем; обводить квадрат по точкам, понимать, что квадраты могут быть разного размера (большой - маленький).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Закрепить определение формы предметов, (какой формы яблоко и т.д.)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Что мы видим вокруг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Учить составлять рассказ по серии сюжетных картин. Учить составлять рассказ по сюжетным картинкам, развивать умение поддерживать разговор. Словарь: активизировать прилагательные, глаголы.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Конструирование.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Загородки для козлят и верблюжат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Формировать умение ставить кирпичики вертикально и горизонтально, плотно друг к другу, замыкая пространство. Учить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называть детали строительного материала.</w:t>
            </w:r>
          </w:p>
        </w:tc>
        <w:tc>
          <w:tcPr>
            <w:tcW w:w="2507" w:type="dxa"/>
            <w:gridSpan w:val="2"/>
          </w:tcPr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Лепка.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Ежик.</w:t>
            </w:r>
          </w:p>
          <w:p w:rsidR="00FD75B2" w:rsidRPr="004359E4" w:rsidRDefault="00FD75B2" w:rsidP="00201365">
            <w:pPr>
              <w:pStyle w:val="a3"/>
              <w:rPr>
                <w:rFonts w:ascii="Times New Roman" w:eastAsia="Times New Roman" w:hAnsi="Times New Roman"/>
                <w:spacing w:val="2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Цель: Формировать навыки лепки из теста некоторых продуктов питания, используя приемы ощипывания, отрывания, сплющивания.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8" w:type="dxa"/>
          </w:tcPr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Живая и неживая природа.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Дать представление о живой и неживой природе, научить раз</w:t>
            </w:r>
            <w:r w:rsidRPr="004359E4">
              <w:rPr>
                <w:rFonts w:ascii="Times New Roman" w:hAnsi="Times New Roman"/>
                <w:sz w:val="24"/>
                <w:szCs w:val="24"/>
              </w:rPr>
              <w:softHyphen/>
              <w:t>личать формы живой и неживой природы. Закреплять навыки исследовательской деятельности, умение вести наблюдение. Раз</w:t>
            </w:r>
            <w:r w:rsidRPr="004359E4">
              <w:rPr>
                <w:rFonts w:ascii="Times New Roman" w:hAnsi="Times New Roman"/>
                <w:sz w:val="24"/>
                <w:szCs w:val="24"/>
              </w:rPr>
              <w:softHyphen/>
              <w:t>вивать речь, логи</w:t>
            </w:r>
            <w:r w:rsidRPr="004359E4">
              <w:rPr>
                <w:rFonts w:ascii="Times New Roman" w:hAnsi="Times New Roman"/>
                <w:sz w:val="24"/>
                <w:szCs w:val="24"/>
              </w:rPr>
              <w:softHyphen/>
              <w:t>ческое мышление, умение делать про</w:t>
            </w:r>
            <w:r w:rsidRPr="004359E4">
              <w:rPr>
                <w:rFonts w:ascii="Times New Roman" w:hAnsi="Times New Roman"/>
                <w:sz w:val="24"/>
                <w:szCs w:val="24"/>
              </w:rPr>
              <w:softHyphen/>
              <w:t>стейшие умозаключения.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Музыка.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FD75B2" w:rsidRPr="004359E4" w:rsidTr="001959A2">
        <w:tc>
          <w:tcPr>
            <w:tcW w:w="2227" w:type="dxa"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Витаминный завтрак </w:t>
            </w:r>
          </w:p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11.10-11.20</w:t>
            </w:r>
          </w:p>
        </w:tc>
        <w:tc>
          <w:tcPr>
            <w:tcW w:w="12559" w:type="dxa"/>
            <w:gridSpan w:val="8"/>
          </w:tcPr>
          <w:p w:rsidR="00FD75B2" w:rsidRPr="004359E4" w:rsidRDefault="00FD75B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FD75B2" w:rsidRPr="004359E4" w:rsidTr="001959A2">
        <w:tc>
          <w:tcPr>
            <w:tcW w:w="2227" w:type="dxa"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559" w:type="dxa"/>
            <w:gridSpan w:val="8"/>
          </w:tcPr>
          <w:p w:rsidR="00FD75B2" w:rsidRPr="004359E4" w:rsidRDefault="00FD75B2" w:rsidP="00FD75B2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FD75B2" w:rsidRPr="004359E4" w:rsidRDefault="00FD75B2" w:rsidP="00FD75B2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Продолжать наблюдение за признаками осени.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Цель: Обсудить народные приметы и пословицы.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Д/и «Осенние слова» 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 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Закрепить понятие об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осенних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явлениях, активизация словаря по теме.</w:t>
            </w:r>
          </w:p>
          <w:p w:rsidR="00FD75B2" w:rsidRPr="004359E4" w:rsidRDefault="00FD75B2" w:rsidP="00FD75B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1c21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Самостоятельная игровая деятельность.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прогулки.</w:t>
            </w:r>
          </w:p>
        </w:tc>
      </w:tr>
      <w:tr w:rsidR="00FD75B2" w:rsidRPr="004359E4" w:rsidTr="001959A2">
        <w:tc>
          <w:tcPr>
            <w:tcW w:w="2227" w:type="dxa"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559" w:type="dxa"/>
            <w:gridSpan w:val="8"/>
          </w:tcPr>
          <w:p w:rsidR="00FD75B2" w:rsidRPr="004359E4" w:rsidRDefault="00FD75B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FD75B2" w:rsidRPr="004359E4" w:rsidTr="001959A2">
        <w:tc>
          <w:tcPr>
            <w:tcW w:w="2227" w:type="dxa"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559" w:type="dxa"/>
            <w:gridSpan w:val="8"/>
          </w:tcPr>
          <w:p w:rsidR="00FD75B2" w:rsidRPr="004359E4" w:rsidRDefault="00FD75B2" w:rsidP="00201365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FD75B2" w:rsidRPr="004359E4" w:rsidTr="001959A2">
        <w:tc>
          <w:tcPr>
            <w:tcW w:w="2227" w:type="dxa"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</w:p>
          <w:p w:rsidR="00FD75B2" w:rsidRPr="004359E4" w:rsidRDefault="00C10F57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13.00-15.0</w:t>
            </w:r>
            <w:r w:rsidR="00FD75B2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59" w:type="dxa"/>
            <w:gridSpan w:val="8"/>
          </w:tcPr>
          <w:p w:rsidR="00FD75B2" w:rsidRPr="004359E4" w:rsidRDefault="00FD75B2" w:rsidP="00201365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FD75B2" w:rsidRPr="004359E4" w:rsidTr="001959A2">
        <w:tc>
          <w:tcPr>
            <w:tcW w:w="2227" w:type="dxa"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FD75B2" w:rsidRPr="004359E4" w:rsidRDefault="00FD75B2" w:rsidP="00C10F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</w:t>
            </w:r>
            <w:r w:rsidR="00C10F57">
              <w:rPr>
                <w:rFonts w:ascii="Times New Roman" w:hAnsi="Times New Roman"/>
                <w:sz w:val="24"/>
                <w:szCs w:val="24"/>
              </w:rPr>
              <w:t>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559" w:type="dxa"/>
            <w:gridSpan w:val="8"/>
          </w:tcPr>
          <w:p w:rsidR="00FD75B2" w:rsidRPr="004359E4" w:rsidRDefault="00031270" w:rsidP="00FD75B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Гимнастика пробуждения </w:t>
            </w:r>
            <w:r w:rsidR="00FD75B2" w:rsidRPr="004359E4">
              <w:rPr>
                <w:rFonts w:ascii="Times New Roman" w:hAnsi="Times New Roman"/>
                <w:bCs/>
                <w:sz w:val="24"/>
                <w:szCs w:val="24"/>
              </w:rPr>
              <w:t>«Дождик»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Капля первая упала — кап! Сидя, ноги скрестить «по-турецки». Сверху пальцем правой руки показать траекторию ее движения, следить глазами.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 вторая прибежала — кап! То же проделать другой рукой.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Мы на небо посмотрели, капельки «кап-кап» запели, (посмотреть глазами вверх, не поднимая головы)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Намокли лица. Мы их вытирали. (Вытереть лицо руками, вытянуть ноги)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Туфли, посмотрите, мокрыми стали. (Потянуться к носкам ног руками)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Плечами дружно поведем и все капельки стряхнем. (Поднять и опустить плечи)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От дождя мы убежим (велосипед)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 кусточком посидим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есть, согнуть ноги к груди, обнять их руками)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Ходьба по солевым дорожкам, по массажным дорожкам.</w:t>
            </w:r>
          </w:p>
          <w:p w:rsidR="00FD75B2" w:rsidRPr="004359E4" w:rsidRDefault="00FD75B2" w:rsidP="00FD75B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FD75B2" w:rsidRPr="004359E4" w:rsidRDefault="00FD75B2" w:rsidP="00FD75B2">
            <w:pPr>
              <w:pStyle w:val="a3"/>
              <w:rPr>
                <w:rStyle w:val="FontStyle62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 «Кто горячей водой умывается»</w:t>
            </w:r>
          </w:p>
        </w:tc>
      </w:tr>
      <w:tr w:rsidR="00FD75B2" w:rsidRPr="004359E4" w:rsidTr="001959A2">
        <w:tc>
          <w:tcPr>
            <w:tcW w:w="2227" w:type="dxa"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15.30-16.00</w:t>
            </w:r>
          </w:p>
        </w:tc>
        <w:tc>
          <w:tcPr>
            <w:tcW w:w="12559" w:type="dxa"/>
            <w:gridSpan w:val="8"/>
          </w:tcPr>
          <w:p w:rsidR="00FD75B2" w:rsidRPr="004359E4" w:rsidRDefault="00FD75B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lastRenderedPageBreak/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FD75B2" w:rsidRPr="004359E4" w:rsidTr="00AD19D1">
        <w:trPr>
          <w:trHeight w:val="580"/>
        </w:trPr>
        <w:tc>
          <w:tcPr>
            <w:tcW w:w="2227" w:type="dxa"/>
            <w:vMerge w:val="restart"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Игры, самостоятельная деятельность</w:t>
            </w:r>
          </w:p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C10F5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00" w:type="dxa"/>
            <w:gridSpan w:val="2"/>
          </w:tcPr>
          <w:p w:rsidR="00FD75B2" w:rsidRPr="004359E4" w:rsidRDefault="00FD75B2" w:rsidP="00FD75B2">
            <w:pPr>
              <w:pStyle w:val="a6"/>
              <w:shd w:val="clear" w:color="auto" w:fill="FFFFFF"/>
              <w:spacing w:before="0" w:after="0"/>
              <w:ind w:firstLine="41"/>
            </w:pPr>
            <w:r w:rsidRPr="004359E4">
              <w:t>Сюжетно-ролевая игра: «Магазин»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Формирование социального опыта детей средствами игровой деятельности.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 со строительным материалом «Узкая длинная дорожка желтого цвета для зайчика».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Учить детей простым приёмам конструирования: соединять детали на плоскости, располагая их горизонтально и вертикально, учить правильно называть детали; продолжать знакомить с понятием длинны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й-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короткий, широкий- узкий.</w:t>
            </w:r>
          </w:p>
        </w:tc>
        <w:tc>
          <w:tcPr>
            <w:tcW w:w="2370" w:type="dxa"/>
            <w:gridSpan w:val="2"/>
          </w:tcPr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Подвижная игра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Поймай комара</w:t>
            </w: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»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 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Упражнять приземляться легко на носки с перекатом на всю ступню; способствовать формированию выдержки, умению действовать по сигналу взрослого.</w:t>
            </w:r>
          </w:p>
          <w:p w:rsidR="00FD75B2" w:rsidRPr="004359E4" w:rsidRDefault="00FD75B2" w:rsidP="00FD75B2">
            <w:pPr>
              <w:pStyle w:val="a6"/>
              <w:shd w:val="clear" w:color="auto" w:fill="FFFFFF"/>
              <w:spacing w:before="0" w:after="0"/>
              <w:ind w:firstLine="0"/>
              <w:jc w:val="left"/>
            </w:pPr>
            <w:r w:rsidRPr="004359E4">
              <w:rPr>
                <w:bdr w:val="none" w:sz="0" w:space="0" w:color="auto" w:frame="1"/>
              </w:rPr>
              <w:t>Дидактическая игра</w:t>
            </w:r>
            <w:r w:rsidRPr="004359E4">
              <w:t>: «</w:t>
            </w:r>
            <w:r w:rsidRPr="004359E4">
              <w:rPr>
                <w:bCs/>
                <w:shd w:val="clear" w:color="auto" w:fill="FFFFFF"/>
              </w:rPr>
              <w:t>Узнай меня</w:t>
            </w:r>
            <w:r w:rsidRPr="004359E4">
              <w:t>» Цель:</w:t>
            </w:r>
            <w:r w:rsidRPr="004359E4">
              <w:rPr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shd w:val="clear" w:color="auto" w:fill="FFFFFF"/>
              </w:rPr>
              <w:t>Развитие внимания, памяти, мышления.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</w:tcPr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Сюжетно-ролевая игра «Магазин»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Формирование социального опыта детей средствами игровой деятельности.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Беседа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Знакомство с улицей»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представления о родном селе, улице.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Принеси мяч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выдержку, внимание, ловкость.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«Узнай нас»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Развитие внимания, памяти, мышления.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В стране сказок «Буратино»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bCs/>
                <w:color w:val="333333"/>
                <w:sz w:val="25"/>
                <w:szCs w:val="25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Активизация речевой активности детей и расширение словарного запаса.</w:t>
            </w:r>
          </w:p>
        </w:tc>
        <w:tc>
          <w:tcPr>
            <w:tcW w:w="2487" w:type="dxa"/>
            <w:gridSpan w:val="2"/>
          </w:tcPr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Мыши в кладовой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у детей умение выполнять движения по сигналу.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Трудовое поручение: Мытье игрушек (помощь воспитателю)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Помочь ребёнку самоутвердиться в трудовой деятельности, через одновременное удовлетворение потребностей играть, общаться и познавать.</w:t>
            </w:r>
          </w:p>
        </w:tc>
      </w:tr>
      <w:tr w:rsidR="00FD75B2" w:rsidRPr="004359E4" w:rsidTr="00AD19D1">
        <w:trPr>
          <w:trHeight w:val="520"/>
        </w:trPr>
        <w:tc>
          <w:tcPr>
            <w:tcW w:w="2227" w:type="dxa"/>
            <w:vMerge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Догадайся, что звучит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66694" w:rsidRDefault="00FD75B2" w:rsidP="00566694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Уметь произносить звуки и слова, правильно артикулировать гласные и согласные звуки</w:t>
            </w:r>
          </w:p>
          <w:p w:rsidR="00566694" w:rsidRPr="004359E4" w:rsidRDefault="00566694" w:rsidP="005666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игра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4359E4">
              <w:rPr>
                <w:rFonts w:ascii="Times New Roman" w:eastAsia="BatangChe" w:hAnsi="Times New Roman"/>
                <w:bCs/>
                <w:sz w:val="24"/>
                <w:szCs w:val="24"/>
                <w:shd w:val="clear" w:color="auto" w:fill="FFFFFF"/>
              </w:rPr>
              <w:t>Какой предмет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66694" w:rsidRPr="004359E4" w:rsidRDefault="00566694" w:rsidP="005666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Уметь изображать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предметы, похожи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 на округлую, удлиненную формы</w:t>
            </w:r>
          </w:p>
          <w:p w:rsidR="00FD75B2" w:rsidRPr="004359E4" w:rsidRDefault="00FD75B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0" w:type="dxa"/>
            <w:gridSpan w:val="2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медвежата мед едят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66694" w:rsidRPr="004359E4" w:rsidRDefault="00FD75B2" w:rsidP="005666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Знать наизусть небольшие </w:t>
            </w:r>
            <w:proofErr w:type="spellStart"/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потешки</w:t>
            </w:r>
            <w:proofErr w:type="spellEnd"/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, стихотворения.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</w:t>
            </w:r>
            <w:r w:rsidR="00566694" w:rsidRPr="004359E4">
              <w:rPr>
                <w:rFonts w:ascii="Times New Roman" w:eastAsia="BatangChe" w:hAnsi="Times New Roman"/>
                <w:bCs/>
                <w:sz w:val="24"/>
                <w:szCs w:val="24"/>
                <w:shd w:val="clear" w:color="auto" w:fill="FFFFFF"/>
              </w:rPr>
              <w:t>Сделай сам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D75B2" w:rsidRPr="004359E4" w:rsidRDefault="00566694" w:rsidP="005666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Цель: У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меть выкладывать и составлять на листе бумаги из геометрических форм простейшие фигуры</w:t>
            </w:r>
          </w:p>
        </w:tc>
        <w:tc>
          <w:tcPr>
            <w:tcW w:w="2534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Геометрические фигуры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66694" w:rsidRPr="004359E4" w:rsidRDefault="00FD75B2" w:rsidP="005666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Находить предметы по цвету, размеру по указанию взрослых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r w:rsidR="00566694" w:rsidRPr="004359E4">
              <w:rPr>
                <w:rFonts w:ascii="Times New Roman" w:eastAsia="BatangChe" w:hAnsi="Times New Roman"/>
                <w:bCs/>
                <w:sz w:val="24"/>
                <w:szCs w:val="24"/>
                <w:shd w:val="clear" w:color="auto" w:fill="FFFFFF"/>
              </w:rPr>
              <w:t>Карандаш в гостях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D75B2" w:rsidRPr="004359E4" w:rsidRDefault="00566694" w:rsidP="005666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Правильно держать карандаш (тремя пальцами)</w:t>
            </w:r>
          </w:p>
        </w:tc>
        <w:tc>
          <w:tcPr>
            <w:tcW w:w="2268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Домик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Иметь представление о свойствах строительных материалов</w:t>
            </w:r>
            <w:r w:rsidR="00566694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  <w:p w:rsidR="00566694" w:rsidRPr="004359E4" w:rsidRDefault="00566694" w:rsidP="005666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r w:rsidRPr="004359E4">
              <w:rPr>
                <w:rFonts w:ascii="Times New Roman" w:eastAsia="BatangChe" w:hAnsi="Times New Roman"/>
                <w:bCs/>
                <w:sz w:val="24"/>
                <w:szCs w:val="24"/>
                <w:shd w:val="clear" w:color="auto" w:fill="FFFFFF"/>
              </w:rPr>
              <w:t>Снеговик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D75B2" w:rsidRPr="004359E4" w:rsidRDefault="00566694" w:rsidP="005666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Иметь первоначальные навыки работы с глиной и пластилином.</w:t>
            </w:r>
          </w:p>
        </w:tc>
        <w:tc>
          <w:tcPr>
            <w:tcW w:w="2487" w:type="dxa"/>
            <w:gridSpan w:val="2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Огород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66694" w:rsidRPr="004359E4" w:rsidRDefault="00FD75B2" w:rsidP="005666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Называть и различать по внешнему виду и вкусу несколько видов овощей и фруктов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 «</w:t>
            </w:r>
            <w:r w:rsidR="00566694" w:rsidRPr="004359E4">
              <w:rPr>
                <w:rFonts w:ascii="Times New Roman" w:eastAsia="BatangChe" w:hAnsi="Times New Roman"/>
                <w:bCs/>
                <w:sz w:val="24"/>
                <w:szCs w:val="24"/>
                <w:shd w:val="clear" w:color="auto" w:fill="FFFFFF"/>
              </w:rPr>
              <w:t>Догадайся и ответь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D75B2" w:rsidRPr="004359E4" w:rsidRDefault="00566694" w:rsidP="00566694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Слушать и понимать задаваемые вопросы, отвечать на них</w:t>
            </w:r>
          </w:p>
        </w:tc>
      </w:tr>
      <w:tr w:rsidR="00FD75B2" w:rsidRPr="004359E4" w:rsidTr="001959A2">
        <w:tc>
          <w:tcPr>
            <w:tcW w:w="2227" w:type="dxa"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FD75B2" w:rsidRPr="004359E4" w:rsidRDefault="00C10F57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="00FD75B2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59" w:type="dxa"/>
            <w:gridSpan w:val="8"/>
          </w:tcPr>
          <w:p w:rsidR="00FD75B2" w:rsidRPr="004359E4" w:rsidRDefault="00FD75B2" w:rsidP="00596D82">
            <w:pPr>
              <w:pStyle w:val="a3"/>
              <w:jc w:val="both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FD75B2" w:rsidRPr="004359E4" w:rsidRDefault="00FD75B2" w:rsidP="00FD75B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  <w:p w:rsidR="00FD75B2" w:rsidRPr="004359E4" w:rsidRDefault="00FD75B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75B2" w:rsidRPr="004359E4" w:rsidTr="00AD19D1">
        <w:tc>
          <w:tcPr>
            <w:tcW w:w="2227" w:type="dxa"/>
          </w:tcPr>
          <w:p w:rsidR="00FD75B2" w:rsidRPr="004359E4" w:rsidRDefault="00FD75B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031270" w:rsidRPr="004359E4" w:rsidRDefault="00031270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900" w:type="dxa"/>
            <w:gridSpan w:val="2"/>
          </w:tcPr>
          <w:p w:rsidR="00FD75B2" w:rsidRPr="004359E4" w:rsidRDefault="00FD75B2" w:rsidP="00201365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 Беседа: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Одежда в группе и на улице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70" w:type="dxa"/>
            <w:gridSpan w:val="2"/>
          </w:tcPr>
          <w:p w:rsidR="00FD75B2" w:rsidRPr="004359E4" w:rsidRDefault="00FD75B2" w:rsidP="00201365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Рекомендация для родителей по теме: «Фрукты».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</w:tcPr>
          <w:p w:rsidR="00FD75B2" w:rsidRPr="004359E4" w:rsidRDefault="00FD75B2" w:rsidP="00201365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Индивидуальные беседы с родителями по возникшим вопросам. </w:t>
            </w:r>
          </w:p>
        </w:tc>
        <w:tc>
          <w:tcPr>
            <w:tcW w:w="2268" w:type="dxa"/>
          </w:tcPr>
          <w:p w:rsidR="00FD75B2" w:rsidRPr="004359E4" w:rsidRDefault="00FD75B2" w:rsidP="00201365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Рекомендация «Нежелательное поведение и как с ним быть». </w:t>
            </w:r>
          </w:p>
        </w:tc>
        <w:tc>
          <w:tcPr>
            <w:tcW w:w="2487" w:type="dxa"/>
            <w:gridSpan w:val="2"/>
          </w:tcPr>
          <w:p w:rsidR="00FD75B2" w:rsidRPr="004359E4" w:rsidRDefault="00FD75B2" w:rsidP="00201365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FD75B2" w:rsidRPr="004359E4" w:rsidRDefault="00FD75B2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Работа с родителями: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Беседа с родителями о необходимости  забирать вещи детей из их  шкафчиков на выходные дни.</w:t>
            </w:r>
          </w:p>
        </w:tc>
      </w:tr>
    </w:tbl>
    <w:p w:rsidR="001959A2" w:rsidRPr="004359E4" w:rsidRDefault="001959A2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Моя семья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FB040E" w:rsidRPr="004359E4" w:rsidRDefault="004D3EF1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Подтема: </w:t>
      </w:r>
      <w:r w:rsidR="001959A2" w:rsidRPr="004359E4">
        <w:rPr>
          <w:rFonts w:ascii="Times New Roman" w:hAnsi="Times New Roman"/>
          <w:sz w:val="24"/>
          <w:szCs w:val="24"/>
          <w:lang w:val="kk-KZ"/>
        </w:rPr>
        <w:t xml:space="preserve"> «Безопасность дома и на улице»  </w:t>
      </w:r>
      <w:r w:rsidR="00F85CE6" w:rsidRPr="00F85CE6">
        <w:rPr>
          <w:rFonts w:ascii="Times New Roman" w:hAnsi="Times New Roman"/>
          <w:sz w:val="24"/>
          <w:szCs w:val="24"/>
        </w:rPr>
        <w:t xml:space="preserve"> (</w:t>
      </w:r>
      <w:r w:rsidR="001959A2" w:rsidRPr="004359E4">
        <w:rPr>
          <w:rFonts w:ascii="Times New Roman" w:hAnsi="Times New Roman"/>
          <w:sz w:val="24"/>
          <w:szCs w:val="24"/>
          <w:lang w:val="kk-KZ"/>
        </w:rPr>
        <w:t>11.10.21-15.10.21</w:t>
      </w:r>
      <w:r w:rsidR="00F85CE6" w:rsidRPr="00F85CE6">
        <w:rPr>
          <w:rFonts w:ascii="Times New Roman" w:hAnsi="Times New Roman"/>
          <w:sz w:val="24"/>
          <w:szCs w:val="24"/>
        </w:rPr>
        <w:t>)</w:t>
      </w:r>
      <w:r w:rsidR="001959A2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ayout w:type="fixed"/>
        <w:tblLook w:val="04A0"/>
      </w:tblPr>
      <w:tblGrid>
        <w:gridCol w:w="2043"/>
        <w:gridCol w:w="2762"/>
        <w:gridCol w:w="2659"/>
        <w:gridCol w:w="2567"/>
        <w:gridCol w:w="142"/>
        <w:gridCol w:w="2126"/>
        <w:gridCol w:w="283"/>
        <w:gridCol w:w="2204"/>
      </w:tblGrid>
      <w:tr w:rsidR="00FB040E" w:rsidRPr="004359E4" w:rsidTr="00AD19D1">
        <w:tc>
          <w:tcPr>
            <w:tcW w:w="2043" w:type="dxa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762" w:type="dxa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659" w:type="dxa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567" w:type="dxa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268" w:type="dxa"/>
            <w:gridSpan w:val="2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487" w:type="dxa"/>
            <w:gridSpan w:val="2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1959A2" w:rsidRPr="004359E4" w:rsidTr="00AD1503">
        <w:trPr>
          <w:trHeight w:val="560"/>
        </w:trPr>
        <w:tc>
          <w:tcPr>
            <w:tcW w:w="2043" w:type="dxa"/>
            <w:vMerge w:val="restart"/>
          </w:tcPr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743" w:type="dxa"/>
            <w:gridSpan w:val="7"/>
          </w:tcPr>
          <w:p w:rsidR="001959A2" w:rsidRPr="004359E4" w:rsidRDefault="001959A2" w:rsidP="00201365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1959A2" w:rsidRPr="004359E4" w:rsidTr="00AD19D1">
        <w:trPr>
          <w:trHeight w:val="680"/>
        </w:trPr>
        <w:tc>
          <w:tcPr>
            <w:tcW w:w="2043" w:type="dxa"/>
            <w:vMerge/>
          </w:tcPr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1959A2" w:rsidRPr="00E51CA5" w:rsidRDefault="001959A2" w:rsidP="00E51CA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1CA5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со стихотворением недели «</w:t>
            </w:r>
            <w:r w:rsidRPr="00E51CA5">
              <w:rPr>
                <w:rFonts w:ascii="Times New Roman" w:hAnsi="Times New Roman"/>
                <w:sz w:val="24"/>
                <w:szCs w:val="24"/>
              </w:rPr>
              <w:t>Город – это не только улицы</w:t>
            </w:r>
            <w:r w:rsidRPr="00E51CA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1959A2" w:rsidRPr="00E51CA5" w:rsidRDefault="001959A2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51CA5">
              <w:rPr>
                <w:rFonts w:ascii="Times New Roman" w:hAnsi="Times New Roman"/>
                <w:sz w:val="24"/>
                <w:szCs w:val="24"/>
              </w:rPr>
              <w:t>Артикуляционная гимнастика «Кто дальше загонит мяч?»</w:t>
            </w:r>
          </w:p>
          <w:p w:rsidR="001959A2" w:rsidRPr="00245FBD" w:rsidRDefault="001959A2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51CA5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  <w:p w:rsidR="00E51CA5" w:rsidRP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51CA5">
              <w:rPr>
                <w:rFonts w:ascii="Times New Roman" w:hAnsi="Times New Roman"/>
                <w:sz w:val="24"/>
                <w:szCs w:val="24"/>
              </w:rPr>
              <w:lastRenderedPageBreak/>
              <w:t>Исполнение гимна РК.</w:t>
            </w:r>
          </w:p>
          <w:p w:rsidR="00E51CA5" w:rsidRPr="00E51CA5" w:rsidRDefault="00E51CA5" w:rsidP="00E51CA5">
            <w:pPr>
              <w:pStyle w:val="a3"/>
            </w:pPr>
            <w:r w:rsidRPr="00E51CA5"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659" w:type="dxa"/>
          </w:tcPr>
          <w:p w:rsidR="001959A2" w:rsidRPr="004359E4" w:rsidRDefault="001959A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  <w:lastRenderedPageBreak/>
              <w:t>Пальчиковая гимнастика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Я здороваюсь везде». 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Формируется правильное звукопроизношение, умение быстро и четко говорить, совершенствуется память, способность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согласовывать движения и речь.</w:t>
            </w:r>
          </w:p>
        </w:tc>
        <w:tc>
          <w:tcPr>
            <w:tcW w:w="2567" w:type="dxa"/>
          </w:tcPr>
          <w:p w:rsidR="001959A2" w:rsidRPr="004359E4" w:rsidRDefault="001959A2" w:rsidP="00201365">
            <w:pPr>
              <w:pStyle w:val="c8"/>
              <w:shd w:val="clear" w:color="auto" w:fill="FFFFFF"/>
              <w:spacing w:before="0" w:beforeAutospacing="0" w:after="0" w:afterAutospacing="0"/>
            </w:pPr>
            <w:r w:rsidRPr="004359E4">
              <w:lastRenderedPageBreak/>
              <w:t>Артикуляционная гимнастика</w:t>
            </w:r>
          </w:p>
          <w:p w:rsidR="001959A2" w:rsidRPr="004359E4" w:rsidRDefault="001959A2" w:rsidP="00201365">
            <w:pPr>
              <w:pStyle w:val="c8"/>
              <w:shd w:val="clear" w:color="auto" w:fill="FFFFFF"/>
              <w:spacing w:before="0" w:beforeAutospacing="0" w:after="0" w:afterAutospacing="0"/>
            </w:pPr>
            <w:r w:rsidRPr="004359E4">
              <w:t>"Чьи зубы чище?"</w:t>
            </w:r>
          </w:p>
          <w:p w:rsidR="001959A2" w:rsidRPr="004359E4" w:rsidRDefault="001959A2" w:rsidP="00201365">
            <w:pPr>
              <w:pStyle w:val="c8"/>
              <w:shd w:val="clear" w:color="auto" w:fill="FFFFFF"/>
              <w:spacing w:before="0" w:beforeAutospacing="0" w:after="0" w:afterAutospacing="0"/>
            </w:pPr>
            <w:r w:rsidRPr="004359E4">
              <w:t>Цель: Развитие артикуляционной моторики.</w:t>
            </w:r>
          </w:p>
          <w:p w:rsidR="001959A2" w:rsidRPr="004359E4" w:rsidRDefault="001959A2" w:rsidP="00201365">
            <w:pPr>
              <w:pStyle w:val="c8"/>
              <w:shd w:val="clear" w:color="auto" w:fill="FFFFFF"/>
              <w:spacing w:before="0" w:beforeAutospacing="0" w:after="0" w:afterAutospacing="0"/>
            </w:pPr>
            <w:r w:rsidRPr="004359E4">
              <w:t>Повторение стихотворения недели</w:t>
            </w:r>
          </w:p>
          <w:p w:rsidR="001959A2" w:rsidRPr="004359E4" w:rsidRDefault="001959A2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1959A2" w:rsidRPr="004359E4" w:rsidRDefault="001959A2" w:rsidP="00201365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2"/>
                <w:bCs/>
              </w:rPr>
            </w:pPr>
            <w:r w:rsidRPr="004359E4">
              <w:rPr>
                <w:rStyle w:val="c12"/>
                <w:bCs/>
              </w:rPr>
              <w:t xml:space="preserve">Дыхательная гимнастика </w:t>
            </w:r>
          </w:p>
          <w:p w:rsidR="001959A2" w:rsidRPr="004359E4" w:rsidRDefault="001959A2" w:rsidP="0020136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«Боевой клич индейцев»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1959A2" w:rsidRPr="004359E4" w:rsidRDefault="001959A2" w:rsidP="0020136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  <w:p w:rsidR="001959A2" w:rsidRPr="004359E4" w:rsidRDefault="001959A2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Зрительная гимнастика</w:t>
            </w:r>
          </w:p>
          <w:p w:rsidR="001959A2" w:rsidRPr="004359E4" w:rsidRDefault="001959A2" w:rsidP="00201365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4359E4">
              <w:rPr>
                <w:rStyle w:val="c1"/>
                <w:bCs/>
              </w:rPr>
              <w:t>«Заборчик».</w:t>
            </w:r>
          </w:p>
          <w:p w:rsidR="001959A2" w:rsidRPr="004359E4" w:rsidRDefault="001959A2" w:rsidP="001959A2">
            <w:pPr>
              <w:pStyle w:val="c6"/>
              <w:shd w:val="clear" w:color="auto" w:fill="FFFFFF"/>
              <w:spacing w:before="0" w:beforeAutospacing="0" w:after="0" w:afterAutospacing="0"/>
            </w:pPr>
            <w:r w:rsidRPr="004359E4">
              <w:lastRenderedPageBreak/>
              <w:t>Цель:</w:t>
            </w:r>
            <w:r w:rsidRPr="004359E4">
              <w:rPr>
                <w:color w:val="000000"/>
                <w:shd w:val="clear" w:color="auto" w:fill="FFFFFF"/>
              </w:rPr>
              <w:t xml:space="preserve"> Профилактика нарушений зрения дошкольников.</w:t>
            </w:r>
          </w:p>
        </w:tc>
        <w:tc>
          <w:tcPr>
            <w:tcW w:w="2487" w:type="dxa"/>
            <w:gridSpan w:val="2"/>
          </w:tcPr>
          <w:p w:rsidR="001959A2" w:rsidRPr="004359E4" w:rsidRDefault="001959A2" w:rsidP="00201365">
            <w:pPr>
              <w:pStyle w:val="a6"/>
              <w:spacing w:before="0" w:after="0"/>
              <w:jc w:val="left"/>
            </w:pPr>
            <w:r w:rsidRPr="004359E4">
              <w:lastRenderedPageBreak/>
              <w:t>Артикуляционная гимнастика: «Маляр» Цель: Развитие артикуляционной моторики.</w:t>
            </w:r>
          </w:p>
          <w:p w:rsidR="001959A2" w:rsidRPr="004359E4" w:rsidRDefault="001959A2" w:rsidP="00201365">
            <w:pPr>
              <w:pStyle w:val="a6"/>
              <w:spacing w:before="0" w:after="0"/>
              <w:jc w:val="left"/>
            </w:pPr>
            <w:r w:rsidRPr="004359E4">
              <w:t>Закрепление стихотворения недели.</w:t>
            </w:r>
          </w:p>
          <w:p w:rsidR="001959A2" w:rsidRPr="004359E4" w:rsidRDefault="001959A2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959A2" w:rsidRPr="004359E4" w:rsidTr="00AD1503">
        <w:trPr>
          <w:trHeight w:val="680"/>
        </w:trPr>
        <w:tc>
          <w:tcPr>
            <w:tcW w:w="2043" w:type="dxa"/>
            <w:vMerge/>
          </w:tcPr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3" w:type="dxa"/>
            <w:gridSpan w:val="7"/>
          </w:tcPr>
          <w:p w:rsidR="001959A2" w:rsidRPr="004359E4" w:rsidRDefault="00031270" w:rsidP="001959A2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 xml:space="preserve">Комплекс утренней гимнастики 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 Ходьба и бег между кеглями (6-8 шт.), положенными на расстоянии 0,5 м одна от другой (в одну линию).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мячом малого диаметра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 И. п. — стойка ноги на ширине ступни, мяч в обеих руках внизу.1 - согнуть руки, мяч на грудь; 2 — мяч вверх; 3 — мяч на грудь; 4 - вернуться в исходное положение (4-5 раз).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ступни, мяч в согнутых руках на груди. 1 — присесть, мяч вынести вперед; 2 — встать, вернуться в исходное положение (5-6 раз).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ноги на ширине плеч, мяч в согнутых руках на груди. 1 — наклон к правой ноге; 2-3 — прокатить мяч к левой ноге, Подталкивая его правой рукой, взять в обе руки;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 — вернуться в исходное положение (4-6 раз).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 ноги слегка расставлены, мяч на полу. Прыжки на двух ногах вокруг мяча в обе стороны с небольшой паузой.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Игра «Найди себе пару» (платочки двух цветов).</w:t>
            </w:r>
          </w:p>
          <w:p w:rsidR="001959A2" w:rsidRPr="004359E4" w:rsidRDefault="001959A2" w:rsidP="001959A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одному, помахивая платочком.</w:t>
            </w:r>
          </w:p>
        </w:tc>
      </w:tr>
      <w:tr w:rsidR="001959A2" w:rsidRPr="004359E4" w:rsidTr="00AD1503">
        <w:tc>
          <w:tcPr>
            <w:tcW w:w="2043" w:type="dxa"/>
          </w:tcPr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743" w:type="dxa"/>
            <w:gridSpan w:val="7"/>
          </w:tcPr>
          <w:p w:rsidR="001959A2" w:rsidRPr="004359E4" w:rsidRDefault="001959A2" w:rsidP="001959A2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1959A2" w:rsidRPr="004359E4" w:rsidRDefault="001959A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59A2" w:rsidRPr="004359E4" w:rsidTr="00AD19D1">
        <w:tc>
          <w:tcPr>
            <w:tcW w:w="2043" w:type="dxa"/>
          </w:tcPr>
          <w:p w:rsidR="00031270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деятельность, подготовка к ОУД </w:t>
            </w:r>
          </w:p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09.30-10.00</w:t>
            </w:r>
          </w:p>
        </w:tc>
        <w:tc>
          <w:tcPr>
            <w:tcW w:w="2762" w:type="dxa"/>
          </w:tcPr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Разучивание потешки «Большие ноги маленькие ноги»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Р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азвивать чувство ритма, мелкую моторику рук; стимулировать речь детей, упражнять в звукоподражании; побуждать и поощрять принятие роли с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помощью взрослого; воспитывать интерес к совместной игровой деятельности.</w:t>
            </w:r>
          </w:p>
        </w:tc>
        <w:tc>
          <w:tcPr>
            <w:tcW w:w="2659" w:type="dxa"/>
          </w:tcPr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Чтение  «Колобок» Русская народная сказка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Закрепление знания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сказок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Развитие грамматического строя речи, знакомить детей с предлогами: за,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перед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до, после, между; учить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ориентироваться в пространстве, развивать наглядное мышление.</w:t>
            </w:r>
          </w:p>
        </w:tc>
        <w:tc>
          <w:tcPr>
            <w:tcW w:w="2567" w:type="dxa"/>
          </w:tcPr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Повторение  потешки «Большие ноги маленькие ноги»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Р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азвивать чувство ритма, мелкую моторику рук; стимулировать речь детей, упражнять в звукоподражании; побуждать и поощрять принятие роли с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помощью взрослого; воспитывать интерес к совместной игровой деятельности.</w:t>
            </w:r>
          </w:p>
        </w:tc>
        <w:tc>
          <w:tcPr>
            <w:tcW w:w="2268" w:type="dxa"/>
            <w:gridSpan w:val="2"/>
          </w:tcPr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Презентация «Вежливые слова»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Продолжать учить детей здороваться и прощаться.  Продолжать учить детей употреблять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слова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выражающие просьбу,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благодарность. Развивать связную речь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87" w:type="dxa"/>
            <w:gridSpan w:val="2"/>
          </w:tcPr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«Мой мишка» З.Александрова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«Мяч» С.Маршак 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Развитие грамматического строя речи, знакомить детей с предлогами: за, перед, до, после, между; учить ориентироваться в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пространстве, развивать наглядное мышление.</w:t>
            </w:r>
            <w:proofErr w:type="gramEnd"/>
          </w:p>
        </w:tc>
      </w:tr>
      <w:tr w:rsidR="001959A2" w:rsidRPr="004359E4" w:rsidTr="00AD19D1">
        <w:tc>
          <w:tcPr>
            <w:tcW w:w="2043" w:type="dxa"/>
          </w:tcPr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ОУД (включая перерывы) </w:t>
            </w:r>
          </w:p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762" w:type="dxa"/>
          </w:tcPr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3.Рисование. 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Листопад. Цель: Учить детей правильно держать кисточку, обмакивать всем ворсом в краску, снимая лишнюю каплю о край баночки; изображать листочки, прикладывая кисть всем ворсом к бумаге и обмакивая в краску по мере надобности. Закрепить знание детей основных цветов. Развивать эстетическое восприятие. Воспитывать аккуратность при пользовании краской.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Основы математики.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Вверху – внизу. Далеко – близко.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Продолжить развивать умение различать и называть пространственные направления на рисунке и в пространстве: вверху – внизу, далеко – близко; умение находить в окружающем мире предметы, соответствующие другим геометрическим фигурам; воспитывать интерес к совместной деятельности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7" w:type="dxa"/>
          </w:tcPr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Как нам транспорт помогает?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Познакомить с основными видами транспорта: 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воздушный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,  водный, наземный. Различать основные части транспорта: кузов, кабина, колеса, руль и т. д. Формировать первичные представления детей о правилах безопасного поведения на дороге (переходить дорогу только на зеленый сигнал светофора, крепко держать маму за руку и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Ознакомление с окружающим миром.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Вот и осень.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 (экскурсия в природу).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Побуждать детей замечать простые изменения в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природе, погоде, в одежде людей. Воспитывать желание вместе с воспитателем наблюдать природные явления. Воспитывать добрые чувства, связанные с красотой окружающего мира.</w:t>
            </w:r>
          </w:p>
        </w:tc>
        <w:tc>
          <w:tcPr>
            <w:tcW w:w="2268" w:type="dxa"/>
            <w:gridSpan w:val="2"/>
          </w:tcPr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 Физическая культура.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Художественная литература.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«Золотое зерно» К. Ахметова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Формировать интерес к труду, уважительное отношение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к его результатам.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  <w:gridSpan w:val="2"/>
          </w:tcPr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Домашние животные.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Расширять знания детей о домашних животных. Познакомить с характерными особенностями внешнего вида, поведения домашних животных (чем питаются, как передвигаются, какие звуки издают, о труде взрослых по уходу за животными).</w:t>
            </w: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959A2" w:rsidRPr="004359E4" w:rsidRDefault="001959A2" w:rsidP="00201365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1959A2" w:rsidRPr="004359E4" w:rsidTr="00AD1503">
        <w:tc>
          <w:tcPr>
            <w:tcW w:w="2043" w:type="dxa"/>
          </w:tcPr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743" w:type="dxa"/>
            <w:gridSpan w:val="7"/>
          </w:tcPr>
          <w:p w:rsidR="001959A2" w:rsidRPr="004359E4" w:rsidRDefault="001959A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1959A2" w:rsidRPr="004359E4" w:rsidTr="00AD1503">
        <w:tc>
          <w:tcPr>
            <w:tcW w:w="2043" w:type="dxa"/>
          </w:tcPr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743" w:type="dxa"/>
            <w:gridSpan w:val="7"/>
          </w:tcPr>
          <w:p w:rsidR="001959A2" w:rsidRPr="004359E4" w:rsidRDefault="001959A2" w:rsidP="001959A2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 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Наблюдение за утренним туманом и росой, объяснить причину этих явлений (большая разница между дневной и ночной температурой воздуха). Туман – мельчайшие капли воды в воздухе.</w:t>
            </w:r>
          </w:p>
          <w:p w:rsidR="001959A2" w:rsidRPr="004359E4" w:rsidRDefault="001959A2" w:rsidP="001959A2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игровая деятельность. Возвращение с прогулки.</w:t>
            </w:r>
          </w:p>
        </w:tc>
      </w:tr>
      <w:tr w:rsidR="001959A2" w:rsidRPr="004359E4" w:rsidTr="00AD1503">
        <w:tc>
          <w:tcPr>
            <w:tcW w:w="2043" w:type="dxa"/>
          </w:tcPr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743" w:type="dxa"/>
            <w:gridSpan w:val="7"/>
          </w:tcPr>
          <w:p w:rsidR="001959A2" w:rsidRPr="004359E4" w:rsidRDefault="001959A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1959A2" w:rsidRPr="004359E4" w:rsidTr="00AD1503">
        <w:tc>
          <w:tcPr>
            <w:tcW w:w="2043" w:type="dxa"/>
          </w:tcPr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743" w:type="dxa"/>
            <w:gridSpan w:val="7"/>
          </w:tcPr>
          <w:p w:rsidR="001959A2" w:rsidRPr="004359E4" w:rsidRDefault="001959A2" w:rsidP="00201365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1959A2" w:rsidRPr="004359E4" w:rsidTr="00AD1503">
        <w:tc>
          <w:tcPr>
            <w:tcW w:w="2043" w:type="dxa"/>
          </w:tcPr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</w:p>
          <w:p w:rsidR="001959A2" w:rsidRPr="004359E4" w:rsidRDefault="00C10F57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13.00-15.0</w:t>
            </w:r>
            <w:r w:rsidR="001959A2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43" w:type="dxa"/>
            <w:gridSpan w:val="7"/>
          </w:tcPr>
          <w:p w:rsidR="001959A2" w:rsidRPr="004359E4" w:rsidRDefault="001959A2" w:rsidP="00201365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1959A2" w:rsidRPr="004359E4" w:rsidTr="00AD1503">
        <w:tc>
          <w:tcPr>
            <w:tcW w:w="2043" w:type="dxa"/>
          </w:tcPr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15.10-15.30</w:t>
            </w:r>
          </w:p>
        </w:tc>
        <w:tc>
          <w:tcPr>
            <w:tcW w:w="12743" w:type="dxa"/>
            <w:gridSpan w:val="7"/>
          </w:tcPr>
          <w:p w:rsidR="001959A2" w:rsidRPr="004359E4" w:rsidRDefault="00031270" w:rsidP="001959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Гимнастика пробуждения </w:t>
            </w:r>
            <w:r w:rsidR="001959A2" w:rsidRPr="004359E4">
              <w:rPr>
                <w:rFonts w:ascii="Times New Roman" w:hAnsi="Times New Roman"/>
                <w:bCs/>
                <w:sz w:val="24"/>
                <w:szCs w:val="24"/>
              </w:rPr>
              <w:t xml:space="preserve"> «Добрый день!»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Ручки, ножки, щечки, ушки очень любят потягушки.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Мы погладим их легонько и проснемся потихоньку.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Где же, где же наши глазки? Отвечайте без подсказки.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Мы прикрыли их ладошкой и погладили немножко.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Глазки вверх мы поднимали, и моргали, и моргали.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Ушко правое ладошкой, ушко левое ладошкой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Все погладили, ребятки, и подергали немножко!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Щечку правую ладошкой, щечку левую ладошкой,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Все погладили, ребятки, и похлопали немножко!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 ручкой правой поиграем, с ручкой левой поиграем –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Пальчики соединяем, а потом разъединяем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лопки)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Ножку правую ладошкой, ножку левую ладошкой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Все погладили, ребятки, и потопали немножко!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Значить будем просыпаться, подниматься, одеваться!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Ходьба по солевым дорожкам, по массажным дорожкам.</w:t>
            </w:r>
          </w:p>
          <w:p w:rsidR="001959A2" w:rsidRPr="004359E4" w:rsidRDefault="001959A2" w:rsidP="001959A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959A2" w:rsidRPr="004359E4" w:rsidRDefault="001959A2" w:rsidP="001959A2">
            <w:pPr>
              <w:pStyle w:val="a3"/>
              <w:rPr>
                <w:rStyle w:val="FontStyle62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Игровое упражнение «Ручки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мой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перед едой»</w:t>
            </w:r>
          </w:p>
        </w:tc>
      </w:tr>
      <w:tr w:rsidR="001959A2" w:rsidRPr="004359E4" w:rsidTr="00AD1503">
        <w:tc>
          <w:tcPr>
            <w:tcW w:w="2043" w:type="dxa"/>
          </w:tcPr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1959A2" w:rsidRPr="004359E4" w:rsidRDefault="001959A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743" w:type="dxa"/>
            <w:gridSpan w:val="7"/>
          </w:tcPr>
          <w:p w:rsidR="001959A2" w:rsidRPr="004359E4" w:rsidRDefault="001959A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AD1503" w:rsidRPr="004359E4" w:rsidTr="004D3EF1">
        <w:trPr>
          <w:trHeight w:val="262"/>
        </w:trPr>
        <w:tc>
          <w:tcPr>
            <w:tcW w:w="2043" w:type="dxa"/>
            <w:vMerge w:val="restart"/>
          </w:tcPr>
          <w:p w:rsidR="00AD1503" w:rsidRPr="004359E4" w:rsidRDefault="00AD1503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AD1503" w:rsidRPr="004359E4" w:rsidRDefault="00AD1503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C10F5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762" w:type="dxa"/>
          </w:tcPr>
          <w:p w:rsidR="00AD1503" w:rsidRPr="004359E4" w:rsidRDefault="00AD1503" w:rsidP="00201365">
            <w:pPr>
              <w:pStyle w:val="a6"/>
              <w:shd w:val="clear" w:color="auto" w:fill="FFFFFF"/>
              <w:spacing w:before="0" w:after="0"/>
              <w:jc w:val="left"/>
            </w:pPr>
            <w:r w:rsidRPr="004359E4">
              <w:t>Сюжетно-ролевая игра: «Магазин»</w:t>
            </w:r>
          </w:p>
          <w:p w:rsidR="00AD1503" w:rsidRPr="004359E4" w:rsidRDefault="00AD1503" w:rsidP="00201365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Формирование социального опыта детей средствами игровой деятельности.</w:t>
            </w:r>
          </w:p>
          <w:p w:rsidR="00AD1503" w:rsidRPr="004359E4" w:rsidRDefault="00AD1503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 стране сказок «Буратино»</w:t>
            </w:r>
          </w:p>
          <w:p w:rsidR="00AD1503" w:rsidRPr="004359E4" w:rsidRDefault="00AD1503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Цель: Р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азвития речи детей.</w:t>
            </w:r>
          </w:p>
        </w:tc>
        <w:tc>
          <w:tcPr>
            <w:tcW w:w="2659" w:type="dxa"/>
          </w:tcPr>
          <w:p w:rsidR="00AD1503" w:rsidRPr="004359E4" w:rsidRDefault="00AD1503" w:rsidP="00201365">
            <w:pPr>
              <w:pStyle w:val="a6"/>
              <w:shd w:val="clear" w:color="auto" w:fill="FFFFFF"/>
              <w:spacing w:before="0" w:after="0"/>
              <w:jc w:val="left"/>
            </w:pPr>
            <w:r w:rsidRPr="004359E4">
              <w:rPr>
                <w:bdr w:val="none" w:sz="0" w:space="0" w:color="auto" w:frame="1"/>
              </w:rPr>
              <w:t>Дидактическая игра</w:t>
            </w:r>
            <w:r w:rsidRPr="004359E4">
              <w:t>: «Кто в домике живет?»</w:t>
            </w:r>
          </w:p>
          <w:p w:rsidR="00AD1503" w:rsidRPr="004359E4" w:rsidRDefault="00AD1503" w:rsidP="00201365">
            <w:pPr>
              <w:pStyle w:val="a6"/>
              <w:shd w:val="clear" w:color="auto" w:fill="FFFFFF"/>
              <w:spacing w:before="0" w:after="0"/>
              <w:jc w:val="left"/>
            </w:pPr>
            <w:r w:rsidRPr="004359E4"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shd w:val="clear" w:color="auto" w:fill="FFFFFF"/>
              </w:rPr>
              <w:t>Упражнять детей в счёте, учить выполнять арифметические действия, учить сравнивать числа.</w:t>
            </w:r>
          </w:p>
          <w:p w:rsidR="00AD1503" w:rsidRPr="004359E4" w:rsidRDefault="00AD1503" w:rsidP="00201365">
            <w:pPr>
              <w:pStyle w:val="a6"/>
              <w:shd w:val="clear" w:color="auto" w:fill="FFFFFF"/>
              <w:spacing w:before="0" w:after="0"/>
              <w:jc w:val="left"/>
            </w:pPr>
            <w:r w:rsidRPr="004359E4">
              <w:t xml:space="preserve">Игры со строительным материалом «Дорожки разного цвета».  </w:t>
            </w:r>
          </w:p>
          <w:p w:rsidR="00AD1503" w:rsidRPr="004359E4" w:rsidRDefault="00AD1503" w:rsidP="00201365">
            <w:pPr>
              <w:pStyle w:val="a6"/>
              <w:shd w:val="clear" w:color="auto" w:fill="FFFFFF"/>
              <w:spacing w:before="0" w:after="0"/>
              <w:jc w:val="left"/>
            </w:pPr>
            <w:r w:rsidRPr="004359E4">
              <w:t>Цель:</w:t>
            </w:r>
            <w:r w:rsidRPr="004359E4">
              <w:rPr>
                <w:bCs/>
                <w:shd w:val="clear" w:color="auto" w:fill="FFFFFF"/>
              </w:rPr>
              <w:t xml:space="preserve"> Ф</w:t>
            </w:r>
            <w:r w:rsidRPr="004359E4">
              <w:rPr>
                <w:shd w:val="clear" w:color="auto" w:fill="FFFFFF"/>
              </w:rPr>
              <w:t>ормировать умение ребенка выкладывать </w:t>
            </w:r>
            <w:r w:rsidRPr="004359E4">
              <w:rPr>
                <w:bCs/>
                <w:shd w:val="clear" w:color="auto" w:fill="FFFFFF"/>
              </w:rPr>
              <w:t>дорожку</w:t>
            </w:r>
            <w:r w:rsidRPr="004359E4">
              <w:rPr>
                <w:shd w:val="clear" w:color="auto" w:fill="FFFFFF"/>
              </w:rPr>
              <w:t xml:space="preserve"> на плоскости по обозначенному </w:t>
            </w:r>
            <w:r w:rsidRPr="004359E4">
              <w:rPr>
                <w:shd w:val="clear" w:color="auto" w:fill="FFFFFF"/>
              </w:rPr>
              <w:lastRenderedPageBreak/>
              <w:t>направлению.</w:t>
            </w:r>
          </w:p>
        </w:tc>
        <w:tc>
          <w:tcPr>
            <w:tcW w:w="2709" w:type="dxa"/>
            <w:gridSpan w:val="2"/>
          </w:tcPr>
          <w:p w:rsidR="00AD1503" w:rsidRPr="004359E4" w:rsidRDefault="00AD1503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Сюжетно-ролевая игра «Магазин»</w:t>
            </w:r>
          </w:p>
          <w:p w:rsidR="00AD1503" w:rsidRPr="004359E4" w:rsidRDefault="00AD1503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Формирование социального опыта детей средствами игровой деятельности.</w:t>
            </w:r>
          </w:p>
          <w:p w:rsidR="00AD1503" w:rsidRPr="004359E4" w:rsidRDefault="00AD1503" w:rsidP="00201365">
            <w:pPr>
              <w:pStyle w:val="c3"/>
              <w:shd w:val="clear" w:color="auto" w:fill="FFFFFF"/>
              <w:spacing w:before="0" w:beforeAutospacing="0" w:after="0" w:afterAutospacing="0"/>
            </w:pPr>
            <w:r w:rsidRPr="004359E4">
              <w:t>Беседа «Контакты с незнакомыми людьми»</w:t>
            </w:r>
          </w:p>
          <w:p w:rsidR="00AD1503" w:rsidRPr="004359E4" w:rsidRDefault="00AD1503" w:rsidP="00201365">
            <w:pPr>
              <w:pStyle w:val="a6"/>
              <w:shd w:val="clear" w:color="auto" w:fill="FFFFFF"/>
              <w:spacing w:before="0" w:after="0"/>
              <w:jc w:val="left"/>
            </w:pPr>
            <w:r w:rsidRPr="004359E4"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shd w:val="clear" w:color="auto" w:fill="FFFFFF"/>
              </w:rPr>
              <w:t>Научить детей правильно вести себя </w:t>
            </w:r>
            <w:r w:rsidRPr="004359E4">
              <w:rPr>
                <w:bCs/>
                <w:shd w:val="clear" w:color="auto" w:fill="FFFFFF"/>
              </w:rPr>
              <w:t>с</w:t>
            </w:r>
            <w:r w:rsidRPr="004359E4">
              <w:rPr>
                <w:shd w:val="clear" w:color="auto" w:fill="FFFFFF"/>
              </w:rPr>
              <w:t> </w:t>
            </w:r>
            <w:r w:rsidRPr="004359E4">
              <w:rPr>
                <w:bCs/>
                <w:shd w:val="clear" w:color="auto" w:fill="FFFFFF"/>
              </w:rPr>
              <w:t>незнакомыми</w:t>
            </w:r>
            <w:r w:rsidRPr="004359E4">
              <w:rPr>
                <w:shd w:val="clear" w:color="auto" w:fill="FFFFFF"/>
              </w:rPr>
              <w:t> </w:t>
            </w:r>
            <w:r w:rsidRPr="004359E4">
              <w:rPr>
                <w:bCs/>
                <w:shd w:val="clear" w:color="auto" w:fill="FFFFFF"/>
              </w:rPr>
              <w:t>людьми</w:t>
            </w:r>
            <w:r w:rsidRPr="004359E4">
              <w:rPr>
                <w:shd w:val="clear" w:color="auto" w:fill="FFFFFF"/>
              </w:rPr>
              <w:t xml:space="preserve"> в разных ситуациях (на примере сказки); предостерегать от контактов с незнакомцами; способствовать развитию </w:t>
            </w:r>
            <w:r w:rsidRPr="004359E4">
              <w:rPr>
                <w:shd w:val="clear" w:color="auto" w:fill="FFFFFF"/>
              </w:rPr>
              <w:lastRenderedPageBreak/>
              <w:t>осторожности, осмотрительности в общении; развивать связную речь; побуждать к участию в беседе.</w:t>
            </w:r>
          </w:p>
        </w:tc>
        <w:tc>
          <w:tcPr>
            <w:tcW w:w="2409" w:type="dxa"/>
            <w:gridSpan w:val="2"/>
          </w:tcPr>
          <w:p w:rsidR="00AD1503" w:rsidRPr="004359E4" w:rsidRDefault="00AD1503" w:rsidP="001959A2">
            <w:pPr>
              <w:pStyle w:val="Style18"/>
              <w:widowControl/>
              <w:spacing w:line="240" w:lineRule="auto"/>
            </w:pPr>
            <w:r w:rsidRPr="004359E4">
              <w:lastRenderedPageBreak/>
              <w:t>Вариативный компонент: "</w:t>
            </w:r>
            <w:proofErr w:type="spellStart"/>
            <w:r w:rsidRPr="004359E4">
              <w:t>Любознайка</w:t>
            </w:r>
            <w:proofErr w:type="spellEnd"/>
            <w:r w:rsidRPr="004359E4">
              <w:t>"</w:t>
            </w:r>
          </w:p>
          <w:p w:rsidR="00AD1503" w:rsidRPr="004359E4" w:rsidRDefault="00AD1503" w:rsidP="001959A2">
            <w:pPr>
              <w:pStyle w:val="Style18"/>
              <w:widowControl/>
              <w:spacing w:line="240" w:lineRule="auto"/>
            </w:pPr>
            <w:r w:rsidRPr="004359E4">
              <w:t>Тема: «Путешествие в страну «Бумажек»</w:t>
            </w:r>
          </w:p>
          <w:p w:rsidR="00AD1503" w:rsidRPr="004359E4" w:rsidRDefault="00AD1503" w:rsidP="001959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познакомить с видами бумаги, их свойствами. Воспитывать интерес к опытно-экспериментальной  деятельности. Продолжать учить выделять свойства изучаемого объекта, развивать познавательный интерес, интерес к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практическим действиям.</w:t>
            </w:r>
          </w:p>
          <w:p w:rsidR="00AD1503" w:rsidRPr="004359E4" w:rsidRDefault="00AD1503" w:rsidP="00AD1503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Дети в лесу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D1503" w:rsidRPr="004359E4" w:rsidRDefault="00AD1503" w:rsidP="00AD1503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Закрепить элементарные правила поведения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лесу.</w:t>
            </w:r>
          </w:p>
          <w:p w:rsidR="00AD1503" w:rsidRPr="004359E4" w:rsidRDefault="00AD1503" w:rsidP="00AD1503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«Позови свою маму»</w:t>
            </w:r>
          </w:p>
          <w:p w:rsidR="00AD1503" w:rsidRPr="004359E4" w:rsidRDefault="00AD1503" w:rsidP="00AD19D1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Познакомить детей со звуками окружающего мира, их вычленять и узнавать.</w:t>
            </w:r>
          </w:p>
        </w:tc>
        <w:tc>
          <w:tcPr>
            <w:tcW w:w="2204" w:type="dxa"/>
          </w:tcPr>
          <w:p w:rsidR="00AD1503" w:rsidRPr="004359E4" w:rsidRDefault="00AD1503" w:rsidP="00AD1503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игра: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Воробышки и автомобиль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D1503" w:rsidRPr="004359E4" w:rsidRDefault="00AD1503" w:rsidP="00AD1503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 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П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риучать детей бегать в разных направлениях, не наталкиваясь друг на друга, начинать движение и менять его по сигналу воспитателя, находить своё место.</w:t>
            </w:r>
          </w:p>
          <w:p w:rsidR="00AD1503" w:rsidRPr="004359E4" w:rsidRDefault="00AD1503" w:rsidP="00AD1503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Трудовое поручение: Мытье игрушек (помощь воспитателю)</w:t>
            </w:r>
          </w:p>
          <w:p w:rsidR="00AD1503" w:rsidRPr="004359E4" w:rsidRDefault="00AD1503" w:rsidP="00AD150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Помочь ребёнку самоутвердиться в трудовой деятельности, через одновременное удовлетворение потребностей играть, общаться и познавать.</w:t>
            </w:r>
          </w:p>
        </w:tc>
      </w:tr>
      <w:tr w:rsidR="00AD1503" w:rsidRPr="004359E4" w:rsidTr="00AD1503">
        <w:trPr>
          <w:trHeight w:val="520"/>
        </w:trPr>
        <w:tc>
          <w:tcPr>
            <w:tcW w:w="2043" w:type="dxa"/>
            <w:vMerge/>
          </w:tcPr>
          <w:p w:rsidR="00AD1503" w:rsidRPr="004359E4" w:rsidRDefault="00AD1503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AD1503" w:rsidRPr="004359E4" w:rsidRDefault="00AD1503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игра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4359E4">
              <w:rPr>
                <w:rFonts w:ascii="Times New Roman" w:eastAsia="BatangChe" w:hAnsi="Times New Roman"/>
                <w:bCs/>
                <w:sz w:val="24"/>
                <w:szCs w:val="24"/>
                <w:shd w:val="clear" w:color="auto" w:fill="FFFFFF"/>
              </w:rPr>
              <w:t>Какой предмет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D1503" w:rsidRPr="004359E4" w:rsidRDefault="00AD1503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Уметь изображать предметы, похожие на округлую, удлиненную формы</w:t>
            </w:r>
            <w:r w:rsidR="00566694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  <w:p w:rsidR="00566694" w:rsidRPr="004359E4" w:rsidRDefault="00566694" w:rsidP="005666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медвежата мед едят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D1503" w:rsidRPr="004359E4" w:rsidRDefault="00566694" w:rsidP="0056669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Знать наизусть небольшие </w:t>
            </w:r>
            <w:proofErr w:type="spellStart"/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потешки</w:t>
            </w:r>
            <w:proofErr w:type="spellEnd"/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, стихотворения.</w:t>
            </w:r>
          </w:p>
        </w:tc>
        <w:tc>
          <w:tcPr>
            <w:tcW w:w="2659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AD1503" w:rsidRPr="004359E4" w:rsidRDefault="00AD1503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sz w:val="24"/>
                <w:szCs w:val="24"/>
                <w:shd w:val="clear" w:color="auto" w:fill="FFFFFF"/>
              </w:rPr>
              <w:t>Сделай сам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66694" w:rsidRPr="004359E4" w:rsidRDefault="00AD1503" w:rsidP="005666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меть выкладывать и составлять на листе бумаги из геометрических форм простейшие фигуры</w:t>
            </w:r>
            <w:r w:rsidR="00566694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</w:t>
            </w:r>
            <w:r w:rsidR="00566694"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Геометрические фигуры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D1503" w:rsidRPr="004359E4" w:rsidRDefault="00566694" w:rsidP="005666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Находить предметы по цвету, размеру по указанию взрослых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AD1503" w:rsidRPr="004359E4" w:rsidRDefault="00AD1503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sz w:val="24"/>
                <w:szCs w:val="24"/>
                <w:shd w:val="clear" w:color="auto" w:fill="FFFFFF"/>
              </w:rPr>
              <w:t>Карандаш в гостях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66694" w:rsidRDefault="00AD1503" w:rsidP="00566694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Правильно держать карандаш (тремя пальцами)</w:t>
            </w:r>
          </w:p>
          <w:p w:rsidR="00566694" w:rsidRPr="004359E4" w:rsidRDefault="00566694" w:rsidP="005666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Домик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66694" w:rsidRPr="004359E4" w:rsidRDefault="00566694" w:rsidP="005666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Иметь представление о свойствах строительных материалов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  <w:p w:rsidR="00AD1503" w:rsidRPr="004359E4" w:rsidRDefault="00AD1503" w:rsidP="00201365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gridSpan w:val="2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AD1503" w:rsidRPr="004359E4" w:rsidRDefault="00AD1503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sz w:val="24"/>
                <w:szCs w:val="24"/>
                <w:shd w:val="clear" w:color="auto" w:fill="FFFFFF"/>
              </w:rPr>
              <w:t>Снеговик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66694" w:rsidRPr="004359E4" w:rsidRDefault="00AD1503" w:rsidP="005666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Иметь первоначальные навыки работы с глиной и пластилином.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</w:t>
            </w:r>
            <w:r w:rsidR="00566694"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Огород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D1503" w:rsidRPr="004359E4" w:rsidRDefault="00566694" w:rsidP="0056669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Называть и различать по внешнему виду и вкусу несколько видов овощей и фруктов</w:t>
            </w:r>
          </w:p>
        </w:tc>
        <w:tc>
          <w:tcPr>
            <w:tcW w:w="2204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AD1503" w:rsidRPr="004359E4" w:rsidRDefault="00AD1503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sz w:val="24"/>
                <w:szCs w:val="24"/>
                <w:shd w:val="clear" w:color="auto" w:fill="FFFFFF"/>
              </w:rPr>
              <w:t>Догадайся и ответь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66694" w:rsidRDefault="00AD1503" w:rsidP="00566694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Слушать и понимать задаваемые вопросы, отвечать на них</w:t>
            </w:r>
            <w:r w:rsidR="00566694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  <w:p w:rsidR="00566694" w:rsidRPr="004359E4" w:rsidRDefault="00566694" w:rsidP="005666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Догадайся, что звучит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D1503" w:rsidRPr="004359E4" w:rsidRDefault="00566694" w:rsidP="00566694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Уметь произносить звуки и слова, правильно артикулировать гласные и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согласные звуки</w:t>
            </w:r>
          </w:p>
        </w:tc>
      </w:tr>
      <w:tr w:rsidR="00AD1503" w:rsidRPr="004359E4" w:rsidTr="00AD1503">
        <w:tc>
          <w:tcPr>
            <w:tcW w:w="2043" w:type="dxa"/>
          </w:tcPr>
          <w:p w:rsidR="00AD1503" w:rsidRPr="004359E4" w:rsidRDefault="00AD1503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AD1503" w:rsidRPr="004359E4" w:rsidRDefault="00C10F57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="00AD1503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43" w:type="dxa"/>
            <w:gridSpan w:val="7"/>
          </w:tcPr>
          <w:p w:rsidR="00AD1503" w:rsidRPr="004359E4" w:rsidRDefault="00AD1503" w:rsidP="00FD75B2">
            <w:pPr>
              <w:pStyle w:val="a3"/>
              <w:jc w:val="both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AD1503" w:rsidRPr="004359E4" w:rsidRDefault="00AD1503" w:rsidP="00FD75B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  <w:p w:rsidR="00AD1503" w:rsidRPr="004359E4" w:rsidRDefault="00AD1503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1503" w:rsidRPr="004359E4" w:rsidTr="00AD1503">
        <w:tc>
          <w:tcPr>
            <w:tcW w:w="2043" w:type="dxa"/>
          </w:tcPr>
          <w:p w:rsidR="00AD1503" w:rsidRPr="004359E4" w:rsidRDefault="00AD1503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031270" w:rsidRPr="004359E4" w:rsidRDefault="00031270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762" w:type="dxa"/>
          </w:tcPr>
          <w:p w:rsidR="00AD1503" w:rsidRPr="004359E4" w:rsidRDefault="00AD1503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 детей. Беседа с родителями об одежде ребенка  по сезону.</w:t>
            </w:r>
          </w:p>
        </w:tc>
        <w:tc>
          <w:tcPr>
            <w:tcW w:w="2659" w:type="dxa"/>
          </w:tcPr>
          <w:p w:rsidR="00AD1503" w:rsidRPr="004359E4" w:rsidRDefault="00AD1503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 детей. Папка-передвижка для родителей: «Один дома».</w:t>
            </w:r>
          </w:p>
        </w:tc>
        <w:tc>
          <w:tcPr>
            <w:tcW w:w="2709" w:type="dxa"/>
            <w:gridSpan w:val="2"/>
          </w:tcPr>
          <w:p w:rsidR="00AD1503" w:rsidRPr="004359E4" w:rsidRDefault="00AD1503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 детей. Беседа с родителями: «Открытые окна»</w:t>
            </w:r>
          </w:p>
        </w:tc>
        <w:tc>
          <w:tcPr>
            <w:tcW w:w="2409" w:type="dxa"/>
            <w:gridSpan w:val="2"/>
          </w:tcPr>
          <w:p w:rsidR="00AD1503" w:rsidRPr="004359E4" w:rsidRDefault="00AD1503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 детей. Памятка для родителей: Бездомные животные</w:t>
            </w:r>
          </w:p>
        </w:tc>
        <w:tc>
          <w:tcPr>
            <w:tcW w:w="2204" w:type="dxa"/>
          </w:tcPr>
          <w:p w:rsidR="00AD1503" w:rsidRPr="004359E4" w:rsidRDefault="00AD1503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Самостоятельная деятельность детей.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Беседа с родителями о необходимости  забирать вещи детей из их шкафчиков на выходные дни.</w:t>
            </w:r>
          </w:p>
        </w:tc>
      </w:tr>
    </w:tbl>
    <w:p w:rsidR="00201365" w:rsidRPr="004359E4" w:rsidRDefault="00201365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Моя семья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FB040E" w:rsidRPr="00F85CE6" w:rsidRDefault="004D3EF1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Подтема: </w:t>
      </w:r>
      <w:r w:rsidR="00201365" w:rsidRPr="004359E4">
        <w:rPr>
          <w:rFonts w:ascii="Times New Roman" w:hAnsi="Times New Roman"/>
          <w:sz w:val="24"/>
          <w:szCs w:val="24"/>
          <w:lang w:val="kk-KZ"/>
        </w:rPr>
        <w:t xml:space="preserve"> «Семейнные традиции»</w:t>
      </w:r>
      <w:r w:rsidR="00F85CE6" w:rsidRPr="00E51CA5">
        <w:rPr>
          <w:rFonts w:ascii="Times New Roman" w:hAnsi="Times New Roman"/>
          <w:sz w:val="24"/>
          <w:szCs w:val="24"/>
        </w:rPr>
        <w:t xml:space="preserve">  (</w:t>
      </w:r>
      <w:r w:rsidR="00201365" w:rsidRPr="004359E4">
        <w:rPr>
          <w:rFonts w:ascii="Times New Roman" w:hAnsi="Times New Roman"/>
          <w:sz w:val="24"/>
          <w:szCs w:val="24"/>
          <w:lang w:val="kk-KZ"/>
        </w:rPr>
        <w:t>18.10.21-22.10.21</w:t>
      </w:r>
      <w:r w:rsidR="00F85CE6" w:rsidRPr="00E51CA5">
        <w:rPr>
          <w:rFonts w:ascii="Times New Roman" w:hAnsi="Times New Roman"/>
          <w:sz w:val="24"/>
          <w:szCs w:val="24"/>
        </w:rPr>
        <w:t>)</w:t>
      </w:r>
      <w:r w:rsidR="00201365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ayout w:type="fixed"/>
        <w:tblLook w:val="04A0"/>
      </w:tblPr>
      <w:tblGrid>
        <w:gridCol w:w="2023"/>
        <w:gridCol w:w="2621"/>
        <w:gridCol w:w="142"/>
        <w:gridCol w:w="2410"/>
        <w:gridCol w:w="142"/>
        <w:gridCol w:w="141"/>
        <w:gridCol w:w="2268"/>
        <w:gridCol w:w="284"/>
        <w:gridCol w:w="2268"/>
        <w:gridCol w:w="142"/>
        <w:gridCol w:w="121"/>
        <w:gridCol w:w="2224"/>
      </w:tblGrid>
      <w:tr w:rsidR="00FB040E" w:rsidRPr="004359E4" w:rsidTr="00FF6C3C">
        <w:tc>
          <w:tcPr>
            <w:tcW w:w="2023" w:type="dxa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763" w:type="dxa"/>
            <w:gridSpan w:val="2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693" w:type="dxa"/>
            <w:gridSpan w:val="3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552" w:type="dxa"/>
            <w:gridSpan w:val="2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531" w:type="dxa"/>
            <w:gridSpan w:val="3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224" w:type="dxa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201365" w:rsidRPr="004359E4" w:rsidTr="00201365">
        <w:trPr>
          <w:trHeight w:val="560"/>
        </w:trPr>
        <w:tc>
          <w:tcPr>
            <w:tcW w:w="2023" w:type="dxa"/>
            <w:vMerge w:val="restart"/>
          </w:tcPr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763" w:type="dxa"/>
            <w:gridSpan w:val="11"/>
          </w:tcPr>
          <w:p w:rsidR="00201365" w:rsidRPr="004359E4" w:rsidRDefault="00201365" w:rsidP="00201365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201365" w:rsidRPr="004359E4" w:rsidTr="00F85CE6">
        <w:trPr>
          <w:trHeight w:val="274"/>
        </w:trPr>
        <w:tc>
          <w:tcPr>
            <w:tcW w:w="2023" w:type="dxa"/>
            <w:vMerge/>
          </w:tcPr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3" w:type="dxa"/>
            <w:gridSpan w:val="2"/>
          </w:tcPr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Психогимнастика: "Нежное настроение»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азвивать умение выражать свои чувства.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«Догадайся, что звучит»</w:t>
            </w:r>
          </w:p>
          <w:p w:rsidR="00201365" w:rsidRPr="00245FBD" w:rsidRDefault="00201365" w:rsidP="00201365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Угадай по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звуку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предметы, которые издают характерные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звуки.</w:t>
            </w:r>
          </w:p>
          <w:p w:rsid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гимна РК.</w:t>
            </w:r>
          </w:p>
          <w:p w:rsidR="00E51CA5" w:rsidRPr="00E51CA5" w:rsidRDefault="00E51CA5" w:rsidP="00E51C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воспитывать чувство патриотизма,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уважение, гордость к своей стране.</w:t>
            </w:r>
          </w:p>
        </w:tc>
        <w:tc>
          <w:tcPr>
            <w:tcW w:w="2693" w:type="dxa"/>
            <w:gridSpan w:val="3"/>
          </w:tcPr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игра: «Часы»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Активизация словаря детей за счёт слов-названий частей суток.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Заучивание стихотворения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«Осень наступила»</w:t>
            </w:r>
          </w:p>
        </w:tc>
        <w:tc>
          <w:tcPr>
            <w:tcW w:w="2552" w:type="dxa"/>
            <w:gridSpan w:val="2"/>
          </w:tcPr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Беседа: «Традиции в семье»</w:t>
            </w:r>
          </w:p>
          <w:p w:rsidR="00201365" w:rsidRPr="00076D13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Формировать представление о значении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семьи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в жизни ребёнка и о </w:t>
            </w:r>
            <w:proofErr w:type="gramStart"/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семейных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традициях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игра: 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«Медвежата мед едят»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Развивать речевое внимание детей.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1" w:type="dxa"/>
            <w:gridSpan w:val="3"/>
          </w:tcPr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Пальчиковая гимнастика: </w:t>
            </w:r>
          </w:p>
          <w:p w:rsidR="00201365" w:rsidRPr="004359E4" w:rsidRDefault="00201365" w:rsidP="00201365">
            <w:pPr>
              <w:tabs>
                <w:tab w:val="left" w:pos="3038"/>
              </w:tabs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"Листопад, листопад!"</w:t>
            </w:r>
          </w:p>
          <w:p w:rsidR="00201365" w:rsidRPr="004359E4" w:rsidRDefault="00201365" w:rsidP="00201365">
            <w:pPr>
              <w:tabs>
                <w:tab w:val="left" w:pos="3038"/>
              </w:tabs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Создать условия для знакомства с осенними особенностями.</w:t>
            </w:r>
          </w:p>
          <w:p w:rsidR="00201365" w:rsidRPr="004359E4" w:rsidRDefault="00201365" w:rsidP="00201365">
            <w:pPr>
              <w:tabs>
                <w:tab w:val="left" w:pos="3038"/>
              </w:tabs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игра: 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«Лягушка и лягушата»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a8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 Формирование слоговой структуры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речи и развитие слухового восприятия у детей посредством игровых упражнений.</w:t>
            </w:r>
          </w:p>
        </w:tc>
        <w:tc>
          <w:tcPr>
            <w:tcW w:w="2224" w:type="dxa"/>
          </w:tcPr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Утренний круг: «Подари другу настроение».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азвивать умение выражать свои чувства.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игра: 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«Догадайся, что звучит»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Угадай по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звуку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предметы, которые издают характерные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звуки.</w:t>
            </w:r>
          </w:p>
        </w:tc>
      </w:tr>
      <w:tr w:rsidR="00201365" w:rsidRPr="004359E4" w:rsidTr="00201365">
        <w:trPr>
          <w:trHeight w:val="680"/>
        </w:trPr>
        <w:tc>
          <w:tcPr>
            <w:tcW w:w="2023" w:type="dxa"/>
            <w:vMerge/>
          </w:tcPr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3" w:type="dxa"/>
            <w:gridSpan w:val="11"/>
          </w:tcPr>
          <w:p w:rsidR="00201365" w:rsidRPr="004359E4" w:rsidRDefault="00031270" w:rsidP="00201365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 xml:space="preserve">Комплекс утренней гимнастики 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 Ходьба и бег между кеглями (6-8 шт.), положенными на расстоянии 0,5 м одна от другой (в одну линию).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мячом малого диаметра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 И. п. — стойка ноги на ширине ступни, мяч в обеих руках внизу.1 - согнуть руки, мяч на грудь; 2 — мяч вверх; 3 — мяч на грудь; 4 - вернуться в исходное положение (4-5 раз).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ступни, мяч в согнутых руках на груди. 1 — присесть, мяч вынести вперед; 2 — встать, вернуться в исходное положение (5-6 раз).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ноги на ширине плеч, мяч в согнутых руках на груди. 1 — наклон к правой ноге; 2-3 — прокатить мяч к левой ноге, Подталкивая его правой рукой, взять в обе руки;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 — вернуться в исходное положение (4-6 раз).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 ноги слегка расставлены, мяч на полу. Прыжки на двух ногах вокруг мяча в обе стороны с небольшой паузой.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Игра «Найди себе пару» (платочки двух цветов).</w:t>
            </w:r>
          </w:p>
          <w:p w:rsidR="00201365" w:rsidRPr="004359E4" w:rsidRDefault="00201365" w:rsidP="0020136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одному, помахивая платочком.</w:t>
            </w:r>
          </w:p>
        </w:tc>
      </w:tr>
      <w:tr w:rsidR="00201365" w:rsidRPr="004359E4" w:rsidTr="00201365">
        <w:tc>
          <w:tcPr>
            <w:tcW w:w="2023" w:type="dxa"/>
          </w:tcPr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763" w:type="dxa"/>
            <w:gridSpan w:val="11"/>
          </w:tcPr>
          <w:p w:rsidR="00201365" w:rsidRPr="004359E4" w:rsidRDefault="00201365" w:rsidP="00201365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201365" w:rsidRPr="004359E4" w:rsidRDefault="0020136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365" w:rsidRPr="004359E4" w:rsidTr="00201365">
        <w:tc>
          <w:tcPr>
            <w:tcW w:w="2023" w:type="dxa"/>
          </w:tcPr>
          <w:p w:rsidR="00F85CE6" w:rsidRPr="00E51CA5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деятельность, подготовка к ОУД </w:t>
            </w:r>
          </w:p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09.30-10.00</w:t>
            </w:r>
          </w:p>
        </w:tc>
        <w:tc>
          <w:tcPr>
            <w:tcW w:w="2621" w:type="dxa"/>
          </w:tcPr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Исполнение потешек в музыкальном сопровождении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"Ваня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-В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анечка"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речь детей, внимание, память; прививать любовь к устному народному творчеству.</w:t>
            </w:r>
          </w:p>
        </w:tc>
        <w:tc>
          <w:tcPr>
            <w:tcW w:w="2552" w:type="dxa"/>
            <w:gridSpan w:val="2"/>
          </w:tcPr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Беседа: "Папа, Мама, Дедушка, Бабушка и я."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bCs/>
                <w:color w:val="333333"/>
                <w:shd w:val="clear" w:color="auto" w:fill="FFFFFF"/>
              </w:rPr>
              <w:t xml:space="preserve"> О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богащение социально- игрового опыта между детьми; развитие игровых умений по сюжету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Семья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2551" w:type="dxa"/>
            <w:gridSpan w:val="3"/>
          </w:tcPr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Стихи: Об осени М.Алимбаев «Приметы осени» 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Систематизировать знания детей о сезонных изменениях в природе.</w:t>
            </w:r>
          </w:p>
        </w:tc>
        <w:tc>
          <w:tcPr>
            <w:tcW w:w="2694" w:type="dxa"/>
            <w:gridSpan w:val="3"/>
          </w:tcPr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Д/и  «Семья»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С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пособствование запоминанию домочадцев и их имен, воспитание любви и уважения к родным людям, формирование представления о себе, как о части ячейки общества.</w:t>
            </w:r>
          </w:p>
        </w:tc>
        <w:tc>
          <w:tcPr>
            <w:tcW w:w="2345" w:type="dxa"/>
            <w:gridSpan w:val="2"/>
          </w:tcPr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А. Потапова «Свежий огурец» 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Приобщение детей к образам осенней поры, познание красоты.</w:t>
            </w:r>
          </w:p>
        </w:tc>
      </w:tr>
      <w:tr w:rsidR="00201365" w:rsidRPr="004359E4" w:rsidTr="00201365">
        <w:tc>
          <w:tcPr>
            <w:tcW w:w="2023" w:type="dxa"/>
          </w:tcPr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10.00-11.10</w:t>
            </w:r>
          </w:p>
        </w:tc>
        <w:tc>
          <w:tcPr>
            <w:tcW w:w="2621" w:type="dxa"/>
          </w:tcPr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Музыка.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2.Казахский язык.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Моя семья.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Цель: 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Формировать представления детей о семье, ее членах. </w:t>
            </w:r>
            <w:r w:rsidRPr="004359E4">
              <w:rPr>
                <w:rFonts w:ascii="Times New Roman" w:hAnsi="Times New Roman"/>
                <w:sz w:val="24"/>
                <w:szCs w:val="24"/>
              </w:rPr>
              <w:br/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называть всех членов семьи. Дать понятия «родственники»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,«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родня».Развивать представление о семье как о людях, которые живут вместе любят друг друга, заботятся друг о друге. Развивать воображение и умение выражать идеи в рисунке.</w:t>
            </w:r>
          </w:p>
        </w:tc>
        <w:tc>
          <w:tcPr>
            <w:tcW w:w="2552" w:type="dxa"/>
            <w:gridSpan w:val="2"/>
          </w:tcPr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Основы математики.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Тема: Треугольник. Один – много.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Познакомить детей с новой геометрической фигурой – треугольник. Упражнять в обследовании формы осязательно-двигательным путем. Закрепить определение формы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предметов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: какой формы яблоко, какой формы платок, какой формы елочка и т.д.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Развитие речи.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Тема: Семейные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традиции. Составление описательных рассказов о семье.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Развивать устную речь; обогащать словарный запас; воспитывать уважение к семейным традициям; учить составлять описательные рассказы о семье.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Конструирование.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Стул и кресло.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Продолжать учить создавать простые конструкции (стол, кресло), комбинируя из известных деталей, приемам прикладывания и накладывания, строить и объединять постройки по смыслу сюжета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3"/>
          </w:tcPr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(по плану педагога)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Аппликация.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Огурцы и помидоры в тарелке.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Учить детей располагать предметы на листе бумаги круглой формы. Закреплять знание о форме предметов (круг, овал). Упражнять в использовании правильных приёмов наклеивания.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5" w:type="dxa"/>
            <w:gridSpan w:val="2"/>
          </w:tcPr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(по плану педагога)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 Как живет моя семья?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Цель: 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 Формировать представления детей о семье, ее членах.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 xml:space="preserve">Учить </w:t>
            </w:r>
            <w:proofErr w:type="gramStart"/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>правильно</w:t>
            </w:r>
            <w:proofErr w:type="gramEnd"/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 xml:space="preserve"> называть всех членов семьи. Дать понятия «родственники»,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>«родня». Развивать представление о семье как о людях, которые живут вместе, любят друг друга, заботятся друг о друге. Воспитывать заботливое отношение к близким людям, чувство взаимопомощи в семье.</w:t>
            </w:r>
            <w:r w:rsidRPr="004359E4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Музыка.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</w:tc>
      </w:tr>
      <w:tr w:rsidR="00201365" w:rsidRPr="004359E4" w:rsidTr="00201365">
        <w:tc>
          <w:tcPr>
            <w:tcW w:w="2023" w:type="dxa"/>
          </w:tcPr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763" w:type="dxa"/>
            <w:gridSpan w:val="11"/>
          </w:tcPr>
          <w:p w:rsidR="00201365" w:rsidRPr="004359E4" w:rsidRDefault="0020136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201365" w:rsidRPr="004359E4" w:rsidTr="00201365">
        <w:tc>
          <w:tcPr>
            <w:tcW w:w="2023" w:type="dxa"/>
          </w:tcPr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Подготовка к прогулке,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прогулка</w:t>
            </w:r>
          </w:p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763" w:type="dxa"/>
            <w:gridSpan w:val="11"/>
          </w:tcPr>
          <w:p w:rsidR="00201365" w:rsidRPr="004359E4" w:rsidRDefault="00201365" w:rsidP="00201365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 Развивать привычку последовательного одевания, умения обращаться за </w:t>
            </w: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Наблюдение за осадками. Характер осадков в октябре – дождь и туман. 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Дети находят различия между затяжным и кратковременным дождями.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Свободная игровая деятельность.</w:t>
            </w:r>
          </w:p>
          <w:p w:rsidR="00201365" w:rsidRPr="004359E4" w:rsidRDefault="00201365" w:rsidP="00201365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Возвращение с прогулки.</w:t>
            </w:r>
          </w:p>
        </w:tc>
      </w:tr>
      <w:tr w:rsidR="00201365" w:rsidRPr="004359E4" w:rsidTr="00201365">
        <w:tc>
          <w:tcPr>
            <w:tcW w:w="2023" w:type="dxa"/>
          </w:tcPr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Возращение с прогулки</w:t>
            </w:r>
          </w:p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763" w:type="dxa"/>
            <w:gridSpan w:val="11"/>
          </w:tcPr>
          <w:p w:rsidR="00201365" w:rsidRPr="004359E4" w:rsidRDefault="0020136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201365" w:rsidRPr="004359E4" w:rsidTr="00201365">
        <w:tc>
          <w:tcPr>
            <w:tcW w:w="2023" w:type="dxa"/>
          </w:tcPr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763" w:type="dxa"/>
            <w:gridSpan w:val="11"/>
          </w:tcPr>
          <w:p w:rsidR="00201365" w:rsidRPr="004359E4" w:rsidRDefault="00201365" w:rsidP="00201365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201365" w:rsidRPr="004359E4" w:rsidTr="00201365">
        <w:tc>
          <w:tcPr>
            <w:tcW w:w="2023" w:type="dxa"/>
          </w:tcPr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</w:p>
          <w:p w:rsidR="00201365" w:rsidRPr="004359E4" w:rsidRDefault="00C10F57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13.00-15.0</w:t>
            </w:r>
            <w:r w:rsidR="00201365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3" w:type="dxa"/>
            <w:gridSpan w:val="11"/>
          </w:tcPr>
          <w:p w:rsidR="00201365" w:rsidRPr="004359E4" w:rsidRDefault="00201365" w:rsidP="00201365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201365" w:rsidRPr="004359E4" w:rsidTr="00201365">
        <w:tc>
          <w:tcPr>
            <w:tcW w:w="2023" w:type="dxa"/>
          </w:tcPr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201365" w:rsidRPr="004359E4" w:rsidRDefault="00C10F57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201365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763" w:type="dxa"/>
            <w:gridSpan w:val="11"/>
          </w:tcPr>
          <w:p w:rsidR="00201365" w:rsidRPr="004359E4" w:rsidRDefault="00201365" w:rsidP="002013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000000"/>
              </w:rPr>
              <w:t xml:space="preserve">Гимнастика пробуждения  </w:t>
            </w:r>
            <w:r w:rsidRPr="004359E4">
              <w:rPr>
                <w:bCs/>
                <w:color w:val="181818"/>
              </w:rPr>
              <w:t xml:space="preserve"> «Добрый день!»</w:t>
            </w:r>
          </w:p>
          <w:p w:rsidR="00201365" w:rsidRPr="004359E4" w:rsidRDefault="00201365" w:rsidP="002013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Ручки, ножки, щечки, ушки очень любят потягушки.</w:t>
            </w:r>
          </w:p>
          <w:p w:rsidR="00201365" w:rsidRPr="004359E4" w:rsidRDefault="00201365" w:rsidP="002013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Мы погладим их легонько и проснемся потихоньку.</w:t>
            </w:r>
          </w:p>
          <w:p w:rsidR="00201365" w:rsidRPr="004359E4" w:rsidRDefault="00201365" w:rsidP="002013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Где же, где же наши глазки? Отвечайте без подсказки.</w:t>
            </w:r>
          </w:p>
          <w:p w:rsidR="00201365" w:rsidRPr="004359E4" w:rsidRDefault="00201365" w:rsidP="002013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Мы прикрыли их ладошкой и погладили немножко.</w:t>
            </w:r>
          </w:p>
          <w:p w:rsidR="00201365" w:rsidRPr="004359E4" w:rsidRDefault="00201365" w:rsidP="002013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Глазки вверх мы поднимали, и моргали, и моргали.</w:t>
            </w:r>
          </w:p>
          <w:p w:rsidR="00201365" w:rsidRPr="004359E4" w:rsidRDefault="00201365" w:rsidP="002013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Ушко правое ладошкой, ушко левое ладошкой</w:t>
            </w:r>
          </w:p>
          <w:p w:rsidR="00201365" w:rsidRPr="004359E4" w:rsidRDefault="00201365" w:rsidP="002013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Все погладили, ребятки, и подергали немножко!</w:t>
            </w:r>
          </w:p>
          <w:p w:rsidR="00201365" w:rsidRPr="004359E4" w:rsidRDefault="00201365" w:rsidP="002013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Щечку правую ладошкой, щечку левую ладошкой,</w:t>
            </w:r>
          </w:p>
          <w:p w:rsidR="00201365" w:rsidRPr="004359E4" w:rsidRDefault="00201365" w:rsidP="002013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Все погладили, ребятки, и похлопали немножко!</w:t>
            </w:r>
          </w:p>
          <w:p w:rsidR="00201365" w:rsidRPr="004359E4" w:rsidRDefault="00201365" w:rsidP="002013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С ручкой правой поиграем, с ручкой левой поиграем –</w:t>
            </w:r>
          </w:p>
          <w:p w:rsidR="00201365" w:rsidRPr="004359E4" w:rsidRDefault="00201365" w:rsidP="002013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Пальчики соединяем, а потом разъединяем</w:t>
            </w:r>
            <w:proofErr w:type="gramStart"/>
            <w:r w:rsidRPr="004359E4">
              <w:rPr>
                <w:color w:val="181818"/>
              </w:rPr>
              <w:t>.</w:t>
            </w:r>
            <w:proofErr w:type="gramEnd"/>
            <w:r w:rsidRPr="004359E4">
              <w:rPr>
                <w:color w:val="181818"/>
              </w:rPr>
              <w:t xml:space="preserve"> (</w:t>
            </w:r>
            <w:proofErr w:type="gramStart"/>
            <w:r w:rsidRPr="004359E4">
              <w:rPr>
                <w:color w:val="181818"/>
              </w:rPr>
              <w:t>х</w:t>
            </w:r>
            <w:proofErr w:type="gramEnd"/>
            <w:r w:rsidRPr="004359E4">
              <w:rPr>
                <w:color w:val="181818"/>
              </w:rPr>
              <w:t>лопки)</w:t>
            </w:r>
          </w:p>
          <w:p w:rsidR="00201365" w:rsidRPr="004359E4" w:rsidRDefault="00201365" w:rsidP="002013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Ножку правую ладошкой, ножку левую ладошкой</w:t>
            </w:r>
          </w:p>
          <w:p w:rsidR="00201365" w:rsidRPr="004359E4" w:rsidRDefault="00201365" w:rsidP="002013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Все погладили, ребятки, и потопали немножко!</w:t>
            </w:r>
          </w:p>
          <w:p w:rsidR="00201365" w:rsidRPr="004359E4" w:rsidRDefault="00201365" w:rsidP="002013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Значить будем просыпаться, подниматься, одеваться!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Ходьба по солевым дорожкам, по массажным дорожкам.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201365" w:rsidRPr="004359E4" w:rsidRDefault="00201365" w:rsidP="00201365">
            <w:pPr>
              <w:pStyle w:val="Style18"/>
              <w:widowControl/>
              <w:spacing w:line="240" w:lineRule="auto"/>
              <w:rPr>
                <w:rStyle w:val="FontStyle62"/>
                <w:color w:val="000000"/>
              </w:rPr>
            </w:pPr>
            <w:r w:rsidRPr="004359E4">
              <w:rPr>
                <w:color w:val="000000"/>
              </w:rPr>
              <w:t>Игровое упражнение «Кран откройся, нос умойся»</w:t>
            </w:r>
          </w:p>
        </w:tc>
      </w:tr>
      <w:tr w:rsidR="00201365" w:rsidRPr="004359E4" w:rsidTr="00201365">
        <w:tc>
          <w:tcPr>
            <w:tcW w:w="2023" w:type="dxa"/>
          </w:tcPr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763" w:type="dxa"/>
            <w:gridSpan w:val="11"/>
          </w:tcPr>
          <w:p w:rsidR="00201365" w:rsidRPr="004359E4" w:rsidRDefault="00201365" w:rsidP="00201365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201365" w:rsidRPr="004359E4" w:rsidTr="00201365">
        <w:trPr>
          <w:trHeight w:val="580"/>
        </w:trPr>
        <w:tc>
          <w:tcPr>
            <w:tcW w:w="2023" w:type="dxa"/>
            <w:vMerge w:val="restart"/>
          </w:tcPr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C10F5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763" w:type="dxa"/>
            <w:gridSpan w:val="2"/>
          </w:tcPr>
          <w:p w:rsidR="00201365" w:rsidRPr="004359E4" w:rsidRDefault="00201365" w:rsidP="00201365">
            <w:pPr>
              <w:pStyle w:val="a6"/>
              <w:shd w:val="clear" w:color="auto" w:fill="FFFFFF"/>
              <w:spacing w:before="0" w:after="0"/>
              <w:ind w:hanging="38"/>
              <w:jc w:val="left"/>
              <w:rPr>
                <w:color w:val="111111"/>
              </w:rPr>
            </w:pPr>
            <w:r w:rsidRPr="004359E4">
              <w:rPr>
                <w:color w:val="111111"/>
              </w:rPr>
              <w:t>Сюжетно-ролевая игра: «Магазин»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Формирование социального опыта детей средствами игровой деятельности.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Игры со строительным материалом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«Игры и постройки по замыслу детей»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Закреплять умение строить магазин из кубиков, кирпичиков, доводить дело до конца, воспитывать дружеские отношения в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игре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552" w:type="dxa"/>
            <w:gridSpan w:val="2"/>
          </w:tcPr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Подвижная игра </w:t>
            </w: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</w:t>
            </w:r>
            <w:proofErr w:type="gramStart"/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Угадай</w:t>
            </w:r>
            <w:proofErr w:type="gramEnd"/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 xml:space="preserve"> кто кричит</w:t>
            </w: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»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Воспитание у детей умения сосредоточивать слуховое внимание.</w:t>
            </w:r>
          </w:p>
          <w:p w:rsidR="00201365" w:rsidRPr="004359E4" w:rsidRDefault="00201365" w:rsidP="00201365">
            <w:pPr>
              <w:pStyle w:val="a6"/>
              <w:shd w:val="clear" w:color="auto" w:fill="FFFFFF"/>
              <w:spacing w:before="0" w:after="0"/>
              <w:jc w:val="left"/>
              <w:rPr>
                <w:color w:val="111111"/>
              </w:rPr>
            </w:pPr>
            <w:r w:rsidRPr="004359E4">
              <w:rPr>
                <w:color w:val="111111"/>
                <w:bdr w:val="none" w:sz="0" w:space="0" w:color="auto" w:frame="1"/>
              </w:rPr>
              <w:t>Дидактическая игра</w:t>
            </w:r>
            <w:r w:rsidRPr="004359E4">
              <w:rPr>
                <w:color w:val="111111"/>
              </w:rPr>
              <w:t>: «Дождик»</w:t>
            </w:r>
          </w:p>
          <w:p w:rsidR="00201365" w:rsidRPr="004359E4" w:rsidRDefault="00201365" w:rsidP="00201365">
            <w:pPr>
              <w:pStyle w:val="a6"/>
              <w:shd w:val="clear" w:color="auto" w:fill="FFFFFF"/>
              <w:spacing w:before="0" w:after="0"/>
              <w:jc w:val="left"/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Учить детей выполнять действия согласно различному звучанию бубна. Воспитание у детей умения переключать слуховое внимание. </w:t>
            </w:r>
          </w:p>
          <w:p w:rsidR="00201365" w:rsidRPr="004359E4" w:rsidRDefault="00201365" w:rsidP="00201365">
            <w:pPr>
              <w:pStyle w:val="a6"/>
              <w:shd w:val="clear" w:color="auto" w:fill="FFFFFF"/>
              <w:spacing w:before="0" w:after="0"/>
              <w:jc w:val="left"/>
              <w:rPr>
                <w:color w:val="000000"/>
              </w:rPr>
            </w:pPr>
          </w:p>
        </w:tc>
        <w:tc>
          <w:tcPr>
            <w:tcW w:w="2693" w:type="dxa"/>
            <w:gridSpan w:val="3"/>
          </w:tcPr>
          <w:p w:rsidR="00201365" w:rsidRPr="004359E4" w:rsidRDefault="00201365" w:rsidP="00201365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Сюжетно-ролевая игра 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>«Магазин»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Формирование социального опыта детей средствами игровой деятельности.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Чтение художественных произведений: В. Сутеева «Разные колеса», И. Ищук «Скорый поезд».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Учить детей отвечать на вопросы по содержанию сказки, продолжать учить счету предметов.</w:t>
            </w:r>
          </w:p>
        </w:tc>
        <w:tc>
          <w:tcPr>
            <w:tcW w:w="2268" w:type="dxa"/>
          </w:tcPr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Найди мяч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Развивать у детей наблюдательность, ловкость.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луна, а ты- звезда»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Развивает быстроту реакции и логическое мышление.</w:t>
            </w:r>
          </w:p>
        </w:tc>
        <w:tc>
          <w:tcPr>
            <w:tcW w:w="2487" w:type="dxa"/>
            <w:gridSpan w:val="3"/>
          </w:tcPr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Принеси грибочек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Закреплять знания и представления детей о грибах, активизировать внимание и память, развивать физические качества: силу, быстроту, выносливость, координацию движений, умение ориентироваться в пространстве. </w:t>
            </w:r>
          </w:p>
          <w:p w:rsidR="00201365" w:rsidRPr="004359E4" w:rsidRDefault="00201365" w:rsidP="002013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365" w:rsidRPr="004359E4" w:rsidTr="00201365">
        <w:trPr>
          <w:trHeight w:val="520"/>
        </w:trPr>
        <w:tc>
          <w:tcPr>
            <w:tcW w:w="2023" w:type="dxa"/>
            <w:vMerge/>
          </w:tcPr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3" w:type="dxa"/>
            <w:gridSpan w:val="2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Чтение сказок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Запоминать отрывки хорошо знакомых сказок.</w:t>
            </w:r>
          </w:p>
          <w:p w:rsidR="00566694" w:rsidRPr="004359E4" w:rsidRDefault="00566694" w:rsidP="005666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Чтение сказки «Колобок».</w:t>
            </w:r>
          </w:p>
          <w:p w:rsidR="00201365" w:rsidRPr="004359E4" w:rsidRDefault="00566694" w:rsidP="0056669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Произносить внятно гласные и согласные звуки; уметь слушать и понимать содержание литературных произведений</w:t>
            </w:r>
          </w:p>
        </w:tc>
        <w:tc>
          <w:tcPr>
            <w:tcW w:w="2552" w:type="dxa"/>
            <w:gridSpan w:val="2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Давай учиться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66694" w:rsidRPr="004359E4" w:rsidRDefault="00201365" w:rsidP="005666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Знать наизусть небольшие </w:t>
            </w:r>
            <w:proofErr w:type="spellStart"/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потешки</w:t>
            </w:r>
            <w:proofErr w:type="spellEnd"/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, стихотворения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566694"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Дидактическая игра «Сутки»</w:t>
            </w:r>
          </w:p>
          <w:p w:rsidR="00566694" w:rsidRPr="004359E4" w:rsidRDefault="00566694" w:rsidP="00566694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Цель: Называть и распознавать части суток - утро, день, вечер, ночь.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3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Измени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66694" w:rsidRPr="004359E4" w:rsidRDefault="00201365" w:rsidP="005666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Уметь выполнять задания, ориентируясь на образец и словесное указание</w:t>
            </w:r>
            <w:proofErr w:type="gramStart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566694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</w:t>
            </w:r>
            <w:r w:rsidR="00566694" w:rsidRPr="004359E4">
              <w:rPr>
                <w:rFonts w:ascii="Times New Roman" w:eastAsia="BatangChe" w:hAnsi="Times New Roman"/>
                <w:bCs/>
                <w:sz w:val="24"/>
                <w:szCs w:val="24"/>
                <w:shd w:val="clear" w:color="auto" w:fill="FFFFFF"/>
              </w:rPr>
              <w:t>Карандаш в гостях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01365" w:rsidRPr="00566694" w:rsidRDefault="00566694" w:rsidP="00566694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669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566694">
              <w:rPr>
                <w:rFonts w:ascii="Times New Roman" w:hAnsi="Times New Roman"/>
                <w:spacing w:val="-1"/>
                <w:sz w:val="24"/>
                <w:szCs w:val="24"/>
              </w:rPr>
              <w:t>Правильно держать карандаш (тремя пальцами)</w:t>
            </w:r>
          </w:p>
        </w:tc>
        <w:tc>
          <w:tcPr>
            <w:tcW w:w="2268" w:type="dxa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Избушка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66694" w:rsidRPr="004359E4" w:rsidRDefault="00201365" w:rsidP="005666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Уметь конструировать постройки из строительного материала и крупных деталей конструкторов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</w:t>
            </w:r>
            <w:r w:rsidR="00566694" w:rsidRPr="004359E4">
              <w:rPr>
                <w:rFonts w:ascii="Times New Roman" w:eastAsia="BatangChe" w:hAnsi="Times New Roman"/>
                <w:bCs/>
                <w:sz w:val="24"/>
                <w:szCs w:val="24"/>
                <w:shd w:val="clear" w:color="auto" w:fill="FFFFFF"/>
              </w:rPr>
              <w:t>Снеговик</w:t>
            </w:r>
            <w:r w:rsidR="00566694"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01365" w:rsidRPr="004359E4" w:rsidRDefault="00566694" w:rsidP="005666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Иметь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первоначальные навыки работы с глиной и пластилином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  <w:r w:rsidR="00201365" w:rsidRPr="004359E4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487" w:type="dxa"/>
            <w:gridSpan w:val="3"/>
          </w:tcPr>
          <w:p w:rsidR="00DA7510" w:rsidRDefault="00DA7510" w:rsidP="00DA751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Какое животное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1323C" w:rsidRPr="004359E4" w:rsidRDefault="00201365" w:rsidP="0091323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Выделять части тела животных, обращать внимание на их поведение, внешний вид.</w:t>
            </w:r>
            <w:r w:rsidR="0091323C"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Дидактическая игра «Угадай и назови»  </w:t>
            </w:r>
          </w:p>
          <w:p w:rsidR="0091323C" w:rsidRPr="004359E4" w:rsidRDefault="0091323C" w:rsidP="0091323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Цель: Развитие восприятия цвета и мелкой моторики рук.</w:t>
            </w:r>
          </w:p>
          <w:p w:rsidR="00201365" w:rsidRPr="004359E4" w:rsidRDefault="00201365" w:rsidP="0020136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365" w:rsidRPr="004359E4" w:rsidTr="00201365">
        <w:tc>
          <w:tcPr>
            <w:tcW w:w="2023" w:type="dxa"/>
          </w:tcPr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201365" w:rsidRPr="004359E4" w:rsidRDefault="00C10F57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</w:t>
            </w:r>
            <w:r w:rsidR="003C4960">
              <w:rPr>
                <w:rFonts w:ascii="Times New Roman" w:hAnsi="Times New Roman"/>
                <w:sz w:val="24"/>
                <w:szCs w:val="24"/>
              </w:rPr>
              <w:t>-17.5</w:t>
            </w:r>
            <w:r w:rsidR="00201365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3" w:type="dxa"/>
            <w:gridSpan w:val="11"/>
          </w:tcPr>
          <w:p w:rsidR="00201365" w:rsidRPr="004359E4" w:rsidRDefault="00201365" w:rsidP="00FD75B2">
            <w:pPr>
              <w:pStyle w:val="a3"/>
              <w:jc w:val="both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201365" w:rsidRPr="004359E4" w:rsidRDefault="00201365" w:rsidP="00FD75B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  <w:p w:rsidR="00201365" w:rsidRPr="004359E4" w:rsidRDefault="0020136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365" w:rsidRPr="004359E4" w:rsidTr="00201365">
        <w:tc>
          <w:tcPr>
            <w:tcW w:w="2023" w:type="dxa"/>
          </w:tcPr>
          <w:p w:rsidR="00201365" w:rsidRPr="004359E4" w:rsidRDefault="0020136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763" w:type="dxa"/>
            <w:gridSpan w:val="2"/>
          </w:tcPr>
          <w:p w:rsidR="00201365" w:rsidRPr="004359E4" w:rsidRDefault="00201365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 Ежедневные беседы о питании, сне, играх детей.</w:t>
            </w:r>
          </w:p>
        </w:tc>
        <w:tc>
          <w:tcPr>
            <w:tcW w:w="2552" w:type="dxa"/>
            <w:gridSpan w:val="2"/>
          </w:tcPr>
          <w:p w:rsidR="00201365" w:rsidRPr="004359E4" w:rsidRDefault="00201365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 детей. </w:t>
            </w:r>
            <w:r w:rsidRPr="004359E4">
              <w:rPr>
                <w:rStyle w:val="c1"/>
                <w:rFonts w:ascii="Times New Roman" w:hAnsi="Times New Roman"/>
                <w:sz w:val="24"/>
                <w:szCs w:val="24"/>
              </w:rPr>
              <w:t>Творческая выставка поделок и композиций из природного материала «Осенние фантазии».</w:t>
            </w:r>
          </w:p>
        </w:tc>
        <w:tc>
          <w:tcPr>
            <w:tcW w:w="2693" w:type="dxa"/>
            <w:gridSpan w:val="3"/>
          </w:tcPr>
          <w:p w:rsidR="00201365" w:rsidRPr="004359E4" w:rsidRDefault="00201365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 Беседа «О совместном с детьми наблюдении за осенней природой, погодой».</w:t>
            </w:r>
          </w:p>
        </w:tc>
        <w:tc>
          <w:tcPr>
            <w:tcW w:w="2268" w:type="dxa"/>
          </w:tcPr>
          <w:p w:rsidR="00201365" w:rsidRPr="004359E4" w:rsidRDefault="00201365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 Ежедневные беседы о том, на что родителям следует обратить внимание, об успехах на занятиях.</w:t>
            </w:r>
          </w:p>
        </w:tc>
        <w:tc>
          <w:tcPr>
            <w:tcW w:w="2487" w:type="dxa"/>
            <w:gridSpan w:val="3"/>
          </w:tcPr>
          <w:p w:rsidR="00201365" w:rsidRPr="004359E4" w:rsidRDefault="00201365" w:rsidP="002013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 Беседа с родителями о необходимости  забирать вещи детей из их  шкафчиков на выходные дни.</w:t>
            </w:r>
          </w:p>
        </w:tc>
      </w:tr>
    </w:tbl>
    <w:p w:rsidR="00201365" w:rsidRPr="004359E4" w:rsidRDefault="00201365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Времена года. Осень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FB040E" w:rsidRPr="00F85CE6" w:rsidRDefault="004D3EF1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Подтема: </w:t>
      </w:r>
      <w:r w:rsidR="00201365" w:rsidRPr="004359E4">
        <w:rPr>
          <w:rFonts w:ascii="Times New Roman" w:hAnsi="Times New Roman"/>
          <w:sz w:val="24"/>
          <w:szCs w:val="24"/>
          <w:lang w:val="kk-KZ"/>
        </w:rPr>
        <w:t xml:space="preserve"> «Щедрая осень</w:t>
      </w:r>
      <w:r w:rsidR="00F85CE6">
        <w:rPr>
          <w:rFonts w:ascii="Times New Roman" w:hAnsi="Times New Roman"/>
          <w:sz w:val="24"/>
          <w:szCs w:val="24"/>
          <w:lang w:val="en-US"/>
        </w:rPr>
        <w:t>" (</w:t>
      </w:r>
      <w:r w:rsidR="00201365" w:rsidRPr="004359E4">
        <w:rPr>
          <w:rFonts w:ascii="Times New Roman" w:hAnsi="Times New Roman"/>
          <w:sz w:val="24"/>
          <w:szCs w:val="24"/>
          <w:lang w:val="kk-KZ"/>
        </w:rPr>
        <w:t>25.10.21-29.10.21</w:t>
      </w:r>
      <w:r w:rsidR="00F85CE6">
        <w:rPr>
          <w:rFonts w:ascii="Times New Roman" w:hAnsi="Times New Roman"/>
          <w:sz w:val="24"/>
          <w:szCs w:val="24"/>
          <w:lang w:val="kk-KZ"/>
        </w:rPr>
        <w:t>)</w:t>
      </w:r>
      <w:r w:rsidR="00201365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ayout w:type="fixed"/>
        <w:tblLook w:val="04A0"/>
      </w:tblPr>
      <w:tblGrid>
        <w:gridCol w:w="2197"/>
        <w:gridCol w:w="38"/>
        <w:gridCol w:w="2551"/>
        <w:gridCol w:w="311"/>
        <w:gridCol w:w="2168"/>
        <w:gridCol w:w="73"/>
        <w:gridCol w:w="141"/>
        <w:gridCol w:w="2410"/>
        <w:gridCol w:w="276"/>
        <w:gridCol w:w="2276"/>
        <w:gridCol w:w="215"/>
        <w:gridCol w:w="2130"/>
      </w:tblGrid>
      <w:tr w:rsidR="00FB040E" w:rsidRPr="004359E4" w:rsidTr="005E7385">
        <w:tc>
          <w:tcPr>
            <w:tcW w:w="2197" w:type="dxa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900" w:type="dxa"/>
            <w:gridSpan w:val="3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168" w:type="dxa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900" w:type="dxa"/>
            <w:gridSpan w:val="4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491" w:type="dxa"/>
            <w:gridSpan w:val="2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130" w:type="dxa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FF6C3C" w:rsidRPr="004359E4" w:rsidTr="005E7385">
        <w:trPr>
          <w:trHeight w:val="560"/>
        </w:trPr>
        <w:tc>
          <w:tcPr>
            <w:tcW w:w="2197" w:type="dxa"/>
            <w:vMerge w:val="restart"/>
          </w:tcPr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589" w:type="dxa"/>
            <w:gridSpan w:val="11"/>
          </w:tcPr>
          <w:p w:rsidR="00FF6C3C" w:rsidRPr="004359E4" w:rsidRDefault="00FF6C3C" w:rsidP="00A948EC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FF6C3C" w:rsidRPr="004359E4" w:rsidTr="005E7385">
        <w:trPr>
          <w:trHeight w:val="680"/>
        </w:trPr>
        <w:tc>
          <w:tcPr>
            <w:tcW w:w="2197" w:type="dxa"/>
            <w:vMerge/>
          </w:tcPr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3"/>
          </w:tcPr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Беседа: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«Осень»</w:t>
            </w:r>
          </w:p>
          <w:p w:rsidR="00E51CA5" w:rsidRPr="00245FBD" w:rsidRDefault="00FF6C3C" w:rsidP="00A948E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 Расширять представления детей о характерных признаках осени; учить находить их в природе; происходящих осенью в жизни растений.</w:t>
            </w:r>
          </w:p>
          <w:p w:rsidR="00E51CA5" w:rsidRDefault="00FF6C3C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51CA5">
              <w:rPr>
                <w:rFonts w:ascii="Times New Roman" w:hAnsi="Times New Roman"/>
                <w:sz w:val="24"/>
                <w:szCs w:val="24"/>
              </w:rPr>
              <w:t>Исполнение гимна РК.</w:t>
            </w:r>
          </w:p>
          <w:p w:rsidR="00FF6C3C" w:rsidRPr="004359E4" w:rsidRDefault="00E51CA5" w:rsidP="00E51CA5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воспитывать чувство патриотизма, уважение, гордость 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своей стране.</w:t>
            </w:r>
          </w:p>
        </w:tc>
        <w:tc>
          <w:tcPr>
            <w:tcW w:w="2168" w:type="dxa"/>
          </w:tcPr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Беседа: «Что нам осень принесла?»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Расширить представление детей об овощах и фруктах. Закрепить знание о сезонных изменениях в природе. 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4"/>
          </w:tcPr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Беседа: «Небо осенью»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Уметь замечать осенние изменения на небе. Познакомить детей с понятием «облако» и «тучи».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  <w:gridSpan w:val="2"/>
          </w:tcPr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Беседа: «Осень – добрая волшебница!»</w:t>
            </w:r>
          </w:p>
          <w:p w:rsidR="00FF6C3C" w:rsidRPr="004359E4" w:rsidRDefault="00FF6C3C" w:rsidP="00A948EC">
            <w:pPr>
              <w:pStyle w:val="a3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творческое воображение, приобщать к красоте, искусству, творчеству.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Беседа: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«Птицы осенью»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 Знакомство с сезонными изменениями в жизни животных в осенний период. Учить различать и называть птиц по внешним признакам.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Гигиенические процедуры.</w:t>
            </w:r>
          </w:p>
        </w:tc>
      </w:tr>
      <w:tr w:rsidR="00FF6C3C" w:rsidRPr="004359E4" w:rsidTr="005E7385">
        <w:trPr>
          <w:trHeight w:val="680"/>
        </w:trPr>
        <w:tc>
          <w:tcPr>
            <w:tcW w:w="2197" w:type="dxa"/>
            <w:vMerge/>
          </w:tcPr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9" w:type="dxa"/>
            <w:gridSpan w:val="11"/>
          </w:tcPr>
          <w:p w:rsidR="00FF6C3C" w:rsidRPr="004359E4" w:rsidRDefault="00031270" w:rsidP="00FF6C3C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 xml:space="preserve">Комплекс утренней гимнастики </w:t>
            </w:r>
          </w:p>
          <w:p w:rsidR="00FF6C3C" w:rsidRPr="004359E4" w:rsidRDefault="00FF6C3C" w:rsidP="00FF6C3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вокруг кубиков с поворотом в обе стороны по сигналу воспитателя.</w:t>
            </w:r>
          </w:p>
          <w:p w:rsidR="00FF6C3C" w:rsidRPr="004359E4" w:rsidRDefault="00FF6C3C" w:rsidP="00FF6C3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кубиками</w:t>
            </w:r>
          </w:p>
          <w:p w:rsidR="00FF6C3C" w:rsidRPr="004359E4" w:rsidRDefault="00FF6C3C" w:rsidP="00FF6C3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ступни, кубики в обеих руках внизу. 1 — кубики в стороны; 2 — кубики вверх; 3 — кубики в стороны; 4 — исходное положение (5-6 раз).</w:t>
            </w:r>
          </w:p>
          <w:p w:rsidR="00FF6C3C" w:rsidRPr="004359E4" w:rsidRDefault="00FF6C3C" w:rsidP="00FF6C3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ступни, кубики в согнутых руках у плеч. 1 — присесть, положить кубики на пол; 2 — встать, руки на пояс; 3 — присесть, взять кубики; 4 — вернуться в исходное положение (4-6 раз).</w:t>
            </w:r>
          </w:p>
          <w:p w:rsidR="00FF6C3C" w:rsidRPr="004359E4" w:rsidRDefault="00FF6C3C" w:rsidP="00FF6C3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ноги на ширине плеч, кубики в согнутых руках у плеч. 1-2 — поворот вправо (влево), отвести правую руку в сторону; 3-4 — вернуться в исходное положение (6 раз).</w:t>
            </w:r>
          </w:p>
          <w:p w:rsidR="00FF6C3C" w:rsidRPr="004359E4" w:rsidRDefault="00FF6C3C" w:rsidP="00FF6C3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сидя ноги врозь, кубики у плеч. 1 — наклон вперед, положить кубики у носков ног; 2 — выпрямиться, руки на пояс; 3 - наклониться, взять кубики; 4 — вернуться в исходное положение (4-5 раз),</w:t>
            </w:r>
          </w:p>
          <w:p w:rsidR="00FF6C3C" w:rsidRPr="004359E4" w:rsidRDefault="00FF6C3C" w:rsidP="00FF6C3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стойка ноги слегка расставлены, руки произвольно, кубики на полу. Прыжки вокруг кубиков в обе стороны.</w:t>
            </w:r>
          </w:p>
        </w:tc>
      </w:tr>
      <w:tr w:rsidR="00FF6C3C" w:rsidRPr="004359E4" w:rsidTr="005E7385">
        <w:tc>
          <w:tcPr>
            <w:tcW w:w="2197" w:type="dxa"/>
          </w:tcPr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589" w:type="dxa"/>
            <w:gridSpan w:val="11"/>
          </w:tcPr>
          <w:p w:rsidR="00FF6C3C" w:rsidRPr="004359E4" w:rsidRDefault="00FF6C3C" w:rsidP="00FF6C3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FF6C3C" w:rsidRPr="004359E4" w:rsidRDefault="00FF6C3C" w:rsidP="00FF6C3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FF6C3C" w:rsidRPr="004359E4" w:rsidRDefault="00FF6C3C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6C3C" w:rsidRPr="004359E4" w:rsidTr="00031270">
        <w:tc>
          <w:tcPr>
            <w:tcW w:w="2197" w:type="dxa"/>
          </w:tcPr>
          <w:p w:rsidR="00031270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деятельность, подготовка к ОУД </w:t>
            </w:r>
          </w:p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09.30-10.00</w:t>
            </w:r>
          </w:p>
        </w:tc>
        <w:tc>
          <w:tcPr>
            <w:tcW w:w="2900" w:type="dxa"/>
            <w:gridSpan w:val="3"/>
          </w:tcPr>
          <w:p w:rsidR="00FF6C3C" w:rsidRPr="004359E4" w:rsidRDefault="00FF6C3C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Игровое упражнение «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Громко-тихо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FF6C3C" w:rsidRPr="004359E4" w:rsidRDefault="00FF6C3C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bCs/>
                <w:color w:val="333333"/>
                <w:shd w:val="clear" w:color="auto" w:fill="FFFFFF"/>
              </w:rPr>
              <w:t xml:space="preserve"> О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бучение способности менять громкость голоса, закрепление правильного проговаривания звуков.</w:t>
            </w:r>
          </w:p>
        </w:tc>
        <w:tc>
          <w:tcPr>
            <w:tcW w:w="2382" w:type="dxa"/>
            <w:gridSpan w:val="3"/>
          </w:tcPr>
          <w:p w:rsidR="00FF6C3C" w:rsidRPr="004359E4" w:rsidRDefault="00FF6C3C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Заучивание 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коротких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чистоговорок.</w:t>
            </w:r>
          </w:p>
          <w:p w:rsidR="00FF6C3C" w:rsidRPr="004359E4" w:rsidRDefault="00FF6C3C" w:rsidP="00A948E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Цель: О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бучение детей четкому произношению звуков.</w:t>
            </w:r>
          </w:p>
        </w:tc>
        <w:tc>
          <w:tcPr>
            <w:tcW w:w="2686" w:type="dxa"/>
            <w:gridSpan w:val="2"/>
          </w:tcPr>
          <w:p w:rsidR="00FF6C3C" w:rsidRPr="004359E4" w:rsidRDefault="00FF6C3C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Артикуляционная гимнастика «Вкусное варенье»</w:t>
            </w:r>
          </w:p>
          <w:p w:rsidR="00FF6C3C" w:rsidRPr="004359E4" w:rsidRDefault="00FF6C3C" w:rsidP="00A948EC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359E4">
              <w:rPr>
                <w:color w:val="000000"/>
              </w:rPr>
              <w:t>Цель:</w:t>
            </w:r>
            <w:r w:rsidRPr="004359E4">
              <w:t xml:space="preserve"> Развитие артикуляционной моторики.</w:t>
            </w:r>
          </w:p>
        </w:tc>
        <w:tc>
          <w:tcPr>
            <w:tcW w:w="2491" w:type="dxa"/>
            <w:gridSpan w:val="2"/>
          </w:tcPr>
          <w:p w:rsidR="00FF6C3C" w:rsidRPr="004359E4" w:rsidRDefault="00FF6C3C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Игровое упражнение «Кто внимательный»</w:t>
            </w:r>
          </w:p>
          <w:p w:rsidR="00FF6C3C" w:rsidRPr="004359E4" w:rsidRDefault="00FF6C3C" w:rsidP="00A948E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Развивать внимание, навык самоконтроля.</w:t>
            </w:r>
          </w:p>
        </w:tc>
        <w:tc>
          <w:tcPr>
            <w:tcW w:w="2130" w:type="dxa"/>
          </w:tcPr>
          <w:p w:rsidR="00FF6C3C" w:rsidRPr="004359E4" w:rsidRDefault="00FF6C3C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Артикуляционная гимнастика «Иголка»</w:t>
            </w:r>
          </w:p>
          <w:p w:rsidR="00FF6C3C" w:rsidRPr="004359E4" w:rsidRDefault="00FF6C3C" w:rsidP="00A948EC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359E4">
              <w:rPr>
                <w:color w:val="000000"/>
              </w:rPr>
              <w:t>Цель:</w:t>
            </w:r>
            <w:r w:rsidRPr="004359E4">
              <w:t xml:space="preserve"> Развитие артикуляционной моторики.</w:t>
            </w:r>
          </w:p>
          <w:p w:rsidR="00FF6C3C" w:rsidRPr="004359E4" w:rsidRDefault="00FF6C3C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6C3C" w:rsidRPr="004359E4" w:rsidTr="00031270">
        <w:tc>
          <w:tcPr>
            <w:tcW w:w="2197" w:type="dxa"/>
          </w:tcPr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900" w:type="dxa"/>
            <w:gridSpan w:val="3"/>
          </w:tcPr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Угощение для кролика.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Учить детей рисовать предмет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округлой формы полукруговыми линиями, закрашивать цветным зелёным карандашом. Развивать воображение, самостоятельность, творчество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  <w:gridSpan w:val="3"/>
          </w:tcPr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Основы математики.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Справ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слева, впереди- позади, вверху- внизу, далеко- близко, высоко- низко.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Развивать умение различать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пространственные направления по отношению к себе: справа - слева, впереди - позади, вверху - внизу, далеко - близко, высоко - низко.</w:t>
            </w:r>
            <w:proofErr w:type="gramEnd"/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6" w:type="dxa"/>
            <w:gridSpan w:val="2"/>
          </w:tcPr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Развитие речи.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Вот какой огород!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Закреплять знание названий и внешнего вида овощей и фруктов, формировать обобщающее понятие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«овощи», «фрукты», побуждать запоминать песенку, читать, передавая интонацию предупреждения, используя жесты. Дать первоначальные представления о пользе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 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 и Ф для здоровья.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Ознакомление с окружающим миром.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Тема: </w:t>
            </w:r>
            <w:r w:rsidRPr="004359E4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Что растет в огороде. Овощи.</w:t>
            </w:r>
          </w:p>
          <w:p w:rsidR="00FF6C3C" w:rsidRPr="004359E4" w:rsidRDefault="00FF6C3C" w:rsidP="00A948EC">
            <w:pPr>
              <w:pStyle w:val="a3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359E4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Расширять представления детей об овощах, местом и этапами их выращивания.</w:t>
            </w:r>
          </w:p>
          <w:p w:rsidR="00FF6C3C" w:rsidRPr="004359E4" w:rsidRDefault="00FF6C3C" w:rsidP="00A948EC">
            <w:pPr>
              <w:pStyle w:val="a3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4359E4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Расширять словарный запас, связную речь.</w:t>
            </w:r>
          </w:p>
          <w:p w:rsidR="00FF6C3C" w:rsidRPr="004359E4" w:rsidRDefault="00FF6C3C" w:rsidP="00A948EC">
            <w:pPr>
              <w:pStyle w:val="a3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4359E4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Развивать произвольность и внимание, мелкую моторику, зрительно-двигательную координацию, инициативу, самостоятельность, творческие способности, укреплять память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Воспитывать </w:t>
            </w:r>
            <w:r w:rsidRPr="004359E4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lastRenderedPageBreak/>
              <w:t>уважительное отношение к труду взрослых.</w:t>
            </w:r>
          </w:p>
        </w:tc>
        <w:tc>
          <w:tcPr>
            <w:tcW w:w="2491" w:type="dxa"/>
            <w:gridSpan w:val="2"/>
          </w:tcPr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Художественная литература.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«Золотое зерно» К. Ахметова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Формировать интерес к труду,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уважительное отношение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к его результатам.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Что нам осень принесла?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Расширить представление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детей об овощах и фруктах, умение объединять плоды по групповой принадлежности (морковь, огурец, помидор, яблоко, груша, апельсин). Побуждать замечать простейшие сезонные изменения в природе (собирают урожай), проявлять интерес к окружающей природе.</w:t>
            </w:r>
          </w:p>
          <w:p w:rsidR="00FF6C3C" w:rsidRPr="004359E4" w:rsidRDefault="00FF6C3C" w:rsidP="00A948EC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FF6C3C" w:rsidRPr="004359E4" w:rsidTr="005E7385">
        <w:tc>
          <w:tcPr>
            <w:tcW w:w="2197" w:type="dxa"/>
          </w:tcPr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589" w:type="dxa"/>
            <w:gridSpan w:val="11"/>
          </w:tcPr>
          <w:p w:rsidR="00FF6C3C" w:rsidRPr="004359E4" w:rsidRDefault="00FF6C3C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FF6C3C" w:rsidRPr="004359E4" w:rsidTr="005E7385">
        <w:tc>
          <w:tcPr>
            <w:tcW w:w="2197" w:type="dxa"/>
          </w:tcPr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589" w:type="dxa"/>
            <w:gridSpan w:val="11"/>
          </w:tcPr>
          <w:p w:rsidR="00FF6C3C" w:rsidRPr="004359E4" w:rsidRDefault="00FF6C3C" w:rsidP="00FF6C3C">
            <w:pPr>
              <w:pStyle w:val="normal"/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 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F6C3C" w:rsidRPr="004359E4" w:rsidRDefault="00FF6C3C" w:rsidP="00FF6C3C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Продолжать наблюдение за признаками осени (октябрь).</w:t>
            </w:r>
          </w:p>
          <w:p w:rsidR="00FF6C3C" w:rsidRPr="004359E4" w:rsidRDefault="00FF6C3C" w:rsidP="00FF6C3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Цель: Обсудить народные приметы и пословицы.</w:t>
            </w:r>
          </w:p>
          <w:p w:rsidR="00FF6C3C" w:rsidRPr="004359E4" w:rsidRDefault="00FF6C3C" w:rsidP="00FF6C3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Д/и «Осенние слова» </w:t>
            </w:r>
          </w:p>
          <w:p w:rsidR="00FF6C3C" w:rsidRPr="004359E4" w:rsidRDefault="00FF6C3C" w:rsidP="00FF6C3C">
            <w:pPr>
              <w:pStyle w:val="a3"/>
              <w:rPr>
                <w:rStyle w:val="c1c21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Style w:val="c1c21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Самостоятельная игровая деятельность.</w:t>
            </w:r>
          </w:p>
          <w:p w:rsidR="00FF6C3C" w:rsidRPr="004359E4" w:rsidRDefault="00FF6C3C" w:rsidP="00FF6C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прогулки.</w:t>
            </w:r>
          </w:p>
        </w:tc>
      </w:tr>
      <w:tr w:rsidR="00FF6C3C" w:rsidRPr="004359E4" w:rsidTr="005E7385">
        <w:tc>
          <w:tcPr>
            <w:tcW w:w="2197" w:type="dxa"/>
          </w:tcPr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589" w:type="dxa"/>
            <w:gridSpan w:val="11"/>
          </w:tcPr>
          <w:p w:rsidR="00FF6C3C" w:rsidRPr="004359E4" w:rsidRDefault="00FF6C3C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FF6C3C" w:rsidRPr="004359E4" w:rsidTr="005E7385">
        <w:tc>
          <w:tcPr>
            <w:tcW w:w="2197" w:type="dxa"/>
          </w:tcPr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589" w:type="dxa"/>
            <w:gridSpan w:val="11"/>
          </w:tcPr>
          <w:p w:rsidR="00FF6C3C" w:rsidRPr="004359E4" w:rsidRDefault="00FF6C3C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FF6C3C" w:rsidRPr="004359E4" w:rsidTr="005E7385">
        <w:tc>
          <w:tcPr>
            <w:tcW w:w="2197" w:type="dxa"/>
          </w:tcPr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</w:p>
          <w:p w:rsidR="00FF6C3C" w:rsidRPr="004359E4" w:rsidRDefault="003C4960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13.00-15.0</w:t>
            </w:r>
            <w:r w:rsidR="00FF6C3C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89" w:type="dxa"/>
            <w:gridSpan w:val="11"/>
          </w:tcPr>
          <w:p w:rsidR="00FF6C3C" w:rsidRPr="004359E4" w:rsidRDefault="00FF6C3C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FF6C3C" w:rsidRPr="004359E4" w:rsidTr="005E7385">
        <w:tc>
          <w:tcPr>
            <w:tcW w:w="2197" w:type="dxa"/>
          </w:tcPr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FF6C3C" w:rsidRPr="004359E4" w:rsidRDefault="003C4960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FF6C3C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589" w:type="dxa"/>
            <w:gridSpan w:val="11"/>
          </w:tcPr>
          <w:p w:rsidR="00FF6C3C" w:rsidRPr="004359E4" w:rsidRDefault="00FF6C3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000000"/>
              </w:rPr>
              <w:t xml:space="preserve">Гимнастика пробуждения  </w:t>
            </w:r>
            <w:r w:rsidRPr="004359E4">
              <w:rPr>
                <w:bCs/>
                <w:color w:val="181818"/>
              </w:rPr>
              <w:t>«Добрый день!»</w:t>
            </w:r>
          </w:p>
          <w:p w:rsidR="00FF6C3C" w:rsidRPr="004359E4" w:rsidRDefault="00FF6C3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Ручки, ножки, щечки, ушки очень любят потягушки.</w:t>
            </w:r>
          </w:p>
          <w:p w:rsidR="00FF6C3C" w:rsidRPr="004359E4" w:rsidRDefault="00FF6C3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Мы погладим их легонько и проснемся потихоньку.</w:t>
            </w:r>
          </w:p>
          <w:p w:rsidR="00FF6C3C" w:rsidRPr="004359E4" w:rsidRDefault="00FF6C3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Где же, где же наши глазки? Отвечайте без подсказки.</w:t>
            </w:r>
          </w:p>
          <w:p w:rsidR="00FF6C3C" w:rsidRPr="004359E4" w:rsidRDefault="00FF6C3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Мы прикрыли их ладошкой и погладили немножко.</w:t>
            </w:r>
          </w:p>
          <w:p w:rsidR="00FF6C3C" w:rsidRPr="004359E4" w:rsidRDefault="00FF6C3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Глазки вверх мы поднимали, и моргали, и моргали.</w:t>
            </w:r>
          </w:p>
          <w:p w:rsidR="00FF6C3C" w:rsidRPr="004359E4" w:rsidRDefault="00FF6C3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Ушко правое ладошкой, ушко левое ладошкой</w:t>
            </w:r>
          </w:p>
          <w:p w:rsidR="00FF6C3C" w:rsidRPr="004359E4" w:rsidRDefault="00FF6C3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Все погладили, ребятки, и подергали немножко!</w:t>
            </w:r>
          </w:p>
          <w:p w:rsidR="00FF6C3C" w:rsidRPr="004359E4" w:rsidRDefault="00FF6C3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Щечку правую ладошкой, щечку левую ладошкой,</w:t>
            </w:r>
          </w:p>
          <w:p w:rsidR="00FF6C3C" w:rsidRPr="004359E4" w:rsidRDefault="00FF6C3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lastRenderedPageBreak/>
              <w:t>Все погладили, ребятки, и похлопали немножко!</w:t>
            </w:r>
          </w:p>
          <w:p w:rsidR="00FF6C3C" w:rsidRPr="004359E4" w:rsidRDefault="00FF6C3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С ручкой правой поиграем, с ручкой левой поиграем –</w:t>
            </w:r>
          </w:p>
          <w:p w:rsidR="00FF6C3C" w:rsidRPr="004359E4" w:rsidRDefault="00FF6C3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Пальчики соединяем, а потом разъединяем</w:t>
            </w:r>
            <w:proofErr w:type="gramStart"/>
            <w:r w:rsidRPr="004359E4">
              <w:rPr>
                <w:color w:val="181818"/>
              </w:rPr>
              <w:t>.</w:t>
            </w:r>
            <w:proofErr w:type="gramEnd"/>
            <w:r w:rsidRPr="004359E4">
              <w:rPr>
                <w:color w:val="181818"/>
              </w:rPr>
              <w:t xml:space="preserve"> (</w:t>
            </w:r>
            <w:proofErr w:type="gramStart"/>
            <w:r w:rsidRPr="004359E4">
              <w:rPr>
                <w:color w:val="181818"/>
              </w:rPr>
              <w:t>х</w:t>
            </w:r>
            <w:proofErr w:type="gramEnd"/>
            <w:r w:rsidRPr="004359E4">
              <w:rPr>
                <w:color w:val="181818"/>
              </w:rPr>
              <w:t>лопки)</w:t>
            </w:r>
          </w:p>
          <w:p w:rsidR="00FF6C3C" w:rsidRPr="004359E4" w:rsidRDefault="00FF6C3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Ножку правую ладошкой, ножку левую ладошкой</w:t>
            </w:r>
          </w:p>
          <w:p w:rsidR="00FF6C3C" w:rsidRPr="004359E4" w:rsidRDefault="00FF6C3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Все погладили, ребятки, и потопали немножко!</w:t>
            </w:r>
          </w:p>
          <w:p w:rsidR="00FF6C3C" w:rsidRPr="004359E4" w:rsidRDefault="00FF6C3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Значить будем просыпаться, подниматься, одеваться!</w:t>
            </w:r>
          </w:p>
          <w:p w:rsidR="00FF6C3C" w:rsidRPr="004359E4" w:rsidRDefault="00FF6C3C" w:rsidP="00A948EC">
            <w:pPr>
              <w:pStyle w:val="Style18"/>
              <w:widowControl/>
              <w:spacing w:line="240" w:lineRule="auto"/>
            </w:pPr>
            <w:r w:rsidRPr="004359E4">
              <w:t xml:space="preserve">Ходьба по дорожкам здоровья. </w:t>
            </w:r>
          </w:p>
          <w:p w:rsidR="00FF6C3C" w:rsidRPr="004359E4" w:rsidRDefault="00FF6C3C" w:rsidP="00A948EC">
            <w:pPr>
              <w:pStyle w:val="Style18"/>
              <w:widowControl/>
              <w:spacing w:line="240" w:lineRule="auto"/>
            </w:pPr>
            <w:r w:rsidRPr="004359E4">
              <w:t xml:space="preserve">Артикуляционная гимнастика. </w:t>
            </w:r>
          </w:p>
          <w:p w:rsidR="00FF6C3C" w:rsidRPr="004359E4" w:rsidRDefault="00FF6C3C" w:rsidP="00A948EC">
            <w:pPr>
              <w:pStyle w:val="Style18"/>
              <w:widowControl/>
              <w:spacing w:line="240" w:lineRule="auto"/>
            </w:pPr>
            <w:r w:rsidRPr="004359E4">
              <w:t xml:space="preserve">Точечный массаж. </w:t>
            </w:r>
          </w:p>
          <w:p w:rsidR="00FF6C3C" w:rsidRPr="004359E4" w:rsidRDefault="00FF6C3C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t>Гимнастика для глаз.</w:t>
            </w:r>
          </w:p>
        </w:tc>
      </w:tr>
      <w:tr w:rsidR="00FF6C3C" w:rsidRPr="004359E4" w:rsidTr="005E7385">
        <w:tc>
          <w:tcPr>
            <w:tcW w:w="2197" w:type="dxa"/>
          </w:tcPr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5FBD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FF6C3C" w:rsidRPr="004359E4" w:rsidRDefault="00FF6C3C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589" w:type="dxa"/>
            <w:gridSpan w:val="11"/>
          </w:tcPr>
          <w:p w:rsidR="00FF6C3C" w:rsidRPr="004359E4" w:rsidRDefault="00FF6C3C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5E7385" w:rsidRPr="004359E4" w:rsidTr="005E7385">
        <w:trPr>
          <w:trHeight w:val="580"/>
        </w:trPr>
        <w:tc>
          <w:tcPr>
            <w:tcW w:w="2197" w:type="dxa"/>
            <w:vMerge w:val="restart"/>
          </w:tcPr>
          <w:p w:rsidR="005E7385" w:rsidRPr="004359E4" w:rsidRDefault="005E738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5E7385" w:rsidRPr="004359E4" w:rsidRDefault="005E738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3C496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89" w:type="dxa"/>
            <w:gridSpan w:val="2"/>
          </w:tcPr>
          <w:p w:rsidR="005E7385" w:rsidRPr="004359E4" w:rsidRDefault="005E7385" w:rsidP="00245FBD">
            <w:pPr>
              <w:pStyle w:val="a6"/>
              <w:shd w:val="clear" w:color="auto" w:fill="FFFFFF"/>
              <w:spacing w:before="0" w:after="0"/>
              <w:ind w:firstLine="0"/>
              <w:rPr>
                <w:color w:val="111111"/>
              </w:rPr>
            </w:pPr>
            <w:r w:rsidRPr="004359E4">
              <w:rPr>
                <w:color w:val="111111"/>
              </w:rPr>
              <w:t>Сюжетно-ролевая игра: «Магазин»</w:t>
            </w:r>
          </w:p>
          <w:p w:rsidR="005E7385" w:rsidRPr="004359E4" w:rsidRDefault="005E7385" w:rsidP="00A948E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Формирование социального опыта детей средствами игровой деятельности.</w:t>
            </w:r>
          </w:p>
          <w:p w:rsidR="005E7385" w:rsidRPr="004359E4" w:rsidRDefault="005E7385" w:rsidP="00A948E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«Моя семья»</w:t>
            </w:r>
          </w:p>
          <w:p w:rsidR="005E7385" w:rsidRPr="004359E4" w:rsidRDefault="005E7385" w:rsidP="00A948E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Способствовать запоминанию и называнию детьми членов своей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семьи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 подводить к пониманию, что в мире главные - и дети, и взрослые; воспитывать любовь и уважение к своей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семье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 </w:t>
            </w:r>
          </w:p>
        </w:tc>
        <w:tc>
          <w:tcPr>
            <w:tcW w:w="2552" w:type="dxa"/>
            <w:gridSpan w:val="3"/>
          </w:tcPr>
          <w:p w:rsidR="005E7385" w:rsidRPr="004359E4" w:rsidRDefault="005E7385" w:rsidP="00A948EC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Подвижная игра </w:t>
            </w: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Кот и мыши</w:t>
            </w: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»</w:t>
            </w:r>
          </w:p>
          <w:p w:rsidR="005E7385" w:rsidRPr="004359E4" w:rsidRDefault="005E7385" w:rsidP="00A948E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действовать согласно словам текста, формировать у детей навыки активности, развивать смелость, ловкость, быстроту действий.</w:t>
            </w:r>
          </w:p>
          <w:p w:rsidR="005E7385" w:rsidRPr="004359E4" w:rsidRDefault="005E7385" w:rsidP="00A948EC">
            <w:pPr>
              <w:pStyle w:val="a6"/>
              <w:shd w:val="clear" w:color="auto" w:fill="FFFFFF"/>
              <w:spacing w:before="0" w:after="0"/>
              <w:rPr>
                <w:color w:val="111111"/>
              </w:rPr>
            </w:pPr>
            <w:r w:rsidRPr="004359E4">
              <w:rPr>
                <w:color w:val="111111"/>
                <w:bdr w:val="none" w:sz="0" w:space="0" w:color="auto" w:frame="1"/>
              </w:rPr>
              <w:t>Дидактическая игра</w:t>
            </w:r>
            <w:r w:rsidRPr="004359E4">
              <w:rPr>
                <w:color w:val="111111"/>
              </w:rPr>
              <w:t>: «</w:t>
            </w:r>
            <w:r w:rsidRPr="004359E4">
              <w:rPr>
                <w:bCs/>
                <w:shd w:val="clear" w:color="auto" w:fill="FFFFFF"/>
              </w:rPr>
              <w:t>Что общего и чем отличаются?</w:t>
            </w:r>
            <w:r w:rsidRPr="004359E4">
              <w:rPr>
                <w:color w:val="111111"/>
              </w:rPr>
              <w:t>»</w:t>
            </w:r>
          </w:p>
          <w:p w:rsidR="005E7385" w:rsidRPr="004359E4" w:rsidRDefault="005E7385" w:rsidP="00A948EC">
            <w:pPr>
              <w:pStyle w:val="a6"/>
              <w:shd w:val="clear" w:color="auto" w:fill="FFFFFF"/>
              <w:spacing w:before="0" w:after="0"/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продолжать развивать умение сравнивать предметы, устанавливать их сходство и </w:t>
            </w:r>
            <w:r w:rsidRPr="004359E4">
              <w:rPr>
                <w:bCs/>
                <w:shd w:val="clear" w:color="auto" w:fill="FFFFFF"/>
              </w:rPr>
              <w:t>различие.</w:t>
            </w:r>
            <w:r w:rsidRPr="004359E4">
              <w:rPr>
                <w:shd w:val="clear" w:color="auto" w:fill="FFFFFF"/>
              </w:rPr>
              <w:t> </w:t>
            </w:r>
          </w:p>
        </w:tc>
        <w:tc>
          <w:tcPr>
            <w:tcW w:w="2551" w:type="dxa"/>
            <w:gridSpan w:val="2"/>
          </w:tcPr>
          <w:p w:rsidR="00245FBD" w:rsidRPr="00245FBD" w:rsidRDefault="00245FBD" w:rsidP="00245FBD">
            <w:pPr>
              <w:pStyle w:val="a3"/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Осенний  утренник </w:t>
            </w:r>
            <w:r w:rsidRPr="00245FBD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"Осень в гости к нам пришла"</w:t>
            </w:r>
          </w:p>
          <w:p w:rsidR="00245FBD" w:rsidRPr="00245FBD" w:rsidRDefault="00245FBD" w:rsidP="00245F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5FBD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Цель:</w:t>
            </w:r>
            <w:r w:rsidRPr="00245F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Создать у детей радостное настроение. Вызвать эмоциональную отзывчивость, способствовать развитию интереса к окружающему миру.</w:t>
            </w:r>
          </w:p>
          <w:p w:rsidR="005E7385" w:rsidRPr="004359E4" w:rsidRDefault="005E7385" w:rsidP="005E738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Птички и кошка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E7385" w:rsidRPr="004359E4" w:rsidRDefault="005E7385" w:rsidP="005E738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действовать согласно словам текста, формировать у детей навыки активности, развивать смелость, ловкость, быстроту действий.</w:t>
            </w:r>
          </w:p>
          <w:p w:rsidR="005E7385" w:rsidRPr="004359E4" w:rsidRDefault="005E7385" w:rsidP="005E738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игра: «Выгляни в окошко»</w:t>
            </w:r>
          </w:p>
          <w:p w:rsidR="005E7385" w:rsidRPr="004359E4" w:rsidRDefault="005E7385" w:rsidP="005E738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Улучшения произношения и обогащения лексики, развития мелкой моторики - моторики кистей рук, пальцев. </w:t>
            </w:r>
          </w:p>
          <w:p w:rsidR="005E7385" w:rsidRPr="004359E4" w:rsidRDefault="005E7385" w:rsidP="00A948E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5E7385" w:rsidRPr="004359E4" w:rsidRDefault="005E7385" w:rsidP="005E7385">
            <w:pPr>
              <w:pStyle w:val="Style18"/>
              <w:widowControl/>
              <w:spacing w:line="240" w:lineRule="auto"/>
            </w:pPr>
            <w:r w:rsidRPr="004359E4">
              <w:lastRenderedPageBreak/>
              <w:t>Вариативный компонент: "</w:t>
            </w:r>
            <w:proofErr w:type="spellStart"/>
            <w:r w:rsidRPr="004359E4">
              <w:t>Любознайка</w:t>
            </w:r>
            <w:proofErr w:type="spellEnd"/>
            <w:r w:rsidRPr="004359E4">
              <w:t>"</w:t>
            </w:r>
          </w:p>
          <w:p w:rsidR="005E7385" w:rsidRPr="004359E4" w:rsidRDefault="005E7385" w:rsidP="005E7385">
            <w:pPr>
              <w:pStyle w:val="Style18"/>
              <w:widowControl/>
              <w:spacing w:line="240" w:lineRule="auto"/>
            </w:pPr>
            <w:r w:rsidRPr="004359E4">
              <w:t>Тема: «Сладкие опыты»</w:t>
            </w:r>
          </w:p>
          <w:p w:rsidR="005E7385" w:rsidRPr="004359E4" w:rsidRDefault="005E7385" w:rsidP="005E738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Познакомить детей со свойствами сахара (цвет, запах, вкус, растворимость) и его значение для человека. Закрепить знания детей о том, что твердое вещество (сахар) при нагревании переходит в жидкое,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наоборот, в твердое, о применении этого свойства в пищевой промышленности. Упражнять детей в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элементарном экспериментировании с сахаром.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E7385" w:rsidRPr="004359E4" w:rsidRDefault="005E7385" w:rsidP="005E7385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Сюжетно-ролевая игра 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>«Магазин»</w:t>
            </w:r>
          </w:p>
          <w:p w:rsidR="005E7385" w:rsidRPr="004359E4" w:rsidRDefault="005E7385" w:rsidP="005E738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Формирование социального опыта детей средствами игровой деятельности.</w:t>
            </w:r>
          </w:p>
          <w:p w:rsidR="005E7385" w:rsidRPr="004359E4" w:rsidRDefault="005E7385" w:rsidP="005E738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Беседа: 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«Что случилось с колобком, который ушел гулять без спросу?»</w:t>
            </w:r>
          </w:p>
          <w:p w:rsidR="005E7385" w:rsidRPr="004359E4" w:rsidRDefault="005E7385" w:rsidP="005E73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Формировать умение детей вести себя при ситуации с незнакомыми людьми.</w:t>
            </w:r>
          </w:p>
        </w:tc>
        <w:tc>
          <w:tcPr>
            <w:tcW w:w="2345" w:type="dxa"/>
            <w:gridSpan w:val="2"/>
          </w:tcPr>
          <w:p w:rsidR="005E7385" w:rsidRPr="004359E4" w:rsidRDefault="005E7385" w:rsidP="005E738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Наседка и цыплята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E7385" w:rsidRPr="004359E4" w:rsidRDefault="005E7385" w:rsidP="005E738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действовать согласно словам текста, формировать у детей навыки активности, развивать смелость, ловкость, быстроту действий.</w:t>
            </w:r>
          </w:p>
          <w:p w:rsidR="005E7385" w:rsidRPr="004359E4" w:rsidRDefault="005E7385" w:rsidP="005E738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Игры со строительным материалом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«Узкая длинная дорожка желтого цвета для зайчика».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E7385" w:rsidRPr="004359E4" w:rsidRDefault="005E7385" w:rsidP="005E73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Учить детей простым приёмам конструирования: соединять детали на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плоскости, располагая их горизонтально и вертикально, учить правильно называть детали; продолжать знакомить с понятием длинны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й-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короткий, широкий- узкий.</w:t>
            </w:r>
          </w:p>
        </w:tc>
      </w:tr>
      <w:tr w:rsidR="005E7385" w:rsidRPr="004359E4" w:rsidTr="005E7385">
        <w:trPr>
          <w:trHeight w:val="520"/>
        </w:trPr>
        <w:tc>
          <w:tcPr>
            <w:tcW w:w="2197" w:type="dxa"/>
            <w:vMerge/>
          </w:tcPr>
          <w:p w:rsidR="005E7385" w:rsidRPr="004359E4" w:rsidRDefault="005E738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9" w:type="dxa"/>
            <w:gridSpan w:val="2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5E7385" w:rsidRPr="004359E4" w:rsidRDefault="005E7385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о времени года «Осень» (рассматривание иллюстраций)</w:t>
            </w:r>
          </w:p>
          <w:p w:rsidR="0091323C" w:rsidRPr="004359E4" w:rsidRDefault="005E7385" w:rsidP="0091323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Обучение умению отвечать на простые вопросы.</w:t>
            </w:r>
            <w:r w:rsidR="0091323C" w:rsidRPr="004359E4">
              <w:rPr>
                <w:rFonts w:ascii="Times New Roman" w:hAnsi="Times New Roman"/>
                <w:sz w:val="24"/>
                <w:szCs w:val="24"/>
              </w:rPr>
              <w:t xml:space="preserve"> Чтение сказок</w:t>
            </w:r>
          </w:p>
          <w:p w:rsidR="0091323C" w:rsidRPr="004359E4" w:rsidRDefault="0091323C" w:rsidP="0091323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Запоминать отрывки хорошо знакомых сказок.</w:t>
            </w:r>
          </w:p>
          <w:p w:rsidR="005E7385" w:rsidRPr="004359E4" w:rsidRDefault="005E7385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5E7385" w:rsidRPr="004359E4" w:rsidRDefault="005E7385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«Наши друзья - книги»</w:t>
            </w:r>
          </w:p>
          <w:p w:rsidR="0091323C" w:rsidRPr="004359E4" w:rsidRDefault="005E7385" w:rsidP="0091323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Рассказать детям о значении книг, о видах книг </w:t>
            </w:r>
            <w:r w:rsidRPr="004359E4">
              <w:rPr>
                <w:rFonts w:ascii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(энциклопедии, справочники, словари, художественная литература)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91323C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</w:t>
            </w:r>
            <w:r w:rsidR="0091323C"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Давай учиться</w:t>
            </w:r>
            <w:r w:rsidR="0091323C"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E7385" w:rsidRPr="004359E4" w:rsidRDefault="0091323C" w:rsidP="0091323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Знать наизусть небольшие </w:t>
            </w:r>
            <w:proofErr w:type="spellStart"/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потешки</w:t>
            </w:r>
            <w:proofErr w:type="spellEnd"/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, стихотворения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gridSpan w:val="2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5E7385" w:rsidRPr="004359E4" w:rsidRDefault="005E7385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Дидактическая игра «Чудесный мешочек» </w:t>
            </w:r>
          </w:p>
          <w:p w:rsidR="0091323C" w:rsidRPr="004359E4" w:rsidRDefault="005E7385" w:rsidP="0091323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Обогащение словаря ребенка словами, обозначающими названия игрушек.</w:t>
            </w:r>
            <w:r w:rsidR="0091323C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</w:t>
            </w:r>
            <w:r w:rsidR="0091323C"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Измени</w:t>
            </w:r>
            <w:r w:rsidR="0091323C"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E7385" w:rsidRPr="004359E4" w:rsidRDefault="0091323C" w:rsidP="0091323C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Уметь выполнять задания, ориентируясь на образец и словесное указание</w:t>
            </w:r>
            <w:proofErr w:type="gramStart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552" w:type="dxa"/>
            <w:gridSpan w:val="2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5E7385" w:rsidRPr="004359E4" w:rsidRDefault="005E7385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о времени года</w:t>
            </w:r>
          </w:p>
          <w:p w:rsidR="0091323C" w:rsidRPr="004359E4" w:rsidRDefault="005E7385" w:rsidP="0091323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Обучение умению отвечать на простые вопросы.</w:t>
            </w:r>
            <w:r w:rsidR="0091323C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</w:t>
            </w:r>
            <w:r w:rsidR="0091323C"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Избушка</w:t>
            </w:r>
            <w:r w:rsidR="0091323C"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E7385" w:rsidRPr="004359E4" w:rsidRDefault="0091323C" w:rsidP="0091323C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Уметь конструировать постройки из строительного материала и крупных деталей конструкторов.</w:t>
            </w:r>
          </w:p>
        </w:tc>
        <w:tc>
          <w:tcPr>
            <w:tcW w:w="2345" w:type="dxa"/>
            <w:gridSpan w:val="2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5E7385" w:rsidRPr="004359E4" w:rsidRDefault="005E7385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«Угадай и назови»  </w:t>
            </w:r>
          </w:p>
          <w:p w:rsidR="005E7385" w:rsidRPr="004359E4" w:rsidRDefault="005E7385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Цель: Развитие восприятия цвета и мелкой моторики рук.</w:t>
            </w:r>
          </w:p>
          <w:p w:rsidR="0091323C" w:rsidRPr="004359E4" w:rsidRDefault="0091323C" w:rsidP="0091323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Какое животное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E7385" w:rsidRPr="004359E4" w:rsidRDefault="0091323C" w:rsidP="0091323C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Выделять части тела животных, обращать внимание на их поведение, внешний вид.</w:t>
            </w:r>
          </w:p>
        </w:tc>
      </w:tr>
      <w:tr w:rsidR="005E7385" w:rsidRPr="004359E4" w:rsidTr="005E7385">
        <w:tc>
          <w:tcPr>
            <w:tcW w:w="2197" w:type="dxa"/>
          </w:tcPr>
          <w:p w:rsidR="005E7385" w:rsidRPr="004359E4" w:rsidRDefault="005E738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5E7385" w:rsidRPr="004359E4" w:rsidRDefault="003C4960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16.30-17.3</w:t>
            </w:r>
            <w:r w:rsidR="005E7385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89" w:type="dxa"/>
            <w:gridSpan w:val="11"/>
          </w:tcPr>
          <w:p w:rsidR="005E7385" w:rsidRPr="004359E4" w:rsidRDefault="005E7385" w:rsidP="00FD75B2">
            <w:pPr>
              <w:pStyle w:val="a3"/>
              <w:jc w:val="both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5E7385" w:rsidRPr="004359E4" w:rsidRDefault="005E7385" w:rsidP="00FD75B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  <w:p w:rsidR="005E7385" w:rsidRPr="004359E4" w:rsidRDefault="005E7385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385" w:rsidRPr="004359E4" w:rsidTr="005E7385">
        <w:tc>
          <w:tcPr>
            <w:tcW w:w="2235" w:type="dxa"/>
            <w:gridSpan w:val="2"/>
          </w:tcPr>
          <w:p w:rsidR="005E7385" w:rsidRPr="004359E4" w:rsidRDefault="005E7385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031270" w:rsidRPr="004359E4" w:rsidRDefault="00031270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551" w:type="dxa"/>
          </w:tcPr>
          <w:p w:rsidR="005E7385" w:rsidRPr="004359E4" w:rsidRDefault="005E7385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деятельность детей. Работа с родителями: Индивидуальные консультации: «Одежда детей в группе».</w:t>
            </w:r>
          </w:p>
          <w:p w:rsidR="005E7385" w:rsidRPr="004359E4" w:rsidRDefault="005E7385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9" w:type="dxa"/>
            <w:gridSpan w:val="2"/>
          </w:tcPr>
          <w:p w:rsidR="005E7385" w:rsidRPr="004359E4" w:rsidRDefault="005E7385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Работа в книжках раскрасках.</w:t>
            </w:r>
          </w:p>
          <w:p w:rsidR="005E7385" w:rsidRPr="004359E4" w:rsidRDefault="005E7385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Работа с родителями: Беседа с родителями «Гигиенические требования к детской одежде и обуви».</w:t>
            </w:r>
          </w:p>
          <w:p w:rsidR="005E7385" w:rsidRPr="004359E4" w:rsidRDefault="005E7385" w:rsidP="00A948EC">
            <w:pPr>
              <w:pStyle w:val="a6"/>
              <w:shd w:val="clear" w:color="auto" w:fill="FFFFFF"/>
              <w:spacing w:before="0" w:after="0"/>
              <w:rPr>
                <w:color w:val="111111"/>
              </w:rPr>
            </w:pPr>
          </w:p>
        </w:tc>
        <w:tc>
          <w:tcPr>
            <w:tcW w:w="2900" w:type="dxa"/>
            <w:gridSpan w:val="4"/>
          </w:tcPr>
          <w:p w:rsidR="005E7385" w:rsidRPr="004359E4" w:rsidRDefault="005E7385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Самостоятельная деятельность детей в игровом уголке. </w:t>
            </w:r>
          </w:p>
          <w:p w:rsidR="005E7385" w:rsidRPr="004359E4" w:rsidRDefault="005E7385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Работа с родителями: Беседа «О совместном с детьми наблюдении за осенней природой, погодой».</w:t>
            </w:r>
          </w:p>
          <w:p w:rsidR="005E7385" w:rsidRPr="004359E4" w:rsidRDefault="005E7385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1" w:type="dxa"/>
            <w:gridSpan w:val="2"/>
          </w:tcPr>
          <w:p w:rsidR="005E7385" w:rsidRPr="004359E4" w:rsidRDefault="005E7385" w:rsidP="00A948EC">
            <w:pPr>
              <w:pStyle w:val="a6"/>
              <w:shd w:val="clear" w:color="auto" w:fill="FFFFFF"/>
              <w:spacing w:before="0" w:after="0"/>
              <w:ind w:firstLine="0"/>
              <w:jc w:val="left"/>
              <w:rPr>
                <w:color w:val="000000"/>
              </w:rPr>
            </w:pPr>
            <w:r w:rsidRPr="004359E4">
              <w:rPr>
                <w:color w:val="000000"/>
              </w:rPr>
              <w:t xml:space="preserve">Развивающие игры по выбору детей. </w:t>
            </w:r>
          </w:p>
          <w:p w:rsidR="005E7385" w:rsidRPr="004359E4" w:rsidRDefault="005E7385" w:rsidP="00F85CE6">
            <w:pPr>
              <w:pStyle w:val="a6"/>
              <w:shd w:val="clear" w:color="auto" w:fill="FFFFFF"/>
              <w:spacing w:before="0" w:after="0"/>
              <w:ind w:hanging="39"/>
              <w:jc w:val="left"/>
              <w:rPr>
                <w:color w:val="000000"/>
              </w:rPr>
            </w:pPr>
            <w:r w:rsidRPr="004359E4">
              <w:rPr>
                <w:color w:val="000000"/>
              </w:rPr>
              <w:t>Работа с родителями: беседы с родителями о необходимости проводить профилактику против гриппа и ОРВИ в домашних условиях.</w:t>
            </w:r>
          </w:p>
        </w:tc>
        <w:tc>
          <w:tcPr>
            <w:tcW w:w="2130" w:type="dxa"/>
          </w:tcPr>
          <w:p w:rsidR="005E7385" w:rsidRPr="004359E4" w:rsidRDefault="005E7385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деятельность.</w:t>
            </w:r>
          </w:p>
          <w:p w:rsidR="005E7385" w:rsidRPr="004359E4" w:rsidRDefault="005E7385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Работа с родителями: Беседа «О мероприятиях, проводимых в детском саду».</w:t>
            </w:r>
          </w:p>
          <w:p w:rsidR="005E7385" w:rsidRPr="004359E4" w:rsidRDefault="005E7385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C4960" w:rsidRDefault="003C4960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5E7385" w:rsidRPr="004359E4" w:rsidRDefault="005E7385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Времена года. Осень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FB040E" w:rsidRPr="00F85CE6" w:rsidRDefault="004D3EF1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Подтема: </w:t>
      </w:r>
      <w:r w:rsidR="005E7385" w:rsidRPr="004359E4">
        <w:rPr>
          <w:rFonts w:ascii="Times New Roman" w:hAnsi="Times New Roman"/>
          <w:sz w:val="24"/>
          <w:szCs w:val="24"/>
          <w:lang w:val="kk-KZ"/>
        </w:rPr>
        <w:t xml:space="preserve">«Растем здоровыми»  </w:t>
      </w:r>
      <w:r w:rsidR="00F85CE6">
        <w:rPr>
          <w:rFonts w:ascii="Times New Roman" w:hAnsi="Times New Roman"/>
          <w:sz w:val="24"/>
          <w:szCs w:val="24"/>
          <w:lang w:val="kk-KZ"/>
        </w:rPr>
        <w:t xml:space="preserve"> (</w:t>
      </w:r>
      <w:r w:rsidR="005E7385" w:rsidRPr="004359E4">
        <w:rPr>
          <w:rFonts w:ascii="Times New Roman" w:hAnsi="Times New Roman"/>
          <w:sz w:val="24"/>
          <w:szCs w:val="24"/>
          <w:lang w:val="kk-KZ"/>
        </w:rPr>
        <w:t>01.11.21-05.11.21</w:t>
      </w:r>
      <w:r w:rsidR="00F85CE6">
        <w:rPr>
          <w:rFonts w:ascii="Times New Roman" w:hAnsi="Times New Roman"/>
          <w:sz w:val="24"/>
          <w:szCs w:val="24"/>
          <w:lang w:val="kk-KZ"/>
        </w:rPr>
        <w:t>)</w:t>
      </w:r>
      <w:r w:rsidR="005E7385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ayout w:type="fixed"/>
        <w:tblLook w:val="04A0"/>
      </w:tblPr>
      <w:tblGrid>
        <w:gridCol w:w="2314"/>
        <w:gridCol w:w="2756"/>
        <w:gridCol w:w="268"/>
        <w:gridCol w:w="2315"/>
        <w:gridCol w:w="2355"/>
        <w:gridCol w:w="2451"/>
        <w:gridCol w:w="2327"/>
      </w:tblGrid>
      <w:tr w:rsidR="00FB040E" w:rsidRPr="004359E4" w:rsidTr="000962C2">
        <w:tc>
          <w:tcPr>
            <w:tcW w:w="2314" w:type="dxa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3024" w:type="dxa"/>
            <w:gridSpan w:val="2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315" w:type="dxa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355" w:type="dxa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451" w:type="dxa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27" w:type="dxa"/>
          </w:tcPr>
          <w:p w:rsidR="00FB040E" w:rsidRPr="004359E4" w:rsidRDefault="00FB040E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0962C2" w:rsidRPr="004359E4" w:rsidTr="000962C2">
        <w:trPr>
          <w:trHeight w:val="560"/>
        </w:trPr>
        <w:tc>
          <w:tcPr>
            <w:tcW w:w="2314" w:type="dxa"/>
            <w:vMerge w:val="restart"/>
          </w:tcPr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472" w:type="dxa"/>
            <w:gridSpan w:val="6"/>
          </w:tcPr>
          <w:p w:rsidR="000962C2" w:rsidRPr="004359E4" w:rsidRDefault="000962C2" w:rsidP="00A948EC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0962C2" w:rsidRPr="004359E4" w:rsidTr="000962C2">
        <w:trPr>
          <w:trHeight w:val="680"/>
        </w:trPr>
        <w:tc>
          <w:tcPr>
            <w:tcW w:w="2314" w:type="dxa"/>
            <w:vMerge/>
          </w:tcPr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4" w:type="dxa"/>
            <w:gridSpan w:val="2"/>
          </w:tcPr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Игровое упражнение «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Громко-тихо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0962C2" w:rsidRPr="00245FBD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Развивать умение оправдывать свое поведение, свои действия нафантазированными причинами (предлагаемыми обстоятельствами), развивать воображение, фантазию.</w:t>
            </w:r>
          </w:p>
          <w:p w:rsid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гимна РК.</w:t>
            </w:r>
          </w:p>
          <w:p w:rsidR="00E51CA5" w:rsidRPr="00E51CA5" w:rsidRDefault="00E51CA5" w:rsidP="00E51CA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315" w:type="dxa"/>
          </w:tcPr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Настольная игра «Мозаика»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 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творческих проявлений личности ребенка; посредством изобразительного искусства, применяя нетрадиционные методики изобразительной деятельности.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Дыхательная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гимнастика «Вырасти большой»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355" w:type="dxa"/>
          </w:tcPr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Артикуляционная гимнастика «Белка грызет орешки»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451" w:type="dxa"/>
          </w:tcPr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Рассматривание иллюстраций «Овощи. Фрукты»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 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и закреплять знания детей об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овощах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фруктах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и ягодах.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Зрительная гимнастика «Лучик солнца»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Профилактика нарушений зрения дошкольников.</w:t>
            </w:r>
          </w:p>
        </w:tc>
        <w:tc>
          <w:tcPr>
            <w:tcW w:w="2327" w:type="dxa"/>
          </w:tcPr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Настольная игра «Детское домино»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внимание, память, усидчивость, наблюдательность, ориентировку в пространстве, мелкую моторику. Активизировать речь детей.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«А это полезно?»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Развивать мышление,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воображение, умение анализировать.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962C2" w:rsidRPr="004359E4" w:rsidTr="000962C2">
        <w:trPr>
          <w:trHeight w:val="680"/>
        </w:trPr>
        <w:tc>
          <w:tcPr>
            <w:tcW w:w="2314" w:type="dxa"/>
            <w:vMerge/>
          </w:tcPr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2" w:type="dxa"/>
            <w:gridSpan w:val="6"/>
          </w:tcPr>
          <w:p w:rsidR="000962C2" w:rsidRPr="004359E4" w:rsidRDefault="000962C2" w:rsidP="000962C2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031270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0962C2" w:rsidRPr="004359E4" w:rsidRDefault="000962C2" w:rsidP="000962C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вокруг кубиков с поворотом в обе стороны по сигналу воспитателя.</w:t>
            </w:r>
          </w:p>
          <w:p w:rsidR="000962C2" w:rsidRPr="004359E4" w:rsidRDefault="000962C2" w:rsidP="000962C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кубиками</w:t>
            </w:r>
          </w:p>
          <w:p w:rsidR="000962C2" w:rsidRPr="004359E4" w:rsidRDefault="000962C2" w:rsidP="000962C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ступни, кубики в обеих руках внизу. 1 — кубики в стороны; 2 — кубики вверх; 3 — кубики в стороны; 4 — исходное положение (5-6 раз).</w:t>
            </w:r>
          </w:p>
          <w:p w:rsidR="000962C2" w:rsidRPr="004359E4" w:rsidRDefault="000962C2" w:rsidP="000962C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ступни, кубики в согнутых руках у плеч. 1 — присесть, положить кубики на пол; 2 — встать, руки на пояс; 3 — присесть, взять кубики; 4 — вернуться в исходное положение (4-6 раз).</w:t>
            </w:r>
          </w:p>
          <w:p w:rsidR="000962C2" w:rsidRPr="004359E4" w:rsidRDefault="000962C2" w:rsidP="000962C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ноги на ширине плеч, кубики в согнутых руках у плеч. 1-2 — поворот вправо (влево), отвести правую руку в сторону; 3-4 — вернуться в исходное положение (6 раз).</w:t>
            </w:r>
          </w:p>
          <w:p w:rsidR="000962C2" w:rsidRPr="004359E4" w:rsidRDefault="000962C2" w:rsidP="000962C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сидя ноги врозь, кубики у плеч. 1 — наклон вперед, положить кубики у носков ног; 2 — выпрямиться, руки на пояс; 3 - наклониться, взять кубики; 4 — вернуться в исходное положение (4-5 раз),</w:t>
            </w:r>
          </w:p>
          <w:p w:rsidR="000962C2" w:rsidRPr="004359E4" w:rsidRDefault="000962C2" w:rsidP="000962C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стойка ноги слегка расставлены, руки произвольно, кубики на полу. Прыжки вокруг кубиков в обе стороны.</w:t>
            </w:r>
          </w:p>
          <w:p w:rsidR="000962C2" w:rsidRPr="004359E4" w:rsidRDefault="000962C2" w:rsidP="000962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одному.</w:t>
            </w:r>
          </w:p>
        </w:tc>
      </w:tr>
      <w:tr w:rsidR="000962C2" w:rsidRPr="004359E4" w:rsidTr="000962C2">
        <w:tc>
          <w:tcPr>
            <w:tcW w:w="2314" w:type="dxa"/>
          </w:tcPr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472" w:type="dxa"/>
            <w:gridSpan w:val="6"/>
          </w:tcPr>
          <w:p w:rsidR="000962C2" w:rsidRPr="004359E4" w:rsidRDefault="000962C2" w:rsidP="000962C2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0962C2" w:rsidRPr="004359E4" w:rsidRDefault="000962C2" w:rsidP="000962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0962C2" w:rsidRPr="004359E4" w:rsidRDefault="000962C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2C2" w:rsidRPr="004359E4" w:rsidTr="000962C2">
        <w:tc>
          <w:tcPr>
            <w:tcW w:w="2314" w:type="dxa"/>
          </w:tcPr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3024" w:type="dxa"/>
            <w:gridSpan w:val="2"/>
          </w:tcPr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 «Котик к печке подошел»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Развивает память, сообразительность и наблюдательность, координацию движений и быстроту реакции, ориентировки в пространстве и двигательных умений.</w:t>
            </w:r>
          </w:p>
        </w:tc>
        <w:tc>
          <w:tcPr>
            <w:tcW w:w="2315" w:type="dxa"/>
          </w:tcPr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Шел король по лесу»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Учить выполнять движения по тексту, показывать ладошки, сапожки. ...</w:t>
            </w:r>
          </w:p>
        </w:tc>
        <w:tc>
          <w:tcPr>
            <w:tcW w:w="2355" w:type="dxa"/>
          </w:tcPr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Игра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Летает – не летает»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целенаправленного внимания, самостоятельности.</w:t>
            </w:r>
          </w:p>
        </w:tc>
        <w:tc>
          <w:tcPr>
            <w:tcW w:w="2451" w:type="dxa"/>
          </w:tcPr>
          <w:p w:rsidR="000962C2" w:rsidRPr="004359E4" w:rsidRDefault="000962C2" w:rsidP="00A948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Это я!»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 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Формировать у детей понятия “Я – человек”, “Мы – люди”.</w:t>
            </w:r>
          </w:p>
        </w:tc>
        <w:tc>
          <w:tcPr>
            <w:tcW w:w="2327" w:type="dxa"/>
          </w:tcPr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Жили-были зайчики»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Развивает память, сообразительность и наблюдательность, координацию движений и быстроту реакции, ориентировки в пространстве и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двигательных умений.</w:t>
            </w:r>
          </w:p>
        </w:tc>
      </w:tr>
      <w:tr w:rsidR="000962C2" w:rsidRPr="004359E4" w:rsidTr="000962C2">
        <w:tc>
          <w:tcPr>
            <w:tcW w:w="2314" w:type="dxa"/>
          </w:tcPr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ОУД (включая перерывы) </w:t>
            </w:r>
          </w:p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3024" w:type="dxa"/>
            <w:gridSpan w:val="2"/>
          </w:tcPr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3.Рисование. 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 Колечки для пирамидки.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Учить детей правильно держать карандаш, передавая в рисунке округленную форму, отрабатывать кругообразные движения руки. Учить использовать карандаши разных цветов. Закреплять знания о цвете. Развивать восприятие цвета.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Основы математики.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Сравнение предметов по форме, величине, цвету.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Дать понятие о том, что предметы могут быть разными по величине, форме, цвету. Закрепить понятия  «один» и «много».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>Дидактическая игра: «Где дорожка длиннее»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>Игровое упражнение: «Разложи овощи с грядки»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 - раскладывание предметов правой рукой слева – направо.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</w:tc>
        <w:tc>
          <w:tcPr>
            <w:tcW w:w="2355" w:type="dxa"/>
          </w:tcPr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Шапки, шубы и шарфы достаем из шкафа мы.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Учить составлять короткий описательный рассказ; называть признаки предметов. Упражнять детей в умении</w:t>
            </w:r>
            <w:r w:rsidRPr="004359E4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определять и различать одежду, выделять основные признаки предметов одежды (цвет, форма, строение, величина); группировать предметы по признакам.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Конструирование.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Большие и маленькие дома.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Учить сооружать разные по величине постройки из деталей разного размера и формы, изменять постройки,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надстраивая или заменяя одни детали на другие.</w:t>
            </w:r>
          </w:p>
        </w:tc>
        <w:tc>
          <w:tcPr>
            <w:tcW w:w="2451" w:type="dxa"/>
          </w:tcPr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Лепка.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Колечко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Сауле.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Учить лепить несложные предметы, раскатывая пластилин прямыми движениями между ладонями, соединяя концы «палочки» между собой. 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Домашние птицы.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Расширять знания детей о домашних птицах: петух, курица, цыплята. Развивать умение называть части тела птиц, замечать отличительные особенности птиц (чем питаются, как передвигаются, какие звуки издают, о труде взрослых по уходу за птицами).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Музыка.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962C2" w:rsidRPr="004359E4" w:rsidRDefault="000962C2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2C2" w:rsidRPr="004359E4" w:rsidTr="000962C2">
        <w:tc>
          <w:tcPr>
            <w:tcW w:w="2314" w:type="dxa"/>
          </w:tcPr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472" w:type="dxa"/>
            <w:gridSpan w:val="6"/>
          </w:tcPr>
          <w:p w:rsidR="000962C2" w:rsidRPr="004359E4" w:rsidRDefault="000962C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0962C2" w:rsidRPr="004359E4" w:rsidTr="000962C2">
        <w:tc>
          <w:tcPr>
            <w:tcW w:w="2314" w:type="dxa"/>
          </w:tcPr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472" w:type="dxa"/>
            <w:gridSpan w:val="6"/>
          </w:tcPr>
          <w:p w:rsidR="000962C2" w:rsidRPr="004359E4" w:rsidRDefault="000962C2" w:rsidP="000962C2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 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0962C2" w:rsidRPr="004359E4" w:rsidRDefault="000962C2" w:rsidP="000962C2">
            <w:pPr>
              <w:pStyle w:val="a3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4359E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Наблюдение: свойство воздуха и ветра</w:t>
            </w:r>
            <w:r w:rsidRPr="004359E4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.</w:t>
            </w:r>
          </w:p>
          <w:p w:rsidR="000962C2" w:rsidRPr="004359E4" w:rsidRDefault="000962C2" w:rsidP="000962C2">
            <w:pPr>
              <w:pStyle w:val="a3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4359E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Цель: Дать детям представление о том, что воздух окружает всю землю, он необходим всем живым существам. Ветер - это движение воздуха, его нельзя увидеть, но можно выявить при помощи других органов чувств.</w:t>
            </w:r>
          </w:p>
          <w:p w:rsidR="000962C2" w:rsidRPr="004359E4" w:rsidRDefault="000962C2" w:rsidP="000962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/и 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К дереву беги».</w:t>
            </w:r>
          </w:p>
          <w:p w:rsidR="000962C2" w:rsidRPr="004359E4" w:rsidRDefault="000962C2" w:rsidP="000962C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Закреплять знания детей о деревьях, которые растут на участке детского сада, учить быстро, находить нужное дерево.</w:t>
            </w:r>
          </w:p>
        </w:tc>
      </w:tr>
      <w:tr w:rsidR="000962C2" w:rsidRPr="004359E4" w:rsidTr="000962C2">
        <w:tc>
          <w:tcPr>
            <w:tcW w:w="2314" w:type="dxa"/>
          </w:tcPr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472" w:type="dxa"/>
            <w:gridSpan w:val="6"/>
          </w:tcPr>
          <w:p w:rsidR="000962C2" w:rsidRPr="004359E4" w:rsidRDefault="000962C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0962C2" w:rsidRPr="004359E4" w:rsidTr="000962C2">
        <w:tc>
          <w:tcPr>
            <w:tcW w:w="2314" w:type="dxa"/>
          </w:tcPr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472" w:type="dxa"/>
            <w:gridSpan w:val="6"/>
          </w:tcPr>
          <w:p w:rsidR="000962C2" w:rsidRPr="004359E4" w:rsidRDefault="000962C2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0962C2" w:rsidRPr="004359E4" w:rsidTr="000962C2">
        <w:tc>
          <w:tcPr>
            <w:tcW w:w="2314" w:type="dxa"/>
          </w:tcPr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031270" w:rsidRPr="004359E4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="003C4960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72" w:type="dxa"/>
            <w:gridSpan w:val="6"/>
          </w:tcPr>
          <w:p w:rsidR="000962C2" w:rsidRPr="004359E4" w:rsidRDefault="000962C2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0962C2" w:rsidRPr="004359E4" w:rsidTr="000962C2">
        <w:tc>
          <w:tcPr>
            <w:tcW w:w="2314" w:type="dxa"/>
          </w:tcPr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0962C2" w:rsidRPr="004359E4" w:rsidRDefault="003C4960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0962C2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472" w:type="dxa"/>
            <w:gridSpan w:val="6"/>
          </w:tcPr>
          <w:p w:rsidR="000962C2" w:rsidRPr="004359E4" w:rsidRDefault="000962C2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000000"/>
              </w:rPr>
              <w:t xml:space="preserve">Гимнастика пробуждения </w:t>
            </w:r>
            <w:r w:rsidRPr="004359E4">
              <w:rPr>
                <w:bCs/>
                <w:color w:val="181818"/>
              </w:rPr>
              <w:t>"Кисоньки"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Ну что, кисоньки проснулись?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Сладко-сладко потянулись и на спинку повернулись.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А теперь нам интересно, смотрим мы по сторонам.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Повернем головку влево и посмотрим, что же там?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А сейчас потянем лапки и покажем коготки</w:t>
            </w:r>
            <w:proofErr w:type="gramStart"/>
            <w:r w:rsidRPr="004359E4">
              <w:rPr>
                <w:color w:val="181818"/>
              </w:rPr>
              <w:t>.</w:t>
            </w:r>
            <w:proofErr w:type="gramEnd"/>
            <w:r w:rsidRPr="004359E4">
              <w:rPr>
                <w:color w:val="181818"/>
              </w:rPr>
              <w:t xml:space="preserve"> (</w:t>
            </w:r>
            <w:proofErr w:type="gramStart"/>
            <w:r w:rsidRPr="004359E4">
              <w:rPr>
                <w:color w:val="181818"/>
              </w:rPr>
              <w:t>р</w:t>
            </w:r>
            <w:proofErr w:type="gramEnd"/>
            <w:r w:rsidRPr="004359E4">
              <w:rPr>
                <w:color w:val="181818"/>
              </w:rPr>
              <w:t>уки перед собой, сжим-разжим кулачки)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Посчитаем, сколько пальцев, где же ваши кулачки?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Мы почти уже проснулись, приготовились бежать.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Ну-ка ножки вы готовы? 1, 2, 3, 4, 5.(велосипед)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lastRenderedPageBreak/>
              <w:t>Чтобы не зевать от скуки, сели и потерли руки (руки вытянуть вперед, потереть)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А потом ладошкой в лоб - хлоп-хлоп,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Щеки заскучали то же? Мы и их похлопать можем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 xml:space="preserve">Ну- </w:t>
            </w:r>
            <w:proofErr w:type="spellStart"/>
            <w:r w:rsidRPr="004359E4">
              <w:rPr>
                <w:color w:val="181818"/>
              </w:rPr>
              <w:t>ка</w:t>
            </w:r>
            <w:proofErr w:type="spellEnd"/>
            <w:r w:rsidRPr="004359E4">
              <w:rPr>
                <w:color w:val="181818"/>
              </w:rPr>
              <w:t>, дружно не зевать 1, 2, 3, 4, 5.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А теперь уже, гляди, добрались и до груди</w:t>
            </w:r>
            <w:proofErr w:type="gramStart"/>
            <w:r w:rsidRPr="004359E4">
              <w:rPr>
                <w:color w:val="181818"/>
              </w:rPr>
              <w:t>.</w:t>
            </w:r>
            <w:proofErr w:type="gramEnd"/>
            <w:r w:rsidRPr="004359E4">
              <w:rPr>
                <w:color w:val="181818"/>
              </w:rPr>
              <w:t xml:space="preserve"> (</w:t>
            </w:r>
            <w:proofErr w:type="gramStart"/>
            <w:r w:rsidRPr="004359E4">
              <w:rPr>
                <w:color w:val="181818"/>
              </w:rPr>
              <w:t>в</w:t>
            </w:r>
            <w:proofErr w:type="gramEnd"/>
            <w:r w:rsidRPr="004359E4">
              <w:rPr>
                <w:color w:val="181818"/>
              </w:rPr>
              <w:t>стать на колени)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Постучим по ней на славу сверху, снизу, слева, справа.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Молодцы мои котята, а теперь пойдем играть</w:t>
            </w:r>
            <w:proofErr w:type="gramStart"/>
            <w:r w:rsidRPr="004359E4">
              <w:rPr>
                <w:color w:val="181818"/>
              </w:rPr>
              <w:t>.</w:t>
            </w:r>
            <w:proofErr w:type="gramEnd"/>
            <w:r w:rsidRPr="004359E4">
              <w:rPr>
                <w:color w:val="181818"/>
              </w:rPr>
              <w:t xml:space="preserve"> (</w:t>
            </w:r>
            <w:proofErr w:type="gramStart"/>
            <w:r w:rsidRPr="004359E4">
              <w:rPr>
                <w:color w:val="181818"/>
              </w:rPr>
              <w:t>н</w:t>
            </w:r>
            <w:proofErr w:type="gramEnd"/>
            <w:r w:rsidRPr="004359E4">
              <w:rPr>
                <w:color w:val="181818"/>
              </w:rPr>
              <w:t>аклоны в стороны)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Руки к солнцу поднимаем и сто раз мы приседаем</w:t>
            </w:r>
            <w:proofErr w:type="gramStart"/>
            <w:r w:rsidRPr="004359E4">
              <w:rPr>
                <w:color w:val="181818"/>
              </w:rPr>
              <w:t>.</w:t>
            </w:r>
            <w:proofErr w:type="gramEnd"/>
            <w:r w:rsidRPr="004359E4">
              <w:rPr>
                <w:color w:val="181818"/>
              </w:rPr>
              <w:t xml:space="preserve"> (</w:t>
            </w:r>
            <w:proofErr w:type="gramStart"/>
            <w:r w:rsidRPr="004359E4">
              <w:rPr>
                <w:color w:val="181818"/>
              </w:rPr>
              <w:t>с</w:t>
            </w:r>
            <w:proofErr w:type="gramEnd"/>
            <w:r w:rsidRPr="004359E4">
              <w:rPr>
                <w:color w:val="181818"/>
              </w:rPr>
              <w:t>тоя на коленях, приседать)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Отдыхать умеем то же. Руки за спину положим.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Вытянемся и легко, легко подышим.</w:t>
            </w:r>
          </w:p>
          <w:p w:rsidR="000962C2" w:rsidRPr="004359E4" w:rsidRDefault="000962C2" w:rsidP="00A948EC">
            <w:pPr>
              <w:pStyle w:val="Style18"/>
              <w:widowControl/>
              <w:spacing w:line="240" w:lineRule="auto"/>
            </w:pPr>
            <w:r w:rsidRPr="004359E4">
              <w:t xml:space="preserve">Ходьба по дорожкам здоровья. </w:t>
            </w:r>
          </w:p>
          <w:p w:rsidR="000962C2" w:rsidRPr="004359E4" w:rsidRDefault="000962C2" w:rsidP="00A948EC">
            <w:pPr>
              <w:pStyle w:val="Style18"/>
              <w:widowControl/>
              <w:spacing w:line="240" w:lineRule="auto"/>
            </w:pPr>
            <w:r w:rsidRPr="004359E4">
              <w:t xml:space="preserve">Артикуляционная гимнастика. </w:t>
            </w:r>
          </w:p>
          <w:p w:rsidR="000962C2" w:rsidRPr="004359E4" w:rsidRDefault="000962C2" w:rsidP="00A948EC">
            <w:pPr>
              <w:pStyle w:val="Style18"/>
              <w:widowControl/>
              <w:spacing w:line="240" w:lineRule="auto"/>
            </w:pPr>
            <w:r w:rsidRPr="004359E4">
              <w:t>Точечный массаж.</w:t>
            </w:r>
          </w:p>
          <w:p w:rsidR="000962C2" w:rsidRPr="004359E4" w:rsidRDefault="000962C2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t xml:space="preserve"> Гимнастика для глаз.</w:t>
            </w:r>
          </w:p>
        </w:tc>
      </w:tr>
      <w:tr w:rsidR="000962C2" w:rsidRPr="004359E4" w:rsidTr="000962C2">
        <w:tc>
          <w:tcPr>
            <w:tcW w:w="2314" w:type="dxa"/>
          </w:tcPr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472" w:type="dxa"/>
            <w:gridSpan w:val="6"/>
          </w:tcPr>
          <w:p w:rsidR="000962C2" w:rsidRPr="004359E4" w:rsidRDefault="000962C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0962C2" w:rsidRPr="004359E4" w:rsidTr="000962C2">
        <w:trPr>
          <w:trHeight w:val="580"/>
        </w:trPr>
        <w:tc>
          <w:tcPr>
            <w:tcW w:w="2314" w:type="dxa"/>
            <w:vMerge w:val="restart"/>
          </w:tcPr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3C496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756" w:type="dxa"/>
          </w:tcPr>
          <w:p w:rsidR="000962C2" w:rsidRPr="004359E4" w:rsidRDefault="000962C2" w:rsidP="00A948EC">
            <w:pPr>
              <w:pStyle w:val="a6"/>
              <w:shd w:val="clear" w:color="auto" w:fill="FFFFFF"/>
              <w:spacing w:before="0" w:after="0"/>
              <w:ind w:firstLine="15"/>
            </w:pPr>
            <w:r w:rsidRPr="004359E4">
              <w:t>Сюжетно-ролевая игра: «Игрушки у Врача»</w:t>
            </w:r>
          </w:p>
          <w:p w:rsidR="000962C2" w:rsidRPr="004359E4" w:rsidRDefault="000962C2" w:rsidP="00A948EC">
            <w:pPr>
              <w:ind w:firstLine="15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Расширять у детей представления о труде работников 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больницы.</w:t>
            </w:r>
          </w:p>
          <w:p w:rsidR="000962C2" w:rsidRPr="004359E4" w:rsidRDefault="000962C2" w:rsidP="00A948EC">
            <w:pPr>
              <w:ind w:firstLine="15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игра:</w:t>
            </w:r>
          </w:p>
          <w:p w:rsidR="000962C2" w:rsidRPr="004359E4" w:rsidRDefault="000962C2" w:rsidP="00A948EC">
            <w:pPr>
              <w:ind w:firstLine="15"/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  <w:t>«Чьи вещи?»</w:t>
            </w:r>
          </w:p>
          <w:p w:rsidR="000962C2" w:rsidRPr="004359E4" w:rsidRDefault="000962C2" w:rsidP="00A948EC">
            <w:pPr>
              <w:ind w:firstLine="15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Формирование умения различать принадлежность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вещей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для мальчика и для девочки.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/>
            </w:pPr>
          </w:p>
        </w:tc>
        <w:tc>
          <w:tcPr>
            <w:tcW w:w="2583" w:type="dxa"/>
            <w:gridSpan w:val="2"/>
          </w:tcPr>
          <w:p w:rsidR="000962C2" w:rsidRPr="004359E4" w:rsidRDefault="000962C2" w:rsidP="00A948EC">
            <w:pPr>
              <w:shd w:val="clear" w:color="auto" w:fill="FFFFFF"/>
              <w:ind w:firstLine="2"/>
              <w:outlineLvl w:val="4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Подвижная игра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Поезд</w:t>
            </w: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»</w:t>
            </w:r>
          </w:p>
          <w:p w:rsidR="000962C2" w:rsidRPr="004359E4" w:rsidRDefault="000962C2" w:rsidP="00A948EC">
            <w:pPr>
              <w:shd w:val="clear" w:color="auto" w:fill="FFFFFF"/>
              <w:ind w:firstLine="2"/>
              <w:outlineLvl w:val="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 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Упражнять детей действовать в соответствии с правилами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игры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выполнять ходьбу, бег врассыпную.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/>
              <w:ind w:firstLine="2"/>
              <w:jc w:val="left"/>
            </w:pPr>
            <w:r w:rsidRPr="004359E4">
              <w:rPr>
                <w:bdr w:val="none" w:sz="0" w:space="0" w:color="auto" w:frame="1"/>
              </w:rPr>
              <w:t>Дидактическая игра</w:t>
            </w:r>
            <w:r w:rsidRPr="004359E4">
              <w:t>: «Кто как кричит?»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/>
              <w:ind w:firstLine="2"/>
              <w:jc w:val="left"/>
            </w:pPr>
            <w:r w:rsidRPr="004359E4"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shd w:val="clear" w:color="auto" w:fill="FFFFFF"/>
              </w:rPr>
              <w:t xml:space="preserve">Добиваться правильного воспроизведения детьми различных звукоподражаний. Развитие способности </w:t>
            </w:r>
            <w:r w:rsidRPr="004359E4">
              <w:rPr>
                <w:shd w:val="clear" w:color="auto" w:fill="FFFFFF"/>
              </w:rPr>
              <w:lastRenderedPageBreak/>
              <w:t>к звукоподражанию, а также развитие речевого слуха.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/>
            </w:pPr>
          </w:p>
        </w:tc>
        <w:tc>
          <w:tcPr>
            <w:tcW w:w="2355" w:type="dxa"/>
          </w:tcPr>
          <w:p w:rsidR="000962C2" w:rsidRPr="004359E4" w:rsidRDefault="000962C2" w:rsidP="00A948E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Сюжетно-ролевая игра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«Игрушки у врача»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Расширять у детей представления о труде работников 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больницы.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Беседа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«Не пей из копытца – козленочком станешь»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Формирование нравственно – патриотических качеств ребёнка посредством сказок</w:t>
            </w:r>
          </w:p>
        </w:tc>
        <w:tc>
          <w:tcPr>
            <w:tcW w:w="2451" w:type="dxa"/>
          </w:tcPr>
          <w:p w:rsidR="000962C2" w:rsidRPr="004359E4" w:rsidRDefault="000962C2" w:rsidP="00A948EC">
            <w:pPr>
              <w:shd w:val="clear" w:color="auto" w:fill="FFFFFF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Самолеты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962C2" w:rsidRPr="004359E4" w:rsidRDefault="000962C2" w:rsidP="00A948EC">
            <w:pPr>
              <w:shd w:val="clear" w:color="auto" w:fill="FFFFFF"/>
              <w:outlineLvl w:val="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Упражнять детей в умении бегать, не наталкиваясь друг на друга, выполнять все движения по сигналу.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 со строительным материалом «Загородки для цыплят»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Закреплять умение строить магазин из кубиков,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кирпичиков, доводить дело до конца, воспитывать дружеские отношения в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игре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327" w:type="dxa"/>
          </w:tcPr>
          <w:p w:rsidR="000962C2" w:rsidRPr="004359E4" w:rsidRDefault="000962C2" w:rsidP="00A948EC">
            <w:pPr>
              <w:shd w:val="clear" w:color="auto" w:fill="FFFFFF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игра: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Пузырь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962C2" w:rsidRPr="004359E4" w:rsidRDefault="000962C2" w:rsidP="00A948EC">
            <w:pPr>
              <w:shd w:val="clear" w:color="auto" w:fill="FFFFFF"/>
              <w:outlineLvl w:val="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Научить детей становиться в круг, делать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его то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шире, то уже, приучать их согласовывать свои движения с произносимыми словами.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Трудовое поручение: Мытье игрушек (помощь воспитателю)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Помочь ребёнку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самоутвердиться в трудовой деятельности, через одновременное удовлетворение потребностей играть, общаться и познавать.</w:t>
            </w:r>
          </w:p>
        </w:tc>
      </w:tr>
      <w:tr w:rsidR="000962C2" w:rsidRPr="004359E4" w:rsidTr="000962C2">
        <w:trPr>
          <w:trHeight w:val="520"/>
        </w:trPr>
        <w:tc>
          <w:tcPr>
            <w:tcW w:w="2314" w:type="dxa"/>
            <w:vMerge/>
          </w:tcPr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6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Чтение сказки «Колобок».</w:t>
            </w:r>
          </w:p>
          <w:p w:rsidR="0091323C" w:rsidRPr="0091323C" w:rsidRDefault="000962C2" w:rsidP="0091323C">
            <w:pPr>
              <w:pStyle w:val="c3"/>
              <w:spacing w:before="0" w:beforeAutospacing="0" w:after="0" w:afterAutospacing="0"/>
            </w:pPr>
            <w:r w:rsidRPr="004359E4">
              <w:t xml:space="preserve">Цель: </w:t>
            </w:r>
            <w:r w:rsidRPr="004359E4">
              <w:rPr>
                <w:spacing w:val="-1"/>
              </w:rPr>
              <w:t>Произносить внятно гласные и согласные звуки; уметь слушать и понимать содержание литературных произведений</w:t>
            </w:r>
            <w:r w:rsidR="0091323C" w:rsidRPr="004359E4">
              <w:t xml:space="preserve"> </w:t>
            </w:r>
            <w:r w:rsidR="0091323C" w:rsidRPr="0091323C">
              <w:t xml:space="preserve">Артикуляционная гимнастика </w:t>
            </w:r>
            <w:r w:rsidR="0091323C" w:rsidRPr="0091323C">
              <w:rPr>
                <w:rStyle w:val="c1"/>
                <w:bCs/>
                <w:color w:val="000000"/>
              </w:rPr>
              <w:t>«Птенцы»</w:t>
            </w:r>
          </w:p>
          <w:p w:rsidR="000962C2" w:rsidRPr="004359E4" w:rsidRDefault="0091323C" w:rsidP="0091323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323C">
              <w:rPr>
                <w:rStyle w:val="c1"/>
                <w:rFonts w:ascii="Times New Roman" w:hAnsi="Times New Roman"/>
                <w:bCs/>
                <w:iCs/>
                <w:color w:val="000000"/>
              </w:rPr>
              <w:t>Цель:</w:t>
            </w:r>
            <w:r w:rsidRPr="0091323C">
              <w:rPr>
                <w:rStyle w:val="c1"/>
                <w:rFonts w:ascii="Times New Roman" w:hAnsi="Times New Roman"/>
                <w:color w:val="000000"/>
              </w:rPr>
              <w:t> Развитие артикуляционной моторики.</w:t>
            </w:r>
          </w:p>
        </w:tc>
        <w:tc>
          <w:tcPr>
            <w:tcW w:w="2583" w:type="dxa"/>
            <w:gridSpan w:val="2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 «Сутки»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Цель: Называть и распознавать части суток - утро, день, вечер, ночь.</w:t>
            </w:r>
          </w:p>
          <w:p w:rsidR="0091323C" w:rsidRPr="004359E4" w:rsidRDefault="0091323C" w:rsidP="0091323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«Помоги мишке» </w:t>
            </w:r>
          </w:p>
          <w:p w:rsidR="0091323C" w:rsidRPr="004359E4" w:rsidRDefault="0091323C" w:rsidP="0091323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Определить высоко –  низко, широко – узко.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0962C2" w:rsidRPr="0091323C" w:rsidRDefault="000962C2" w:rsidP="00A948EC">
            <w:pPr>
              <w:rPr>
                <w:rFonts w:ascii="Times New Roman" w:hAnsi="Times New Roman"/>
                <w:sz w:val="24"/>
                <w:szCs w:val="24"/>
              </w:rPr>
            </w:pPr>
            <w:r w:rsidRPr="0091323C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91323C">
              <w:rPr>
                <w:rFonts w:ascii="Times New Roman" w:eastAsia="BatangChe" w:hAnsi="Times New Roman"/>
                <w:bCs/>
                <w:sz w:val="24"/>
                <w:szCs w:val="24"/>
                <w:shd w:val="clear" w:color="auto" w:fill="FFFFFF"/>
              </w:rPr>
              <w:t>Карандаш в гостях</w:t>
            </w:r>
            <w:r w:rsidRPr="0091323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1323C" w:rsidRPr="0091323C" w:rsidRDefault="000962C2" w:rsidP="0091323C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1323C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91323C">
              <w:rPr>
                <w:rFonts w:ascii="Times New Roman" w:hAnsi="Times New Roman"/>
                <w:spacing w:val="-1"/>
                <w:sz w:val="24"/>
                <w:szCs w:val="24"/>
              </w:rPr>
              <w:t>Правильно держать карандаш (тремя пальцами)</w:t>
            </w:r>
          </w:p>
          <w:p w:rsidR="0091323C" w:rsidRPr="0091323C" w:rsidRDefault="0091323C" w:rsidP="0091323C">
            <w:pPr>
              <w:rPr>
                <w:rFonts w:ascii="Times New Roman" w:hAnsi="Times New Roman"/>
                <w:sz w:val="24"/>
                <w:szCs w:val="24"/>
              </w:rPr>
            </w:pPr>
            <w:r w:rsidRPr="0091323C">
              <w:rPr>
                <w:rFonts w:ascii="Times New Roman" w:hAnsi="Times New Roman"/>
                <w:sz w:val="24"/>
                <w:szCs w:val="24"/>
              </w:rPr>
              <w:t xml:space="preserve">Д/ игра «Цветные палочки» </w:t>
            </w:r>
          </w:p>
          <w:p w:rsidR="0091323C" w:rsidRPr="0091323C" w:rsidRDefault="0091323C" w:rsidP="0091323C">
            <w:pPr>
              <w:rPr>
                <w:rFonts w:ascii="Times New Roman" w:hAnsi="Times New Roman"/>
                <w:sz w:val="24"/>
                <w:szCs w:val="24"/>
              </w:rPr>
            </w:pPr>
            <w:r w:rsidRPr="0091323C">
              <w:rPr>
                <w:rFonts w:ascii="Times New Roman" w:hAnsi="Times New Roman"/>
                <w:sz w:val="24"/>
                <w:szCs w:val="24"/>
              </w:rPr>
              <w:t>Цель: Цвета, расположение на листе.</w:t>
            </w:r>
          </w:p>
          <w:p w:rsidR="000962C2" w:rsidRPr="004359E4" w:rsidRDefault="000962C2" w:rsidP="00A948EC">
            <w:pPr>
              <w:pStyle w:val="c3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451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sz w:val="24"/>
                <w:szCs w:val="24"/>
                <w:shd w:val="clear" w:color="auto" w:fill="FFFFFF"/>
              </w:rPr>
              <w:t>Снеговик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1323C" w:rsidRDefault="000962C2" w:rsidP="0091323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Иметь первоначальные навыки работы с глиной и пластилином</w:t>
            </w:r>
          </w:p>
          <w:p w:rsidR="0091323C" w:rsidRPr="004359E4" w:rsidRDefault="0091323C" w:rsidP="0091323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«Повтори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, стихотворение» </w:t>
            </w:r>
          </w:p>
          <w:p w:rsidR="000962C2" w:rsidRPr="004359E4" w:rsidRDefault="0091323C" w:rsidP="0091323C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Договаривать слова, фразы, запоминать.</w:t>
            </w:r>
          </w:p>
        </w:tc>
        <w:tc>
          <w:tcPr>
            <w:tcW w:w="2327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 «Угадай и назови»  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Цель: Развитие восприятия цвета и мелкой моторики рук.</w:t>
            </w:r>
          </w:p>
          <w:p w:rsidR="0091323C" w:rsidRPr="004359E4" w:rsidRDefault="0091323C" w:rsidP="0091323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«Чей детеныш» </w:t>
            </w:r>
          </w:p>
          <w:p w:rsidR="0091323C" w:rsidRPr="004359E4" w:rsidRDefault="0091323C" w:rsidP="0091323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называть животных.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0962C2" w:rsidRPr="004359E4" w:rsidTr="000962C2">
        <w:tc>
          <w:tcPr>
            <w:tcW w:w="2314" w:type="dxa"/>
          </w:tcPr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0962C2" w:rsidRPr="004359E4" w:rsidRDefault="003C4960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</w:t>
            </w:r>
            <w:r w:rsidR="000962C2" w:rsidRPr="004359E4">
              <w:rPr>
                <w:rFonts w:ascii="Times New Roman" w:hAnsi="Times New Roman"/>
                <w:sz w:val="24"/>
                <w:szCs w:val="24"/>
              </w:rPr>
              <w:t>-17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  <w:r w:rsidR="000962C2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72" w:type="dxa"/>
            <w:gridSpan w:val="6"/>
          </w:tcPr>
          <w:p w:rsidR="000962C2" w:rsidRPr="004359E4" w:rsidRDefault="000962C2" w:rsidP="00FD75B2">
            <w:pPr>
              <w:pStyle w:val="a3"/>
              <w:jc w:val="both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0962C2" w:rsidRPr="004359E4" w:rsidRDefault="000962C2" w:rsidP="00FD75B2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  <w:p w:rsidR="000962C2" w:rsidRPr="004359E4" w:rsidRDefault="000962C2" w:rsidP="00596D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2C2" w:rsidRPr="004359E4" w:rsidTr="000962C2">
        <w:tc>
          <w:tcPr>
            <w:tcW w:w="2314" w:type="dxa"/>
          </w:tcPr>
          <w:p w:rsidR="000962C2" w:rsidRPr="004359E4" w:rsidRDefault="000962C2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031270" w:rsidRPr="004359E4" w:rsidRDefault="00031270" w:rsidP="00596D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756" w:type="dxa"/>
          </w:tcPr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Самостоятельная деятельность детей. Рекомендации о развитии мелкой моторики детей в домашних условиях. </w:t>
            </w:r>
          </w:p>
          <w:p w:rsidR="000962C2" w:rsidRPr="004359E4" w:rsidRDefault="000962C2" w:rsidP="00A948EC">
            <w:pPr>
              <w:rPr>
                <w:rFonts w:ascii="Times New Roman" w:eastAsia="BatangChe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83" w:type="dxa"/>
            <w:gridSpan w:val="2"/>
          </w:tcPr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деятельность детей. Беседа «О важности посещения детьми детского сада».</w:t>
            </w:r>
          </w:p>
          <w:p w:rsidR="000962C2" w:rsidRPr="004359E4" w:rsidRDefault="000962C2" w:rsidP="00A948EC">
            <w:pPr>
              <w:pStyle w:val="a6"/>
              <w:shd w:val="clear" w:color="auto" w:fill="FFFFFF"/>
              <w:spacing w:before="0" w:after="0"/>
              <w:rPr>
                <w:color w:val="111111"/>
              </w:rPr>
            </w:pPr>
          </w:p>
        </w:tc>
        <w:tc>
          <w:tcPr>
            <w:tcW w:w="2355" w:type="dxa"/>
          </w:tcPr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деятельность детей. Рекомендации о чтении сказок детям дома.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0962C2" w:rsidRPr="004359E4" w:rsidRDefault="000962C2" w:rsidP="000962C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деятельность детей. Побеседовать с родителями на тему: «Развитие логического мышления у детей».</w:t>
            </w:r>
          </w:p>
        </w:tc>
        <w:tc>
          <w:tcPr>
            <w:tcW w:w="2327" w:type="dxa"/>
          </w:tcPr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деятельность детей. Рекомендации о питании детей в холодный период.</w:t>
            </w:r>
          </w:p>
          <w:p w:rsidR="000962C2" w:rsidRPr="004359E4" w:rsidRDefault="000962C2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948EC" w:rsidRPr="004359E4" w:rsidRDefault="00A948EC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lastRenderedPageBreak/>
        <w:t>Сквозная тема: "</w:t>
      </w:r>
      <w:r w:rsidRPr="004359E4">
        <w:rPr>
          <w:rFonts w:ascii="Times New Roman" w:hAnsi="Times New Roman"/>
          <w:sz w:val="24"/>
          <w:szCs w:val="24"/>
        </w:rPr>
        <w:t>Времена года. Осень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FB040E" w:rsidRPr="00F85CE6" w:rsidRDefault="004D3EF1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Подтема:</w:t>
      </w:r>
      <w:r w:rsidR="00A948EC" w:rsidRPr="004359E4">
        <w:rPr>
          <w:rFonts w:ascii="Times New Roman" w:hAnsi="Times New Roman"/>
          <w:sz w:val="24"/>
          <w:szCs w:val="24"/>
          <w:lang w:val="kk-KZ"/>
        </w:rPr>
        <w:t xml:space="preserve"> «Изменение в жизни животных и птиц осенью»  </w:t>
      </w:r>
      <w:r w:rsidR="00F85CE6">
        <w:rPr>
          <w:rFonts w:ascii="Times New Roman" w:hAnsi="Times New Roman"/>
          <w:sz w:val="24"/>
          <w:szCs w:val="24"/>
          <w:lang w:val="kk-KZ"/>
        </w:rPr>
        <w:t>(</w:t>
      </w:r>
      <w:r w:rsidR="00A948EC" w:rsidRPr="004359E4">
        <w:rPr>
          <w:rFonts w:ascii="Times New Roman" w:hAnsi="Times New Roman"/>
          <w:sz w:val="24"/>
          <w:szCs w:val="24"/>
          <w:lang w:val="kk-KZ"/>
        </w:rPr>
        <w:t>08.11.21-12.11.21</w:t>
      </w:r>
      <w:r w:rsidR="00F85CE6">
        <w:rPr>
          <w:rFonts w:ascii="Times New Roman" w:hAnsi="Times New Roman"/>
          <w:sz w:val="24"/>
          <w:szCs w:val="24"/>
          <w:lang w:val="kk-KZ"/>
        </w:rPr>
        <w:t>)</w:t>
      </w:r>
      <w:r w:rsidR="00A948EC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ayout w:type="fixed"/>
        <w:tblLook w:val="04A0"/>
      </w:tblPr>
      <w:tblGrid>
        <w:gridCol w:w="2279"/>
        <w:gridCol w:w="2319"/>
        <w:gridCol w:w="330"/>
        <w:gridCol w:w="2571"/>
        <w:gridCol w:w="2319"/>
        <w:gridCol w:w="2571"/>
        <w:gridCol w:w="2397"/>
      </w:tblGrid>
      <w:tr w:rsidR="00A948EC" w:rsidRPr="004359E4" w:rsidTr="008F7175">
        <w:tc>
          <w:tcPr>
            <w:tcW w:w="2279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319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901" w:type="dxa"/>
            <w:gridSpan w:val="2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319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571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97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A948EC" w:rsidRPr="004359E4" w:rsidTr="008F7175">
        <w:trPr>
          <w:trHeight w:val="560"/>
        </w:trPr>
        <w:tc>
          <w:tcPr>
            <w:tcW w:w="2279" w:type="dxa"/>
            <w:vMerge w:val="restart"/>
          </w:tcPr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507" w:type="dxa"/>
            <w:gridSpan w:val="6"/>
          </w:tcPr>
          <w:p w:rsidR="00A948EC" w:rsidRPr="004359E4" w:rsidRDefault="00A948EC" w:rsidP="00A948EC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A948EC" w:rsidRPr="004359E4" w:rsidTr="008F7175">
        <w:trPr>
          <w:trHeight w:val="680"/>
        </w:trPr>
        <w:tc>
          <w:tcPr>
            <w:tcW w:w="2279" w:type="dxa"/>
            <w:vMerge/>
          </w:tcPr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A948EC" w:rsidRPr="004359E4" w:rsidRDefault="00A948EC" w:rsidP="00A948E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Д\ и «Подбери по цвету»   </w:t>
            </w:r>
          </w:p>
          <w:p w:rsidR="00A948EC" w:rsidRPr="004359E4" w:rsidRDefault="00A948EC" w:rsidP="00A948E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умение различать и называть основные 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цвета.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Развивать умение различать и называть предметы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</w:p>
          <w:p w:rsidR="00E51CA5" w:rsidRDefault="00A948EC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Настольные игры по выбору детей.</w:t>
            </w:r>
            <w:r w:rsidR="00E51CA5">
              <w:rPr>
                <w:rFonts w:ascii="Times New Roman" w:hAnsi="Times New Roman"/>
                <w:sz w:val="24"/>
                <w:szCs w:val="24"/>
              </w:rPr>
              <w:t xml:space="preserve"> Исполнение гимна РК.</w:t>
            </w:r>
          </w:p>
          <w:p w:rsidR="00A948EC" w:rsidRPr="004359E4" w:rsidRDefault="00E51CA5" w:rsidP="00E51CA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901" w:type="dxa"/>
            <w:gridSpan w:val="2"/>
          </w:tcPr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Пальчиковая игра «Рыбки»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находчивость, сообразительность, внимание, умение доказывать правильность своего суждения.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Настольная игра «Овощи, фрукты»</w:t>
            </w:r>
          </w:p>
          <w:p w:rsidR="00A948EC" w:rsidRPr="004359E4" w:rsidRDefault="00A948EC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 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и закреплять знания детей об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овощах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фруктах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и ягодах.</w:t>
            </w:r>
          </w:p>
        </w:tc>
        <w:tc>
          <w:tcPr>
            <w:tcW w:w="2319" w:type="dxa"/>
          </w:tcPr>
          <w:p w:rsidR="00A948EC" w:rsidRPr="004359E4" w:rsidRDefault="00A948EC" w:rsidP="00A948E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Д/и «Подбери по цвету и форме»</w:t>
            </w:r>
          </w:p>
          <w:p w:rsidR="00A948EC" w:rsidRPr="004359E4" w:rsidRDefault="00A948EC" w:rsidP="00A948E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</w:p>
          <w:p w:rsidR="00A948EC" w:rsidRPr="004359E4" w:rsidRDefault="00A948EC" w:rsidP="00A948E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Настольная игра «Мозаика»</w:t>
            </w:r>
          </w:p>
          <w:p w:rsidR="00A948EC" w:rsidRPr="004359E4" w:rsidRDefault="00A948EC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 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творческих проявлений личности ребенка; посредством изобразительного искусства, применяя нетрадиционные методики изобразительной деятельности.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</w:tc>
        <w:tc>
          <w:tcPr>
            <w:tcW w:w="2571" w:type="dxa"/>
          </w:tcPr>
          <w:p w:rsidR="00A948EC" w:rsidRPr="004359E4" w:rsidRDefault="00A948EC" w:rsidP="00A948E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 на развитие памяти «Кого не стало»</w:t>
            </w:r>
          </w:p>
          <w:p w:rsidR="00A948EC" w:rsidRPr="004359E4" w:rsidRDefault="00A948EC" w:rsidP="00A948E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Развивать умение различать и называть основные 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цвета.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Развивать умение различать и называть предметы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</w:p>
          <w:p w:rsidR="00A948EC" w:rsidRPr="004359E4" w:rsidRDefault="00A948EC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Настольная игра «Соберем пазлы»</w:t>
            </w:r>
          </w:p>
          <w:p w:rsidR="00A948EC" w:rsidRPr="004359E4" w:rsidRDefault="00A948EC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Развивает мышления, память.</w:t>
            </w:r>
          </w:p>
        </w:tc>
        <w:tc>
          <w:tcPr>
            <w:tcW w:w="2397" w:type="dxa"/>
          </w:tcPr>
          <w:p w:rsidR="00A948EC" w:rsidRPr="004359E4" w:rsidRDefault="00A948EC" w:rsidP="00A948E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Д/и «Бусы»</w:t>
            </w:r>
          </w:p>
          <w:p w:rsidR="00A948EC" w:rsidRPr="004359E4" w:rsidRDefault="00A948EC" w:rsidP="00A948E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Учить детей различать цветовые тона, соотносить предметы по цвету.</w:t>
            </w:r>
          </w:p>
          <w:p w:rsidR="00A948EC" w:rsidRPr="004359E4" w:rsidRDefault="00A948EC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Настольная игра «Мишк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переодевашки»</w:t>
            </w:r>
          </w:p>
          <w:p w:rsidR="00A948EC" w:rsidRPr="004359E4" w:rsidRDefault="00A948EC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Развивать находчивость, сообразительность, внимание.</w:t>
            </w:r>
          </w:p>
        </w:tc>
      </w:tr>
      <w:tr w:rsidR="00A948EC" w:rsidRPr="004359E4" w:rsidTr="008F7175">
        <w:trPr>
          <w:trHeight w:val="680"/>
        </w:trPr>
        <w:tc>
          <w:tcPr>
            <w:tcW w:w="2279" w:type="dxa"/>
            <w:vMerge/>
          </w:tcPr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7" w:type="dxa"/>
            <w:gridSpan w:val="6"/>
          </w:tcPr>
          <w:p w:rsidR="00A948EC" w:rsidRPr="004359E4" w:rsidRDefault="00A948EC" w:rsidP="00A948EC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031270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Игра «Огуречик,  огуречик» (прыжки, легкий бег). На одном конце площадки (зала) находится мышка (воспитатель), на другом — дети. Они приближаются к мышке прыжками на двух ногах, а она (воспитатель) говорит: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«Огуречик, огуречик, Не ходи на тот конечек. Там мышка живет, Тебе хвостик отгрызет».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Дети убегают в свой домик (за черту), а педагог их догоняет.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без предметов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ступни, руки перед грудью, руки в стороны; 2 — вернуться в исходное положение.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п.— стойка ноги на ширине плеч, руки на поясе. 1 — наклон вперед; 2 — выпрямиться (5-6 раз).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ноги на ширине ступни, руки на поясе. 1 — руки в стороны; 2 — присесть; 3 — выпрямиться, руки в стороны; 4 — исходное положение (5-6 раз).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И. п. — стойка ноги слегка расставлены, руки внизу. 1-2 — поднимаясь на носки, руки за голову, локти в стороны;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3-4 вернуться в исходное положение (5-6 раз).</w:t>
            </w:r>
          </w:p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Игра «Лягушонок» (прыжки на двух ногах вокруг себя).</w:t>
            </w:r>
          </w:p>
        </w:tc>
      </w:tr>
      <w:tr w:rsidR="00A948EC" w:rsidRPr="004359E4" w:rsidTr="008F7175">
        <w:trPr>
          <w:trHeight w:val="878"/>
        </w:trPr>
        <w:tc>
          <w:tcPr>
            <w:tcW w:w="2279" w:type="dxa"/>
          </w:tcPr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завтраку, завтрак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507" w:type="dxa"/>
            <w:gridSpan w:val="6"/>
          </w:tcPr>
          <w:p w:rsidR="00A948EC" w:rsidRPr="004359E4" w:rsidRDefault="00A948EC" w:rsidP="00A948E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8EC" w:rsidRPr="004359E4" w:rsidTr="008F7175">
        <w:tc>
          <w:tcPr>
            <w:tcW w:w="2279" w:type="dxa"/>
          </w:tcPr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319" w:type="dxa"/>
          </w:tcPr>
          <w:p w:rsidR="00A948EC" w:rsidRPr="004359E4" w:rsidRDefault="00A948EC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Артикуляционная гимнастика «Окошко»</w:t>
            </w:r>
          </w:p>
          <w:p w:rsidR="00A948EC" w:rsidRPr="004359E4" w:rsidRDefault="00A948EC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901" w:type="dxa"/>
            <w:gridSpan w:val="2"/>
          </w:tcPr>
          <w:p w:rsidR="00A948EC" w:rsidRPr="004359E4" w:rsidRDefault="00A948EC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«Животные и птицы»</w:t>
            </w:r>
          </w:p>
          <w:p w:rsidR="00A948EC" w:rsidRPr="004359E4" w:rsidRDefault="00A948EC" w:rsidP="00A948E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Учить составлять словосочетания, закреплять представления о характерных особенностях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животных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 птиц в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среде их обитания.</w:t>
            </w:r>
          </w:p>
        </w:tc>
        <w:tc>
          <w:tcPr>
            <w:tcW w:w="2319" w:type="dxa"/>
          </w:tcPr>
          <w:p w:rsidR="00A948EC" w:rsidRPr="004359E4" w:rsidRDefault="00A948EC" w:rsidP="00A948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Дыхательная гимнастика «Надуй шарик»</w:t>
            </w:r>
          </w:p>
          <w:p w:rsidR="00A948EC" w:rsidRPr="004359E4" w:rsidRDefault="00A948EC" w:rsidP="00A948E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</w:tc>
        <w:tc>
          <w:tcPr>
            <w:tcW w:w="2571" w:type="dxa"/>
          </w:tcPr>
          <w:p w:rsidR="00A948EC" w:rsidRPr="004359E4" w:rsidRDefault="00A948EC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Дидактическая игра «Правила гигиены»</w:t>
            </w:r>
          </w:p>
          <w:p w:rsidR="00A948EC" w:rsidRPr="004359E4" w:rsidRDefault="00A948EC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Продолжать побуждать детей к ведению здорового образа жизни. </w:t>
            </w:r>
          </w:p>
        </w:tc>
        <w:tc>
          <w:tcPr>
            <w:tcW w:w="2397" w:type="dxa"/>
          </w:tcPr>
          <w:p w:rsidR="00A948EC" w:rsidRPr="004359E4" w:rsidRDefault="00A948EC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 «Засолим капусту»</w:t>
            </w:r>
          </w:p>
          <w:p w:rsidR="00A948EC" w:rsidRPr="004359E4" w:rsidRDefault="00A948EC" w:rsidP="00A948E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Формируется правильное звукопроизношение, умение быстро и четко говорить, совершенствуется память, способность согласовывать движения и речь.</w:t>
            </w:r>
          </w:p>
        </w:tc>
      </w:tr>
      <w:tr w:rsidR="00A948EC" w:rsidRPr="004359E4" w:rsidTr="008F7175">
        <w:tc>
          <w:tcPr>
            <w:tcW w:w="2279" w:type="dxa"/>
          </w:tcPr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319" w:type="dxa"/>
          </w:tcPr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3.Рисование. 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Платочки разного цвета.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Учить изображать платочки разного цвета четырехугольной формы отдельными вертикальными и горизонтальными линиями.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Предложить отрабатывать приёмы рисования и закрашивания рисунков цветными карандашами в одном направлении – сверху вниз. Воспитывать любовь к рисованию, самостоятельность, творчество</w:t>
            </w:r>
          </w:p>
        </w:tc>
        <w:tc>
          <w:tcPr>
            <w:tcW w:w="2901" w:type="dxa"/>
            <w:gridSpan w:val="2"/>
          </w:tcPr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Основы математики.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Части суток.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Учить детей различать части суток по изменению содержания деятельности детей и взрослых.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Закрепить умения детей узнавать и называть геометрические фигуры: круг, квадрат, треугольник.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>Дидактическая игра: «Машенькин день»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 - части суток.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 xml:space="preserve">Дидактическая игра: «По </w:t>
            </w: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какому мостику катится колобок».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Развитие речи.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Изменения в природе, жизни животных и птиц, труд людей в осенние месяцы.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Систематизировать знания детей по теме «Осень», закрепить признаки осени, учить работать с уличным термометром, учить составлять предложения и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рассказ по опорным схемам и картинкам, работать по показу и алгоритму.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Ознакомление с окружающим миром.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Осенние заботы животных и птиц.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Уточнить  знания детей об осенних изменениях в природе, о трудных и важных заботах животных и птиц перед долгой зимой; воспитывать бережное отношение к животным и птицам в осенний период.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 Осенний праздник "Осень в гости к нам пришла"</w:t>
            </w:r>
          </w:p>
        </w:tc>
        <w:tc>
          <w:tcPr>
            <w:tcW w:w="2571" w:type="dxa"/>
          </w:tcPr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Художественная литература.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А. Батро «Воробей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заучивания стихотворения)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  Формировать у детей представление о внешнем виде, особенности жизни и поведении воробья. Развивать познавательный интерес к родной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природе. Воспитывать бережное и заботливое отношение к птицам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: Жизнь животных осенью.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 Закрепить представления детей о времени года-осени; расширить знания детей, связанные с изменениями в жизни животных с приходом осени. Уточнить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и систематизировать представления детей об осенних изменениях в жизни животных.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A948EC" w:rsidRPr="004359E4" w:rsidTr="008F7175">
        <w:tc>
          <w:tcPr>
            <w:tcW w:w="2279" w:type="dxa"/>
          </w:tcPr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507" w:type="dxa"/>
            <w:gridSpan w:val="6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A948EC" w:rsidRPr="004359E4" w:rsidTr="008F7175">
        <w:tc>
          <w:tcPr>
            <w:tcW w:w="2279" w:type="dxa"/>
          </w:tcPr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507" w:type="dxa"/>
            <w:gridSpan w:val="6"/>
          </w:tcPr>
          <w:p w:rsidR="00A948EC" w:rsidRPr="004359E4" w:rsidRDefault="00A948EC" w:rsidP="00A948EC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 Развивать привычку последовательного одевания, умения обращаться за помощью к товарищам, соответственно оказывать ее; воспитывать организованность, </w:t>
            </w: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сознательное отношение к коллективной деятельности.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Наблюдение за погодой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Обращать внимание на то, как изменилась природа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;у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чить сравнивать природные изменения; развивать наблюдательность.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Д/и «Подбери слово»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подобрать прилагательное к существительному « земля».</w:t>
            </w:r>
          </w:p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A948EC" w:rsidRPr="004359E4" w:rsidTr="008F7175">
        <w:tc>
          <w:tcPr>
            <w:tcW w:w="2279" w:type="dxa"/>
          </w:tcPr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Возращение с прогулки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507" w:type="dxa"/>
            <w:gridSpan w:val="6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A948EC" w:rsidRPr="004359E4" w:rsidTr="008F7175">
        <w:tc>
          <w:tcPr>
            <w:tcW w:w="2279" w:type="dxa"/>
          </w:tcPr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507" w:type="dxa"/>
            <w:gridSpan w:val="6"/>
          </w:tcPr>
          <w:p w:rsidR="00A948EC" w:rsidRPr="004359E4" w:rsidRDefault="00A948EC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A948EC" w:rsidRPr="004359E4" w:rsidTr="008F7175">
        <w:tc>
          <w:tcPr>
            <w:tcW w:w="2279" w:type="dxa"/>
          </w:tcPr>
          <w:p w:rsidR="00792573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</w:p>
          <w:p w:rsidR="00A948EC" w:rsidRPr="004359E4" w:rsidRDefault="003C4960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13.00-15.0</w:t>
            </w:r>
            <w:r w:rsidR="00A948EC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07" w:type="dxa"/>
            <w:gridSpan w:val="6"/>
          </w:tcPr>
          <w:p w:rsidR="00A948EC" w:rsidRPr="004359E4" w:rsidRDefault="00A948EC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A948EC" w:rsidRPr="004359E4" w:rsidTr="008F7175">
        <w:tc>
          <w:tcPr>
            <w:tcW w:w="2279" w:type="dxa"/>
          </w:tcPr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15.10-15.30</w:t>
            </w:r>
          </w:p>
        </w:tc>
        <w:tc>
          <w:tcPr>
            <w:tcW w:w="12507" w:type="dxa"/>
            <w:gridSpan w:val="6"/>
          </w:tcPr>
          <w:p w:rsidR="00A948EC" w:rsidRPr="004359E4" w:rsidRDefault="00031270" w:rsidP="00A948EC">
            <w:pPr>
              <w:pStyle w:val="Style18"/>
              <w:widowControl/>
              <w:spacing w:line="240" w:lineRule="auto"/>
              <w:rPr>
                <w:color w:val="000000"/>
              </w:rPr>
            </w:pPr>
            <w:r w:rsidRPr="004359E4">
              <w:rPr>
                <w:color w:val="000000"/>
              </w:rPr>
              <w:t xml:space="preserve">Гимнастика пробуждения </w:t>
            </w:r>
          </w:p>
          <w:p w:rsidR="00A948EC" w:rsidRPr="004359E4" w:rsidRDefault="00A948E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1. Лежа на спине, руки вдоль туловища, руки вверх, потянуться, руки вперед, и. п.</w:t>
            </w:r>
          </w:p>
          <w:p w:rsidR="00A948EC" w:rsidRPr="004359E4" w:rsidRDefault="00A948E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2.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лежа на спине, руки вдоль туловища, носки потянуть на себя, и. п.</w:t>
            </w:r>
          </w:p>
          <w:p w:rsidR="00A948EC" w:rsidRPr="004359E4" w:rsidRDefault="00A948E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3.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сидя, ноги прямые, руки в упоре сзади, развести носки ног в стороны, и. п.</w:t>
            </w:r>
          </w:p>
          <w:p w:rsidR="00A948EC" w:rsidRPr="004359E4" w:rsidRDefault="00A948E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4. «Пешеход». И. П. то же, переступание пальчиками, сгибая колени, то же с выпрямлением ног.</w:t>
            </w:r>
          </w:p>
          <w:p w:rsidR="00A948EC" w:rsidRPr="004359E4" w:rsidRDefault="00A948EC" w:rsidP="00A948EC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5.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сидя, ноги скрестно, руки на поясе, руки через стороны вверх вдох, выдох.</w:t>
            </w:r>
          </w:p>
          <w:p w:rsidR="00A948EC" w:rsidRPr="004359E4" w:rsidRDefault="00A948EC" w:rsidP="00A948EC">
            <w:pPr>
              <w:pStyle w:val="Style18"/>
              <w:widowControl/>
              <w:spacing w:line="240" w:lineRule="auto"/>
            </w:pPr>
            <w:r w:rsidRPr="004359E4">
              <w:t xml:space="preserve">Ходьба по дорожкам здоровья. </w:t>
            </w:r>
          </w:p>
          <w:p w:rsidR="00A948EC" w:rsidRPr="004359E4" w:rsidRDefault="00A948EC" w:rsidP="00A948EC">
            <w:pPr>
              <w:pStyle w:val="Style18"/>
              <w:widowControl/>
              <w:spacing w:line="240" w:lineRule="auto"/>
            </w:pPr>
            <w:r w:rsidRPr="004359E4">
              <w:t xml:space="preserve">Артикуляционная гимнастика. </w:t>
            </w:r>
          </w:p>
          <w:p w:rsidR="00A948EC" w:rsidRPr="004359E4" w:rsidRDefault="00A948EC" w:rsidP="00A948EC">
            <w:pPr>
              <w:pStyle w:val="Style18"/>
              <w:widowControl/>
              <w:spacing w:line="240" w:lineRule="auto"/>
            </w:pPr>
            <w:r w:rsidRPr="004359E4">
              <w:t xml:space="preserve">Точечный массаж. </w:t>
            </w:r>
          </w:p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Гимнастика для глаз.</w:t>
            </w:r>
          </w:p>
        </w:tc>
      </w:tr>
      <w:tr w:rsidR="00A948EC" w:rsidRPr="004359E4" w:rsidTr="008F7175">
        <w:tc>
          <w:tcPr>
            <w:tcW w:w="2279" w:type="dxa"/>
          </w:tcPr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A948EC" w:rsidRPr="004359E4" w:rsidRDefault="00A948EC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507" w:type="dxa"/>
            <w:gridSpan w:val="6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52121D" w:rsidRPr="004359E4" w:rsidTr="008F7175">
        <w:trPr>
          <w:trHeight w:val="580"/>
        </w:trPr>
        <w:tc>
          <w:tcPr>
            <w:tcW w:w="2279" w:type="dxa"/>
            <w:vMerge w:val="restart"/>
          </w:tcPr>
          <w:p w:rsidR="0052121D" w:rsidRPr="004359E4" w:rsidRDefault="0052121D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52121D" w:rsidRPr="004359E4" w:rsidRDefault="0052121D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3C496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19" w:type="dxa"/>
          </w:tcPr>
          <w:p w:rsidR="0052121D" w:rsidRPr="004359E4" w:rsidRDefault="0052121D" w:rsidP="00A3663A">
            <w:pPr>
              <w:ind w:hanging="40"/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Подвижная игра «</w:t>
            </w:r>
            <w:r w:rsidRPr="004359E4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Птички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</w:p>
          <w:p w:rsidR="0052121D" w:rsidRPr="004359E4" w:rsidRDefault="0052121D" w:rsidP="00A3663A">
            <w:pPr>
              <w:ind w:hanging="40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Закрепить знание детей о питании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птиц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; знакомить с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основным отличием зимующих и перелётных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птиц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52121D" w:rsidRPr="004359E4" w:rsidRDefault="0052121D" w:rsidP="00A3663A">
            <w:pPr>
              <w:pStyle w:val="a6"/>
              <w:shd w:val="clear" w:color="auto" w:fill="FFFFFF"/>
              <w:spacing w:before="0" w:after="0"/>
              <w:ind w:hanging="40"/>
              <w:jc w:val="left"/>
              <w:rPr>
                <w:color w:val="111111"/>
              </w:rPr>
            </w:pPr>
            <w:r w:rsidRPr="004359E4">
              <w:rPr>
                <w:color w:val="111111"/>
                <w:bdr w:val="none" w:sz="0" w:space="0" w:color="auto" w:frame="1"/>
              </w:rPr>
              <w:t>Дидактическая игра</w:t>
            </w:r>
            <w:r w:rsidRPr="004359E4">
              <w:rPr>
                <w:color w:val="111111"/>
              </w:rPr>
              <w:t>: «Где живут животные»</w:t>
            </w:r>
          </w:p>
          <w:p w:rsidR="0052121D" w:rsidRPr="004359E4" w:rsidRDefault="0052121D" w:rsidP="00A3663A">
            <w:pPr>
              <w:pStyle w:val="a6"/>
              <w:shd w:val="clear" w:color="auto" w:fill="FFFFFF"/>
              <w:spacing w:before="0" w:after="0"/>
              <w:ind w:hanging="40"/>
              <w:jc w:val="left"/>
            </w:pPr>
            <w:r w:rsidRPr="004359E4">
              <w:rPr>
                <w:shd w:val="clear" w:color="auto" w:fill="FFFFFF"/>
              </w:rPr>
              <w:t>Цель: Закрепить представления о </w:t>
            </w:r>
            <w:r w:rsidRPr="004359E4">
              <w:rPr>
                <w:bCs/>
                <w:shd w:val="clear" w:color="auto" w:fill="FFFFFF"/>
              </w:rPr>
              <w:t>диких</w:t>
            </w:r>
            <w:r w:rsidRPr="004359E4">
              <w:rPr>
                <w:shd w:val="clear" w:color="auto" w:fill="FFFFFF"/>
              </w:rPr>
              <w:t> </w:t>
            </w:r>
            <w:r w:rsidRPr="004359E4">
              <w:rPr>
                <w:bCs/>
                <w:shd w:val="clear" w:color="auto" w:fill="FFFFFF"/>
              </w:rPr>
              <w:t>животных</w:t>
            </w:r>
            <w:r w:rsidRPr="004359E4">
              <w:rPr>
                <w:shd w:val="clear" w:color="auto" w:fill="FFFFFF"/>
              </w:rPr>
              <w:t>; умение называть их признаки, описывать и находить их по описанию, развивать внимание.</w:t>
            </w:r>
          </w:p>
          <w:p w:rsidR="0052121D" w:rsidRPr="004359E4" w:rsidRDefault="0052121D" w:rsidP="00A3663A">
            <w:pPr>
              <w:pStyle w:val="a6"/>
              <w:shd w:val="clear" w:color="auto" w:fill="FFFFFF"/>
              <w:spacing w:before="0" w:after="0"/>
              <w:rPr>
                <w:color w:val="000000"/>
              </w:rPr>
            </w:pPr>
          </w:p>
        </w:tc>
        <w:tc>
          <w:tcPr>
            <w:tcW w:w="2901" w:type="dxa"/>
            <w:gridSpan w:val="2"/>
          </w:tcPr>
          <w:p w:rsidR="0052121D" w:rsidRPr="004359E4" w:rsidRDefault="0052121D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Сюжетно-ролевая игра «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>Игрушки у врача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52121D" w:rsidRPr="004359E4" w:rsidRDefault="0052121D" w:rsidP="00A3663A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Расширять у детей представления о труде работников 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больницы.</w:t>
            </w:r>
          </w:p>
          <w:p w:rsidR="0052121D" w:rsidRPr="004359E4" w:rsidRDefault="0052121D" w:rsidP="00A3663A">
            <w:pPr>
              <w:pStyle w:val="a6"/>
              <w:shd w:val="clear" w:color="auto" w:fill="FFFFFF"/>
              <w:spacing w:before="0" w:after="0"/>
              <w:ind w:firstLine="0"/>
              <w:jc w:val="left"/>
            </w:pPr>
            <w:r w:rsidRPr="004359E4">
              <w:t xml:space="preserve">Подвижные игры </w:t>
            </w:r>
            <w:r w:rsidRPr="004359E4">
              <w:lastRenderedPageBreak/>
              <w:t>«Цветные автомобили»,  «Воробушки и кот».</w:t>
            </w:r>
          </w:p>
          <w:p w:rsidR="0052121D" w:rsidRPr="004359E4" w:rsidRDefault="0052121D" w:rsidP="00A3663A">
            <w:pPr>
              <w:pStyle w:val="a6"/>
              <w:shd w:val="clear" w:color="auto" w:fill="FFFFFF"/>
              <w:spacing w:before="0" w:after="0"/>
              <w:ind w:firstLine="0"/>
              <w:jc w:val="left"/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Приучать детей внимательно слушать воспитателя, выполнять прыжки и другие действия в соответствии с текстом; учить ориентироваться в пространстве, находить своё место. </w:t>
            </w:r>
          </w:p>
        </w:tc>
        <w:tc>
          <w:tcPr>
            <w:tcW w:w="2319" w:type="dxa"/>
          </w:tcPr>
          <w:p w:rsidR="0052121D" w:rsidRPr="004359E4" w:rsidRDefault="0052121D" w:rsidP="0052121D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:«</w:t>
            </w:r>
            <w:proofErr w:type="gramEnd"/>
            <w:r w:rsidRPr="004359E4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Букет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2121D" w:rsidRPr="004359E4" w:rsidRDefault="0052121D" w:rsidP="0052121D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Закрепление понятия об оттенках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цветов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а также составление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композиции из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цветов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и листьев.</w:t>
            </w:r>
          </w:p>
          <w:p w:rsidR="0052121D" w:rsidRPr="004359E4" w:rsidRDefault="0052121D" w:rsidP="0052121D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Трудовое поручение: Мытье игрушек (помощь воспитателю) </w:t>
            </w:r>
          </w:p>
          <w:p w:rsidR="0052121D" w:rsidRPr="004359E4" w:rsidRDefault="0052121D" w:rsidP="00567B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Помочь ребёнку самоутвердиться в трудовой деятельности, через одновременное удовлетворение потребностей играть, общаться и познавать.</w:t>
            </w:r>
          </w:p>
        </w:tc>
        <w:tc>
          <w:tcPr>
            <w:tcW w:w="2571" w:type="dxa"/>
          </w:tcPr>
          <w:p w:rsidR="0052121D" w:rsidRPr="004359E4" w:rsidRDefault="0052121D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lastRenderedPageBreak/>
              <w:t>Вариативный компонент:</w:t>
            </w:r>
          </w:p>
          <w:p w:rsidR="0052121D" w:rsidRPr="004359E4" w:rsidRDefault="0052121D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"Любознайка"</w:t>
            </w:r>
          </w:p>
          <w:p w:rsidR="0052121D" w:rsidRPr="004359E4" w:rsidRDefault="0052121D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Тема</w:t>
            </w:r>
            <w:proofErr w:type="gramStart"/>
            <w:r w:rsidRPr="004359E4">
              <w:rPr>
                <w:rStyle w:val="FontStyle62"/>
              </w:rPr>
              <w:t>:"</w:t>
            </w:r>
            <w:proofErr w:type="gramEnd"/>
            <w:r w:rsidRPr="004359E4">
              <w:rPr>
                <w:rStyle w:val="FontStyle62"/>
              </w:rPr>
              <w:t>Чудесные свойства лимона "</w:t>
            </w:r>
          </w:p>
          <w:p w:rsidR="0052121D" w:rsidRPr="004359E4" w:rsidRDefault="0052121D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Познакомить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детей с полезными свойствами лимона. Учить проделывать эксперименты, делать умозаключения. Расширять кругозор и сознание детей: знакомить с элементарными физическими явлениями. Развивать способность самостоятельно и творчески осваивать новые способы деятельности.</w:t>
            </w:r>
          </w:p>
          <w:p w:rsidR="0052121D" w:rsidRPr="004359E4" w:rsidRDefault="0052121D" w:rsidP="0052121D">
            <w:pPr>
              <w:pStyle w:val="a6"/>
              <w:shd w:val="clear" w:color="auto" w:fill="FFFFFF"/>
              <w:spacing w:before="0" w:after="0"/>
              <w:ind w:firstLine="15"/>
              <w:jc w:val="left"/>
              <w:rPr>
                <w:color w:val="111111"/>
              </w:rPr>
            </w:pPr>
            <w:r w:rsidRPr="004359E4">
              <w:rPr>
                <w:color w:val="111111"/>
              </w:rPr>
              <w:t>Сюжетно-ролевая игра: «Игрушки у врача»</w:t>
            </w:r>
          </w:p>
          <w:p w:rsidR="0052121D" w:rsidRPr="004359E4" w:rsidRDefault="0052121D" w:rsidP="0052121D">
            <w:pPr>
              <w:ind w:firstLine="15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Расширять у детей представления о труде работников 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больницы.</w:t>
            </w:r>
          </w:p>
          <w:p w:rsidR="0052121D" w:rsidRPr="004359E4" w:rsidRDefault="0052121D" w:rsidP="0052121D">
            <w:pPr>
              <w:pStyle w:val="a6"/>
              <w:shd w:val="clear" w:color="auto" w:fill="FFFFFF"/>
              <w:spacing w:before="0" w:after="0"/>
              <w:ind w:firstLine="15"/>
              <w:jc w:val="left"/>
            </w:pPr>
            <w:r w:rsidRPr="004359E4">
              <w:t>Беседа «Хорошо у нас в саду»</w:t>
            </w:r>
          </w:p>
          <w:p w:rsidR="0052121D" w:rsidRPr="004359E4" w:rsidRDefault="0052121D" w:rsidP="005212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Обогащать словарный запас детей, воспитывать уважение к людям труда.</w:t>
            </w:r>
          </w:p>
        </w:tc>
        <w:tc>
          <w:tcPr>
            <w:tcW w:w="2397" w:type="dxa"/>
          </w:tcPr>
          <w:p w:rsidR="0052121D" w:rsidRPr="004359E4" w:rsidRDefault="0052121D" w:rsidP="0052121D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игра: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Дети в лесу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2121D" w:rsidRPr="004359E4" w:rsidRDefault="0052121D" w:rsidP="0052121D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</w:t>
            </w:r>
            <w:r w:rsidRPr="004359E4">
              <w:rPr>
                <w:sz w:val="24"/>
                <w:szCs w:val="24"/>
                <w:shd w:val="clear" w:color="auto" w:fill="FFFFFF"/>
              </w:rPr>
              <w:t xml:space="preserve"> П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риучать детей внимательно слушать воспитателя,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выполнять прыжки и другие действия в соответствии с текстом; учить ориентироваться в пространстве, находить своё место. </w:t>
            </w:r>
          </w:p>
          <w:p w:rsidR="0052121D" w:rsidRPr="004359E4" w:rsidRDefault="0052121D" w:rsidP="0052121D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:«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Птицы осенью»</w:t>
            </w:r>
          </w:p>
          <w:p w:rsidR="0052121D" w:rsidRPr="004359E4" w:rsidRDefault="0052121D" w:rsidP="0052121D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Способствовать закреплению знаний детей о зимующих и перелетных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птицах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упражнять в умении узнавать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птиц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по силуэту.</w:t>
            </w:r>
          </w:p>
          <w:p w:rsidR="0052121D" w:rsidRPr="004359E4" w:rsidRDefault="0052121D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121D" w:rsidRPr="004359E4" w:rsidTr="008F7175">
        <w:trPr>
          <w:trHeight w:val="520"/>
        </w:trPr>
        <w:tc>
          <w:tcPr>
            <w:tcW w:w="2279" w:type="dxa"/>
            <w:vMerge/>
          </w:tcPr>
          <w:p w:rsidR="0052121D" w:rsidRPr="004359E4" w:rsidRDefault="0052121D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52121D" w:rsidRPr="004359E4" w:rsidRDefault="0052121D" w:rsidP="00A3663A">
            <w:pPr>
              <w:pStyle w:val="c3"/>
              <w:spacing w:before="0" w:beforeAutospacing="0" w:after="0" w:afterAutospacing="0"/>
            </w:pPr>
            <w:r w:rsidRPr="004359E4">
              <w:t xml:space="preserve">Артикуляционная </w:t>
            </w:r>
            <w:r w:rsidRPr="004359E4">
              <w:lastRenderedPageBreak/>
              <w:t xml:space="preserve">гимнастика </w:t>
            </w:r>
            <w:r w:rsidRPr="004359E4">
              <w:rPr>
                <w:rStyle w:val="c1"/>
                <w:bCs/>
                <w:color w:val="000000"/>
              </w:rPr>
              <w:t>«Птенцы»</w:t>
            </w:r>
          </w:p>
          <w:p w:rsidR="0091323C" w:rsidRPr="0091323C" w:rsidRDefault="0052121D" w:rsidP="0091323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323C">
              <w:rPr>
                <w:rStyle w:val="c1"/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Цель:</w:t>
            </w:r>
            <w:r w:rsidRPr="0091323C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 Развитие артикуляционной моторики.</w:t>
            </w:r>
            <w:r w:rsidR="0091323C" w:rsidRPr="009132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1323C" w:rsidRPr="004359E4" w:rsidRDefault="0091323C" w:rsidP="0091323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Чтение сказки «Колобок».</w:t>
            </w:r>
          </w:p>
          <w:p w:rsidR="0052121D" w:rsidRPr="004359E4" w:rsidRDefault="0091323C" w:rsidP="0091323C">
            <w:pPr>
              <w:pStyle w:val="c5"/>
              <w:spacing w:before="0" w:beforeAutospacing="0" w:after="0" w:afterAutospacing="0"/>
              <w:rPr>
                <w:color w:val="000000"/>
              </w:rPr>
            </w:pPr>
            <w:r w:rsidRPr="004359E4">
              <w:t xml:space="preserve">Цель: </w:t>
            </w:r>
            <w:r w:rsidRPr="004359E4">
              <w:rPr>
                <w:spacing w:val="-1"/>
              </w:rPr>
              <w:t>Произносить внятно гласные и согласные звуки; уметь слушать и понимать содержание литературных произведений</w:t>
            </w:r>
          </w:p>
        </w:tc>
        <w:tc>
          <w:tcPr>
            <w:tcW w:w="2901" w:type="dxa"/>
            <w:gridSpan w:val="2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52121D" w:rsidRPr="004359E4" w:rsidRDefault="0052121D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«Помоги мишке» </w:t>
            </w:r>
          </w:p>
          <w:p w:rsidR="0091323C" w:rsidRPr="004359E4" w:rsidRDefault="0052121D" w:rsidP="0091323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Определить высоко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–  низко, широко – узко.</w:t>
            </w:r>
            <w:r w:rsidR="0091323C"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Дидактическая игра «Сутки»</w:t>
            </w:r>
          </w:p>
          <w:p w:rsidR="0091323C" w:rsidRPr="004359E4" w:rsidRDefault="0091323C" w:rsidP="0091323C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Цель: Называть и распознавать части суток - утро, день, вечер, ночь.</w:t>
            </w:r>
          </w:p>
          <w:p w:rsidR="0052121D" w:rsidRPr="004359E4" w:rsidRDefault="0052121D" w:rsidP="00A366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121D" w:rsidRPr="004359E4" w:rsidRDefault="0052121D" w:rsidP="00A3663A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19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52121D" w:rsidRPr="004359E4" w:rsidRDefault="0052121D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«Цветные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палочки» </w:t>
            </w:r>
          </w:p>
          <w:p w:rsidR="0052121D" w:rsidRPr="004359E4" w:rsidRDefault="0052121D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Цвета, расположение на листе.</w:t>
            </w:r>
          </w:p>
          <w:p w:rsidR="0091323C" w:rsidRPr="0091323C" w:rsidRDefault="0091323C" w:rsidP="0091323C">
            <w:pPr>
              <w:rPr>
                <w:rFonts w:ascii="Times New Roman" w:hAnsi="Times New Roman"/>
                <w:sz w:val="24"/>
                <w:szCs w:val="24"/>
              </w:rPr>
            </w:pPr>
            <w:r w:rsidRPr="0091323C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91323C">
              <w:rPr>
                <w:rFonts w:ascii="Times New Roman" w:eastAsia="BatangChe" w:hAnsi="Times New Roman"/>
                <w:bCs/>
                <w:sz w:val="24"/>
                <w:szCs w:val="24"/>
                <w:shd w:val="clear" w:color="auto" w:fill="FFFFFF"/>
              </w:rPr>
              <w:t>Карандаш в гостях</w:t>
            </w:r>
            <w:r w:rsidRPr="0091323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2121D" w:rsidRPr="004359E4" w:rsidRDefault="0091323C" w:rsidP="0091323C">
            <w:pPr>
              <w:rPr>
                <w:rFonts w:ascii="Times New Roman" w:hAnsi="Times New Roman"/>
                <w:sz w:val="24"/>
                <w:szCs w:val="24"/>
              </w:rPr>
            </w:pPr>
            <w:r w:rsidRPr="0091323C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91323C">
              <w:rPr>
                <w:rFonts w:ascii="Times New Roman" w:hAnsi="Times New Roman"/>
                <w:spacing w:val="-1"/>
                <w:sz w:val="24"/>
                <w:szCs w:val="24"/>
              </w:rPr>
              <w:t>Правильно держать карандаш (тремя пальцами);</w:t>
            </w:r>
          </w:p>
        </w:tc>
        <w:tc>
          <w:tcPr>
            <w:tcW w:w="2571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52121D" w:rsidRPr="004359E4" w:rsidRDefault="0052121D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«Повтори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потешку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, стихотворение» </w:t>
            </w:r>
          </w:p>
          <w:p w:rsidR="0091323C" w:rsidRPr="004359E4" w:rsidRDefault="0052121D" w:rsidP="0091323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Договаривать слова, фразы, запоминать.</w:t>
            </w:r>
            <w:r w:rsidR="0091323C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</w:t>
            </w:r>
            <w:r w:rsidR="0091323C" w:rsidRPr="004359E4">
              <w:rPr>
                <w:rFonts w:ascii="Times New Roman" w:eastAsia="BatangChe" w:hAnsi="Times New Roman"/>
                <w:bCs/>
                <w:sz w:val="24"/>
                <w:szCs w:val="24"/>
                <w:shd w:val="clear" w:color="auto" w:fill="FFFFFF"/>
              </w:rPr>
              <w:t>Снеговик</w:t>
            </w:r>
            <w:r w:rsidR="0091323C"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2121D" w:rsidRPr="004359E4" w:rsidRDefault="0091323C" w:rsidP="0091323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Иметь первоначальные навыки работы с глиной и пластилином</w:t>
            </w:r>
          </w:p>
        </w:tc>
        <w:tc>
          <w:tcPr>
            <w:tcW w:w="2397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52121D" w:rsidRPr="004359E4" w:rsidRDefault="0052121D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«Чей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детеныш» </w:t>
            </w:r>
          </w:p>
          <w:p w:rsidR="0052121D" w:rsidRPr="004359E4" w:rsidRDefault="0052121D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называть животных.</w:t>
            </w:r>
          </w:p>
          <w:p w:rsidR="0091323C" w:rsidRPr="004359E4" w:rsidRDefault="0091323C" w:rsidP="0091323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 «Угадай и назови»  </w:t>
            </w:r>
          </w:p>
          <w:p w:rsidR="0091323C" w:rsidRPr="004359E4" w:rsidRDefault="0091323C" w:rsidP="0091323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Цель: Развитие восприятия цвета и мелкой моторики рук.</w:t>
            </w:r>
          </w:p>
          <w:p w:rsidR="0052121D" w:rsidRPr="004359E4" w:rsidRDefault="0052121D" w:rsidP="00A3663A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2121D" w:rsidRPr="004359E4" w:rsidTr="008F7175">
        <w:tc>
          <w:tcPr>
            <w:tcW w:w="2279" w:type="dxa"/>
          </w:tcPr>
          <w:p w:rsidR="0052121D" w:rsidRPr="004359E4" w:rsidRDefault="0052121D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52121D" w:rsidRPr="004359E4" w:rsidRDefault="0052121D" w:rsidP="003C496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</w:t>
            </w:r>
            <w:r w:rsidR="003C4960">
              <w:rPr>
                <w:rFonts w:ascii="Times New Roman" w:hAnsi="Times New Roman"/>
                <w:sz w:val="24"/>
                <w:szCs w:val="24"/>
              </w:rPr>
              <w:t>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-17.</w:t>
            </w:r>
            <w:r w:rsidR="003C4960">
              <w:rPr>
                <w:rFonts w:ascii="Times New Roman" w:hAnsi="Times New Roman"/>
                <w:sz w:val="24"/>
                <w:szCs w:val="24"/>
              </w:rPr>
              <w:t>5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07" w:type="dxa"/>
            <w:gridSpan w:val="6"/>
          </w:tcPr>
          <w:p w:rsidR="00BB42E1" w:rsidRPr="004359E4" w:rsidRDefault="0052121D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Одевание: последовательность, выход на прогулку. </w:t>
            </w:r>
          </w:p>
          <w:p w:rsidR="0052121D" w:rsidRPr="004359E4" w:rsidRDefault="0052121D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Мотивация интереса к прогулке. Закрепление игр, проведенных в первой половине дня.</w:t>
            </w:r>
          </w:p>
        </w:tc>
      </w:tr>
      <w:tr w:rsidR="0052121D" w:rsidRPr="004359E4" w:rsidTr="008F7175">
        <w:tc>
          <w:tcPr>
            <w:tcW w:w="2279" w:type="dxa"/>
          </w:tcPr>
          <w:p w:rsidR="0052121D" w:rsidRPr="004359E4" w:rsidRDefault="0052121D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031270" w:rsidRPr="004359E4" w:rsidRDefault="00031270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649" w:type="dxa"/>
            <w:gridSpan w:val="2"/>
          </w:tcPr>
          <w:p w:rsidR="0052121D" w:rsidRPr="004359E4" w:rsidRDefault="0052121D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52121D" w:rsidRPr="004359E4" w:rsidRDefault="0052121D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Памятки для родителей о профилактике гриппа</w:t>
            </w:r>
          </w:p>
        </w:tc>
        <w:tc>
          <w:tcPr>
            <w:tcW w:w="2571" w:type="dxa"/>
          </w:tcPr>
          <w:p w:rsidR="0052121D" w:rsidRPr="004359E4" w:rsidRDefault="0052121D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52121D" w:rsidRPr="004359E4" w:rsidRDefault="0052121D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Ежедневные беседы с родителями о питании ребенка.</w:t>
            </w:r>
          </w:p>
          <w:p w:rsidR="0052121D" w:rsidRPr="004359E4" w:rsidRDefault="0052121D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9" w:type="dxa"/>
          </w:tcPr>
          <w:p w:rsidR="0052121D" w:rsidRPr="004359E4" w:rsidRDefault="0052121D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52121D" w:rsidRPr="004359E4" w:rsidRDefault="0052121D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Индивидуальная беседа с родителями  о поведении детей в саду.</w:t>
            </w:r>
          </w:p>
        </w:tc>
        <w:tc>
          <w:tcPr>
            <w:tcW w:w="2571" w:type="dxa"/>
          </w:tcPr>
          <w:p w:rsidR="0052121D" w:rsidRPr="004359E4" w:rsidRDefault="0052121D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52121D" w:rsidRPr="004359E4" w:rsidRDefault="0052121D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Индивидуальная беседа с родителями  о питании ребенка</w:t>
            </w:r>
          </w:p>
          <w:p w:rsidR="0052121D" w:rsidRPr="004359E4" w:rsidRDefault="0052121D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7" w:type="dxa"/>
          </w:tcPr>
          <w:p w:rsidR="0052121D" w:rsidRPr="004359E4" w:rsidRDefault="0052121D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52121D" w:rsidRPr="004359E4" w:rsidRDefault="0052121D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 с родителями о необходимости  забирать вещи детей из их  шкафчиков на выходные дни.</w:t>
            </w:r>
          </w:p>
        </w:tc>
      </w:tr>
    </w:tbl>
    <w:p w:rsidR="0091323C" w:rsidRDefault="0091323C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8F7175" w:rsidRPr="004359E4" w:rsidRDefault="008F7175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Времена года. Осень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FB040E" w:rsidRPr="00F85CE6" w:rsidRDefault="004D3EF1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Подтема:</w:t>
      </w:r>
      <w:r w:rsidR="008F7175" w:rsidRPr="004359E4">
        <w:rPr>
          <w:rFonts w:ascii="Times New Roman" w:hAnsi="Times New Roman"/>
          <w:sz w:val="24"/>
          <w:szCs w:val="24"/>
          <w:lang w:val="kk-KZ"/>
        </w:rPr>
        <w:t xml:space="preserve"> «Золотой колосок» </w:t>
      </w:r>
      <w:r w:rsidR="00F85CE6">
        <w:rPr>
          <w:rFonts w:ascii="Times New Roman" w:hAnsi="Times New Roman"/>
          <w:sz w:val="24"/>
          <w:szCs w:val="24"/>
          <w:lang w:val="kk-KZ"/>
        </w:rPr>
        <w:t xml:space="preserve"> (</w:t>
      </w:r>
      <w:r w:rsidR="008F7175" w:rsidRPr="004359E4">
        <w:rPr>
          <w:rFonts w:ascii="Times New Roman" w:hAnsi="Times New Roman"/>
          <w:sz w:val="24"/>
          <w:szCs w:val="24"/>
          <w:lang w:val="kk-KZ"/>
        </w:rPr>
        <w:t>15.11.21-19.11.21</w:t>
      </w:r>
      <w:r w:rsidR="00F85CE6">
        <w:rPr>
          <w:rFonts w:ascii="Times New Roman" w:hAnsi="Times New Roman"/>
          <w:sz w:val="24"/>
          <w:szCs w:val="24"/>
          <w:lang w:val="kk-KZ"/>
        </w:rPr>
        <w:t>)</w:t>
      </w:r>
      <w:r w:rsidR="008F7175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ayout w:type="fixed"/>
        <w:tblLook w:val="04A0"/>
      </w:tblPr>
      <w:tblGrid>
        <w:gridCol w:w="2252"/>
        <w:gridCol w:w="2676"/>
        <w:gridCol w:w="2268"/>
        <w:gridCol w:w="283"/>
        <w:gridCol w:w="2268"/>
        <w:gridCol w:w="142"/>
        <w:gridCol w:w="2410"/>
        <w:gridCol w:w="142"/>
        <w:gridCol w:w="127"/>
        <w:gridCol w:w="2218"/>
      </w:tblGrid>
      <w:tr w:rsidR="00A948EC" w:rsidRPr="004359E4" w:rsidTr="00031270">
        <w:tc>
          <w:tcPr>
            <w:tcW w:w="2252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676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551" w:type="dxa"/>
            <w:gridSpan w:val="2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268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821" w:type="dxa"/>
            <w:gridSpan w:val="4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218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8F7175" w:rsidRPr="004359E4" w:rsidTr="00BB42E1">
        <w:trPr>
          <w:trHeight w:val="560"/>
        </w:trPr>
        <w:tc>
          <w:tcPr>
            <w:tcW w:w="2252" w:type="dxa"/>
            <w:vMerge w:val="restart"/>
          </w:tcPr>
          <w:p w:rsidR="008F7175" w:rsidRPr="004359E4" w:rsidRDefault="008F7175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Прием, осмотр, утренняя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гимнастика, игры (настольные, пальчиковые, дидактические) 08.30-09.00</w:t>
            </w:r>
          </w:p>
        </w:tc>
        <w:tc>
          <w:tcPr>
            <w:tcW w:w="12534" w:type="dxa"/>
            <w:gridSpan w:val="9"/>
          </w:tcPr>
          <w:p w:rsidR="008F7175" w:rsidRPr="004359E4" w:rsidRDefault="008F7175" w:rsidP="00A3663A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lastRenderedPageBreak/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8F7175" w:rsidRPr="004359E4" w:rsidTr="00567B85">
        <w:trPr>
          <w:trHeight w:val="1963"/>
        </w:trPr>
        <w:tc>
          <w:tcPr>
            <w:tcW w:w="2252" w:type="dxa"/>
            <w:vMerge/>
          </w:tcPr>
          <w:p w:rsidR="008F7175" w:rsidRPr="004359E4" w:rsidRDefault="008F7175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6" w:type="dxa"/>
          </w:tcPr>
          <w:p w:rsidR="008F7175" w:rsidRPr="004359E4" w:rsidRDefault="008F7175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«Витамины я люблю, быть здоровым я хочу»</w:t>
            </w:r>
          </w:p>
          <w:p w:rsidR="008F7175" w:rsidRPr="004359E4" w:rsidRDefault="008F7175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Расширять знания о пользе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витаминов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закрепить знания о полезных и вредных продуктах. Воспитывать желание заботиться о своем здоровье.</w:t>
            </w:r>
          </w:p>
          <w:p w:rsidR="008F7175" w:rsidRPr="004359E4" w:rsidRDefault="008F7175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 «Овощи»</w:t>
            </w:r>
          </w:p>
          <w:p w:rsidR="00E51CA5" w:rsidRDefault="008F717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Формируется правильное звукопроизношение, умение быстро и четко говорить, совершенствуется память, способность согласовывать движения и речь.</w:t>
            </w:r>
            <w:r w:rsidR="00E51CA5">
              <w:rPr>
                <w:rFonts w:ascii="Times New Roman" w:hAnsi="Times New Roman"/>
                <w:sz w:val="24"/>
                <w:szCs w:val="24"/>
              </w:rPr>
              <w:t xml:space="preserve"> Исполнение гимна РК.</w:t>
            </w:r>
          </w:p>
          <w:p w:rsidR="008F7175" w:rsidRPr="004359E4" w:rsidRDefault="00E51CA5" w:rsidP="00E51CA5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551" w:type="dxa"/>
            <w:gridSpan w:val="2"/>
          </w:tcPr>
          <w:p w:rsidR="008F7175" w:rsidRPr="004359E4" w:rsidRDefault="008F7175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Артикуляционная гимнастика «Теленок вытягивает язычок»</w:t>
            </w:r>
          </w:p>
          <w:p w:rsidR="008F7175" w:rsidRPr="004359E4" w:rsidRDefault="008F7175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  <w:p w:rsidR="008F7175" w:rsidRPr="004359E4" w:rsidRDefault="008F7175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Настольная игра «Собери мозаику»</w:t>
            </w:r>
          </w:p>
        </w:tc>
        <w:tc>
          <w:tcPr>
            <w:tcW w:w="2410" w:type="dxa"/>
            <w:gridSpan w:val="2"/>
          </w:tcPr>
          <w:p w:rsidR="008F7175" w:rsidRPr="004359E4" w:rsidRDefault="008F7175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Дыхательная гимнастика «Вырасти большой»</w:t>
            </w:r>
          </w:p>
          <w:p w:rsidR="008F7175" w:rsidRPr="004359E4" w:rsidRDefault="008F7175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  <w:p w:rsidR="008F7175" w:rsidRPr="004359E4" w:rsidRDefault="008F7175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Настольная игра «Лото»</w:t>
            </w:r>
          </w:p>
          <w:p w:rsidR="008F7175" w:rsidRPr="004359E4" w:rsidRDefault="008F7175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 Умение анализировать, сопоставлять, делать выводы. Упражнять в диалогической речи, закрепить умение отвечать на вопросы. </w:t>
            </w:r>
          </w:p>
        </w:tc>
        <w:tc>
          <w:tcPr>
            <w:tcW w:w="2679" w:type="dxa"/>
            <w:gridSpan w:val="3"/>
          </w:tcPr>
          <w:p w:rsidR="008F7175" w:rsidRPr="004359E4" w:rsidRDefault="008F7175" w:rsidP="00A3663A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«Правило личной гигиены»</w:t>
            </w:r>
          </w:p>
          <w:p w:rsidR="008F7175" w:rsidRPr="004359E4" w:rsidRDefault="008F7175" w:rsidP="00A3663A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Расширение представлений детей о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правилах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личной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гигиены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обуждать детей к ведению здорового образа жизни. </w:t>
            </w:r>
          </w:p>
          <w:p w:rsidR="008F7175" w:rsidRPr="004359E4" w:rsidRDefault="008F7175" w:rsidP="00A3663A">
            <w:pPr>
              <w:pStyle w:val="Style5"/>
              <w:widowControl/>
              <w:tabs>
                <w:tab w:val="left" w:pos="662"/>
              </w:tabs>
              <w:spacing w:line="240" w:lineRule="auto"/>
              <w:ind w:firstLine="0"/>
              <w:jc w:val="left"/>
              <w:rPr>
                <w:bCs/>
                <w:shd w:val="clear" w:color="auto" w:fill="FFFFFF"/>
              </w:rPr>
            </w:pPr>
            <w:r w:rsidRPr="004359E4">
              <w:t xml:space="preserve">Рассматривание иллюстраций на тему «Если хочешь быть </w:t>
            </w:r>
            <w:proofErr w:type="gramStart"/>
            <w:r w:rsidRPr="004359E4">
              <w:t>здоров</w:t>
            </w:r>
            <w:proofErr w:type="gramEnd"/>
            <w:r w:rsidRPr="004359E4">
              <w:t>»</w:t>
            </w:r>
            <w:r w:rsidRPr="004359E4">
              <w:rPr>
                <w:bCs/>
                <w:shd w:val="clear" w:color="auto" w:fill="FFFFFF"/>
              </w:rPr>
              <w:t xml:space="preserve"> </w:t>
            </w:r>
          </w:p>
          <w:p w:rsidR="008F7175" w:rsidRPr="004359E4" w:rsidRDefault="008F7175" w:rsidP="00A3663A">
            <w:pPr>
              <w:pStyle w:val="Style5"/>
              <w:widowControl/>
              <w:tabs>
                <w:tab w:val="left" w:pos="662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Создание условий для обобщения элементарных знаний детей о </w:t>
            </w:r>
            <w:r w:rsidRPr="004359E4">
              <w:rPr>
                <w:bCs/>
                <w:shd w:val="clear" w:color="auto" w:fill="FFFFFF"/>
              </w:rPr>
              <w:t>здоровом</w:t>
            </w:r>
            <w:r w:rsidRPr="004359E4">
              <w:rPr>
                <w:shd w:val="clear" w:color="auto" w:fill="FFFFFF"/>
              </w:rPr>
              <w:t> образе жизни.</w:t>
            </w:r>
          </w:p>
          <w:p w:rsidR="008F7175" w:rsidRPr="004359E4" w:rsidRDefault="008F7175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</w:tcPr>
          <w:p w:rsidR="008F7175" w:rsidRPr="004359E4" w:rsidRDefault="008F7175" w:rsidP="00A3663A">
            <w:pPr>
              <w:pStyle w:val="Style5"/>
              <w:widowControl/>
              <w:tabs>
                <w:tab w:val="left" w:pos="662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4359E4">
              <w:t>Беседа</w:t>
            </w:r>
            <w:proofErr w:type="gramStart"/>
            <w:r w:rsidRPr="004359E4">
              <w:rPr>
                <w:lang w:eastAsia="en-US"/>
              </w:rPr>
              <w:t>«М</w:t>
            </w:r>
            <w:proofErr w:type="gramEnd"/>
            <w:r w:rsidRPr="004359E4">
              <w:rPr>
                <w:lang w:eastAsia="en-US"/>
              </w:rPr>
              <w:t>ы  здоровыми растем»</w:t>
            </w:r>
          </w:p>
          <w:p w:rsidR="008F7175" w:rsidRPr="004359E4" w:rsidRDefault="008F7175" w:rsidP="00A3663A">
            <w:pPr>
              <w:pStyle w:val="Style5"/>
              <w:widowControl/>
              <w:tabs>
                <w:tab w:val="left" w:pos="662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Создание условий для обобщения элементарных знаний детей о </w:t>
            </w:r>
            <w:r w:rsidRPr="004359E4">
              <w:rPr>
                <w:bCs/>
                <w:shd w:val="clear" w:color="auto" w:fill="FFFFFF"/>
              </w:rPr>
              <w:t>здоровом</w:t>
            </w:r>
            <w:r w:rsidRPr="004359E4">
              <w:rPr>
                <w:shd w:val="clear" w:color="auto" w:fill="FFFFFF"/>
              </w:rPr>
              <w:t> образе жизни.</w:t>
            </w:r>
          </w:p>
          <w:p w:rsidR="008F7175" w:rsidRPr="004359E4" w:rsidRDefault="008F7175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Игровое упражнение «Громко тихо»</w:t>
            </w:r>
          </w:p>
          <w:p w:rsidR="008F7175" w:rsidRPr="004359E4" w:rsidRDefault="008F7175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  <w:p w:rsidR="008F7175" w:rsidRPr="004359E4" w:rsidRDefault="008F7175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Зрительная гимнастика «Мы поскачем на лошадке»</w:t>
            </w:r>
          </w:p>
          <w:p w:rsidR="008F7175" w:rsidRPr="004359E4" w:rsidRDefault="008F7175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Профилактика нарушений зрения дошкольников.</w:t>
            </w:r>
          </w:p>
        </w:tc>
      </w:tr>
      <w:tr w:rsidR="008F7175" w:rsidRPr="004359E4" w:rsidTr="00BB42E1">
        <w:trPr>
          <w:trHeight w:val="680"/>
        </w:trPr>
        <w:tc>
          <w:tcPr>
            <w:tcW w:w="2252" w:type="dxa"/>
            <w:vMerge/>
          </w:tcPr>
          <w:p w:rsidR="008F7175" w:rsidRPr="004359E4" w:rsidRDefault="008F7175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4" w:type="dxa"/>
            <w:gridSpan w:val="9"/>
          </w:tcPr>
          <w:p w:rsidR="008F7175" w:rsidRPr="004359E4" w:rsidRDefault="008F7175" w:rsidP="008F7175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031270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8F7175" w:rsidRPr="004359E4" w:rsidRDefault="008F7175" w:rsidP="008F717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Игровое упражнение «Веселые снежинки». Ходьба в колонне по одному, бег врассыпную — ветер разносит снежинки.</w:t>
            </w:r>
          </w:p>
          <w:p w:rsidR="008F7175" w:rsidRPr="004359E4" w:rsidRDefault="008F7175" w:rsidP="008F717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без предметов</w:t>
            </w:r>
          </w:p>
          <w:p w:rsidR="008F7175" w:rsidRPr="004359E4" w:rsidRDefault="008F7175" w:rsidP="008F717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ступни, руки внизу. 1 - руки впереди; 2 — руки вверх;</w:t>
            </w:r>
          </w:p>
          <w:p w:rsidR="008F7175" w:rsidRPr="004359E4" w:rsidRDefault="008F7175" w:rsidP="008F717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3-4 — через стороны руки вниз (5-6 раз).</w:t>
            </w:r>
          </w:p>
          <w:p w:rsidR="008F7175" w:rsidRPr="004359E4" w:rsidRDefault="008F7175" w:rsidP="008F717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ступни. 1-2 — присесть, обхватить колени руками;</w:t>
            </w:r>
          </w:p>
          <w:p w:rsidR="008F7175" w:rsidRPr="004359E4" w:rsidRDefault="008F7175" w:rsidP="008F717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3-4— вернуться в исходное положение (5 - 6 раз).</w:t>
            </w:r>
          </w:p>
          <w:p w:rsidR="008F7175" w:rsidRPr="004359E4" w:rsidRDefault="008F7175" w:rsidP="008F717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сидя ноги врозь, руки на поясе. 1 — руки в стороны; 2 — наклон к правой (левой) ноге, коснуться пальцами рук носков ног; 3 — выпрямиться, руки в стороны; 4 — исходное положение (6 раз).</w:t>
            </w:r>
          </w:p>
          <w:p w:rsidR="008F7175" w:rsidRPr="004359E4" w:rsidRDefault="008F7175" w:rsidP="008F717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лежа на спине, руки за головой. 1-2 — поднять прямые ноги, хлопнуть руками по коленям; 3-4 — исходное положение (4-5 раз).</w:t>
            </w:r>
          </w:p>
          <w:p w:rsidR="008F7175" w:rsidRPr="004359E4" w:rsidRDefault="008F7175" w:rsidP="008F717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ноги слегка расставлены, руки на поясе. Прыжком ноги врозь — ноги вместе на счет 1-8. Повторить 2-3 раза.</w:t>
            </w:r>
          </w:p>
        </w:tc>
      </w:tr>
      <w:tr w:rsidR="008F7175" w:rsidRPr="004359E4" w:rsidTr="00BB42E1">
        <w:tc>
          <w:tcPr>
            <w:tcW w:w="2252" w:type="dxa"/>
          </w:tcPr>
          <w:p w:rsidR="008F7175" w:rsidRPr="004359E4" w:rsidRDefault="008F7175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завтраку, завтрак</w:t>
            </w:r>
          </w:p>
          <w:p w:rsidR="008F7175" w:rsidRPr="004359E4" w:rsidRDefault="008F7175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534" w:type="dxa"/>
            <w:gridSpan w:val="9"/>
          </w:tcPr>
          <w:p w:rsidR="008F7175" w:rsidRPr="004359E4" w:rsidRDefault="008F7175" w:rsidP="00A948E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8F7175" w:rsidRPr="004359E4" w:rsidRDefault="008F7175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8F7175" w:rsidRPr="004359E4" w:rsidRDefault="008F7175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E1" w:rsidRPr="004359E4" w:rsidTr="00031270">
        <w:tc>
          <w:tcPr>
            <w:tcW w:w="2252" w:type="dxa"/>
          </w:tcPr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676" w:type="dxa"/>
          </w:tcPr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Разучивание потешки «Большие ноги маленькие ноги»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Развивать речь детей, внимание, память; прививать любовь к устному народному творчеству.</w:t>
            </w:r>
          </w:p>
        </w:tc>
        <w:tc>
          <w:tcPr>
            <w:tcW w:w="2551" w:type="dxa"/>
            <w:gridSpan w:val="2"/>
          </w:tcPr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Чтение  «Колосок» Русская народная сказка.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Учить средствами мимики и жестов передавать различные настроения, общаться жестами; учить сопровождать действия репликами персонажей; учить согласовывать свои действия с действиями партнера.</w:t>
            </w:r>
          </w:p>
        </w:tc>
        <w:tc>
          <w:tcPr>
            <w:tcW w:w="2410" w:type="dxa"/>
            <w:gridSpan w:val="2"/>
          </w:tcPr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Повторение  потешки «Большие ноги маленькие ноги»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Развивать речь детей, внимание, память; прививать любовь к устному народному творчеству.</w:t>
            </w:r>
          </w:p>
        </w:tc>
        <w:tc>
          <w:tcPr>
            <w:tcW w:w="2552" w:type="dxa"/>
            <w:gridSpan w:val="2"/>
          </w:tcPr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Презентация «Вежливые слова»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выражать чувства добрыми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словами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формировать навыки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вежливого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обращения, воспитывать потребность в доброжелательном общении.</w:t>
            </w:r>
          </w:p>
        </w:tc>
        <w:tc>
          <w:tcPr>
            <w:tcW w:w="2345" w:type="dxa"/>
            <w:gridSpan w:val="2"/>
          </w:tcPr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Дыхательная гимнастика «Надуй шарик»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</w:tc>
      </w:tr>
      <w:tr w:rsidR="00BB42E1" w:rsidRPr="004359E4" w:rsidTr="00031270">
        <w:tc>
          <w:tcPr>
            <w:tcW w:w="2252" w:type="dxa"/>
          </w:tcPr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676" w:type="dxa"/>
          </w:tcPr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Золотой колосок.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Цель: 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 xml:space="preserve">Учить детей рисовать предметы овальной формы </w:t>
            </w:r>
            <w:proofErr w:type="gramStart"/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сужающего</w:t>
            </w:r>
            <w:proofErr w:type="gramEnd"/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 xml:space="preserve"> к одному концу.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Закреплять приемы рисования гуашью, правильно держать кисть тремя пальцами.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Основы математики.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Количество.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Формировать представление о понятиях "много",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"один", "по одному", "ни одного". Учить детей сравнивать два предмета по высоте, пользуясь словами выше, ниже, равные по высоте, закреплять умение устанавливать равенство и неравенство между двумя группами предметов, расположенных в ряд, пользуясь словами столько - сколько, больше - меньше</w:t>
            </w:r>
            <w:r w:rsidRPr="004359E4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</w:tc>
        <w:tc>
          <w:tcPr>
            <w:tcW w:w="2410" w:type="dxa"/>
            <w:gridSpan w:val="2"/>
          </w:tcPr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Развитие речи.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Пересказ сказки «Колосок».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Формировать навыки связной речи. Обучать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пересказу сказки близко к тексту. Развивать умение пересказывать текст с опорой на сюжетные картинки, развивать диалогическую речь.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Конструирование.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Золотой колосок.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Обобщить знания детей по теме: </w:t>
            </w:r>
            <w:r w:rsidRPr="004359E4">
              <w:rPr>
                <w:rStyle w:val="ab"/>
                <w:rFonts w:ascii="Times New Roman" w:hAnsi="Times New Roman"/>
                <w:bCs/>
                <w:color w:val="000000"/>
                <w:sz w:val="24"/>
                <w:szCs w:val="24"/>
              </w:rPr>
              <w:t>«Осень»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. Уточнить и расширить знания детей об осенней поре года.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Аппликация.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Украшение колоска.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Цель: Учить составлять колосок  на листе бумаги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азвивать восприятие цвета, ориентировку на плоскости. 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5" w:type="dxa"/>
            <w:gridSpan w:val="2"/>
          </w:tcPr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Золотая осень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Расширять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знания детей о характерных признаках осени и осенних явлениях.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Музыка.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BB42E1" w:rsidRPr="004359E4" w:rsidTr="00BB42E1">
        <w:tc>
          <w:tcPr>
            <w:tcW w:w="2252" w:type="dxa"/>
          </w:tcPr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534" w:type="dxa"/>
            <w:gridSpan w:val="9"/>
          </w:tcPr>
          <w:p w:rsidR="00BB42E1" w:rsidRPr="004359E4" w:rsidRDefault="00BB42E1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BB42E1" w:rsidRPr="004359E4" w:rsidTr="00BB42E1">
        <w:tc>
          <w:tcPr>
            <w:tcW w:w="2252" w:type="dxa"/>
          </w:tcPr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534" w:type="dxa"/>
            <w:gridSpan w:val="9"/>
          </w:tcPr>
          <w:p w:rsidR="00BB42E1" w:rsidRPr="004359E4" w:rsidRDefault="00BB42E1" w:rsidP="00BB42E1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 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Наблюдение за дождём с мокрым снегом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акую погоду люди стараются не выходить из дома, потому что холодно и сыро. Набрать в таз дождевой воды поставить на веранду</w:t>
            </w:r>
          </w:p>
          <w:p w:rsidR="00BB42E1" w:rsidRPr="004359E4" w:rsidRDefault="00BB42E1" w:rsidP="00BB42E1">
            <w:pPr>
              <w:pStyle w:val="Style18"/>
              <w:widowControl/>
              <w:spacing w:line="240" w:lineRule="auto"/>
              <w:ind w:hanging="5"/>
            </w:pPr>
            <w:r w:rsidRPr="004359E4">
              <w:t>Исследовательская деятельность; замерзнет ли вода  за ночь.</w:t>
            </w:r>
          </w:p>
          <w:p w:rsidR="00BB42E1" w:rsidRPr="004359E4" w:rsidRDefault="00BB42E1" w:rsidP="00BB42E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игровая деятельность.</w:t>
            </w:r>
          </w:p>
        </w:tc>
      </w:tr>
      <w:tr w:rsidR="00BB42E1" w:rsidRPr="004359E4" w:rsidTr="00BB42E1">
        <w:tc>
          <w:tcPr>
            <w:tcW w:w="2252" w:type="dxa"/>
          </w:tcPr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534" w:type="dxa"/>
            <w:gridSpan w:val="9"/>
          </w:tcPr>
          <w:p w:rsidR="00BB42E1" w:rsidRPr="004359E4" w:rsidRDefault="00BB42E1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BB42E1" w:rsidRPr="004359E4" w:rsidTr="00BB42E1">
        <w:tc>
          <w:tcPr>
            <w:tcW w:w="2252" w:type="dxa"/>
          </w:tcPr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обеду, обед</w:t>
            </w:r>
          </w:p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534" w:type="dxa"/>
            <w:gridSpan w:val="9"/>
          </w:tcPr>
          <w:p w:rsidR="00BB42E1" w:rsidRPr="004359E4" w:rsidRDefault="00BB42E1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lastRenderedPageBreak/>
              <w:t xml:space="preserve">Привлечение внимания детей к пище; индивидуальная работа по воспитанию культуры еды; правила этикета; оценка </w:t>
            </w:r>
            <w:r w:rsidRPr="004359E4">
              <w:rPr>
                <w:rStyle w:val="FontStyle62"/>
              </w:rPr>
              <w:lastRenderedPageBreak/>
              <w:t>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BB42E1" w:rsidRPr="004359E4" w:rsidTr="00BB42E1">
        <w:tc>
          <w:tcPr>
            <w:tcW w:w="2252" w:type="dxa"/>
          </w:tcPr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ко сну, сон</w:t>
            </w:r>
          </w:p>
          <w:p w:rsidR="00BB42E1" w:rsidRPr="004359E4" w:rsidRDefault="003C4960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13.00-15.0</w:t>
            </w:r>
            <w:r w:rsidR="00BB42E1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34" w:type="dxa"/>
            <w:gridSpan w:val="9"/>
          </w:tcPr>
          <w:p w:rsidR="00BB42E1" w:rsidRPr="004359E4" w:rsidRDefault="00BB42E1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BB42E1" w:rsidRPr="004359E4" w:rsidTr="00BB42E1">
        <w:tc>
          <w:tcPr>
            <w:tcW w:w="2252" w:type="dxa"/>
          </w:tcPr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BB42E1" w:rsidRPr="004359E4" w:rsidRDefault="00BB42E1" w:rsidP="003C496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</w:t>
            </w:r>
            <w:r w:rsidR="003C4960">
              <w:rPr>
                <w:rFonts w:ascii="Times New Roman" w:hAnsi="Times New Roman"/>
                <w:sz w:val="24"/>
                <w:szCs w:val="24"/>
              </w:rPr>
              <w:t>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534" w:type="dxa"/>
            <w:gridSpan w:val="9"/>
          </w:tcPr>
          <w:p w:rsidR="00BB42E1" w:rsidRPr="004359E4" w:rsidRDefault="00BB42E1" w:rsidP="00BB42E1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Гимнастика пробуждения </w:t>
            </w:r>
            <w:r w:rsidRPr="004359E4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"Кисоньки"</w:t>
            </w:r>
          </w:p>
          <w:p w:rsidR="00BB42E1" w:rsidRPr="004359E4" w:rsidRDefault="00BB42E1" w:rsidP="00BB42E1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Ну что, кисоньки проснулись?</w:t>
            </w:r>
          </w:p>
          <w:p w:rsidR="00BB42E1" w:rsidRPr="004359E4" w:rsidRDefault="00BB42E1" w:rsidP="00BB42E1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Сладко-сладко потянулись и на спинку повернулись.</w:t>
            </w:r>
          </w:p>
          <w:p w:rsidR="00BB42E1" w:rsidRPr="004359E4" w:rsidRDefault="00BB42E1" w:rsidP="00BB42E1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А теперь нам интересно, смотрим мы по сторонам.</w:t>
            </w:r>
          </w:p>
          <w:p w:rsidR="00BB42E1" w:rsidRPr="004359E4" w:rsidRDefault="00BB42E1" w:rsidP="00BB42E1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Повернем головку влево и посмотрим, что же там?</w:t>
            </w:r>
          </w:p>
          <w:p w:rsidR="00BB42E1" w:rsidRPr="004359E4" w:rsidRDefault="00BB42E1" w:rsidP="00BB42E1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А сейчас потянем лапки и покажем коготки</w:t>
            </w:r>
            <w:proofErr w:type="gramStart"/>
            <w:r w:rsidRPr="004359E4">
              <w:rPr>
                <w:color w:val="181818"/>
              </w:rPr>
              <w:t>.</w:t>
            </w:r>
            <w:proofErr w:type="gramEnd"/>
            <w:r w:rsidRPr="004359E4">
              <w:rPr>
                <w:color w:val="181818"/>
              </w:rPr>
              <w:t xml:space="preserve"> (</w:t>
            </w:r>
            <w:proofErr w:type="gramStart"/>
            <w:r w:rsidRPr="004359E4">
              <w:rPr>
                <w:color w:val="181818"/>
              </w:rPr>
              <w:t>р</w:t>
            </w:r>
            <w:proofErr w:type="gramEnd"/>
            <w:r w:rsidRPr="004359E4">
              <w:rPr>
                <w:color w:val="181818"/>
              </w:rPr>
              <w:t>уки перед собой, сжим-разжим кулачки)</w:t>
            </w:r>
          </w:p>
          <w:p w:rsidR="00BB42E1" w:rsidRPr="004359E4" w:rsidRDefault="00BB42E1" w:rsidP="00BB42E1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Посчитаем, сколько пальцев, где же ваши кулачки?</w:t>
            </w:r>
          </w:p>
          <w:p w:rsidR="00BB42E1" w:rsidRPr="004359E4" w:rsidRDefault="00BB42E1" w:rsidP="00BB42E1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Мы почти уже проснулись, приготовились бежать.</w:t>
            </w:r>
          </w:p>
          <w:p w:rsidR="00BB42E1" w:rsidRPr="004359E4" w:rsidRDefault="00BB42E1" w:rsidP="00BB42E1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Ну-ка ножки вы готовы? 1, 2, 3, 4, 5.(велосипед)</w:t>
            </w:r>
          </w:p>
          <w:p w:rsidR="00BB42E1" w:rsidRPr="004359E4" w:rsidRDefault="00BB42E1" w:rsidP="00BB42E1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Чтобы не зевать от скуки, сели и потерли руки (руки вытянуть вперед, потереть)</w:t>
            </w:r>
          </w:p>
          <w:p w:rsidR="00BB42E1" w:rsidRPr="004359E4" w:rsidRDefault="00BB42E1" w:rsidP="00BB42E1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А потом ладошкой в лоб - хлоп-хлоп,</w:t>
            </w:r>
          </w:p>
          <w:p w:rsidR="00BB42E1" w:rsidRPr="004359E4" w:rsidRDefault="00BB42E1" w:rsidP="00BB42E1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Щеки заскучали то же? Мы и их похлопать можем</w:t>
            </w:r>
          </w:p>
          <w:p w:rsidR="00BB42E1" w:rsidRPr="004359E4" w:rsidRDefault="00BB42E1" w:rsidP="00BB42E1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 xml:space="preserve">Ну- </w:t>
            </w:r>
            <w:proofErr w:type="spellStart"/>
            <w:r w:rsidRPr="004359E4">
              <w:rPr>
                <w:color w:val="181818"/>
              </w:rPr>
              <w:t>ка</w:t>
            </w:r>
            <w:proofErr w:type="spellEnd"/>
            <w:r w:rsidRPr="004359E4">
              <w:rPr>
                <w:color w:val="181818"/>
              </w:rPr>
              <w:t>, дружно не зевать 1, 2, 3, 4, 5.</w:t>
            </w:r>
          </w:p>
          <w:p w:rsidR="00BB42E1" w:rsidRPr="004359E4" w:rsidRDefault="00BB42E1" w:rsidP="00BB42E1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А теперь уже, гляди, добрались и до груди</w:t>
            </w:r>
            <w:proofErr w:type="gramStart"/>
            <w:r w:rsidRPr="004359E4">
              <w:rPr>
                <w:color w:val="181818"/>
              </w:rPr>
              <w:t>.</w:t>
            </w:r>
            <w:proofErr w:type="gramEnd"/>
            <w:r w:rsidRPr="004359E4">
              <w:rPr>
                <w:color w:val="181818"/>
              </w:rPr>
              <w:t xml:space="preserve"> (</w:t>
            </w:r>
            <w:proofErr w:type="gramStart"/>
            <w:r w:rsidRPr="004359E4">
              <w:rPr>
                <w:color w:val="181818"/>
              </w:rPr>
              <w:t>в</w:t>
            </w:r>
            <w:proofErr w:type="gramEnd"/>
            <w:r w:rsidRPr="004359E4">
              <w:rPr>
                <w:color w:val="181818"/>
              </w:rPr>
              <w:t>стать на колени)</w:t>
            </w:r>
          </w:p>
          <w:p w:rsidR="00BB42E1" w:rsidRPr="004359E4" w:rsidRDefault="00BB42E1" w:rsidP="00BB42E1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Постучим по ней на славу сверху, снизу, слева, справа.</w:t>
            </w:r>
          </w:p>
          <w:p w:rsidR="00BB42E1" w:rsidRPr="004359E4" w:rsidRDefault="00BB42E1" w:rsidP="00BB42E1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Молодцы мои котята, а теперь пойдем играть</w:t>
            </w:r>
            <w:proofErr w:type="gramStart"/>
            <w:r w:rsidRPr="004359E4">
              <w:rPr>
                <w:color w:val="181818"/>
              </w:rPr>
              <w:t>.</w:t>
            </w:r>
            <w:proofErr w:type="gramEnd"/>
            <w:r w:rsidRPr="004359E4">
              <w:rPr>
                <w:color w:val="181818"/>
              </w:rPr>
              <w:t xml:space="preserve"> (</w:t>
            </w:r>
            <w:proofErr w:type="gramStart"/>
            <w:r w:rsidRPr="004359E4">
              <w:rPr>
                <w:color w:val="181818"/>
              </w:rPr>
              <w:t>н</w:t>
            </w:r>
            <w:proofErr w:type="gramEnd"/>
            <w:r w:rsidRPr="004359E4">
              <w:rPr>
                <w:color w:val="181818"/>
              </w:rPr>
              <w:t>аклоны в стороны)</w:t>
            </w:r>
          </w:p>
          <w:p w:rsidR="00BB42E1" w:rsidRPr="004359E4" w:rsidRDefault="00BB42E1" w:rsidP="00BB42E1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Руки к солнцу поднимаем и сто раз мы приседаем</w:t>
            </w:r>
            <w:proofErr w:type="gramStart"/>
            <w:r w:rsidRPr="004359E4">
              <w:rPr>
                <w:color w:val="181818"/>
              </w:rPr>
              <w:t>.</w:t>
            </w:r>
            <w:proofErr w:type="gramEnd"/>
            <w:r w:rsidRPr="004359E4">
              <w:rPr>
                <w:color w:val="181818"/>
              </w:rPr>
              <w:t xml:space="preserve"> (</w:t>
            </w:r>
            <w:proofErr w:type="gramStart"/>
            <w:r w:rsidRPr="004359E4">
              <w:rPr>
                <w:color w:val="181818"/>
              </w:rPr>
              <w:t>с</w:t>
            </w:r>
            <w:proofErr w:type="gramEnd"/>
            <w:r w:rsidRPr="004359E4">
              <w:rPr>
                <w:color w:val="181818"/>
              </w:rPr>
              <w:t>тоя на коленях, приседать)</w:t>
            </w:r>
          </w:p>
          <w:p w:rsidR="00BB42E1" w:rsidRPr="004359E4" w:rsidRDefault="00BB42E1" w:rsidP="00BB42E1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Отдыхать умеем то же. Руки за спину положим.</w:t>
            </w:r>
          </w:p>
          <w:p w:rsidR="00BB42E1" w:rsidRPr="004359E4" w:rsidRDefault="00BB42E1" w:rsidP="00BB42E1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Вытянемся и легко, легко подышим.</w:t>
            </w:r>
          </w:p>
          <w:p w:rsidR="00BB42E1" w:rsidRPr="004359E4" w:rsidRDefault="00BB42E1" w:rsidP="00BB42E1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Ходьба по солевым дорожкам, по массажным дорожкам.</w:t>
            </w:r>
          </w:p>
          <w:p w:rsidR="00BB42E1" w:rsidRPr="004359E4" w:rsidRDefault="00BB42E1" w:rsidP="00BB42E1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BB42E1" w:rsidRPr="004359E4" w:rsidRDefault="00BB42E1" w:rsidP="00BB42E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Игровое упражнение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«Водичка, водичка умой мое личико»</w:t>
            </w:r>
          </w:p>
        </w:tc>
      </w:tr>
      <w:tr w:rsidR="00BB42E1" w:rsidRPr="004359E4" w:rsidTr="00BB42E1">
        <w:tc>
          <w:tcPr>
            <w:tcW w:w="2252" w:type="dxa"/>
          </w:tcPr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534" w:type="dxa"/>
            <w:gridSpan w:val="9"/>
          </w:tcPr>
          <w:p w:rsidR="00BB42E1" w:rsidRPr="004359E4" w:rsidRDefault="00BB42E1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BB42E1" w:rsidRPr="004359E4" w:rsidTr="00031270">
        <w:trPr>
          <w:trHeight w:val="580"/>
        </w:trPr>
        <w:tc>
          <w:tcPr>
            <w:tcW w:w="2252" w:type="dxa"/>
            <w:vMerge w:val="restart"/>
          </w:tcPr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3C496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76" w:type="dxa"/>
          </w:tcPr>
          <w:p w:rsidR="00BB42E1" w:rsidRPr="004359E4" w:rsidRDefault="00BB42E1" w:rsidP="00A3663A">
            <w:pPr>
              <w:pStyle w:val="a6"/>
              <w:shd w:val="clear" w:color="auto" w:fill="FFFFFF"/>
              <w:spacing w:before="0" w:after="0"/>
              <w:jc w:val="left"/>
              <w:rPr>
                <w:color w:val="111111"/>
              </w:rPr>
            </w:pPr>
            <w:r w:rsidRPr="004359E4">
              <w:rPr>
                <w:color w:val="111111"/>
              </w:rPr>
              <w:t>Сюжетно-ролевая игра: «Игрушки у врача»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Расширять у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детей представления о труде работников 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больницы.</w:t>
            </w:r>
          </w:p>
          <w:p w:rsidR="00BB42E1" w:rsidRPr="004359E4" w:rsidRDefault="00BB42E1" w:rsidP="00A3663A">
            <w:pPr>
              <w:pStyle w:val="a6"/>
              <w:shd w:val="clear" w:color="auto" w:fill="FFFFFF"/>
              <w:spacing w:before="0" w:after="0"/>
              <w:jc w:val="left"/>
              <w:rPr>
                <w:color w:val="111111"/>
              </w:rPr>
            </w:pPr>
          </w:p>
          <w:p w:rsidR="00BB42E1" w:rsidRPr="004359E4" w:rsidRDefault="00BB42E1" w:rsidP="00A3663A">
            <w:pPr>
              <w:pStyle w:val="a6"/>
              <w:shd w:val="clear" w:color="auto" w:fill="FFFFFF"/>
              <w:spacing w:before="0" w:after="0"/>
              <w:ind w:firstLine="15"/>
              <w:jc w:val="left"/>
            </w:pPr>
            <w:r w:rsidRPr="004359E4">
              <w:t>Беседа «Хорошо у нас в саду»</w:t>
            </w:r>
          </w:p>
          <w:p w:rsidR="00BB42E1" w:rsidRPr="004359E4" w:rsidRDefault="00BB42E1" w:rsidP="00A3663A">
            <w:pPr>
              <w:pStyle w:val="a6"/>
              <w:shd w:val="clear" w:color="auto" w:fill="FFFFFF"/>
              <w:spacing w:before="0" w:after="0"/>
              <w:ind w:firstLine="15"/>
              <w:jc w:val="left"/>
              <w:rPr>
                <w:i/>
              </w:rPr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Продолжать знакомить детей с трудом работников дошкольного учреждения - воспитателей, учить называть их по имени и отчеству.</w:t>
            </w:r>
          </w:p>
        </w:tc>
        <w:tc>
          <w:tcPr>
            <w:tcW w:w="2268" w:type="dxa"/>
          </w:tcPr>
          <w:p w:rsidR="00BB42E1" w:rsidRPr="004359E4" w:rsidRDefault="00BB42E1" w:rsidP="00A3663A">
            <w:pPr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>Подвижная игра «</w:t>
            </w:r>
            <w:r w:rsidRPr="004359E4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Птички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Закрепить знание детей о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питании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птиц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 знакомить с основным отличием зимующих и перелётных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птиц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BB42E1" w:rsidRPr="004359E4" w:rsidRDefault="00BB42E1" w:rsidP="00A3663A">
            <w:pPr>
              <w:pStyle w:val="a6"/>
              <w:shd w:val="clear" w:color="auto" w:fill="FFFFFF"/>
              <w:spacing w:before="0" w:after="0"/>
              <w:ind w:hanging="40"/>
              <w:jc w:val="left"/>
              <w:rPr>
                <w:color w:val="111111"/>
              </w:rPr>
            </w:pPr>
            <w:r w:rsidRPr="004359E4">
              <w:rPr>
                <w:color w:val="111111"/>
                <w:bdr w:val="none" w:sz="0" w:space="0" w:color="auto" w:frame="1"/>
              </w:rPr>
              <w:t>Дидактическая игра</w:t>
            </w:r>
            <w:r w:rsidRPr="004359E4">
              <w:rPr>
                <w:color w:val="111111"/>
              </w:rPr>
              <w:t xml:space="preserve">: «Где живут </w:t>
            </w:r>
            <w:proofErr w:type="spellStart"/>
            <w:r w:rsidRPr="004359E4">
              <w:rPr>
                <w:color w:val="111111"/>
              </w:rPr>
              <w:t>витаминки</w:t>
            </w:r>
            <w:proofErr w:type="spellEnd"/>
            <w:r w:rsidRPr="004359E4">
              <w:rPr>
                <w:color w:val="111111"/>
              </w:rPr>
              <w:t>"</w:t>
            </w:r>
          </w:p>
          <w:p w:rsidR="00BB42E1" w:rsidRPr="004359E4" w:rsidRDefault="00BB42E1" w:rsidP="00A3663A">
            <w:pPr>
              <w:pStyle w:val="a6"/>
              <w:shd w:val="clear" w:color="auto" w:fill="FFFFFF"/>
              <w:spacing w:before="0" w:after="0"/>
              <w:ind w:hanging="40"/>
              <w:jc w:val="left"/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Расширять и уточнять знания детей о витаминах.</w:t>
            </w:r>
          </w:p>
          <w:p w:rsidR="00BB42E1" w:rsidRPr="004359E4" w:rsidRDefault="00BB42E1" w:rsidP="00A3663A">
            <w:pPr>
              <w:pStyle w:val="a6"/>
              <w:shd w:val="clear" w:color="auto" w:fill="FFFFFF"/>
              <w:spacing w:before="0" w:after="0"/>
              <w:jc w:val="left"/>
              <w:rPr>
                <w:color w:val="000000"/>
              </w:rPr>
            </w:pPr>
          </w:p>
        </w:tc>
        <w:tc>
          <w:tcPr>
            <w:tcW w:w="2693" w:type="dxa"/>
            <w:gridSpan w:val="3"/>
          </w:tcPr>
          <w:p w:rsidR="00BB42E1" w:rsidRPr="004359E4" w:rsidRDefault="00BB42E1" w:rsidP="00A3663A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Сюжетно-ролевая игра 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>«Игрушки у врача»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Расширять у детей представления о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труде работников 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больницы.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Игры со строительным материалом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«Загородка для садика».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 Развитие самостоятельности и творчества,  воспитывать трудолюбие, упорство при достижении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цели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BB42E1" w:rsidRPr="004359E4" w:rsidRDefault="00BB42E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игра: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Дети в осеннем лесу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</w:t>
            </w:r>
            <w:r w:rsidRPr="004359E4">
              <w:rPr>
                <w:sz w:val="24"/>
                <w:szCs w:val="24"/>
                <w:shd w:val="clear" w:color="auto" w:fill="FFFFFF"/>
              </w:rPr>
              <w:t xml:space="preserve"> П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риучать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детей внимательно слушать воспитателя, выполнять прыжки и другие действия в соответствии с текстом; учить ориентироваться в пространстве, находить своё место. 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«Здоровое питание»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Познакомить детей с многообразием продуктов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питания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Умение группировать продукты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питания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по определённому признаку " овощи", "фрукты" и т. д.</w:t>
            </w:r>
          </w:p>
        </w:tc>
        <w:tc>
          <w:tcPr>
            <w:tcW w:w="2487" w:type="dxa"/>
            <w:gridSpan w:val="3"/>
          </w:tcPr>
          <w:p w:rsidR="00BB42E1" w:rsidRPr="004359E4" w:rsidRDefault="00BB42E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:«</w:t>
            </w:r>
            <w:proofErr w:type="gramEnd"/>
            <w:r w:rsidRPr="004359E4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Букет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Закрепление понятия об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оттенках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цветов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а также составление композиции из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цветов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и листьев.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Трудовое поручение: Мытье игрушек (помощь воспитателю) 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Помочь ребёнку самоутвердиться в трудовой деятельности, через одновременное удовлетворение потребностей играть, общаться и познавать.</w:t>
            </w:r>
          </w:p>
        </w:tc>
      </w:tr>
      <w:tr w:rsidR="00BB42E1" w:rsidRPr="004359E4" w:rsidTr="00F85CE6">
        <w:trPr>
          <w:trHeight w:val="262"/>
        </w:trPr>
        <w:tc>
          <w:tcPr>
            <w:tcW w:w="2252" w:type="dxa"/>
            <w:vMerge/>
          </w:tcPr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6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Артикуляционная гимнастика «Теленок вытягивает язычок»</w:t>
            </w:r>
          </w:p>
          <w:p w:rsidR="007D57AB" w:rsidRPr="004359E4" w:rsidRDefault="00BB42E1" w:rsidP="007D57AB">
            <w:pPr>
              <w:pStyle w:val="c3"/>
              <w:spacing w:before="0" w:beforeAutospacing="0" w:after="0" w:afterAutospacing="0"/>
            </w:pPr>
            <w:r w:rsidRPr="004359E4">
              <w:t>Цель: Отрабатывает движения языка вниз, растягивает подъязычную связку, укрепляет мышцы языка.</w:t>
            </w:r>
            <w:r w:rsidR="007D57AB" w:rsidRPr="004359E4">
              <w:t xml:space="preserve"> </w:t>
            </w:r>
            <w:r w:rsidR="007D57AB" w:rsidRPr="004359E4">
              <w:lastRenderedPageBreak/>
              <w:t xml:space="preserve">Артикуляционная гимнастика </w:t>
            </w:r>
            <w:r w:rsidR="007D57AB" w:rsidRPr="004359E4">
              <w:rPr>
                <w:rStyle w:val="c1"/>
                <w:bCs/>
                <w:color w:val="000000"/>
              </w:rPr>
              <w:t>«Птенцы»</w:t>
            </w:r>
          </w:p>
          <w:p w:rsidR="007D57AB" w:rsidRPr="004359E4" w:rsidRDefault="007D57AB" w:rsidP="007D57AB">
            <w:pPr>
              <w:pStyle w:val="c5"/>
              <w:spacing w:before="0" w:beforeAutospacing="0" w:after="0" w:afterAutospacing="0"/>
              <w:rPr>
                <w:color w:val="000000"/>
              </w:rPr>
            </w:pPr>
            <w:r w:rsidRPr="004359E4">
              <w:rPr>
                <w:rStyle w:val="c1"/>
                <w:bCs/>
                <w:iCs/>
                <w:color w:val="000000"/>
              </w:rPr>
              <w:t>Цель:</w:t>
            </w:r>
            <w:r w:rsidRPr="004359E4">
              <w:rPr>
                <w:rStyle w:val="c1"/>
                <w:color w:val="000000"/>
              </w:rPr>
              <w:t> Развитие артикуляционной моторики.</w:t>
            </w:r>
          </w:p>
          <w:p w:rsidR="00BB42E1" w:rsidRPr="007D57AB" w:rsidRDefault="007D57AB" w:rsidP="007D57A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57AB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Широко открывать и закрывать рот.</w:t>
            </w:r>
          </w:p>
        </w:tc>
        <w:tc>
          <w:tcPr>
            <w:tcW w:w="2268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Д/ игра «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Оденем куклу на прогулку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7D57AB" w:rsidRPr="004359E4" w:rsidRDefault="00BB42E1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Style w:val="c0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Закреплять знания детей об одежде, формировать умение детей одевать куклу </w:t>
            </w:r>
            <w:r w:rsidRPr="004359E4">
              <w:rPr>
                <w:rStyle w:val="c0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соответственно сезону года</w:t>
            </w:r>
            <w:proofErr w:type="gramStart"/>
            <w:r w:rsidR="007D57AB" w:rsidRPr="004359E4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 w:rsidR="007D57AB" w:rsidRPr="004359E4">
              <w:rPr>
                <w:rFonts w:ascii="Times New Roman" w:hAnsi="Times New Roman"/>
                <w:sz w:val="24"/>
                <w:szCs w:val="24"/>
              </w:rPr>
              <w:t xml:space="preserve">/ игра «Помоги мишке» </w:t>
            </w:r>
          </w:p>
          <w:p w:rsidR="007D57AB" w:rsidRPr="004359E4" w:rsidRDefault="007D57AB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Определить высоко –  низко, широко – узко.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«Азбука здоровья» </w:t>
            </w:r>
          </w:p>
          <w:p w:rsidR="007D57AB" w:rsidRDefault="00BB42E1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4359E4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359E4">
              <w:rPr>
                <w:rStyle w:val="c0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Систематизировать представления детей о здоровье и здоровом образе жизни, развивать речь, внимание, память.</w:t>
            </w:r>
            <w:r w:rsidR="007D57AB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57AB" w:rsidRPr="004359E4" w:rsidRDefault="007D57AB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«Цветные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палочки» </w:t>
            </w:r>
          </w:p>
          <w:p w:rsidR="007D57AB" w:rsidRPr="004359E4" w:rsidRDefault="007D57AB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Цвета, расположение на листе.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42E1" w:rsidRPr="004359E4" w:rsidRDefault="00BB42E1" w:rsidP="00A3663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BB42E1" w:rsidRPr="004359E4" w:rsidRDefault="00BB42E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«Сложи картинку» </w:t>
            </w:r>
          </w:p>
          <w:p w:rsidR="007D57AB" w:rsidRDefault="00BB42E1" w:rsidP="007D57A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Учить детей из частей составлять целое. Развивать воображение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r w:rsidR="007D57AB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</w:p>
          <w:p w:rsidR="007D57AB" w:rsidRPr="004359E4" w:rsidRDefault="007D57AB" w:rsidP="007D57A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«Повтори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стихотворение»</w:t>
            </w:r>
          </w:p>
          <w:p w:rsidR="00BB42E1" w:rsidRPr="004359E4" w:rsidRDefault="007D57AB" w:rsidP="007D57A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Договаривать слова, фразы, запоминать.</w:t>
            </w:r>
          </w:p>
        </w:tc>
        <w:tc>
          <w:tcPr>
            <w:tcW w:w="2487" w:type="dxa"/>
            <w:gridSpan w:val="3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«Угадай на вкус» </w:t>
            </w:r>
          </w:p>
          <w:p w:rsidR="007D57AB" w:rsidRDefault="00BB42E1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Уточнить названия фруктов, овощей, формировать умения определять их на вкус, называть и описывать.</w:t>
            </w:r>
            <w:r w:rsidR="007D57AB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57AB" w:rsidRPr="004359E4" w:rsidRDefault="007D57AB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Д/ игра «Чей листочек» </w:t>
            </w:r>
          </w:p>
          <w:p w:rsidR="007D57AB" w:rsidRPr="004359E4" w:rsidRDefault="007D57AB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называть деревья.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B42E1" w:rsidRPr="004359E4" w:rsidTr="00BB42E1">
        <w:tc>
          <w:tcPr>
            <w:tcW w:w="2252" w:type="dxa"/>
          </w:tcPr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BB42E1" w:rsidRPr="004359E4" w:rsidRDefault="003C4960" w:rsidP="003C496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</w:t>
            </w:r>
            <w:r w:rsidR="00BB42E1" w:rsidRPr="004359E4">
              <w:rPr>
                <w:rFonts w:ascii="Times New Roman" w:hAnsi="Times New Roman"/>
                <w:sz w:val="24"/>
                <w:szCs w:val="24"/>
              </w:rPr>
              <w:t>-17.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BB42E1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34" w:type="dxa"/>
            <w:gridSpan w:val="9"/>
          </w:tcPr>
          <w:p w:rsidR="00BB42E1" w:rsidRPr="004359E4" w:rsidRDefault="00BB42E1" w:rsidP="00BB42E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Одевание: последовательность, выход на прогулку. </w:t>
            </w:r>
          </w:p>
          <w:p w:rsidR="00BB42E1" w:rsidRPr="004359E4" w:rsidRDefault="00BB42E1" w:rsidP="00BB42E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Мотивация интереса к прогулке. Закрепление игр, проведенных в первой половине дня.</w:t>
            </w:r>
          </w:p>
        </w:tc>
      </w:tr>
      <w:tr w:rsidR="00BB42E1" w:rsidRPr="004359E4" w:rsidTr="00031270">
        <w:tc>
          <w:tcPr>
            <w:tcW w:w="2252" w:type="dxa"/>
          </w:tcPr>
          <w:p w:rsidR="00BB42E1" w:rsidRPr="004359E4" w:rsidRDefault="00BB42E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031270" w:rsidRPr="004359E4" w:rsidRDefault="00031270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676" w:type="dxa"/>
          </w:tcPr>
          <w:p w:rsidR="00BB42E1" w:rsidRPr="004359E4" w:rsidRDefault="00BB42E1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Памятки для родителей «ОРВИ»</w:t>
            </w:r>
          </w:p>
        </w:tc>
        <w:tc>
          <w:tcPr>
            <w:tcW w:w="2268" w:type="dxa"/>
          </w:tcPr>
          <w:p w:rsidR="00BB42E1" w:rsidRPr="004359E4" w:rsidRDefault="00BB42E1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BB42E1" w:rsidRPr="004359E4" w:rsidRDefault="00BB42E1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Ежедневные беседы с родителями о питании ребенка.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3"/>
          </w:tcPr>
          <w:p w:rsidR="00BB42E1" w:rsidRPr="004359E4" w:rsidRDefault="00BB42E1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с родителями «Одеваем детей по сезону»</w:t>
            </w:r>
          </w:p>
        </w:tc>
        <w:tc>
          <w:tcPr>
            <w:tcW w:w="2410" w:type="dxa"/>
          </w:tcPr>
          <w:p w:rsidR="00BB42E1" w:rsidRPr="004359E4" w:rsidRDefault="00BB42E1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Рекомендации для родителей «Гиперактивный ребенок», педагог - психолог</w:t>
            </w:r>
          </w:p>
        </w:tc>
        <w:tc>
          <w:tcPr>
            <w:tcW w:w="2487" w:type="dxa"/>
            <w:gridSpan w:val="3"/>
          </w:tcPr>
          <w:p w:rsidR="00BB42E1" w:rsidRPr="004359E4" w:rsidRDefault="00BB42E1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BB42E1" w:rsidRPr="004359E4" w:rsidRDefault="00BB42E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 с родителями о необходимости  забирать вещи детей из их шкафчиков на выходные дни.</w:t>
            </w:r>
          </w:p>
        </w:tc>
      </w:tr>
    </w:tbl>
    <w:p w:rsidR="00BB42E1" w:rsidRPr="004359E4" w:rsidRDefault="00BB42E1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Мой Казахстан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A948EC" w:rsidRPr="00F85CE6" w:rsidRDefault="004D3EF1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Подтема:</w:t>
      </w:r>
      <w:r w:rsidR="00BB42E1" w:rsidRPr="004359E4">
        <w:rPr>
          <w:rFonts w:ascii="Times New Roman" w:hAnsi="Times New Roman"/>
          <w:sz w:val="24"/>
          <w:szCs w:val="24"/>
          <w:lang w:val="kk-KZ"/>
        </w:rPr>
        <w:t xml:space="preserve"> «Гордимся мы страной любимой»</w:t>
      </w:r>
      <w:r w:rsidR="00F85CE6">
        <w:rPr>
          <w:rFonts w:ascii="Times New Roman" w:hAnsi="Times New Roman"/>
          <w:sz w:val="24"/>
          <w:szCs w:val="24"/>
          <w:lang w:val="kk-KZ"/>
        </w:rPr>
        <w:t xml:space="preserve"> (</w:t>
      </w:r>
      <w:r w:rsidRPr="004359E4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BB42E1" w:rsidRPr="004359E4">
        <w:rPr>
          <w:rFonts w:ascii="Times New Roman" w:hAnsi="Times New Roman"/>
          <w:sz w:val="24"/>
          <w:szCs w:val="24"/>
          <w:lang w:val="kk-KZ"/>
        </w:rPr>
        <w:t>22.11.21-26.11.21</w:t>
      </w:r>
      <w:r w:rsidR="00F85CE6">
        <w:rPr>
          <w:rFonts w:ascii="Times New Roman" w:hAnsi="Times New Roman"/>
          <w:sz w:val="24"/>
          <w:szCs w:val="24"/>
          <w:lang w:val="kk-KZ"/>
        </w:rPr>
        <w:t>)</w:t>
      </w:r>
      <w:r w:rsidR="00BB42E1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ook w:val="04A0"/>
      </w:tblPr>
      <w:tblGrid>
        <w:gridCol w:w="2369"/>
        <w:gridCol w:w="2336"/>
        <w:gridCol w:w="2429"/>
        <w:gridCol w:w="2944"/>
        <w:gridCol w:w="2388"/>
        <w:gridCol w:w="2320"/>
      </w:tblGrid>
      <w:tr w:rsidR="00A948EC" w:rsidRPr="004359E4" w:rsidTr="00F43681">
        <w:tc>
          <w:tcPr>
            <w:tcW w:w="2369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336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429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944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388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20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F43681" w:rsidRPr="004359E4" w:rsidTr="00F43681">
        <w:trPr>
          <w:trHeight w:val="560"/>
        </w:trPr>
        <w:tc>
          <w:tcPr>
            <w:tcW w:w="2369" w:type="dxa"/>
            <w:vMerge w:val="restart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417" w:type="dxa"/>
            <w:gridSpan w:val="5"/>
          </w:tcPr>
          <w:p w:rsidR="00F43681" w:rsidRPr="004359E4" w:rsidRDefault="00F43681" w:rsidP="00A3663A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F43681" w:rsidRPr="004359E4" w:rsidTr="00F43681">
        <w:trPr>
          <w:trHeight w:val="680"/>
        </w:trPr>
        <w:tc>
          <w:tcPr>
            <w:tcW w:w="2369" w:type="dxa"/>
            <w:vMerge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 «Страна, в которой мы живем» Рассматривание портрета Назарбаева Н.А. Первый президент независимого Казахстана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E51CA5" w:rsidRDefault="00F43681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Познакомить с президентом нашей Родины.</w:t>
            </w:r>
            <w:r w:rsidR="00E51C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1CA5">
              <w:rPr>
                <w:rFonts w:ascii="Times New Roman" w:hAnsi="Times New Roman"/>
                <w:sz w:val="24"/>
                <w:szCs w:val="24"/>
              </w:rPr>
              <w:lastRenderedPageBreak/>
              <w:t>Исполнение гимна РК.</w:t>
            </w:r>
          </w:p>
          <w:p w:rsidR="00F43681" w:rsidRPr="00E51CA5" w:rsidRDefault="00E51CA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429" w:type="dxa"/>
          </w:tcPr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Чтение стихотворений о Родине. 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"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Казахстан – земля родная, 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Очень любим мы тебя. 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Море, горы, даль степная – 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Это Родина моя!"</w:t>
            </w:r>
          </w:p>
        </w:tc>
        <w:tc>
          <w:tcPr>
            <w:tcW w:w="2944" w:type="dxa"/>
          </w:tcPr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 «Мой Казахстан»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Воспитывать чувство гордости за свою республику.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Пальчиковая гимнастика «Замок» 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развитие мелкой моторики рук. 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Беседа: «Быт и традиции казахского народа»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Дать детям представление о традициях и особенностях быта казахского народа; прививать дошкольникам уважение к культуре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другого народа.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320" w:type="dxa"/>
          </w:tcPr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Беседа: « Мы любим вас!». 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Формирование навыков позитивного межличностного общения через развитие умения согласовывать собственное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поведение с поведением других детей. </w:t>
            </w:r>
          </w:p>
        </w:tc>
      </w:tr>
      <w:tr w:rsidR="00F43681" w:rsidRPr="004359E4" w:rsidTr="00F43681">
        <w:trPr>
          <w:trHeight w:val="680"/>
        </w:trPr>
        <w:tc>
          <w:tcPr>
            <w:tcW w:w="2369" w:type="dxa"/>
            <w:vMerge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7" w:type="dxa"/>
            <w:gridSpan w:val="5"/>
          </w:tcPr>
          <w:p w:rsidR="00F43681" w:rsidRPr="004359E4" w:rsidRDefault="00F43681" w:rsidP="00F43681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031270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между кубиками, поставленными в одну линию (расстояние между предметами 0,5 м).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кубиками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ступни, кубики внизу. 1 — поднять кубики в стороны;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 — кубики через стороны вверх; 3 — опустить кубики в стороны; 4 — вернуться в исходное положение (5-6 раз).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плеч, кубики за спиной. 1 — наклониться вперед, положить кубики на пол; 2 — выпрямиться, руки вдоль туловища; 3 — наклониться, взять кубики;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 — исходное положение (б раз).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ноги на ширине ступни, кубики в обеих руках внизу. 1-2 — присесть, вынести кубики вперед, постучать 2 раза кубиками один о другой; 3-4 — вернуться в исходное положение (5-6 раз).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 на коленях, кубики у плеч. 1-2 — поворот вправо (влево), положить кубик у носков ног; 3-4 — вернуться в исходное положение (6 раз).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стойка ноги слегка расставлены, кубики на полу. Прыжки на двух ногах вокруг кубиков в обе стороны с небольшой паузой.</w:t>
            </w:r>
          </w:p>
          <w:p w:rsidR="00F43681" w:rsidRPr="004359E4" w:rsidRDefault="00F43681" w:rsidP="00F4368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одному.</w:t>
            </w:r>
          </w:p>
        </w:tc>
      </w:tr>
      <w:tr w:rsidR="00F43681" w:rsidRPr="004359E4" w:rsidTr="00F43681">
        <w:tc>
          <w:tcPr>
            <w:tcW w:w="2369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417" w:type="dxa"/>
            <w:gridSpan w:val="5"/>
          </w:tcPr>
          <w:p w:rsidR="00F43681" w:rsidRPr="004359E4" w:rsidRDefault="00F43681" w:rsidP="00A948E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F43681" w:rsidRPr="004359E4" w:rsidRDefault="00F43681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3681" w:rsidRPr="004359E4" w:rsidTr="00F43681">
        <w:tc>
          <w:tcPr>
            <w:tcW w:w="2369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336" w:type="dxa"/>
          </w:tcPr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упражнение:  «Что, значит быть добрым и заботливым?</w:t>
            </w:r>
          </w:p>
          <w:p w:rsidR="00F43681" w:rsidRPr="004359E4" w:rsidRDefault="00F43681" w:rsidP="00A3663A">
            <w:pPr>
              <w:pStyle w:val="a3"/>
              <w:rPr>
                <w:rStyle w:val="FontStyle62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Способствовать формированию у детей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представлений о дружбе, щедрости.</w:t>
            </w:r>
          </w:p>
        </w:tc>
        <w:tc>
          <w:tcPr>
            <w:tcW w:w="2429" w:type="dxa"/>
          </w:tcPr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казахская народная игра «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Орамал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Развивает выносливость и быстроту реакции.</w:t>
            </w:r>
          </w:p>
          <w:p w:rsidR="00F43681" w:rsidRPr="004359E4" w:rsidRDefault="00F43681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</w:p>
        </w:tc>
        <w:tc>
          <w:tcPr>
            <w:tcW w:w="2944" w:type="dxa"/>
          </w:tcPr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Игровое упражнение: «Волшебные превращения» </w:t>
            </w:r>
          </w:p>
          <w:p w:rsidR="00F43681" w:rsidRPr="004359E4" w:rsidRDefault="00F43681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t>Цель: Умение перевоплощаться.</w:t>
            </w:r>
          </w:p>
        </w:tc>
        <w:tc>
          <w:tcPr>
            <w:tcW w:w="2388" w:type="dxa"/>
          </w:tcPr>
          <w:p w:rsidR="00F43681" w:rsidRPr="004359E4" w:rsidRDefault="00F43681" w:rsidP="00A3663A">
            <w:pPr>
              <w:pStyle w:val="a3"/>
              <w:rPr>
                <w:rStyle w:val="FontStyle62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Игровое упражнение «Дружба начинается с улыбки» Сидящие в кругу берутся за руки, смотрят соседу в глаза и дарят ему самую добрую, какая есть улыбку,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 очереди.</w:t>
            </w:r>
          </w:p>
        </w:tc>
        <w:tc>
          <w:tcPr>
            <w:tcW w:w="2320" w:type="dxa"/>
          </w:tcPr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color w:val="CC0066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Беседа:</w:t>
            </w:r>
            <w:r w:rsidRPr="004359E4">
              <w:rPr>
                <w:rFonts w:ascii="Times New Roman" w:hAnsi="Times New Roman"/>
                <w:bCs/>
                <w:color w:val="CC0066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"Поговорим о дружбе"</w:t>
            </w:r>
          </w:p>
          <w:p w:rsidR="00F43681" w:rsidRPr="004359E4" w:rsidRDefault="00F43681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Fonts w:eastAsia="SimSun"/>
                <w:color w:val="000000"/>
                <w:lang w:eastAsia="zh-CN"/>
              </w:rPr>
              <w:t xml:space="preserve"> Цель: </w:t>
            </w:r>
            <w:r w:rsidRPr="004359E4">
              <w:rPr>
                <w:color w:val="000000"/>
                <w:shd w:val="clear" w:color="auto" w:fill="FFFFFF"/>
              </w:rPr>
              <w:t>Уточнить представления детей о том, что значит "уметь дружить",</w:t>
            </w:r>
            <w:r w:rsidRPr="004359E4">
              <w:rPr>
                <w:color w:val="000000"/>
              </w:rPr>
              <w:br/>
            </w:r>
            <w:r w:rsidRPr="004359E4">
              <w:rPr>
                <w:color w:val="000000"/>
                <w:shd w:val="clear" w:color="auto" w:fill="FFFFFF"/>
              </w:rPr>
              <w:t xml:space="preserve">научить </w:t>
            </w:r>
            <w:r w:rsidRPr="004359E4">
              <w:rPr>
                <w:color w:val="000000"/>
                <w:shd w:val="clear" w:color="auto" w:fill="FFFFFF"/>
              </w:rPr>
              <w:lastRenderedPageBreak/>
              <w:t>осмысливать и оценивать ситуацию.</w:t>
            </w:r>
          </w:p>
        </w:tc>
      </w:tr>
      <w:tr w:rsidR="00F43681" w:rsidRPr="004359E4" w:rsidTr="00F43681">
        <w:tc>
          <w:tcPr>
            <w:tcW w:w="2369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ОУД (включая перерывы) </w:t>
            </w:r>
          </w:p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336" w:type="dxa"/>
          </w:tcPr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Печенья для гостей.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Закрепить навыки рисования кистью предметов четырехугольных и округлых форм. Воспитывать желание что-либо сделать для других.</w:t>
            </w:r>
          </w:p>
        </w:tc>
        <w:tc>
          <w:tcPr>
            <w:tcW w:w="2429" w:type="dxa"/>
          </w:tcPr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Основы математики.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 Высокий – низкий. Наклеивание готовых форм.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Формировать умение сравнивать знакомые предметы по высоте (высокий – низкий)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;у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пражнять в наклеивании готовых форм (наклейки),дополняя изображения; закреплять умение устанавливать равенство и неравенство между двумя группами предметов, расположенных в ряд, пользуясь словами столько - сколько, больше - меньше</w:t>
            </w:r>
            <w:r w:rsidRPr="004359E4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4" w:type="dxa"/>
          </w:tcPr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Путешествие по Казахстану.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Познакомить 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детей с достопримечательностями Астаны, расширять знания детей о столице, учить слушать и понимать заданные вопросы, использовать все части речи; обогащать словарный запас путем применения дидактических и развивающих  игр и упражнений.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Ознакомление с окружающим миром.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Моя Родина – Казахстан!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Обогатить знания детей о своей стране, вызвать желание больше узнать о ней. Довести до сведения, что Казахстан – большая, богатая и сильная страна. Дать понятие о главном городе страны – Астана.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Развивать интерес, любознательность, мышление, речь детей. Воспитывать уважение, любовь к Родине, чувство патриотизма</w:t>
            </w:r>
          </w:p>
        </w:tc>
        <w:tc>
          <w:tcPr>
            <w:tcW w:w="2388" w:type="dxa"/>
          </w:tcPr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Художественная литература.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 «Что такое хорошо и что такое плохо» В. Маяковский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Способствовать пониманию, как можно поступать и как нельзя, что такое хорошо и плохо.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Природа Казахстана.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Учить умению рассматривать иллюстрации о природе Казахстана. Уточнить представление детей о значении леса в жизни людей. Познакомить с зимними явлениями в жизни природы: закрепить с детьми знания о деревьях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F43681" w:rsidRPr="004359E4" w:rsidTr="00F43681">
        <w:tc>
          <w:tcPr>
            <w:tcW w:w="2369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417" w:type="dxa"/>
            <w:gridSpan w:val="5"/>
          </w:tcPr>
          <w:p w:rsidR="00F43681" w:rsidRPr="004359E4" w:rsidRDefault="00F43681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F43681" w:rsidRPr="004359E4" w:rsidTr="00F43681">
        <w:tc>
          <w:tcPr>
            <w:tcW w:w="2369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417" w:type="dxa"/>
            <w:gridSpan w:val="5"/>
          </w:tcPr>
          <w:p w:rsidR="00F43681" w:rsidRPr="004359E4" w:rsidRDefault="00F43681" w:rsidP="00F43681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Наблюдение за погодой. 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Отметить, что стало значительно холоднее, солнце почти не показывается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из–за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туч, дни стоят пасмурные, скучные. Продолжать знакомство детей с характерными признаками поздней осени.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Подвижная игра «Воробушки и кот»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риучать детей внимательно слушать воспитателя, выполнять прыжки и другие действия в соответствии с текстом; учить ориентироваться в пространстве, находить своё место.</w:t>
            </w:r>
          </w:p>
          <w:p w:rsidR="00F43681" w:rsidRPr="004359E4" w:rsidRDefault="00F43681" w:rsidP="00F4368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F43681" w:rsidRPr="004359E4" w:rsidTr="00F43681">
        <w:tc>
          <w:tcPr>
            <w:tcW w:w="2369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417" w:type="dxa"/>
            <w:gridSpan w:val="5"/>
          </w:tcPr>
          <w:p w:rsidR="00F43681" w:rsidRPr="004359E4" w:rsidRDefault="00F43681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F43681" w:rsidRPr="004359E4" w:rsidTr="00F43681">
        <w:tc>
          <w:tcPr>
            <w:tcW w:w="2369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417" w:type="dxa"/>
            <w:gridSpan w:val="5"/>
          </w:tcPr>
          <w:p w:rsidR="00F43681" w:rsidRPr="004359E4" w:rsidRDefault="00F43681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F43681" w:rsidRPr="004359E4" w:rsidTr="00F43681">
        <w:tc>
          <w:tcPr>
            <w:tcW w:w="2369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567B85" w:rsidRPr="004359E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="003C4960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17" w:type="dxa"/>
            <w:gridSpan w:val="5"/>
          </w:tcPr>
          <w:p w:rsidR="00F43681" w:rsidRPr="004359E4" w:rsidRDefault="00F43681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F43681" w:rsidRPr="004359E4" w:rsidTr="00F43681">
        <w:tc>
          <w:tcPr>
            <w:tcW w:w="2369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F43681" w:rsidRPr="004359E4" w:rsidRDefault="003C4960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F43681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417" w:type="dxa"/>
            <w:gridSpan w:val="5"/>
          </w:tcPr>
          <w:p w:rsidR="00F43681" w:rsidRPr="004359E4" w:rsidRDefault="00792573" w:rsidP="00F43681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1. Лежа на спине, руки вдоль туловища, руки вверх, потянуться, руки вперед, и. п.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2.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лежа на спине, руки вдоль туловища, носки потянуть на себя, и. п.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3.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сидя, ноги прямые, руки в упоре сзади, развести носки ног в стороны, и. п.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4. «Пешеход». И. П. то же, переступание пальчиками, сгибая колени, то же с выпрямлением ног.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5.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сидя, ноги скрестно, руки на поясе, руки через стороны вверх вдох, выдох.</w:t>
            </w:r>
          </w:p>
          <w:p w:rsidR="00F43681" w:rsidRPr="004359E4" w:rsidRDefault="00F43681" w:rsidP="00F43681">
            <w:pPr>
              <w:pStyle w:val="Style18"/>
              <w:widowControl/>
              <w:spacing w:line="240" w:lineRule="auto"/>
            </w:pPr>
            <w:r w:rsidRPr="004359E4">
              <w:lastRenderedPageBreak/>
              <w:t>Ходьба по дорожкам здоровья.</w:t>
            </w:r>
          </w:p>
          <w:p w:rsidR="00F43681" w:rsidRPr="004359E4" w:rsidRDefault="00F43681" w:rsidP="00F43681">
            <w:pPr>
              <w:pStyle w:val="Style18"/>
              <w:widowControl/>
              <w:spacing w:line="240" w:lineRule="auto"/>
            </w:pPr>
            <w:r w:rsidRPr="004359E4">
              <w:t xml:space="preserve"> Артикуляционная гимнастика. </w:t>
            </w:r>
          </w:p>
          <w:p w:rsidR="00F43681" w:rsidRPr="004359E4" w:rsidRDefault="00F43681" w:rsidP="00F43681">
            <w:pPr>
              <w:pStyle w:val="Style18"/>
              <w:widowControl/>
              <w:spacing w:line="240" w:lineRule="auto"/>
            </w:pPr>
            <w:r w:rsidRPr="004359E4">
              <w:t xml:space="preserve">Точечный массаж. </w:t>
            </w:r>
          </w:p>
          <w:p w:rsidR="00F43681" w:rsidRPr="004359E4" w:rsidRDefault="00F43681" w:rsidP="00F4368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Гимнастика для глаз.</w:t>
            </w:r>
          </w:p>
        </w:tc>
      </w:tr>
      <w:tr w:rsidR="00F43681" w:rsidRPr="004359E4" w:rsidTr="00F43681">
        <w:tc>
          <w:tcPr>
            <w:tcW w:w="2369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417" w:type="dxa"/>
            <w:gridSpan w:val="5"/>
          </w:tcPr>
          <w:p w:rsidR="00F43681" w:rsidRPr="004359E4" w:rsidRDefault="00F43681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F43681" w:rsidRPr="004359E4" w:rsidTr="00F43681">
        <w:trPr>
          <w:trHeight w:val="580"/>
        </w:trPr>
        <w:tc>
          <w:tcPr>
            <w:tcW w:w="2369" w:type="dxa"/>
            <w:vMerge w:val="restart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3C496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36" w:type="dxa"/>
          </w:tcPr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>Игрушки у врача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Расширять у детей представления о труде работников 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больницы.</w:t>
            </w:r>
          </w:p>
          <w:p w:rsidR="00F43681" w:rsidRPr="004359E4" w:rsidRDefault="00F43681" w:rsidP="00A3663A">
            <w:pPr>
              <w:pStyle w:val="a6"/>
              <w:shd w:val="clear" w:color="auto" w:fill="FFFFFF"/>
              <w:spacing w:before="0" w:after="0"/>
            </w:pPr>
            <w:r w:rsidRPr="004359E4">
              <w:rPr>
                <w:color w:val="333333"/>
              </w:rPr>
              <w:t xml:space="preserve"> </w:t>
            </w:r>
            <w:r w:rsidRPr="004359E4">
              <w:t>Подвижные игры: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«Цветные автомобили»,  «Воробушки и кот».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риучать детей внимательно слушать воспитателя, выполнять прыжки и другие действия в соответствии с текстом; учить ориентироваться в пространстве, находить своё место.</w:t>
            </w:r>
          </w:p>
          <w:p w:rsidR="00F43681" w:rsidRPr="004359E4" w:rsidRDefault="00F43681" w:rsidP="00A3663A">
            <w:pPr>
              <w:pStyle w:val="a6"/>
              <w:shd w:val="clear" w:color="auto" w:fill="FFFFFF"/>
              <w:spacing w:before="0" w:after="0"/>
              <w:rPr>
                <w:color w:val="111111"/>
              </w:rPr>
            </w:pPr>
          </w:p>
        </w:tc>
        <w:tc>
          <w:tcPr>
            <w:tcW w:w="2429" w:type="dxa"/>
          </w:tcPr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Дети в осеннем лесу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</w:t>
            </w:r>
            <w:r w:rsidRPr="004359E4">
              <w:rPr>
                <w:sz w:val="24"/>
                <w:szCs w:val="24"/>
                <w:shd w:val="clear" w:color="auto" w:fill="FFFFFF"/>
              </w:rPr>
              <w:t xml:space="preserve"> П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риучать детей внимательно слушать воспитателя, выполнять прыжки и другие действия в соответствии с текстом; учить ориентироваться в пространстве, находить своё место. 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«Здоровое питание»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Познакомить детей с многообразием продуктов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питания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Умение группировать продукты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питания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по определённому признаку " овощи", "фрукты" и т. д.</w:t>
            </w:r>
          </w:p>
          <w:p w:rsidR="00F43681" w:rsidRPr="004359E4" w:rsidRDefault="00F43681" w:rsidP="00A3663A">
            <w:pPr>
              <w:rPr>
                <w:color w:val="000000"/>
              </w:rPr>
            </w:pPr>
          </w:p>
        </w:tc>
        <w:tc>
          <w:tcPr>
            <w:tcW w:w="2944" w:type="dxa"/>
          </w:tcPr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:«</w:t>
            </w:r>
            <w:proofErr w:type="gramEnd"/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Букет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Закрепление понятия об оттенках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цветов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а также составление композиции из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цветов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и листьев.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Трудовое поручение: Мытье игрушек (помощь воспитателю) 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Помочь ребёнку самоутвердиться в трудовой деятельности, через одновременное удовлетворение потребностей играть, общаться и познавать.</w:t>
            </w:r>
          </w:p>
        </w:tc>
        <w:tc>
          <w:tcPr>
            <w:tcW w:w="2388" w:type="dxa"/>
          </w:tcPr>
          <w:p w:rsidR="00F43681" w:rsidRPr="004359E4" w:rsidRDefault="00F43681" w:rsidP="00F43681">
            <w:pPr>
              <w:pStyle w:val="a3"/>
              <w:rPr>
                <w:rStyle w:val="FontStyle62"/>
              </w:rPr>
            </w:pPr>
            <w:r w:rsidRPr="004359E4">
              <w:rPr>
                <w:rStyle w:val="FontStyle75"/>
                <w:b w:val="0"/>
              </w:rPr>
              <w:t>Вариативный компонент</w:t>
            </w:r>
            <w:r w:rsidRPr="004359E4">
              <w:rPr>
                <w:rStyle w:val="FontStyle62"/>
              </w:rPr>
              <w:t>:</w:t>
            </w:r>
          </w:p>
          <w:p w:rsidR="00F43681" w:rsidRPr="004359E4" w:rsidRDefault="00F43681" w:rsidP="00F43681">
            <w:pPr>
              <w:pStyle w:val="a3"/>
              <w:rPr>
                <w:rStyle w:val="FontStyle62"/>
              </w:rPr>
            </w:pPr>
            <w:r w:rsidRPr="004359E4">
              <w:rPr>
                <w:rStyle w:val="FontStyle62"/>
              </w:rPr>
              <w:t>"Любознайка"</w:t>
            </w:r>
          </w:p>
          <w:p w:rsidR="00F43681" w:rsidRPr="004359E4" w:rsidRDefault="00F43681" w:rsidP="00F43681">
            <w:pPr>
              <w:pStyle w:val="a3"/>
              <w:rPr>
                <w:rStyle w:val="FontStyle62"/>
              </w:rPr>
            </w:pPr>
            <w:r w:rsidRPr="004359E4">
              <w:rPr>
                <w:rStyle w:val="FontStyle62"/>
              </w:rPr>
              <w:t>Тема: "Воздух-  невидимка"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Познакомить детей со свойствами воздуха. Учить проделывать эксперименты, делать умозаключения. Расширять кругозор и сознание детей: знакомить с элементарными физическими явлениями.</w:t>
            </w:r>
          </w:p>
          <w:p w:rsidR="00F43681" w:rsidRPr="004359E4" w:rsidRDefault="00F43681" w:rsidP="00F43681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>Игрушки у врача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F43681" w:rsidRPr="004359E4" w:rsidRDefault="00F43681" w:rsidP="00F4368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Расширять у детей представления о труде работников 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больницы.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/>
            </w:pPr>
            <w:r w:rsidRPr="004359E4">
              <w:rPr>
                <w:color w:val="333333"/>
              </w:rPr>
              <w:t xml:space="preserve"> </w:t>
            </w:r>
            <w:r w:rsidRPr="004359E4">
              <w:t>Подвижные игры: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«Цветные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автомобили»,  «Воробушки и кот».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риучать детей внимательно слушать воспитателя, выполнять прыжки и другие действия в соответствии с текстом; учить ориентироваться в пространстве, находить своё место.</w:t>
            </w:r>
          </w:p>
        </w:tc>
        <w:tc>
          <w:tcPr>
            <w:tcW w:w="2320" w:type="dxa"/>
          </w:tcPr>
          <w:p w:rsidR="00F43681" w:rsidRPr="004359E4" w:rsidRDefault="00F43681" w:rsidP="00F43681">
            <w:pPr>
              <w:ind w:hanging="40"/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>Подвижная игра «</w:t>
            </w:r>
            <w:r w:rsidRPr="004359E4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Птички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</w:p>
          <w:p w:rsidR="00F43681" w:rsidRPr="004359E4" w:rsidRDefault="00F43681" w:rsidP="00F43681">
            <w:pPr>
              <w:ind w:hanging="40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Закрепить знание детей о питании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птиц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 знакомить с основным отличием зимующих и перелётных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птиц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/>
              <w:ind w:hanging="40"/>
              <w:jc w:val="left"/>
              <w:rPr>
                <w:color w:val="111111"/>
              </w:rPr>
            </w:pPr>
            <w:r w:rsidRPr="004359E4">
              <w:rPr>
                <w:color w:val="111111"/>
                <w:bdr w:val="none" w:sz="0" w:space="0" w:color="auto" w:frame="1"/>
              </w:rPr>
              <w:t>Дидактическая игра</w:t>
            </w:r>
            <w:r w:rsidRPr="004359E4">
              <w:rPr>
                <w:color w:val="111111"/>
              </w:rPr>
              <w:t>: «Где живут витаминки»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/>
              <w:ind w:hanging="40"/>
              <w:jc w:val="left"/>
              <w:rPr>
                <w:color w:val="111111"/>
              </w:rPr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Расширять и уточнять знания детей о витаминах.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Игры со строительным материалом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«Загородка для садика».</w:t>
            </w:r>
          </w:p>
        </w:tc>
      </w:tr>
      <w:tr w:rsidR="00F43681" w:rsidRPr="004359E4" w:rsidTr="00F43681">
        <w:trPr>
          <w:trHeight w:val="520"/>
        </w:trPr>
        <w:tc>
          <w:tcPr>
            <w:tcW w:w="2369" w:type="dxa"/>
            <w:vMerge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F43681" w:rsidRPr="004359E4" w:rsidRDefault="00F43681" w:rsidP="00A3663A">
            <w:pPr>
              <w:pStyle w:val="c3"/>
              <w:spacing w:before="0" w:beforeAutospacing="0" w:after="0" w:afterAutospacing="0"/>
            </w:pPr>
            <w:r w:rsidRPr="004359E4">
              <w:t xml:space="preserve">Артикуляционная гимнастика </w:t>
            </w:r>
            <w:r w:rsidRPr="004359E4">
              <w:rPr>
                <w:rStyle w:val="c1"/>
                <w:bCs/>
                <w:color w:val="000000"/>
              </w:rPr>
              <w:t>«Птенцы»</w:t>
            </w:r>
          </w:p>
          <w:p w:rsidR="00F43681" w:rsidRPr="004359E4" w:rsidRDefault="00F43681" w:rsidP="00A3663A">
            <w:pPr>
              <w:pStyle w:val="c5"/>
              <w:spacing w:before="0" w:beforeAutospacing="0" w:after="0" w:afterAutospacing="0"/>
              <w:rPr>
                <w:color w:val="000000"/>
              </w:rPr>
            </w:pPr>
            <w:r w:rsidRPr="004359E4">
              <w:rPr>
                <w:rStyle w:val="c1"/>
                <w:bCs/>
                <w:iCs/>
                <w:color w:val="000000"/>
              </w:rPr>
              <w:t>Цель:</w:t>
            </w:r>
            <w:r w:rsidRPr="004359E4">
              <w:rPr>
                <w:rStyle w:val="c1"/>
                <w:color w:val="000000"/>
              </w:rPr>
              <w:t> Развитие артикуляционной моторики.</w:t>
            </w:r>
          </w:p>
          <w:p w:rsidR="007D57AB" w:rsidRPr="004359E4" w:rsidRDefault="00F43681" w:rsidP="007D57A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57AB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Широко открывать и закрывать рот.</w:t>
            </w:r>
            <w:r w:rsidR="007D57AB"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Артикуляционная гимнастика «Теленок вытягивает язычок»</w:t>
            </w:r>
          </w:p>
          <w:p w:rsidR="00F43681" w:rsidRPr="004359E4" w:rsidRDefault="007D57AB" w:rsidP="007D57AB">
            <w:pPr>
              <w:pStyle w:val="c5"/>
              <w:spacing w:before="0" w:beforeAutospacing="0" w:after="0" w:afterAutospacing="0"/>
            </w:pPr>
            <w:r w:rsidRPr="004359E4">
              <w:t>Цель: Отрабатывает движения языка вниз, растягивает подъязычную связку, укрепляет мышцы языка.</w:t>
            </w:r>
          </w:p>
        </w:tc>
        <w:tc>
          <w:tcPr>
            <w:tcW w:w="2429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«Помоги мишке» </w:t>
            </w:r>
          </w:p>
          <w:p w:rsidR="007D57AB" w:rsidRDefault="00F43681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Определить высоко –  низко, широко – узко.</w:t>
            </w:r>
            <w:r w:rsidR="007D57AB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57AB" w:rsidRPr="004359E4" w:rsidRDefault="007D57AB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Д/ игра «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Оденем куклу на прогулку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F43681" w:rsidRPr="004359E4" w:rsidRDefault="007D57AB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Style w:val="c0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Закреплять знания детей об одежде, формировать умение детей одевать куклу соответственно сезону года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44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«Цветные палочки» 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Цвета, расположение на листе.</w:t>
            </w:r>
          </w:p>
          <w:p w:rsidR="007D57AB" w:rsidRPr="004359E4" w:rsidRDefault="007D57AB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«Азбука здоровья» </w:t>
            </w:r>
          </w:p>
          <w:p w:rsidR="007D57AB" w:rsidRPr="004359E4" w:rsidRDefault="007D57AB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4359E4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359E4">
              <w:rPr>
                <w:rStyle w:val="c0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Систематизировать представления детей о здоровье и здоровом образе жизни, развивать речь, внимание, память.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«Повтори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>, стихотворение»</w:t>
            </w:r>
          </w:p>
          <w:p w:rsidR="007D57AB" w:rsidRDefault="00F43681" w:rsidP="007D57A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Договаривать слова, фразы, запоминать.</w:t>
            </w:r>
            <w:r w:rsidR="007D57AB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57AB" w:rsidRPr="004359E4" w:rsidRDefault="007D57AB" w:rsidP="007D57A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«Сложи картинку» </w:t>
            </w:r>
          </w:p>
          <w:p w:rsidR="00F43681" w:rsidRPr="004359E4" w:rsidRDefault="007D57AB" w:rsidP="007D57A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Учить детей из частей составлять целое. Развивать воображение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320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«Чей листочек» 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называть деревья.</w:t>
            </w:r>
          </w:p>
          <w:p w:rsidR="007D57AB" w:rsidRPr="004359E4" w:rsidRDefault="007D57AB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«Угадай на вкус» </w:t>
            </w:r>
          </w:p>
          <w:p w:rsidR="00F43681" w:rsidRPr="004359E4" w:rsidRDefault="007D57AB" w:rsidP="007D57AB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Уточнить названия фруктов, овощей, формировать умения определять их на вкус, называть и описывать.</w:t>
            </w:r>
          </w:p>
        </w:tc>
      </w:tr>
      <w:tr w:rsidR="00F43681" w:rsidRPr="004359E4" w:rsidTr="00F43681">
        <w:tc>
          <w:tcPr>
            <w:tcW w:w="2369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F43681" w:rsidRPr="004359E4" w:rsidRDefault="003C4960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="00F43681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17" w:type="dxa"/>
            <w:gridSpan w:val="5"/>
          </w:tcPr>
          <w:p w:rsidR="00F43681" w:rsidRPr="004359E4" w:rsidRDefault="00F43681" w:rsidP="00A948EC">
            <w:pPr>
              <w:pStyle w:val="a3"/>
              <w:jc w:val="both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F43681" w:rsidRPr="004359E4" w:rsidRDefault="00F43681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F43681" w:rsidRPr="004359E4" w:rsidTr="00F43681">
        <w:tc>
          <w:tcPr>
            <w:tcW w:w="2369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031270" w:rsidRPr="004359E4" w:rsidRDefault="00031270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336" w:type="dxa"/>
          </w:tcPr>
          <w:p w:rsidR="00F43681" w:rsidRPr="004359E4" w:rsidRDefault="00F43681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Памятки для родителей: "Осторожно, гололед!"</w:t>
            </w:r>
          </w:p>
        </w:tc>
        <w:tc>
          <w:tcPr>
            <w:tcW w:w="2429" w:type="dxa"/>
          </w:tcPr>
          <w:p w:rsidR="00F43681" w:rsidRPr="004359E4" w:rsidRDefault="00F43681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F43681" w:rsidRPr="004359E4" w:rsidRDefault="00F43681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Ежедневные беседы с родителями о питании ребенка.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4" w:type="dxa"/>
          </w:tcPr>
          <w:p w:rsidR="00F43681" w:rsidRPr="004359E4" w:rsidRDefault="00F43681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Индивидуальная беседа с родителями о поведении детей в детском саду</w:t>
            </w:r>
          </w:p>
        </w:tc>
        <w:tc>
          <w:tcPr>
            <w:tcW w:w="2388" w:type="dxa"/>
          </w:tcPr>
          <w:p w:rsidR="00F43681" w:rsidRPr="004359E4" w:rsidRDefault="00F43681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F43681" w:rsidRPr="004359E4" w:rsidRDefault="00F43681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Индивидуальная беседа с родителями  о питании ребенка.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0" w:type="dxa"/>
          </w:tcPr>
          <w:p w:rsidR="00F43681" w:rsidRPr="004359E4" w:rsidRDefault="00F43681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 с родителями о необходимости  забирать вещи детей из их шкафчиков на выходные дни.</w:t>
            </w:r>
          </w:p>
        </w:tc>
      </w:tr>
    </w:tbl>
    <w:p w:rsidR="00F43681" w:rsidRPr="004359E4" w:rsidRDefault="00F43681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Мой Казахстан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A948EC" w:rsidRPr="00F85CE6" w:rsidRDefault="004D3EF1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Подтема:</w:t>
      </w:r>
      <w:r w:rsidR="00F43681" w:rsidRPr="004359E4">
        <w:rPr>
          <w:rFonts w:ascii="Times New Roman" w:hAnsi="Times New Roman"/>
          <w:sz w:val="24"/>
          <w:szCs w:val="24"/>
          <w:lang w:val="kk-KZ"/>
        </w:rPr>
        <w:t xml:space="preserve"> «Мое любимое село» </w:t>
      </w:r>
      <w:r w:rsidR="00F85CE6">
        <w:rPr>
          <w:rFonts w:ascii="Times New Roman" w:hAnsi="Times New Roman"/>
          <w:sz w:val="24"/>
          <w:szCs w:val="24"/>
          <w:lang w:val="kk-KZ"/>
        </w:rPr>
        <w:t xml:space="preserve">  (</w:t>
      </w:r>
      <w:r w:rsidRPr="004359E4">
        <w:rPr>
          <w:rFonts w:ascii="Times New Roman" w:hAnsi="Times New Roman"/>
          <w:sz w:val="24"/>
          <w:szCs w:val="24"/>
          <w:lang w:val="kk-KZ"/>
        </w:rPr>
        <w:t>29.11.21-03.12.21</w:t>
      </w:r>
      <w:r w:rsidR="00F85CE6">
        <w:rPr>
          <w:rFonts w:ascii="Times New Roman" w:hAnsi="Times New Roman"/>
          <w:sz w:val="24"/>
          <w:szCs w:val="24"/>
          <w:lang w:val="kk-KZ"/>
        </w:rPr>
        <w:t>)</w:t>
      </w:r>
      <w:r w:rsidR="00F43681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A948EC" w:rsidRPr="004359E4" w:rsidTr="00A948EC">
        <w:tc>
          <w:tcPr>
            <w:tcW w:w="2464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464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464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464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465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465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F43681" w:rsidRPr="004359E4" w:rsidTr="00A948EC">
        <w:trPr>
          <w:trHeight w:val="560"/>
        </w:trPr>
        <w:tc>
          <w:tcPr>
            <w:tcW w:w="2464" w:type="dxa"/>
            <w:vMerge w:val="restart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322" w:type="dxa"/>
            <w:gridSpan w:val="5"/>
          </w:tcPr>
          <w:p w:rsidR="00F43681" w:rsidRPr="004359E4" w:rsidRDefault="00F43681" w:rsidP="00A3663A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F43681" w:rsidRPr="004359E4" w:rsidTr="00792573">
        <w:trPr>
          <w:trHeight w:val="262"/>
        </w:trPr>
        <w:tc>
          <w:tcPr>
            <w:tcW w:w="2464" w:type="dxa"/>
            <w:vMerge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F43681" w:rsidRPr="004359E4" w:rsidRDefault="00F43681" w:rsidP="00A3663A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«Пила»</w:t>
            </w:r>
          </w:p>
          <w:p w:rsidR="00E51CA5" w:rsidRDefault="00F43681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  <w:r w:rsidR="00E51CA5">
              <w:rPr>
                <w:rFonts w:ascii="Times New Roman" w:hAnsi="Times New Roman"/>
                <w:sz w:val="24"/>
                <w:szCs w:val="24"/>
              </w:rPr>
              <w:t xml:space="preserve"> Исполнение гимна РК.</w:t>
            </w:r>
          </w:p>
          <w:p w:rsidR="00F43681" w:rsidRPr="004359E4" w:rsidRDefault="00E51CA5" w:rsidP="00E51CA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464" w:type="dxa"/>
          </w:tcPr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Зрительная гимнастика</w:t>
            </w:r>
          </w:p>
          <w:p w:rsidR="00F43681" w:rsidRPr="004359E4" w:rsidRDefault="00F43681" w:rsidP="00A3663A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 w:rsidRPr="004359E4">
              <w:rPr>
                <w:rStyle w:val="c1"/>
              </w:rPr>
              <w:t>«</w:t>
            </w:r>
            <w:proofErr w:type="gramStart"/>
            <w:r w:rsidRPr="004359E4">
              <w:rPr>
                <w:rStyle w:val="c1"/>
              </w:rPr>
              <w:t>Далеко-близко</w:t>
            </w:r>
            <w:proofErr w:type="gramEnd"/>
            <w:r w:rsidRPr="004359E4">
              <w:rPr>
                <w:rStyle w:val="c1"/>
              </w:rPr>
              <w:t>».</w:t>
            </w:r>
          </w:p>
          <w:p w:rsidR="00F43681" w:rsidRPr="004359E4" w:rsidRDefault="00F43681" w:rsidP="00A3663A">
            <w:pPr>
              <w:pStyle w:val="c6"/>
              <w:shd w:val="clear" w:color="auto" w:fill="FFFFFF"/>
              <w:spacing w:before="0" w:beforeAutospacing="0" w:after="0" w:afterAutospacing="0"/>
            </w:pPr>
            <w:r w:rsidRPr="004359E4">
              <w:rPr>
                <w:rStyle w:val="c1"/>
              </w:rPr>
              <w:t xml:space="preserve">  </w:t>
            </w:r>
            <w:r w:rsidRPr="004359E4">
              <w:rPr>
                <w:color w:val="000000"/>
              </w:rPr>
              <w:t>Цель:</w:t>
            </w:r>
            <w:r w:rsidRPr="004359E4">
              <w:rPr>
                <w:color w:val="000000"/>
                <w:shd w:val="clear" w:color="auto" w:fill="FFFFFF"/>
              </w:rPr>
              <w:t xml:space="preserve"> Профилактика нарушений зрения дошкольников.</w:t>
            </w:r>
          </w:p>
        </w:tc>
        <w:tc>
          <w:tcPr>
            <w:tcW w:w="2464" w:type="dxa"/>
          </w:tcPr>
          <w:p w:rsidR="00F43681" w:rsidRPr="004359E4" w:rsidRDefault="00F43681" w:rsidP="00A3663A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Праздник.</w:t>
            </w:r>
          </w:p>
        </w:tc>
        <w:tc>
          <w:tcPr>
            <w:tcW w:w="2465" w:type="dxa"/>
          </w:tcPr>
          <w:p w:rsidR="00F43681" w:rsidRPr="004359E4" w:rsidRDefault="00F43681" w:rsidP="00A3663A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  <w:t>Пальчиковая гимнастика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«Сидит елка на тележке».</w:t>
            </w:r>
          </w:p>
          <w:p w:rsidR="00F43681" w:rsidRPr="004359E4" w:rsidRDefault="00F43681" w:rsidP="00A3663A">
            <w:pPr>
              <w:pStyle w:val="a3"/>
              <w:rPr>
                <w:rStyle w:val="FontStyle62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находчивость, сообразительность, внимание, умение доказывать правильность своего суждения.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</w:tc>
        <w:tc>
          <w:tcPr>
            <w:tcW w:w="2465" w:type="dxa"/>
          </w:tcPr>
          <w:p w:rsidR="00F43681" w:rsidRPr="004359E4" w:rsidRDefault="00F43681" w:rsidP="00A3663A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2"/>
                <w:bCs/>
              </w:rPr>
            </w:pPr>
            <w:r w:rsidRPr="004359E4">
              <w:rPr>
                <w:rStyle w:val="c12"/>
              </w:rPr>
              <w:t xml:space="preserve">Дыхательная гимнастика </w:t>
            </w:r>
          </w:p>
          <w:p w:rsidR="00F43681" w:rsidRPr="004359E4" w:rsidRDefault="00F43681" w:rsidP="00A3663A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«Задуй свечу».</w:t>
            </w:r>
          </w:p>
          <w:p w:rsidR="00F43681" w:rsidRPr="004359E4" w:rsidRDefault="00F43681" w:rsidP="00A3663A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F43681" w:rsidRPr="004359E4" w:rsidRDefault="00F43681" w:rsidP="00A3663A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Настольная игра по выбору детей.</w:t>
            </w:r>
          </w:p>
          <w:p w:rsidR="00F43681" w:rsidRPr="004359E4" w:rsidRDefault="00F43681" w:rsidP="00A3663A">
            <w:pPr>
              <w:pStyle w:val="Style18"/>
              <w:widowControl/>
              <w:spacing w:line="240" w:lineRule="auto"/>
              <w:ind w:firstLine="5"/>
              <w:rPr>
                <w:rStyle w:val="FontStyle62"/>
              </w:rPr>
            </w:pPr>
          </w:p>
        </w:tc>
      </w:tr>
      <w:tr w:rsidR="00F43681" w:rsidRPr="004359E4" w:rsidTr="00A948EC">
        <w:trPr>
          <w:trHeight w:val="680"/>
        </w:trPr>
        <w:tc>
          <w:tcPr>
            <w:tcW w:w="2464" w:type="dxa"/>
            <w:vMerge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22" w:type="dxa"/>
            <w:gridSpan w:val="5"/>
          </w:tcPr>
          <w:p w:rsidR="00F43681" w:rsidRPr="004359E4" w:rsidRDefault="00F43681" w:rsidP="00F43681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031270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по кругу, вокруг шнура, на сигнал воспитателя «Прыг-скок!» остановиться и прыгнуть в круг, из круга, затем снова ходьба. Ходьба и прыжки чередуются.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мячом малого диаметра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 И. п. — стойка ноги на ширине плеч, мяч в обеих руках внизу. Под6росить мяч вверх (невысоко), поймать двумя руками (5-6 раз).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плеч, мяч в обеих руках у груди. Бросить мяч о пол у правой ноги, поймать двумя руками, выпрямиться. То же у левой ноги (по 4 раза).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на коленях, сидя на пятках, мяч перед собой на полу. Катание мяча вокруг туловища вправо и влево, помогая руками.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лежа на спине, мяч в обеих руках за головой. Повернуться на живот, мяч в прямых руках, повернуться на спину, вернуться в исходное положение (4-6 раз).</w:t>
            </w:r>
          </w:p>
          <w:p w:rsidR="00F43681" w:rsidRPr="004359E4" w:rsidRDefault="00F43681" w:rsidP="00F4368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ноги слегка расставлены, мяч в согнутых руках перед собой. Прыжки на двух ногах с поворотом вокруг своей оси в обе стороны.</w:t>
            </w:r>
          </w:p>
          <w:p w:rsidR="00F43681" w:rsidRPr="004359E4" w:rsidRDefault="00F43681" w:rsidP="00F4368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 с мячом в руках.</w:t>
            </w:r>
          </w:p>
        </w:tc>
      </w:tr>
      <w:tr w:rsidR="00F43681" w:rsidRPr="004359E4" w:rsidTr="00A948EC">
        <w:tc>
          <w:tcPr>
            <w:tcW w:w="2464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завтраку, завтрак</w:t>
            </w:r>
          </w:p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322" w:type="dxa"/>
            <w:gridSpan w:val="5"/>
          </w:tcPr>
          <w:p w:rsidR="00F43681" w:rsidRPr="004359E4" w:rsidRDefault="00F43681" w:rsidP="00A948E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F43681" w:rsidRPr="004359E4" w:rsidRDefault="00F43681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3681" w:rsidRPr="004359E4" w:rsidTr="00A948EC">
        <w:tc>
          <w:tcPr>
            <w:tcW w:w="2464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464" w:type="dxa"/>
          </w:tcPr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Пальчиковая гимнастика «Мы делили апельсин».</w:t>
            </w:r>
          </w:p>
          <w:p w:rsidR="00F43681" w:rsidRPr="004359E4" w:rsidRDefault="00F43681" w:rsidP="00A3663A">
            <w:pPr>
              <w:pStyle w:val="a3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находчивость, сообразительность, внимание, умение доказывать правильность своего суждения.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</w:tc>
        <w:tc>
          <w:tcPr>
            <w:tcW w:w="2464" w:type="dxa"/>
          </w:tcPr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Игра: «Замри»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Создание хорошего настроения. Развитие быстроты,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положительных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эмоции, внимательности. </w:t>
            </w:r>
          </w:p>
        </w:tc>
        <w:tc>
          <w:tcPr>
            <w:tcW w:w="2464" w:type="dxa"/>
          </w:tcPr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5" w:type="dxa"/>
          </w:tcPr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Игра: «Встать по пальцам»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мелкой моторики рук, речи посредством пальчиковых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65" w:type="dxa"/>
          </w:tcPr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Игра: «Эхо»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Научить детей четко и внятно передавать слова и воспринимать их.</w:t>
            </w:r>
          </w:p>
        </w:tc>
      </w:tr>
      <w:tr w:rsidR="00F43681" w:rsidRPr="004359E4" w:rsidTr="00A948EC">
        <w:tc>
          <w:tcPr>
            <w:tcW w:w="2464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464" w:type="dxa"/>
          </w:tcPr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Украшаем орнаментом полоску.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Продолжать обогащать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представления детей о народном искусстве. Развивать умение рисовать элемент казахского национального орнамента «След барана» Учить располагать узор на полосе, закреплять технические приёмы: правильно пользоваться краской, хорошо промывать кисть и осушать её.</w:t>
            </w:r>
          </w:p>
        </w:tc>
        <w:tc>
          <w:tcPr>
            <w:tcW w:w="2464" w:type="dxa"/>
          </w:tcPr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Основы математики.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 xml:space="preserve">Тема: Шире, уже, </w:t>
            </w:r>
            <w:proofErr w:type="gramStart"/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одинаковые</w:t>
            </w:r>
            <w:proofErr w:type="gramEnd"/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 xml:space="preserve"> по ширине.</w:t>
            </w:r>
            <w:r w:rsidRPr="004359E4">
              <w:rPr>
                <w:rFonts w:ascii="Times New Roman" w:hAnsi="Times New Roman"/>
                <w:sz w:val="24"/>
                <w:szCs w:val="24"/>
              </w:rPr>
              <w:br/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 Закрепить пространственные представления: шире, уже, одинаковые по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ширине.</w:t>
            </w:r>
            <w:r w:rsidRPr="004359E4">
              <w:rPr>
                <w:rFonts w:ascii="Times New Roman" w:hAnsi="Times New Roman"/>
                <w:sz w:val="24"/>
                <w:szCs w:val="24"/>
              </w:rPr>
              <w:br/>
            </w: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>Игровое упражнение «Пройдем по мостику»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 - сравнение двух предметов по величине (длина и ширина).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F43681" w:rsidRPr="004359E4" w:rsidRDefault="00F43681" w:rsidP="00A366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Лепка.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Тема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Баурсаков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напечем.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7F7F6"/>
              </w:rPr>
              <w:t xml:space="preserve"> 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Продолжать  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развивать умение раскатывать глину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между ладонями прямыми движениями. Развивать мелкую моторику. Воспитывать аккуратность.</w:t>
            </w:r>
          </w:p>
        </w:tc>
        <w:tc>
          <w:tcPr>
            <w:tcW w:w="2465" w:type="dxa"/>
          </w:tcPr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Дикие животные готовятся к зиме.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Формировать умение узнавать,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называть и различать особенности внешнего вида диких животных. Воспитывать любовь к животному миру. Уметь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различать диких животных от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домашних животных.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Музыка.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43681" w:rsidRPr="004359E4" w:rsidRDefault="00F43681" w:rsidP="00A3663A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F43681" w:rsidRPr="004359E4" w:rsidTr="00A948EC">
        <w:tc>
          <w:tcPr>
            <w:tcW w:w="2464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322" w:type="dxa"/>
            <w:gridSpan w:val="5"/>
          </w:tcPr>
          <w:p w:rsidR="00F43681" w:rsidRPr="004359E4" w:rsidRDefault="00F43681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F43681" w:rsidRPr="004359E4" w:rsidTr="00A948EC">
        <w:tc>
          <w:tcPr>
            <w:tcW w:w="2464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322" w:type="dxa"/>
            <w:gridSpan w:val="5"/>
          </w:tcPr>
          <w:p w:rsidR="00F43681" w:rsidRPr="004359E4" w:rsidRDefault="00F43681" w:rsidP="00F43681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F43681" w:rsidRPr="004359E4" w:rsidRDefault="00F43681" w:rsidP="00F43681">
            <w:pPr>
              <w:pStyle w:val="Style18"/>
              <w:widowControl/>
              <w:spacing w:line="240" w:lineRule="auto"/>
              <w:ind w:hanging="5"/>
            </w:pPr>
            <w:r w:rsidRPr="004359E4">
              <w:t xml:space="preserve"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 </w:t>
            </w:r>
          </w:p>
          <w:p w:rsidR="00F43681" w:rsidRPr="004359E4" w:rsidRDefault="00F43681" w:rsidP="00F43681">
            <w:pPr>
              <w:pStyle w:val="Style18"/>
              <w:widowControl/>
              <w:spacing w:line="240" w:lineRule="auto"/>
              <w:ind w:hanging="5"/>
            </w:pPr>
            <w:r w:rsidRPr="004359E4">
              <w:t xml:space="preserve">Наблюдение за зимним солнцем. </w:t>
            </w:r>
          </w:p>
          <w:p w:rsidR="00F43681" w:rsidRPr="004359E4" w:rsidRDefault="00F43681" w:rsidP="00F43681">
            <w:pPr>
              <w:pStyle w:val="Style18"/>
              <w:widowControl/>
              <w:spacing w:line="240" w:lineRule="auto"/>
              <w:ind w:hanging="5"/>
            </w:pPr>
            <w:r w:rsidRPr="004359E4">
              <w:t>Понаблюдать и запомнить, где солнце всходит и где заходит, где находится во время прогулки. Сделать цветные льдинки. Катание льдинок по ледяным дорожкам клюшками</w:t>
            </w:r>
            <w:proofErr w:type="gramStart"/>
            <w:r w:rsidRPr="004359E4">
              <w:t xml:space="preserve"> ,</w:t>
            </w:r>
            <w:proofErr w:type="gramEnd"/>
            <w:r w:rsidRPr="004359E4">
              <w:t xml:space="preserve">палочками. </w:t>
            </w:r>
          </w:p>
          <w:p w:rsidR="00F43681" w:rsidRPr="004359E4" w:rsidRDefault="00F43681" w:rsidP="00F43681">
            <w:pPr>
              <w:pStyle w:val="Style18"/>
              <w:widowControl/>
              <w:spacing w:line="240" w:lineRule="auto"/>
              <w:ind w:hanging="5"/>
            </w:pPr>
            <w:r w:rsidRPr="004359E4">
              <w:t>Дидактическое упражнение «Встань там, где солнце было утром, днём, вечером»</w:t>
            </w:r>
          </w:p>
          <w:p w:rsidR="00F43681" w:rsidRPr="004359E4" w:rsidRDefault="00F43681" w:rsidP="00F43681">
            <w:pPr>
              <w:pStyle w:val="Style18"/>
              <w:widowControl/>
              <w:spacing w:line="240" w:lineRule="auto"/>
              <w:ind w:hanging="5"/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 xml:space="preserve">: Создание хорошего настроения. Развитие быстроты, </w:t>
            </w:r>
            <w:proofErr w:type="gramStart"/>
            <w:r w:rsidRPr="004359E4">
              <w:rPr>
                <w:shd w:val="clear" w:color="auto" w:fill="FFFFFF"/>
              </w:rPr>
              <w:t>положительных</w:t>
            </w:r>
            <w:proofErr w:type="gramEnd"/>
            <w:r w:rsidRPr="004359E4">
              <w:rPr>
                <w:shd w:val="clear" w:color="auto" w:fill="FFFFFF"/>
              </w:rPr>
              <w:t xml:space="preserve"> эмоции, внимательности.</w:t>
            </w:r>
          </w:p>
          <w:p w:rsidR="00F43681" w:rsidRPr="004359E4" w:rsidRDefault="00F43681" w:rsidP="00F43681">
            <w:pPr>
              <w:pStyle w:val="Style18"/>
              <w:widowControl/>
              <w:spacing w:line="240" w:lineRule="auto"/>
              <w:ind w:hanging="5"/>
            </w:pPr>
            <w:r w:rsidRPr="004359E4">
              <w:t xml:space="preserve"> Игра-имитация «Полетели-покружились как снежинки»</w:t>
            </w:r>
          </w:p>
          <w:p w:rsidR="00F43681" w:rsidRPr="004359E4" w:rsidRDefault="00F43681" w:rsidP="00F43681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Упражнять в ориентировке на местности. </w:t>
            </w:r>
          </w:p>
          <w:p w:rsidR="00F43681" w:rsidRPr="004359E4" w:rsidRDefault="00F43681" w:rsidP="00F4368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F43681" w:rsidRPr="004359E4" w:rsidTr="00A948EC">
        <w:tc>
          <w:tcPr>
            <w:tcW w:w="2464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322" w:type="dxa"/>
            <w:gridSpan w:val="5"/>
          </w:tcPr>
          <w:p w:rsidR="00F43681" w:rsidRPr="004359E4" w:rsidRDefault="00F43681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F43681" w:rsidRPr="004359E4" w:rsidTr="00A948EC">
        <w:tc>
          <w:tcPr>
            <w:tcW w:w="2464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обеду, обед</w:t>
            </w:r>
          </w:p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322" w:type="dxa"/>
            <w:gridSpan w:val="5"/>
          </w:tcPr>
          <w:p w:rsidR="00F43681" w:rsidRPr="004359E4" w:rsidRDefault="00F43681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F43681" w:rsidRPr="004359E4" w:rsidTr="00A948EC">
        <w:tc>
          <w:tcPr>
            <w:tcW w:w="2464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567B85" w:rsidRPr="004359E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="003C4960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22" w:type="dxa"/>
            <w:gridSpan w:val="5"/>
          </w:tcPr>
          <w:p w:rsidR="00F43681" w:rsidRPr="004359E4" w:rsidRDefault="00F43681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F43681" w:rsidRPr="004359E4" w:rsidTr="00A948EC">
        <w:tc>
          <w:tcPr>
            <w:tcW w:w="2464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F43681" w:rsidRPr="004359E4" w:rsidRDefault="003C4960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F43681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322" w:type="dxa"/>
            <w:gridSpan w:val="5"/>
          </w:tcPr>
          <w:p w:rsidR="00F43681" w:rsidRPr="004359E4" w:rsidRDefault="00F43681" w:rsidP="00F43681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r w:rsidRPr="004359E4">
              <w:rPr>
                <w:bCs/>
                <w:color w:val="181818"/>
              </w:rPr>
              <w:t xml:space="preserve">Гимнастика пробуждения 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Наконец – то мы проснулись, Протирают глаза кулачками.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Сладко, сладко потянулись, Потягиваются.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Чтобы сон ушел, зевнули, Зевают.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Головой слегка тряхнули. Покачивают головой из стороны в сторону.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Плечи поднимали, Поднимают плечи.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Ручками махали, Руки перед грудью, «ножницы».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Коленки сгибали, Согнуть ноги в коленях.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К груди прижимали. Обхватить руками ноги, прижать.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Носочками подвигали, Носки на себя, от себя поочередно.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Ножками подрыгали. Вытянуть ноги, потрясти ими.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Не хотим мы больше спать Пальчиками или ладошками показать.</w:t>
            </w:r>
          </w:p>
          <w:p w:rsidR="00F43681" w:rsidRPr="004359E4" w:rsidRDefault="00F43681" w:rsidP="00F43681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Будем весело играть Хлопки в ладоши.</w:t>
            </w:r>
          </w:p>
          <w:p w:rsidR="00F43681" w:rsidRPr="004359E4" w:rsidRDefault="00F43681" w:rsidP="00F43681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Ходьба по дорожкам здоровья.</w:t>
            </w:r>
          </w:p>
          <w:p w:rsidR="00F43681" w:rsidRPr="004359E4" w:rsidRDefault="00F43681" w:rsidP="00F43681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 Артикуляционная гимнастика. </w:t>
            </w:r>
          </w:p>
          <w:p w:rsidR="00F43681" w:rsidRPr="004359E4" w:rsidRDefault="00F43681" w:rsidP="00F43681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Точечный массаж. </w:t>
            </w:r>
          </w:p>
          <w:p w:rsidR="00F43681" w:rsidRPr="004359E4" w:rsidRDefault="00F43681" w:rsidP="00F43681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Гимнастика для глаз.</w:t>
            </w:r>
          </w:p>
          <w:p w:rsidR="00F43681" w:rsidRPr="004359E4" w:rsidRDefault="00F43681" w:rsidP="00F43681">
            <w:pPr>
              <w:pStyle w:val="Style18"/>
              <w:widowControl/>
              <w:spacing w:line="240" w:lineRule="auto"/>
            </w:pPr>
            <w:r w:rsidRPr="004359E4">
              <w:t>Умывание лица и рук водой комнатной температуры.</w:t>
            </w:r>
          </w:p>
          <w:p w:rsidR="00F43681" w:rsidRPr="004359E4" w:rsidRDefault="00F43681" w:rsidP="00F4368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Оздоровление: Оксалиновая мазь.</w:t>
            </w:r>
          </w:p>
        </w:tc>
      </w:tr>
      <w:tr w:rsidR="00F43681" w:rsidRPr="004359E4" w:rsidTr="00A948EC">
        <w:tc>
          <w:tcPr>
            <w:tcW w:w="2464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322" w:type="dxa"/>
            <w:gridSpan w:val="5"/>
          </w:tcPr>
          <w:p w:rsidR="00F43681" w:rsidRPr="004359E4" w:rsidRDefault="00F43681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F43681" w:rsidRPr="004359E4" w:rsidTr="00A948EC">
        <w:trPr>
          <w:trHeight w:val="580"/>
        </w:trPr>
        <w:tc>
          <w:tcPr>
            <w:tcW w:w="2464" w:type="dxa"/>
            <w:vMerge w:val="restart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3C496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64" w:type="dxa"/>
          </w:tcPr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 «День рождения Степашки»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Создать эмоционально-насыщенную атмосферу сюжетно-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ролевой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игры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F43681" w:rsidRPr="004359E4" w:rsidRDefault="00F43681" w:rsidP="00A3663A">
            <w:pPr>
              <w:rPr>
                <w:rStyle w:val="c0"/>
                <w:color w:val="000000"/>
                <w:sz w:val="24"/>
                <w:szCs w:val="24"/>
              </w:rPr>
            </w:pPr>
            <w:r w:rsidRPr="004359E4">
              <w:rPr>
                <w:rStyle w:val="c0"/>
                <w:color w:val="000000"/>
                <w:sz w:val="24"/>
                <w:szCs w:val="24"/>
              </w:rPr>
              <w:t>Беседа «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Как транспорт людям помогает</w:t>
            </w:r>
            <w:r w:rsidRPr="004359E4">
              <w:rPr>
                <w:rStyle w:val="c0"/>
                <w:color w:val="000000"/>
                <w:sz w:val="24"/>
                <w:szCs w:val="24"/>
              </w:rPr>
              <w:t>»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Показать детям роль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транспорта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в жизни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человека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64" w:type="dxa"/>
          </w:tcPr>
          <w:p w:rsidR="00F43681" w:rsidRPr="004359E4" w:rsidRDefault="00F43681" w:rsidP="00A3663A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Подвижная игра: 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"Снегопад"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Развитие воображения ребенка, внимательности, умения играть в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коллективе.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«Открой свой домик»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Развивать двигательные навыки детей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умение легко ориентироваться на игровой площадке, учить соблюдать правила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игры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воспитывать доброжелательное отношение к сверстникам.</w:t>
            </w:r>
          </w:p>
        </w:tc>
        <w:tc>
          <w:tcPr>
            <w:tcW w:w="2464" w:type="dxa"/>
          </w:tcPr>
          <w:p w:rsidR="00F43681" w:rsidRPr="004359E4" w:rsidRDefault="00F43681" w:rsidP="00A3663A">
            <w:pPr>
              <w:rPr>
                <w:color w:val="111111"/>
                <w:szCs w:val="24"/>
              </w:rPr>
            </w:pPr>
          </w:p>
        </w:tc>
        <w:tc>
          <w:tcPr>
            <w:tcW w:w="2465" w:type="dxa"/>
          </w:tcPr>
          <w:p w:rsidR="00F43681" w:rsidRPr="004359E4" w:rsidRDefault="00F43681" w:rsidP="00A3663A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"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Котята  и щенята"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Учить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красиво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передвигаться на носочках, соединять движение со словами; развивать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ловкость.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«Открой свой домик»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Развивать двигательные навыки детей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умение легко ориентироваться на игровой площадке, учить соблюдать правила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игры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воспитывать доброжелательное отношение к сверстникам.</w:t>
            </w:r>
          </w:p>
        </w:tc>
        <w:tc>
          <w:tcPr>
            <w:tcW w:w="2465" w:type="dxa"/>
          </w:tcPr>
          <w:p w:rsidR="00F43681" w:rsidRPr="004359E4" w:rsidRDefault="00F43681" w:rsidP="00A3663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игра: "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Мой веселый звонкий мяч"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Развивать у детей положительные эмоции от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с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мячом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Трудовое поручение: Мытье игрушек (помощь воспитателю)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Помочь ребёнку самоутвердиться в трудовой деятельности, через одновременное удовлетворение потребностей играть, общаться и познавать.</w:t>
            </w:r>
          </w:p>
        </w:tc>
      </w:tr>
      <w:tr w:rsidR="00F43681" w:rsidRPr="004359E4" w:rsidTr="00A948EC">
        <w:trPr>
          <w:trHeight w:val="520"/>
        </w:trPr>
        <w:tc>
          <w:tcPr>
            <w:tcW w:w="2464" w:type="dxa"/>
            <w:vMerge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F43681" w:rsidRPr="004359E4" w:rsidRDefault="00F43681" w:rsidP="00A3663A">
            <w:pPr>
              <w:pStyle w:val="Style18"/>
              <w:widowControl/>
              <w:spacing w:line="240" w:lineRule="auto"/>
              <w:ind w:firstLine="5"/>
              <w:rPr>
                <w:color w:val="111111"/>
              </w:rPr>
            </w:pPr>
            <w:r w:rsidRPr="004359E4">
              <w:rPr>
                <w:color w:val="111111"/>
              </w:rPr>
              <w:t xml:space="preserve">Игра по </w:t>
            </w:r>
            <w:proofErr w:type="gramStart"/>
            <w:r w:rsidRPr="004359E4">
              <w:rPr>
                <w:color w:val="111111"/>
              </w:rPr>
              <w:t>развитии</w:t>
            </w:r>
            <w:proofErr w:type="gramEnd"/>
            <w:r w:rsidRPr="004359E4">
              <w:rPr>
                <w:color w:val="111111"/>
              </w:rPr>
              <w:t xml:space="preserve"> речи «Громко-тихо»  с Софией       </w:t>
            </w:r>
          </w:p>
          <w:p w:rsidR="007D57AB" w:rsidRPr="004359E4" w:rsidRDefault="00F43681" w:rsidP="007D57A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D57AB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Цель: Учить менять силу голоса, проговаривать слова то тихо, то громко.</w:t>
            </w:r>
            <w:r w:rsidR="007D57AB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 «Помоги накормить куклу»               </w:t>
            </w:r>
          </w:p>
          <w:p w:rsidR="00F43681" w:rsidRPr="004359E4" w:rsidRDefault="007D57AB" w:rsidP="007D57AB">
            <w:pPr>
              <w:pStyle w:val="Style18"/>
              <w:widowControl/>
              <w:spacing w:line="240" w:lineRule="auto"/>
              <w:ind w:firstLine="5"/>
              <w:rPr>
                <w:rStyle w:val="FontStyle62"/>
              </w:rPr>
            </w:pPr>
            <w:r w:rsidRPr="004359E4">
              <w:t>Цель: Учить называть посуду, продукты питания помогает»</w:t>
            </w:r>
          </w:p>
        </w:tc>
        <w:tc>
          <w:tcPr>
            <w:tcW w:w="2464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7D57AB" w:rsidRPr="007D57AB" w:rsidRDefault="00F43681" w:rsidP="007D57A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57AB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 «Кто как кричит» с Эмиром                  Цель: Развивать голосовой аппарат, закрепить навыки звукоподражания</w:t>
            </w:r>
            <w:r w:rsidR="007D57AB" w:rsidRPr="007D57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Дидактическая игра «Оденем куклу»    </w:t>
            </w:r>
          </w:p>
          <w:p w:rsidR="00F43681" w:rsidRPr="004359E4" w:rsidRDefault="007D57AB" w:rsidP="007D57AB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7D57AB">
              <w:rPr>
                <w:color w:val="000000"/>
              </w:rPr>
              <w:t xml:space="preserve"> Цель: Самообслуживание и помощь другим</w:t>
            </w:r>
            <w:proofErr w:type="gramStart"/>
            <w:r w:rsidRPr="007D57AB">
              <w:rPr>
                <w:color w:val="000000"/>
              </w:rPr>
              <w:t>.</w:t>
            </w:r>
            <w:r w:rsidR="00F43681" w:rsidRPr="007D57AB">
              <w:rPr>
                <w:color w:val="000000"/>
              </w:rPr>
              <w:t>.</w:t>
            </w:r>
            <w:proofErr w:type="gramEnd"/>
          </w:p>
        </w:tc>
        <w:tc>
          <w:tcPr>
            <w:tcW w:w="2464" w:type="dxa"/>
          </w:tcPr>
          <w:p w:rsidR="00F43681" w:rsidRPr="004359E4" w:rsidRDefault="00F43681" w:rsidP="00A3663A">
            <w:pPr>
              <w:pStyle w:val="Style50"/>
              <w:widowControl/>
              <w:tabs>
                <w:tab w:val="left" w:pos="187"/>
              </w:tabs>
              <w:spacing w:line="240" w:lineRule="auto"/>
              <w:rPr>
                <w:rStyle w:val="FontStyle62"/>
              </w:rPr>
            </w:pPr>
          </w:p>
        </w:tc>
        <w:tc>
          <w:tcPr>
            <w:tcW w:w="2465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«Помоги мишке» 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Определить высоко –  низко, широко – узко.</w:t>
            </w:r>
          </w:p>
          <w:p w:rsidR="007D57AB" w:rsidRPr="007D57AB" w:rsidRDefault="007D57AB" w:rsidP="007D57AB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7D57AB">
              <w:rPr>
                <w:rFonts w:ascii="Times New Roman" w:hAnsi="Times New Roman"/>
                <w:color w:val="111111"/>
                <w:sz w:val="24"/>
                <w:szCs w:val="24"/>
              </w:rPr>
              <w:t>Дидактическая игра «Где живет мусор?»</w:t>
            </w:r>
          </w:p>
          <w:p w:rsidR="00F43681" w:rsidRPr="004359E4" w:rsidRDefault="007D57AB" w:rsidP="007D57AB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7D57AB">
              <w:rPr>
                <w:rFonts w:ascii="Times New Roman" w:hAnsi="Times New Roman"/>
                <w:color w:val="111111"/>
                <w:sz w:val="24"/>
                <w:szCs w:val="24"/>
              </w:rPr>
              <w:t>Цель: Учить соблюдать порядок, чистоту.</w:t>
            </w:r>
          </w:p>
        </w:tc>
        <w:tc>
          <w:tcPr>
            <w:tcW w:w="2465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«Цветные палочки» 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Найти цвета, расположение на листе.</w:t>
            </w:r>
          </w:p>
          <w:p w:rsidR="007D57AB" w:rsidRPr="007D57AB" w:rsidRDefault="007D57AB" w:rsidP="007D57A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57AB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 «Собери пирамидку»</w:t>
            </w:r>
          </w:p>
          <w:p w:rsidR="00F43681" w:rsidRPr="004359E4" w:rsidRDefault="007D57AB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7D57AB">
              <w:rPr>
                <w:rFonts w:ascii="Times New Roman" w:hAnsi="Times New Roman"/>
                <w:color w:val="000000"/>
                <w:sz w:val="24"/>
                <w:szCs w:val="24"/>
              </w:rPr>
              <w:t>Цель: Закрепление название цветов и размеры.</w:t>
            </w:r>
          </w:p>
        </w:tc>
      </w:tr>
      <w:tr w:rsidR="00F43681" w:rsidRPr="004359E4" w:rsidTr="00A948EC">
        <w:tc>
          <w:tcPr>
            <w:tcW w:w="2464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F43681" w:rsidRPr="004359E4" w:rsidRDefault="003C4960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="00F43681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22" w:type="dxa"/>
            <w:gridSpan w:val="5"/>
          </w:tcPr>
          <w:p w:rsidR="00F43681" w:rsidRPr="004359E4" w:rsidRDefault="00F43681" w:rsidP="00A948EC">
            <w:pPr>
              <w:pStyle w:val="a3"/>
              <w:jc w:val="both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F43681" w:rsidRPr="004359E4" w:rsidRDefault="00F43681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F43681" w:rsidRPr="004359E4" w:rsidTr="00A948EC">
        <w:tc>
          <w:tcPr>
            <w:tcW w:w="2464" w:type="dxa"/>
          </w:tcPr>
          <w:p w:rsidR="00F43681" w:rsidRPr="004359E4" w:rsidRDefault="00F43681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Уход детей домой</w:t>
            </w:r>
          </w:p>
          <w:p w:rsidR="00AD7E94" w:rsidRPr="004359E4" w:rsidRDefault="00AD7E94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464" w:type="dxa"/>
          </w:tcPr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Консультация: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«Как развивать речь младших дошкольников».</w:t>
            </w:r>
          </w:p>
        </w:tc>
        <w:tc>
          <w:tcPr>
            <w:tcW w:w="2464" w:type="dxa"/>
          </w:tcPr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«Профилактика грипп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оздоровление детей в детском саду и дома»</w:t>
            </w:r>
          </w:p>
        </w:tc>
        <w:tc>
          <w:tcPr>
            <w:tcW w:w="2464" w:type="dxa"/>
          </w:tcPr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Настольные игры по выбору детей.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родителями.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Беседа «О важности посещения детьми детского сада».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</w:tcPr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 в уголке конструирования.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Работа с родителями: Беседа с родителями о своевременной оплате за питание в </w:t>
            </w:r>
            <w:proofErr w:type="spell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65" w:type="dxa"/>
          </w:tcPr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деятельность.</w:t>
            </w:r>
          </w:p>
          <w:p w:rsidR="00F43681" w:rsidRPr="004359E4" w:rsidRDefault="00F43681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Работа с родителями: Беседа о необходимости забирать детских вещи 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шкафчиках домой</w:t>
            </w:r>
          </w:p>
        </w:tc>
      </w:tr>
    </w:tbl>
    <w:p w:rsidR="00076D13" w:rsidRDefault="00076D13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43681" w:rsidRPr="004359E4" w:rsidRDefault="00F43681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Мой Казахстан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A948EC" w:rsidRPr="00F85CE6" w:rsidRDefault="004D3EF1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Подтема: </w:t>
      </w:r>
      <w:r w:rsidR="00F43681" w:rsidRPr="004359E4">
        <w:rPr>
          <w:rFonts w:ascii="Times New Roman" w:hAnsi="Times New Roman"/>
          <w:sz w:val="24"/>
          <w:szCs w:val="24"/>
          <w:lang w:val="kk-KZ"/>
        </w:rPr>
        <w:t xml:space="preserve">«Нурсултан- сердце нашей Родины» </w:t>
      </w:r>
      <w:r w:rsidR="00F85CE6">
        <w:rPr>
          <w:rFonts w:ascii="Times New Roman" w:hAnsi="Times New Roman"/>
          <w:sz w:val="24"/>
          <w:szCs w:val="24"/>
          <w:lang w:val="kk-KZ"/>
        </w:rPr>
        <w:t xml:space="preserve">  (</w:t>
      </w:r>
      <w:r w:rsidR="00F43681" w:rsidRPr="004359E4">
        <w:rPr>
          <w:rFonts w:ascii="Times New Roman" w:hAnsi="Times New Roman"/>
          <w:sz w:val="24"/>
          <w:szCs w:val="24"/>
          <w:lang w:val="kk-KZ"/>
        </w:rPr>
        <w:t>06.12.21-10.12.21</w:t>
      </w:r>
      <w:r w:rsidR="00F85CE6">
        <w:rPr>
          <w:rFonts w:ascii="Times New Roman" w:hAnsi="Times New Roman"/>
          <w:sz w:val="24"/>
          <w:szCs w:val="24"/>
          <w:lang w:val="kk-KZ"/>
        </w:rPr>
        <w:t>)</w:t>
      </w:r>
      <w:r w:rsidR="00F43681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ook w:val="04A0"/>
      </w:tblPr>
      <w:tblGrid>
        <w:gridCol w:w="2449"/>
        <w:gridCol w:w="2451"/>
        <w:gridCol w:w="2448"/>
        <w:gridCol w:w="2450"/>
        <w:gridCol w:w="2533"/>
        <w:gridCol w:w="2455"/>
      </w:tblGrid>
      <w:tr w:rsidR="00A948EC" w:rsidRPr="004359E4" w:rsidTr="00655D83">
        <w:tc>
          <w:tcPr>
            <w:tcW w:w="2449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451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448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450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533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455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655D83" w:rsidRPr="004359E4" w:rsidTr="00655D83">
        <w:trPr>
          <w:trHeight w:val="560"/>
        </w:trPr>
        <w:tc>
          <w:tcPr>
            <w:tcW w:w="2449" w:type="dxa"/>
            <w:vMerge w:val="restart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337" w:type="dxa"/>
            <w:gridSpan w:val="5"/>
          </w:tcPr>
          <w:p w:rsidR="00655D83" w:rsidRPr="004359E4" w:rsidRDefault="00655D83" w:rsidP="00A3663A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655D83" w:rsidRPr="004359E4" w:rsidTr="00655D83">
        <w:trPr>
          <w:trHeight w:val="680"/>
        </w:trPr>
        <w:tc>
          <w:tcPr>
            <w:tcW w:w="2449" w:type="dxa"/>
            <w:vMerge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655D83" w:rsidRPr="004359E4" w:rsidRDefault="00655D83" w:rsidP="00A3663A">
            <w:pPr>
              <w:shd w:val="clear" w:color="auto" w:fill="FFFFFF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655D83" w:rsidRPr="004359E4" w:rsidRDefault="00655D83" w:rsidP="00A3663A">
            <w:pPr>
              <w:shd w:val="clear" w:color="auto" w:fill="FFFFFF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«Сидит елка на тележке».</w:t>
            </w:r>
          </w:p>
          <w:p w:rsidR="00E51CA5" w:rsidRPr="00245FBD" w:rsidRDefault="00655D83" w:rsidP="00E51CA5">
            <w:pPr>
              <w:pStyle w:val="a3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находчивость, сообразительность, внимание, умение доказывать правильность своего суждения.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  <w:p w:rsid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гимна РК.</w:t>
            </w:r>
          </w:p>
          <w:p w:rsidR="00655D83" w:rsidRPr="004359E4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448" w:type="dxa"/>
          </w:tcPr>
          <w:p w:rsidR="00655D83" w:rsidRPr="004359E4" w:rsidRDefault="00655D83" w:rsidP="00A3663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Зрительная гимнастика</w:t>
            </w:r>
          </w:p>
          <w:p w:rsidR="00655D83" w:rsidRPr="004359E4" w:rsidRDefault="00655D83" w:rsidP="00A3663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Далеко-близко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655D83" w:rsidRPr="004359E4" w:rsidRDefault="00655D83" w:rsidP="00A3663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Профилактика нарушений зрения дошкольников.</w:t>
            </w:r>
          </w:p>
        </w:tc>
        <w:tc>
          <w:tcPr>
            <w:tcW w:w="2450" w:type="dxa"/>
          </w:tcPr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655D83" w:rsidRPr="004359E4" w:rsidRDefault="00655D83" w:rsidP="00A3663A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«Пила»</w:t>
            </w:r>
          </w:p>
          <w:p w:rsidR="00655D83" w:rsidRPr="004359E4" w:rsidRDefault="00655D83" w:rsidP="00A3663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533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Style w:val="c1"/>
              </w:rPr>
              <w:t> </w:t>
            </w:r>
            <w:r w:rsidRPr="004359E4">
              <w:rPr>
                <w:rStyle w:val="c1"/>
                <w:rFonts w:ascii="Times New Roman" w:hAnsi="Times New Roman"/>
                <w:sz w:val="24"/>
                <w:szCs w:val="24"/>
              </w:rPr>
              <w:t xml:space="preserve">Дидактическая игра: «Чего не стало?»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655D83" w:rsidRPr="004359E4" w:rsidRDefault="00655D83" w:rsidP="00A3663A">
            <w:pPr>
              <w:pStyle w:val="a3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Учить тренировать детей в умении образовывать множественного числа существительных.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.</w:t>
            </w:r>
            <w:proofErr w:type="gramEnd"/>
          </w:p>
          <w:p w:rsidR="00655D83" w:rsidRPr="004359E4" w:rsidRDefault="00655D83" w:rsidP="00A3663A">
            <w:pPr>
              <w:pStyle w:val="a3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1"/>
                <w:rFonts w:ascii="Times New Roman" w:hAnsi="Times New Roman"/>
                <w:sz w:val="24"/>
                <w:szCs w:val="24"/>
              </w:rPr>
              <w:t>Малоподвижная игра: «Зайка»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Дать детям представление о том, что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зайка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беленький в отличие от серенького не будет виден на белом снегу. </w:t>
            </w:r>
          </w:p>
        </w:tc>
        <w:tc>
          <w:tcPr>
            <w:tcW w:w="2455" w:type="dxa"/>
          </w:tcPr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игра: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«Найди такой же предмет»</w:t>
            </w:r>
          </w:p>
          <w:p w:rsidR="00655D83" w:rsidRPr="004359E4" w:rsidRDefault="00655D83" w:rsidP="00A3663A">
            <w:pPr>
              <w:pStyle w:val="a3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Учить тренировать детей в умении образовывать множественного числа существительных.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.</w:t>
            </w:r>
            <w:proofErr w:type="gramEnd"/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Малоподвижная игра: «Пузырь»</w:t>
            </w:r>
          </w:p>
          <w:p w:rsidR="00655D83" w:rsidRPr="004359E4" w:rsidRDefault="00655D83" w:rsidP="00A3663A">
            <w:pPr>
              <w:shd w:val="clear" w:color="auto" w:fill="FFFFFF"/>
              <w:outlineLvl w:val="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Научить детей становиться в круг, делать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его то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шире, то уже, приучать их согласовывать свои движения с произносимыми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словами.</w:t>
            </w:r>
          </w:p>
        </w:tc>
      </w:tr>
      <w:tr w:rsidR="00655D83" w:rsidRPr="004359E4" w:rsidTr="00655D83">
        <w:trPr>
          <w:trHeight w:val="680"/>
        </w:trPr>
        <w:tc>
          <w:tcPr>
            <w:tcW w:w="2449" w:type="dxa"/>
            <w:vMerge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7" w:type="dxa"/>
            <w:gridSpan w:val="5"/>
          </w:tcPr>
          <w:p w:rsidR="00655D83" w:rsidRPr="004359E4" w:rsidRDefault="00655D83" w:rsidP="00A3663A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Комплекс</w:t>
            </w:r>
            <w:r w:rsidR="00AD7E94" w:rsidRPr="004359E4">
              <w:rPr>
                <w:rStyle w:val="FontStyle75"/>
                <w:b w:val="0"/>
              </w:rPr>
              <w:t xml:space="preserve"> утренней гимнастики 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вокруг кубиков с поворотом по сигналу воспитателя.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кубиком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ступни, кубик в правой руке. 1 - 2 поднять руки через стороны вверх, передать кубик в левую руку; 3-4 — вернуться в исходное положение (6 раз).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ступни, кубик в правой руке. 1 - присесть, положить кубик на пол; 2 — встать, убрать руки за спину; 3 — присесть, взять кубик в левую руку; 4 — встать, вернуться в исходное положение (4-5 раз).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на коленях, кубик в правой руке. 1 — поворот вправо (влево), положить кубик у носков ног; 2— вернуться в исходное положение; 3— поворот вправо (влево), взять кубик; 4 - вернуться в исходное положение (4-5 раз).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сидя ноги врозь, кубик в правой руке. 1 — наклониться вперед, положить кубик у левой ноги; 2 — выпрямиться, руки на пояс; 3 — наклониться, взять кубик в левую руку; 4 — выпрямиться. То же левой рукой (4-6 раз).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стойка ноги на ширине ступни, кубик на полу. Прыжки на двух ногах вокруг кубика в обе стороны.</w:t>
            </w:r>
          </w:p>
          <w:p w:rsidR="00655D83" w:rsidRPr="004359E4" w:rsidRDefault="00655D83" w:rsidP="00A3663A">
            <w:pPr>
              <w:pStyle w:val="a3"/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одному, кубик в правой руке, на сигнал воспитателя «Показали кубик!» в движении поднять кубик над головой.</w:t>
            </w:r>
          </w:p>
        </w:tc>
      </w:tr>
      <w:tr w:rsidR="00655D83" w:rsidRPr="004359E4" w:rsidTr="00655D83">
        <w:tc>
          <w:tcPr>
            <w:tcW w:w="2449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337" w:type="dxa"/>
            <w:gridSpan w:val="5"/>
          </w:tcPr>
          <w:p w:rsidR="00655D83" w:rsidRPr="004359E4" w:rsidRDefault="00655D83" w:rsidP="00A948E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83" w:rsidRPr="004359E4" w:rsidTr="00655D83">
        <w:tc>
          <w:tcPr>
            <w:tcW w:w="2449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451" w:type="dxa"/>
          </w:tcPr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Артикуляционная гимнастика: «Птенцы»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448" w:type="dxa"/>
          </w:tcPr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Артикуляционная гимнастика: «Бублик»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450" w:type="dxa"/>
          </w:tcPr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Игра: «Замри»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Создание хорошего настроения. Развитие быстроты,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положительных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эмоции, внимательности.</w:t>
            </w:r>
          </w:p>
        </w:tc>
        <w:tc>
          <w:tcPr>
            <w:tcW w:w="2533" w:type="dxa"/>
          </w:tcPr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Игра: «Встать по пальцам»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мелкой моторики рук, речи посредством пальчиковых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55" w:type="dxa"/>
          </w:tcPr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Игра: «Эхо»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Научить детей четко и внятно передавать слова и воспринимать их.</w:t>
            </w:r>
          </w:p>
        </w:tc>
      </w:tr>
      <w:tr w:rsidR="00655D83" w:rsidRPr="004359E4" w:rsidTr="00655D83">
        <w:tc>
          <w:tcPr>
            <w:tcW w:w="2449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451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(по плану педагога)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Лесенка.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Учить детей рисовать вертикальные линии (стойки) и короткие горизонтальные, не пересекая опорных линий. Совершенствовать технические навыки работы кистью и красками. Развивать восприятие цвета, закреплять знание о цвете. Воспитывать любовь к рисованию.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Основы математики.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Длинный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короткий, длиннее - короче, одинаковые по длине.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Учить детей сравнивать два предмета по дине, ширине, высоте.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Результат сравнения обозначать словами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длинный – короткий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,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длиннее - короче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, одинаковые по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длине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Развивать глазомер. Воспитывать интерес к занятию.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0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Развитие речи.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Путешествие по Казахстану.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Цель: Продолжать учить детей составлению рассказа по вопросам воспитателя;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называть изображения, согласовывая существительные и прилагательные в роде и числе. 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Ознакомление с окружающим миром.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Путешествие на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жайляу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Расширять представления о красоте родного края посредством художественного слова, дать понятие о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жайляу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(это луга в горах, там сочная трава, чистый воздух). Развивать внимание, умение слушать, отвечать на вопросы, включаться в беседу. Воспитывать любовь к природе, родному краю.</w:t>
            </w:r>
          </w:p>
        </w:tc>
        <w:tc>
          <w:tcPr>
            <w:tcW w:w="2533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2. Художественная литература.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Чтение К. Чуковского «Елка»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Познакомить с содержанием стихотворения, развивать речевые средства общения путем расширения пассивного и активного словаря - глаголы в сослагательном наклонении</w:t>
            </w:r>
            <w:r w:rsidRPr="004359E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: </w:t>
            </w: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>побежала бы, заплясала бы.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5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2. Естествознание.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Домашние и дикие животные.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Познакомить детей со средой обитания домашних и диких животных, их характерных особенностях. Учить сравнивать, развивать познавательные способности. Дать представление о том, что животные живые и им для жизни нужны еда, вода, воздух, тепло.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655D83" w:rsidRPr="004359E4" w:rsidTr="00655D83">
        <w:tc>
          <w:tcPr>
            <w:tcW w:w="2449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11.10-11.20</w:t>
            </w:r>
          </w:p>
        </w:tc>
        <w:tc>
          <w:tcPr>
            <w:tcW w:w="12337" w:type="dxa"/>
            <w:gridSpan w:val="5"/>
          </w:tcPr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Поддерживать у детей понимание пользы витаминов, овощей и фруктов; отрабатывать правила приема пищи: </w:t>
            </w: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откусывать небольшие кусочки, тщательно пережевывать.</w:t>
            </w:r>
          </w:p>
        </w:tc>
      </w:tr>
      <w:tr w:rsidR="00655D83" w:rsidRPr="004359E4" w:rsidTr="00655D83">
        <w:tc>
          <w:tcPr>
            <w:tcW w:w="2449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337" w:type="dxa"/>
            <w:gridSpan w:val="5"/>
          </w:tcPr>
          <w:p w:rsidR="00655D83" w:rsidRPr="004359E4" w:rsidRDefault="00655D83" w:rsidP="00655D83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655D83" w:rsidRPr="004359E4" w:rsidRDefault="00655D83" w:rsidP="00655D83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Рассмотреть свойства снега в пасмурную погоду. 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Расширить представления о признаках природы зимой:  снег не блестит. 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Знакомить детей со свойствами снега. 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Исследование свойств снега. В морозный день предложить детям вылепить снежки. Принести снег в помещение и вновь предложить вылепить снежки. Выяснить, почему снег стал липким.                             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\и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«Птички и кошка»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азвивать внимание, быстрый бег; учить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по-разному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обозначать предметы в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игре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655D83" w:rsidRPr="004359E4" w:rsidRDefault="00655D83" w:rsidP="00655D8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655D83" w:rsidRPr="004359E4" w:rsidTr="00655D83">
        <w:tc>
          <w:tcPr>
            <w:tcW w:w="2449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337" w:type="dxa"/>
            <w:gridSpan w:val="5"/>
          </w:tcPr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655D83" w:rsidRPr="004359E4" w:rsidTr="00655D83">
        <w:tc>
          <w:tcPr>
            <w:tcW w:w="2449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337" w:type="dxa"/>
            <w:gridSpan w:val="5"/>
          </w:tcPr>
          <w:p w:rsidR="00655D83" w:rsidRPr="004359E4" w:rsidRDefault="00655D83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655D83" w:rsidRPr="004359E4" w:rsidTr="00655D83">
        <w:tc>
          <w:tcPr>
            <w:tcW w:w="2449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792573" w:rsidRPr="004359E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C4960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37" w:type="dxa"/>
            <w:gridSpan w:val="5"/>
          </w:tcPr>
          <w:p w:rsidR="00655D83" w:rsidRPr="004359E4" w:rsidRDefault="00655D83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655D83" w:rsidRPr="004359E4" w:rsidTr="00655D83">
        <w:tc>
          <w:tcPr>
            <w:tcW w:w="2449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655D83" w:rsidRPr="004359E4" w:rsidRDefault="003C4960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655D83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337" w:type="dxa"/>
            <w:gridSpan w:val="5"/>
          </w:tcPr>
          <w:p w:rsidR="00655D83" w:rsidRPr="004359E4" w:rsidRDefault="00655D83" w:rsidP="00655D8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bCs/>
                <w:color w:val="181818"/>
              </w:rPr>
              <w:t xml:space="preserve">Гимнастика пробуждения </w:t>
            </w:r>
          </w:p>
          <w:p w:rsidR="00655D83" w:rsidRPr="004359E4" w:rsidRDefault="00655D83" w:rsidP="00655D8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Наконец – то мы проснулись, Протирают глаза кулачками.</w:t>
            </w:r>
          </w:p>
          <w:p w:rsidR="00655D83" w:rsidRPr="004359E4" w:rsidRDefault="00655D83" w:rsidP="00655D8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Сладко, сладко потянулись, Потягиваются.</w:t>
            </w:r>
          </w:p>
          <w:p w:rsidR="00655D83" w:rsidRPr="004359E4" w:rsidRDefault="00655D83" w:rsidP="00655D8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Чтобы сон ушел, зевнули, Зевают.</w:t>
            </w:r>
          </w:p>
          <w:p w:rsidR="00655D83" w:rsidRPr="004359E4" w:rsidRDefault="00655D83" w:rsidP="00655D8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Головой слегка тряхнули. Покачивают головой из стороны в сторону.</w:t>
            </w:r>
          </w:p>
          <w:p w:rsidR="00655D83" w:rsidRPr="004359E4" w:rsidRDefault="00655D83" w:rsidP="00655D8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Плечи поднимали, Поднимают плечи.</w:t>
            </w:r>
          </w:p>
          <w:p w:rsidR="00655D83" w:rsidRPr="004359E4" w:rsidRDefault="00655D83" w:rsidP="00655D8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Ручками махали, Руки перед грудью, «ножницы».</w:t>
            </w:r>
          </w:p>
          <w:p w:rsidR="00655D83" w:rsidRPr="004359E4" w:rsidRDefault="00655D83" w:rsidP="00655D8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Коленки сгибали, Согнуть ноги в коленях.</w:t>
            </w:r>
          </w:p>
          <w:p w:rsidR="00655D83" w:rsidRPr="004359E4" w:rsidRDefault="00655D83" w:rsidP="00655D8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К груди прижимали. Обхватить руками ноги, прижать.</w:t>
            </w:r>
          </w:p>
          <w:p w:rsidR="00655D83" w:rsidRPr="004359E4" w:rsidRDefault="00655D83" w:rsidP="00655D8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Носочками подвигали, Носки на себя, от себя поочередно.</w:t>
            </w:r>
          </w:p>
          <w:p w:rsidR="00655D83" w:rsidRPr="004359E4" w:rsidRDefault="00655D83" w:rsidP="00655D8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Ножками подрыгали. Вытянуть ноги, потрясти ими.</w:t>
            </w:r>
          </w:p>
          <w:p w:rsidR="00655D83" w:rsidRPr="004359E4" w:rsidRDefault="00655D83" w:rsidP="00655D8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Не хотим мы больше спать Пальчиками или ладошками показать.</w:t>
            </w:r>
          </w:p>
          <w:p w:rsidR="00655D83" w:rsidRPr="004359E4" w:rsidRDefault="00655D83" w:rsidP="00655D8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lastRenderedPageBreak/>
              <w:t>Будем весело играть Хлопки в ладоши.</w:t>
            </w:r>
          </w:p>
          <w:p w:rsidR="00655D83" w:rsidRPr="004359E4" w:rsidRDefault="00655D83" w:rsidP="00655D8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Ходьба по дорожкам здоровья.</w:t>
            </w:r>
          </w:p>
          <w:p w:rsidR="00655D83" w:rsidRPr="004359E4" w:rsidRDefault="00655D83" w:rsidP="00655D8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 Артикуляционная гимнастика. </w:t>
            </w:r>
          </w:p>
          <w:p w:rsidR="00655D83" w:rsidRPr="004359E4" w:rsidRDefault="00655D83" w:rsidP="00655D8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Точечный массаж. </w:t>
            </w:r>
          </w:p>
          <w:p w:rsidR="00655D83" w:rsidRPr="004359E4" w:rsidRDefault="00655D83" w:rsidP="00655D8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Гимнастика для глаз.</w:t>
            </w:r>
          </w:p>
          <w:p w:rsidR="00655D83" w:rsidRPr="004359E4" w:rsidRDefault="00655D83" w:rsidP="00655D83">
            <w:pPr>
              <w:pStyle w:val="Style18"/>
              <w:widowControl/>
              <w:spacing w:line="240" w:lineRule="auto"/>
            </w:pPr>
            <w:r w:rsidRPr="004359E4">
              <w:t>Умывание лица и рук водой комнатной температуры.</w:t>
            </w:r>
          </w:p>
          <w:p w:rsidR="00655D83" w:rsidRPr="004359E4" w:rsidRDefault="00655D83" w:rsidP="00655D8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Оздоровление: Оксалиновая мазь.</w:t>
            </w:r>
          </w:p>
        </w:tc>
      </w:tr>
      <w:tr w:rsidR="00655D83" w:rsidRPr="004359E4" w:rsidTr="00655D83">
        <w:tc>
          <w:tcPr>
            <w:tcW w:w="2449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337" w:type="dxa"/>
            <w:gridSpan w:val="5"/>
          </w:tcPr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655D83" w:rsidRPr="004359E4" w:rsidTr="00655D83">
        <w:trPr>
          <w:trHeight w:val="580"/>
        </w:trPr>
        <w:tc>
          <w:tcPr>
            <w:tcW w:w="2449" w:type="dxa"/>
            <w:vMerge w:val="restart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3C496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51" w:type="dxa"/>
          </w:tcPr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 «День рождения Степашки»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Создать эмоционально-насыщенную атмосферу сюжетно-ролевой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игры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655D83" w:rsidRPr="004359E4" w:rsidRDefault="00655D83" w:rsidP="00A3663A">
            <w:pPr>
              <w:rPr>
                <w:rStyle w:val="c0"/>
                <w:color w:val="000000"/>
                <w:sz w:val="24"/>
                <w:szCs w:val="24"/>
              </w:rPr>
            </w:pPr>
            <w:r w:rsidRPr="004359E4">
              <w:rPr>
                <w:rStyle w:val="c0"/>
                <w:color w:val="000000"/>
                <w:sz w:val="24"/>
                <w:szCs w:val="24"/>
              </w:rPr>
              <w:t>Беседа «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Как транспорт людям помогает</w:t>
            </w:r>
            <w:r w:rsidRPr="004359E4">
              <w:rPr>
                <w:rStyle w:val="c0"/>
                <w:color w:val="000000"/>
                <w:sz w:val="24"/>
                <w:szCs w:val="24"/>
              </w:rPr>
              <w:t>»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Показать детям роль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транспорта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в жизни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человека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48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игра: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«Разноцветный сундучок»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речевое внимание, речевое дыхание.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Сюжетно-ролевая игра «Поездка»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 Побуждать детей творчески воспроизводить в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играх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 быт семьи,  учить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самостоятельно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создавать для задуманного сюжета игровую.</w:t>
            </w:r>
          </w:p>
        </w:tc>
        <w:tc>
          <w:tcPr>
            <w:tcW w:w="2450" w:type="dxa"/>
          </w:tcPr>
          <w:p w:rsidR="00655D83" w:rsidRPr="004359E4" w:rsidRDefault="00655D83" w:rsidP="00A3663A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"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Котята  и щенята"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Учить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красиво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передвигаться на носочках, соединять движение со словами; развивать ловкость.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«Открой свой домик»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Развивать двигательные навыки детей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умение легко ориентироваться на игровой площадке, учить соблюдать правила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игры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воспитывать доброжелательное отношение к сверстникам.</w:t>
            </w:r>
          </w:p>
        </w:tc>
        <w:tc>
          <w:tcPr>
            <w:tcW w:w="2533" w:type="dxa"/>
          </w:tcPr>
          <w:p w:rsidR="00655D83" w:rsidRPr="004359E4" w:rsidRDefault="00655D83" w:rsidP="00A948EC">
            <w:pPr>
              <w:pStyle w:val="a3"/>
              <w:jc w:val="both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Вариативный компонент:</w:t>
            </w:r>
          </w:p>
          <w:p w:rsidR="00655D83" w:rsidRPr="004359E4" w:rsidRDefault="00655D83" w:rsidP="00655D83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"Любознайка"</w:t>
            </w:r>
          </w:p>
          <w:p w:rsidR="00655D83" w:rsidRPr="004359E4" w:rsidRDefault="00655D83" w:rsidP="00655D83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Тема: "Снег и его свойства"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Формировать представление о снеге и его свойствах. Учить детей анализировать, делать выводы в процессе экспериментирования. Развивать мышление, интерес к зимним явлениям природы. Вызвать радость от открытий, полученных в результате опытов.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Дидактическая игра: «Позови свою маму»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Закреплять правильное произношение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звуков. 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Подвижная игра: «Зайка беленький сидит»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рассматривать предметы, выделять их детали и цвет.</w:t>
            </w:r>
          </w:p>
        </w:tc>
        <w:tc>
          <w:tcPr>
            <w:tcW w:w="2455" w:type="dxa"/>
          </w:tcPr>
          <w:p w:rsidR="00655D83" w:rsidRPr="004359E4" w:rsidRDefault="00655D83" w:rsidP="00655D83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игра: "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Мой веселый звонкий мяч"</w:t>
            </w:r>
          </w:p>
          <w:p w:rsidR="00655D83" w:rsidRPr="004359E4" w:rsidRDefault="00655D83" w:rsidP="00655D83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Развивать у детей положительные эмоции от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с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мячом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655D83" w:rsidRPr="004359E4" w:rsidRDefault="00655D83" w:rsidP="00655D83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Трудовое поручение: Мытье игрушек (помощь воспитателю)</w:t>
            </w:r>
          </w:p>
          <w:p w:rsidR="00655D83" w:rsidRPr="004359E4" w:rsidRDefault="00655D8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Помочь ребёнку самоутвердиться в трудовой деятельности, через одновременное удовлетворение потребностей играть, общаться и познавать</w:t>
            </w:r>
          </w:p>
        </w:tc>
      </w:tr>
      <w:tr w:rsidR="00655D83" w:rsidRPr="004359E4" w:rsidTr="00655D83">
        <w:trPr>
          <w:trHeight w:val="520"/>
        </w:trPr>
        <w:tc>
          <w:tcPr>
            <w:tcW w:w="2449" w:type="dxa"/>
            <w:vMerge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1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 «Помоги накормить куклу»               </w:t>
            </w:r>
          </w:p>
          <w:p w:rsidR="007D57AB" w:rsidRDefault="00655D83" w:rsidP="007D57AB">
            <w:pPr>
              <w:pStyle w:val="Style18"/>
              <w:widowControl/>
              <w:spacing w:line="240" w:lineRule="auto"/>
              <w:ind w:firstLine="5"/>
              <w:rPr>
                <w:color w:val="111111"/>
              </w:rPr>
            </w:pPr>
            <w:r w:rsidRPr="004359E4">
              <w:t>Цель: Учить называть посуду, продукты питания помогает»</w:t>
            </w:r>
            <w:r w:rsidR="007D57AB" w:rsidRPr="004359E4">
              <w:rPr>
                <w:color w:val="111111"/>
              </w:rPr>
              <w:t xml:space="preserve"> </w:t>
            </w:r>
          </w:p>
          <w:p w:rsidR="007D57AB" w:rsidRPr="007D57AB" w:rsidRDefault="007D57AB" w:rsidP="007D57AB">
            <w:pPr>
              <w:pStyle w:val="Style18"/>
              <w:widowControl/>
              <w:spacing w:line="240" w:lineRule="auto"/>
              <w:ind w:firstLine="5"/>
              <w:rPr>
                <w:color w:val="111111"/>
              </w:rPr>
            </w:pPr>
            <w:r w:rsidRPr="007D57AB">
              <w:rPr>
                <w:color w:val="111111"/>
              </w:rPr>
              <w:t xml:space="preserve">Игра по </w:t>
            </w:r>
            <w:proofErr w:type="gramStart"/>
            <w:r w:rsidRPr="007D57AB">
              <w:rPr>
                <w:color w:val="111111"/>
              </w:rPr>
              <w:t>развитии</w:t>
            </w:r>
            <w:proofErr w:type="gramEnd"/>
            <w:r w:rsidRPr="007D57AB">
              <w:rPr>
                <w:color w:val="111111"/>
              </w:rPr>
              <w:t xml:space="preserve"> речи «Громко-тихо»  с Софией       </w:t>
            </w:r>
          </w:p>
          <w:p w:rsidR="00655D83" w:rsidRPr="004359E4" w:rsidRDefault="007D57AB" w:rsidP="007D57AB">
            <w:pPr>
              <w:pStyle w:val="a3"/>
              <w:rPr>
                <w:rStyle w:val="FontStyle62"/>
                <w:color w:val="111111"/>
              </w:rPr>
            </w:pPr>
            <w:r w:rsidRPr="007D57AB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Цель: Учить менять силу голоса, проговаривать слова то тихо, то громко.</w:t>
            </w:r>
          </w:p>
        </w:tc>
        <w:tc>
          <w:tcPr>
            <w:tcW w:w="2448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Дидактическая игра «Оденем куклу»    </w:t>
            </w:r>
          </w:p>
          <w:p w:rsidR="00655D83" w:rsidRPr="004359E4" w:rsidRDefault="00655D83" w:rsidP="00655D83">
            <w:pPr>
              <w:pStyle w:val="a3"/>
              <w:rPr>
                <w:rStyle w:val="FontStyle62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Цель: Самообслуживание и помощь другим.</w:t>
            </w:r>
            <w:r w:rsidR="007D57AB" w:rsidRPr="004359E4">
              <w:rPr>
                <w:color w:val="000000"/>
              </w:rPr>
              <w:t xml:space="preserve"> </w:t>
            </w:r>
            <w:r w:rsidR="007D57AB" w:rsidRPr="007D57AB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 «Кто как кричит» с Эмиром                  Цель: Развивать голосовой аппарат, закрепить навыки звукоподражания.</w:t>
            </w:r>
          </w:p>
        </w:tc>
        <w:tc>
          <w:tcPr>
            <w:tcW w:w="2450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>Дидактическая игра «Где живет мусор?»</w:t>
            </w:r>
          </w:p>
          <w:p w:rsidR="007D57AB" w:rsidRPr="007D57AB" w:rsidRDefault="00655D83" w:rsidP="007D57AB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7D57AB">
              <w:rPr>
                <w:rFonts w:ascii="Times New Roman" w:hAnsi="Times New Roman"/>
                <w:color w:val="111111"/>
                <w:sz w:val="24"/>
                <w:szCs w:val="24"/>
              </w:rPr>
              <w:t>Цель: Учить соблюдать порядок, чистоту.</w:t>
            </w:r>
          </w:p>
          <w:p w:rsidR="007D57AB" w:rsidRPr="004359E4" w:rsidRDefault="007D57AB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Д/ игра «Помоги мишке» </w:t>
            </w:r>
          </w:p>
          <w:p w:rsidR="007D57AB" w:rsidRPr="004359E4" w:rsidRDefault="007D57AB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Определить высоко –  низко, широко – узко.</w:t>
            </w:r>
          </w:p>
          <w:p w:rsidR="00655D83" w:rsidRPr="004359E4" w:rsidRDefault="00655D83" w:rsidP="00A3663A">
            <w:pPr>
              <w:pStyle w:val="Style50"/>
              <w:widowControl/>
              <w:tabs>
                <w:tab w:val="left" w:pos="187"/>
              </w:tabs>
              <w:spacing w:line="240" w:lineRule="auto"/>
              <w:rPr>
                <w:rStyle w:val="FontStyle62"/>
              </w:rPr>
            </w:pPr>
          </w:p>
        </w:tc>
        <w:tc>
          <w:tcPr>
            <w:tcW w:w="2533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 «Собери пирамидку»</w:t>
            </w:r>
          </w:p>
          <w:p w:rsidR="007D57AB" w:rsidRPr="007D57AB" w:rsidRDefault="00655D83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7D57AB">
              <w:rPr>
                <w:rFonts w:ascii="Times New Roman" w:hAnsi="Times New Roman"/>
                <w:color w:val="000000"/>
                <w:sz w:val="24"/>
                <w:szCs w:val="24"/>
              </w:rPr>
              <w:t>Цель: Закрепление название цветов и размеры</w:t>
            </w:r>
            <w:r w:rsidR="007D57AB" w:rsidRPr="007D57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57AB" w:rsidRPr="004359E4" w:rsidRDefault="007D57AB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«Цветные палочки» </w:t>
            </w:r>
          </w:p>
          <w:p w:rsidR="007D57AB" w:rsidRPr="004359E4" w:rsidRDefault="007D57AB" w:rsidP="007D57A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Найти цвета, расположение на листе.</w:t>
            </w:r>
          </w:p>
          <w:p w:rsidR="00655D83" w:rsidRPr="004359E4" w:rsidRDefault="00655D83" w:rsidP="00A3663A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rPr>
                <w:color w:val="000000"/>
              </w:rPr>
              <w:t>.</w:t>
            </w:r>
          </w:p>
        </w:tc>
        <w:tc>
          <w:tcPr>
            <w:tcW w:w="2455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«Собери картинку»</w:t>
            </w:r>
          </w:p>
          <w:p w:rsidR="00655D83" w:rsidRPr="004359E4" w:rsidRDefault="00655D83" w:rsidP="00A3663A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rPr>
                <w:color w:val="000000"/>
              </w:rPr>
              <w:t>Цель: Закрепление цвета, формы, расположение.</w:t>
            </w:r>
            <w:r w:rsidR="007D57AB" w:rsidRPr="007D57AB">
              <w:rPr>
                <w:color w:val="000000"/>
              </w:rPr>
              <w:t xml:space="preserve"> Дидактическая игра «Кто как кричит» с Эмиром                  Цель: Развивать голосовой аппарат, закрепить навыки звукоподражания.</w:t>
            </w:r>
          </w:p>
        </w:tc>
      </w:tr>
      <w:tr w:rsidR="00655D83" w:rsidRPr="004359E4" w:rsidTr="00655D83">
        <w:tc>
          <w:tcPr>
            <w:tcW w:w="2449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655D83" w:rsidRPr="004359E4" w:rsidRDefault="003C4960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="00655D83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37" w:type="dxa"/>
            <w:gridSpan w:val="5"/>
          </w:tcPr>
          <w:p w:rsidR="00655D83" w:rsidRPr="004359E4" w:rsidRDefault="00655D83" w:rsidP="00A948EC">
            <w:pPr>
              <w:pStyle w:val="a3"/>
              <w:jc w:val="both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655D83" w:rsidRPr="004359E4" w:rsidTr="00655D83">
        <w:tc>
          <w:tcPr>
            <w:tcW w:w="2449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AD7E94" w:rsidRPr="004359E4" w:rsidRDefault="00AD7E94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451" w:type="dxa"/>
          </w:tcPr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родителей: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«Роль развивающих игр»</w:t>
            </w:r>
          </w:p>
        </w:tc>
        <w:tc>
          <w:tcPr>
            <w:tcW w:w="2448" w:type="dxa"/>
          </w:tcPr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Осторожна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гололед»</w:t>
            </w:r>
          </w:p>
        </w:tc>
        <w:tc>
          <w:tcPr>
            <w:tcW w:w="2450" w:type="dxa"/>
          </w:tcPr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Настольные игры по выбору детей.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родителями.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Беседа «О важности посещения детьми детского сада».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3" w:type="dxa"/>
          </w:tcPr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Самостоятельная деятельность в уголке конструирования.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Работа с родителями. Беседа с родителями о своевременной оплате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 питание в </w:t>
            </w:r>
            <w:proofErr w:type="spell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5" w:type="dxa"/>
          </w:tcPr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Самостоятельная деятельность.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Работа с родителями. Беседа о необходимости забирать детских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вещи из шкафчиков.</w:t>
            </w:r>
          </w:p>
        </w:tc>
      </w:tr>
    </w:tbl>
    <w:p w:rsidR="00655D83" w:rsidRPr="004359E4" w:rsidRDefault="00655D83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lastRenderedPageBreak/>
        <w:t>Сквозная тема: "</w:t>
      </w:r>
      <w:r w:rsidRPr="004359E4">
        <w:rPr>
          <w:rFonts w:ascii="Times New Roman" w:hAnsi="Times New Roman"/>
          <w:sz w:val="24"/>
          <w:szCs w:val="24"/>
        </w:rPr>
        <w:t>Мой Казахстан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A948EC" w:rsidRPr="00384B62" w:rsidRDefault="004D3EF1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Подтема: </w:t>
      </w:r>
      <w:r w:rsidR="00655D83" w:rsidRPr="004359E4">
        <w:rPr>
          <w:rFonts w:ascii="Times New Roman" w:hAnsi="Times New Roman"/>
          <w:sz w:val="24"/>
          <w:szCs w:val="24"/>
          <w:lang w:val="kk-KZ"/>
        </w:rPr>
        <w:t xml:space="preserve">«Традиции и фольклер»  </w:t>
      </w:r>
      <w:r w:rsidR="00384B62">
        <w:rPr>
          <w:rFonts w:ascii="Times New Roman" w:hAnsi="Times New Roman"/>
          <w:sz w:val="24"/>
          <w:szCs w:val="24"/>
          <w:lang w:val="kk-KZ"/>
        </w:rPr>
        <w:t>(</w:t>
      </w:r>
      <w:r w:rsidR="00655D83" w:rsidRPr="004359E4">
        <w:rPr>
          <w:rFonts w:ascii="Times New Roman" w:hAnsi="Times New Roman"/>
          <w:sz w:val="24"/>
          <w:szCs w:val="24"/>
          <w:lang w:val="kk-KZ"/>
        </w:rPr>
        <w:t>13.12.21-17.12.21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655D83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ayout w:type="fixed"/>
        <w:tblLook w:val="04A0"/>
      </w:tblPr>
      <w:tblGrid>
        <w:gridCol w:w="2424"/>
        <w:gridCol w:w="2435"/>
        <w:gridCol w:w="2762"/>
        <w:gridCol w:w="80"/>
        <w:gridCol w:w="2433"/>
        <w:gridCol w:w="180"/>
        <w:gridCol w:w="2146"/>
        <w:gridCol w:w="2326"/>
      </w:tblGrid>
      <w:tr w:rsidR="00A948EC" w:rsidRPr="004359E4" w:rsidTr="00655D83">
        <w:tc>
          <w:tcPr>
            <w:tcW w:w="2424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435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842" w:type="dxa"/>
            <w:gridSpan w:val="2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433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326" w:type="dxa"/>
            <w:gridSpan w:val="2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26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655D83" w:rsidRPr="004359E4" w:rsidTr="00655D83">
        <w:trPr>
          <w:trHeight w:val="560"/>
        </w:trPr>
        <w:tc>
          <w:tcPr>
            <w:tcW w:w="2424" w:type="dxa"/>
            <w:vMerge w:val="restart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362" w:type="dxa"/>
            <w:gridSpan w:val="7"/>
          </w:tcPr>
          <w:p w:rsidR="00655D83" w:rsidRPr="004359E4" w:rsidRDefault="00655D83" w:rsidP="00A3663A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655D83" w:rsidRPr="004359E4" w:rsidTr="00655D83">
        <w:trPr>
          <w:trHeight w:val="680"/>
        </w:trPr>
        <w:tc>
          <w:tcPr>
            <w:tcW w:w="2424" w:type="dxa"/>
            <w:vMerge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5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Дидактическая игра: "Я начну, а ты, закончи</w:t>
            </w:r>
            <w:proofErr w:type="gramStart"/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 xml:space="preserve">." </w:t>
            </w:r>
            <w:proofErr w:type="gramEnd"/>
          </w:p>
          <w:p w:rsidR="00655D83" w:rsidRPr="00245FBD" w:rsidRDefault="00655D83" w:rsidP="00A3663A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Цель: Развитие воображения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? Мышление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.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 xml:space="preserve"> Рассказывать о Казахстане.</w:t>
            </w:r>
          </w:p>
          <w:p w:rsid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гимна РК.</w:t>
            </w:r>
          </w:p>
          <w:p w:rsidR="00E51CA5" w:rsidRPr="00E51CA5" w:rsidRDefault="00E51CA5" w:rsidP="00E51CA5">
            <w:pPr>
              <w:pStyle w:val="a3"/>
              <w:rPr>
                <w:rStyle w:val="FontStyle62"/>
                <w:kern w:val="2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842" w:type="dxa"/>
            <w:gridSpan w:val="2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Дидактическая игра: "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Узнай и назови». Цель: Формировать умение узнавать символы РК.</w:t>
            </w:r>
          </w:p>
          <w:p w:rsidR="00655D83" w:rsidRPr="004359E4" w:rsidRDefault="00655D83" w:rsidP="00A3663A">
            <w:pPr>
              <w:pStyle w:val="Style18"/>
              <w:widowControl/>
              <w:spacing w:line="240" w:lineRule="auto"/>
              <w:ind w:firstLine="5"/>
              <w:rPr>
                <w:rStyle w:val="FontStyle62"/>
              </w:rPr>
            </w:pPr>
          </w:p>
        </w:tc>
        <w:tc>
          <w:tcPr>
            <w:tcW w:w="2433" w:type="dxa"/>
          </w:tcPr>
          <w:p w:rsidR="00655D83" w:rsidRPr="004359E4" w:rsidRDefault="00655D83" w:rsidP="00A3663A">
            <w:pPr>
              <w:pStyle w:val="Style18"/>
              <w:widowControl/>
              <w:spacing w:line="240" w:lineRule="auto"/>
              <w:ind w:firstLine="5"/>
            </w:pPr>
            <w:r w:rsidRPr="004359E4">
              <w:t xml:space="preserve">Подвижная игра:  «Через ручеек». </w:t>
            </w:r>
          </w:p>
          <w:p w:rsidR="00655D83" w:rsidRPr="004359E4" w:rsidRDefault="00655D83" w:rsidP="00A3663A">
            <w:pPr>
              <w:pStyle w:val="Style18"/>
              <w:widowControl/>
              <w:spacing w:line="240" w:lineRule="auto"/>
              <w:ind w:firstLine="5"/>
              <w:rPr>
                <w:rStyle w:val="FontStyle62"/>
              </w:rPr>
            </w:pPr>
            <w:r w:rsidRPr="004359E4">
              <w:t>Цель: Координация движений.</w:t>
            </w:r>
          </w:p>
        </w:tc>
        <w:tc>
          <w:tcPr>
            <w:tcW w:w="2326" w:type="dxa"/>
            <w:gridSpan w:val="2"/>
          </w:tcPr>
          <w:p w:rsidR="00655D83" w:rsidRPr="004359E4" w:rsidRDefault="00655D83" w:rsidP="00A366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Праздник.</w:t>
            </w:r>
          </w:p>
        </w:tc>
        <w:tc>
          <w:tcPr>
            <w:tcW w:w="2326" w:type="dxa"/>
          </w:tcPr>
          <w:p w:rsidR="00655D83" w:rsidRPr="004359E4" w:rsidRDefault="00655D83" w:rsidP="00A3663A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Праздник.</w:t>
            </w:r>
          </w:p>
        </w:tc>
      </w:tr>
      <w:tr w:rsidR="00655D83" w:rsidRPr="004359E4" w:rsidTr="00655D83">
        <w:trPr>
          <w:trHeight w:val="680"/>
        </w:trPr>
        <w:tc>
          <w:tcPr>
            <w:tcW w:w="2424" w:type="dxa"/>
            <w:vMerge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2" w:type="dxa"/>
            <w:gridSpan w:val="7"/>
          </w:tcPr>
          <w:p w:rsidR="00655D83" w:rsidRPr="004359E4" w:rsidRDefault="00AD7E94" w:rsidP="00A3663A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 xml:space="preserve">Комплекс утренней гимнастики 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в колонне по одному, затем по кругу, взявшись за руки; по сигналу воспитателя изменить направление движения и пойти в другую сторону.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без предметов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ступни, руки внизу. 1 — поднять руки в стороны; 2 — руки за голову; 3 — руки в стороны; 4 — вернуться в исходное положение (6-7 раз).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ноги на ширине плеч, руки на поясе. 1 — руки в стороны; 2 — наклон вправо (влево), правая рука вниз, левая вверх; 3 — выпрямиться, руки в стороны; 4 — исходное положение (4-6 раз).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на коленях, руки у плеч. 1-2 — поворот вправо (влево), коснуться пятки левой (правой) ноги; 3-4 — вернуться в исходное положение (6 раз).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- сидя ноги прямые, руки в упоре сзади: 1-2 — поднять прямые ноги вверх;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3-4 — вернуться в исходное положение (5 раз).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лежа на животе, руки прямые. 1-2 — прогнуться, руки вперед - вверх;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3-4 — исходное положение (4-5 раз).</w:t>
            </w:r>
          </w:p>
          <w:p w:rsidR="00655D83" w:rsidRPr="004359E4" w:rsidRDefault="00655D83" w:rsidP="00A3663A">
            <w:pPr>
              <w:pStyle w:val="a3"/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7.И. п. — стойка ноги на ширине ступни, руки согнуты к плечам. 1 - 2 - поднимаясь на носки, руки вверх, потянуться; 3-4 — вернуться в исходное положение (5-6 раз).</w:t>
            </w:r>
          </w:p>
        </w:tc>
      </w:tr>
      <w:tr w:rsidR="00655D83" w:rsidRPr="004359E4" w:rsidTr="00655D83">
        <w:tc>
          <w:tcPr>
            <w:tcW w:w="242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завтраку, завтрак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362" w:type="dxa"/>
            <w:gridSpan w:val="7"/>
          </w:tcPr>
          <w:p w:rsidR="00655D83" w:rsidRPr="004359E4" w:rsidRDefault="00655D83" w:rsidP="00A948E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83" w:rsidRPr="004359E4" w:rsidTr="00655D83">
        <w:tc>
          <w:tcPr>
            <w:tcW w:w="242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435" w:type="dxa"/>
          </w:tcPr>
          <w:p w:rsidR="00655D83" w:rsidRPr="004359E4" w:rsidRDefault="00655D83" w:rsidP="00A3663A">
            <w:pPr>
              <w:rPr>
                <w:rStyle w:val="c4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Игра малой подвижности </w:t>
            </w:r>
            <w:r w:rsidRPr="004359E4">
              <w:rPr>
                <w:rStyle w:val="c4"/>
                <w:rFonts w:ascii="Times New Roman" w:hAnsi="Times New Roman"/>
                <w:sz w:val="24"/>
                <w:szCs w:val="24"/>
              </w:rPr>
              <w:t>«Летает – не летает»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целенаправленного внимания, самостоятельности.</w:t>
            </w:r>
          </w:p>
        </w:tc>
        <w:tc>
          <w:tcPr>
            <w:tcW w:w="2762" w:type="dxa"/>
          </w:tcPr>
          <w:p w:rsidR="00655D83" w:rsidRPr="004359E4" w:rsidRDefault="00655D83" w:rsidP="00A3663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 малой подвижности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 xml:space="preserve"> «Тишина»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двигаться по сигналу, развивать слуховые качества.</w:t>
            </w:r>
          </w:p>
        </w:tc>
        <w:tc>
          <w:tcPr>
            <w:tcW w:w="2693" w:type="dxa"/>
            <w:gridSpan w:val="3"/>
          </w:tcPr>
          <w:p w:rsidR="00655D83" w:rsidRPr="004359E4" w:rsidRDefault="00655D83" w:rsidP="00A3663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 малой подвижности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 xml:space="preserve"> «Шел король по лесу»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Показ простейших метроритмических действий в пространстве с помощью простейших движени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й-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ходьбы по одному, в паре и по кругу.</w:t>
            </w:r>
          </w:p>
        </w:tc>
        <w:tc>
          <w:tcPr>
            <w:tcW w:w="2146" w:type="dxa"/>
          </w:tcPr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83" w:rsidRPr="004359E4" w:rsidTr="00655D83">
        <w:tc>
          <w:tcPr>
            <w:tcW w:w="242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435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Снежные узоры.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Закрепить навыки нетрадиционного рисования –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примакивая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пальцем. Развивать у детей эстетическое восприятие, ритмом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отпечатков на контрастном фоне передавать явления действительности.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Основы математики.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Тема: Пространственные направления по отношению к себе.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br/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 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Закрепить пространственные представления: справа - слева, впереди - позади, вверху - внизу, далеко - близко, высоко - низко.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br/>
              <w:t>Развивать умение группировать предметы по общему признаку.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 xml:space="preserve">Дидактическая игра: «Где находится </w:t>
            </w: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игрушка»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 - ориентировка в пространстве.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</w:tc>
        <w:tc>
          <w:tcPr>
            <w:tcW w:w="2693" w:type="dxa"/>
            <w:gridSpan w:val="3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Развитие речи.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Путешествие по Казахстану.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Продолжать учить детей составлению рассказа по вопросам воспитателя;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называть изображения, согласовывая существительные и прилагательные в роде и числе. 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Конструирование.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Новогодние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украшения.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Продолжать развивать умение преобразовывать листы бумаги, сминая их в различные формы (шары, сосульки).</w:t>
            </w:r>
          </w:p>
        </w:tc>
        <w:tc>
          <w:tcPr>
            <w:tcW w:w="2146" w:type="dxa"/>
          </w:tcPr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83" w:rsidRPr="004359E4" w:rsidTr="00655D83">
        <w:tc>
          <w:tcPr>
            <w:tcW w:w="242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362" w:type="dxa"/>
            <w:gridSpan w:val="7"/>
          </w:tcPr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655D83" w:rsidRPr="004359E4" w:rsidTr="00655D83">
        <w:tc>
          <w:tcPr>
            <w:tcW w:w="242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362" w:type="dxa"/>
            <w:gridSpan w:val="7"/>
          </w:tcPr>
          <w:p w:rsidR="00655D83" w:rsidRPr="004359E4" w:rsidRDefault="00655D83" w:rsidP="00655D83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655D83" w:rsidRPr="004359E4" w:rsidRDefault="00655D83" w:rsidP="00655D83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655D83" w:rsidRPr="004359E4" w:rsidRDefault="00655D83" w:rsidP="00655D83">
            <w:pPr>
              <w:pStyle w:val="Style18"/>
              <w:widowControl/>
              <w:spacing w:line="240" w:lineRule="auto"/>
              <w:ind w:hanging="5"/>
            </w:pPr>
            <w:r w:rsidRPr="004359E4">
              <w:t>Наблюдение за снегопадом.</w:t>
            </w:r>
          </w:p>
          <w:p w:rsidR="00655D83" w:rsidRPr="004359E4" w:rsidRDefault="00655D83" w:rsidP="00655D83">
            <w:pPr>
              <w:pStyle w:val="Style18"/>
              <w:widowControl/>
              <w:spacing w:line="240" w:lineRule="auto"/>
              <w:ind w:hanging="5"/>
            </w:pPr>
            <w:r w:rsidRPr="004359E4">
              <w:t xml:space="preserve"> В безветренную погоду снежинки медленно кружатся в воздухе и ложатся на землю, как бы укрывая его белым покрывалом. Снегопад бывает сильный и слабый. Учить устанавливать связь: без ветра снегопад спокойный. Измерение глубины снега. </w:t>
            </w:r>
          </w:p>
          <w:p w:rsidR="00655D83" w:rsidRPr="004359E4" w:rsidRDefault="00655D83" w:rsidP="00655D83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t>Измерение с помощью условной мерки.</w:t>
            </w:r>
            <w:proofErr w:type="gramStart"/>
            <w:r w:rsidRPr="004359E4">
              <w:t xml:space="preserve"> .</w:t>
            </w:r>
            <w:proofErr w:type="gramEnd"/>
            <w:r w:rsidRPr="004359E4">
              <w:t>Расчищать дорожки на участке.</w:t>
            </w:r>
          </w:p>
          <w:p w:rsidR="00655D83" w:rsidRPr="004359E4" w:rsidRDefault="00655D83" w:rsidP="00655D8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655D83" w:rsidRPr="004359E4" w:rsidTr="00655D83">
        <w:tc>
          <w:tcPr>
            <w:tcW w:w="242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362" w:type="dxa"/>
            <w:gridSpan w:val="7"/>
          </w:tcPr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655D83" w:rsidRPr="004359E4" w:rsidTr="00655D83">
        <w:tc>
          <w:tcPr>
            <w:tcW w:w="242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362" w:type="dxa"/>
            <w:gridSpan w:val="7"/>
          </w:tcPr>
          <w:p w:rsidR="00655D83" w:rsidRPr="004359E4" w:rsidRDefault="00655D83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655D83" w:rsidRPr="004359E4" w:rsidTr="00655D83">
        <w:tc>
          <w:tcPr>
            <w:tcW w:w="242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792573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4960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62" w:type="dxa"/>
            <w:gridSpan w:val="7"/>
          </w:tcPr>
          <w:p w:rsidR="00655D83" w:rsidRPr="004359E4" w:rsidRDefault="00655D83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655D83" w:rsidRPr="004359E4" w:rsidTr="00655D83">
        <w:tc>
          <w:tcPr>
            <w:tcW w:w="242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655D83" w:rsidRPr="004359E4" w:rsidRDefault="003C4960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655D83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362" w:type="dxa"/>
            <w:gridSpan w:val="7"/>
          </w:tcPr>
          <w:p w:rsidR="00655D83" w:rsidRPr="004359E4" w:rsidRDefault="00AD7E94" w:rsidP="00655D83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rPr>
                <w:bCs/>
              </w:rPr>
              <w:t xml:space="preserve">Гимнастика пробуждения </w:t>
            </w:r>
          </w:p>
          <w:p w:rsidR="00655D83" w:rsidRPr="004359E4" w:rsidRDefault="00655D83" w:rsidP="00655D83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t>1. И. п. - лёжа на спине, руки вдоль туловища. Поморгать глазками.</w:t>
            </w:r>
          </w:p>
          <w:p w:rsidR="00655D83" w:rsidRPr="004359E4" w:rsidRDefault="00655D83" w:rsidP="00655D83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t>2. И. п. - лёжа на спине, руки внизу, ладони в «замок». Поднять руки вверх за голову, потянуться и сделать вдох. Вернуться в и. п. - выдох.</w:t>
            </w:r>
          </w:p>
          <w:p w:rsidR="00655D83" w:rsidRPr="004359E4" w:rsidRDefault="00655D83" w:rsidP="00655D83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t>3. И. п. - лёжа на спине, руки вдоль туловища, голова прямо. Повернуть голову вправо, вернуть в и. п. То же влево.</w:t>
            </w:r>
          </w:p>
          <w:p w:rsidR="00655D83" w:rsidRPr="004359E4" w:rsidRDefault="00655D83" w:rsidP="00655D83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t xml:space="preserve">4. И. п. - сидя, ноги вместе, руками упор сзади. Поднять правую ногу, согнутую в колене. Вернуться в и. п. То же </w:t>
            </w:r>
            <w:r w:rsidRPr="004359E4">
              <w:lastRenderedPageBreak/>
              <w:t>левой ногой.</w:t>
            </w:r>
          </w:p>
          <w:p w:rsidR="00655D83" w:rsidRPr="004359E4" w:rsidRDefault="00655D83" w:rsidP="00655D83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t>5. И. п. - сидя ноги вместе, руки сжаты в кулачки. Наклон вперёд, кулачками стучать по коленям произнося «тук- тук- тук». Вернуться в и. п.</w:t>
            </w:r>
          </w:p>
          <w:p w:rsidR="00655D83" w:rsidRPr="004359E4" w:rsidRDefault="00655D83" w:rsidP="00655D83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t xml:space="preserve">6.«Часы». И. п. - сидя, руки на поясе. </w:t>
            </w:r>
            <w:proofErr w:type="gramStart"/>
            <w:r w:rsidRPr="004359E4">
              <w:t>Со звуком «тик» выдохнуть и наклониться вперед, со звуком «так» возращение в и. п. - вдох.</w:t>
            </w:r>
            <w:proofErr w:type="gramEnd"/>
          </w:p>
          <w:p w:rsidR="00655D83" w:rsidRPr="004359E4" w:rsidRDefault="00655D83" w:rsidP="00655D8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Ходьба по дорожкам здоровья.</w:t>
            </w:r>
          </w:p>
          <w:p w:rsidR="00655D83" w:rsidRPr="004359E4" w:rsidRDefault="00655D83" w:rsidP="00655D8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Артикуляционная гимнастика. </w:t>
            </w:r>
          </w:p>
          <w:p w:rsidR="00655D83" w:rsidRPr="004359E4" w:rsidRDefault="00655D83" w:rsidP="00655D8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Точечный массаж. </w:t>
            </w:r>
          </w:p>
          <w:p w:rsidR="00655D83" w:rsidRPr="004359E4" w:rsidRDefault="00655D83" w:rsidP="00655D8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Гимнастика для глаз.</w:t>
            </w:r>
          </w:p>
          <w:p w:rsidR="00655D83" w:rsidRPr="004359E4" w:rsidRDefault="00655D83" w:rsidP="00655D83">
            <w:pPr>
              <w:pStyle w:val="Style18"/>
              <w:widowControl/>
              <w:spacing w:line="240" w:lineRule="auto"/>
            </w:pPr>
            <w:r w:rsidRPr="004359E4">
              <w:t>Умывание лица и рук водой комнатной температуры.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Оздоровление: Оксалиновая мазь.</w:t>
            </w:r>
          </w:p>
        </w:tc>
      </w:tr>
      <w:tr w:rsidR="00655D83" w:rsidRPr="004359E4" w:rsidTr="00655D83">
        <w:tc>
          <w:tcPr>
            <w:tcW w:w="242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362" w:type="dxa"/>
            <w:gridSpan w:val="7"/>
          </w:tcPr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655D83" w:rsidRPr="004359E4" w:rsidTr="00655D83">
        <w:trPr>
          <w:trHeight w:val="580"/>
        </w:trPr>
        <w:tc>
          <w:tcPr>
            <w:tcW w:w="2424" w:type="dxa"/>
            <w:vMerge w:val="restart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B567A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35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С/р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«Строители»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помочь детям развивать сюжет, наладить взаимодействия между теми, кто играет.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Лото: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«Профессии». 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Расширить представление детей о профессиях.</w:t>
            </w:r>
          </w:p>
        </w:tc>
        <w:tc>
          <w:tcPr>
            <w:tcW w:w="2842" w:type="dxa"/>
            <w:gridSpan w:val="2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С/р. «Гаражи».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Формировать умение детей создавать сюжет, распределять роли.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Д/И: «Логические цепочки»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Формировать умение последовательно выкладывать карточки, формулировать свой выбор.</w:t>
            </w:r>
          </w:p>
        </w:tc>
        <w:tc>
          <w:tcPr>
            <w:tcW w:w="2433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«Строители»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Формировать умение играть по собственному замыслу.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Д/И: «Когда это бывает?» 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памяти, мышления.</w:t>
            </w:r>
          </w:p>
        </w:tc>
        <w:tc>
          <w:tcPr>
            <w:tcW w:w="2326" w:type="dxa"/>
            <w:gridSpan w:val="2"/>
          </w:tcPr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83" w:rsidRPr="004359E4" w:rsidTr="00655D83">
        <w:trPr>
          <w:trHeight w:val="520"/>
        </w:trPr>
        <w:tc>
          <w:tcPr>
            <w:tcW w:w="2424" w:type="dxa"/>
            <w:vMerge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5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 «Части тела называй и за воспитателем повторяй». </w:t>
            </w:r>
          </w:p>
          <w:p w:rsidR="00182D96" w:rsidRPr="004359E4" w:rsidRDefault="00655D83" w:rsidP="00182D96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Развивать внимание и быстроту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действий.</w:t>
            </w:r>
            <w:r w:rsidR="00182D96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«Чьи следы?»</w:t>
            </w:r>
          </w:p>
          <w:p w:rsidR="00655D83" w:rsidRPr="004359E4" w:rsidRDefault="00182D96" w:rsidP="00182D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Цель: Закрепить знания о геометрических фигурах</w:t>
            </w:r>
          </w:p>
        </w:tc>
        <w:tc>
          <w:tcPr>
            <w:tcW w:w="2842" w:type="dxa"/>
            <w:gridSpan w:val="2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Д/и «Ищи и найди»</w:t>
            </w:r>
          </w:p>
          <w:p w:rsidR="00182D96" w:rsidRPr="004359E4" w:rsidRDefault="00655D83" w:rsidP="00182D96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Научить детей ориентироваться в групповом пространстве.</w:t>
            </w:r>
            <w:r w:rsidR="00182D96"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Пальчиковый театр «Колобок»</w:t>
            </w:r>
          </w:p>
          <w:p w:rsidR="00655D83" w:rsidRPr="004359E4" w:rsidRDefault="00182D96" w:rsidP="00182D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Учить детей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проигрывать роли</w:t>
            </w:r>
          </w:p>
        </w:tc>
        <w:tc>
          <w:tcPr>
            <w:tcW w:w="2433" w:type="dxa"/>
          </w:tcPr>
          <w:p w:rsidR="00076D13" w:rsidRDefault="00076D13" w:rsidP="00076D13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Д/и «Живая природа»</w:t>
            </w:r>
          </w:p>
          <w:p w:rsidR="00182D96" w:rsidRPr="004359E4" w:rsidRDefault="00655D83" w:rsidP="00182D96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знания о среде обитания Животных Казахстана.</w:t>
            </w:r>
            <w:r w:rsidR="00182D96"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82D96"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Дыхательное упражнение «Забей мяч в ворота»</w:t>
            </w:r>
          </w:p>
          <w:p w:rsidR="00655D83" w:rsidRPr="004359E4" w:rsidRDefault="00182D96" w:rsidP="00182D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Цель: Упражнять ребенка в правильном дыхании, умение правильно делать вдох и выдох.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  <w:gridSpan w:val="2"/>
          </w:tcPr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83" w:rsidRPr="004359E4" w:rsidTr="00655D83">
        <w:tc>
          <w:tcPr>
            <w:tcW w:w="242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655D83" w:rsidRPr="004359E4" w:rsidRDefault="00B567A4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="00655D83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62" w:type="dxa"/>
            <w:gridSpan w:val="7"/>
          </w:tcPr>
          <w:p w:rsidR="00655D83" w:rsidRPr="004359E4" w:rsidRDefault="00655D83" w:rsidP="00A948EC">
            <w:pPr>
              <w:pStyle w:val="a3"/>
              <w:jc w:val="both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655D83" w:rsidRPr="004359E4" w:rsidTr="00655D83">
        <w:tc>
          <w:tcPr>
            <w:tcW w:w="242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AD7E94" w:rsidRPr="004359E4" w:rsidRDefault="00AD7E94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435" w:type="dxa"/>
          </w:tcPr>
          <w:p w:rsidR="00655D83" w:rsidRPr="004359E4" w:rsidRDefault="00655D83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655D83" w:rsidRPr="004359E4" w:rsidRDefault="00655D83" w:rsidP="00655D83">
            <w:pPr>
              <w:rPr>
                <w:rStyle w:val="FontStyle62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 xml:space="preserve">Работа с родителями Беседа о профилактике </w:t>
            </w:r>
            <w:proofErr w:type="gramStart"/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 xml:space="preserve"> изготовлении чесночных кулонов для профилактики ОРВИ и гриппа.</w:t>
            </w:r>
          </w:p>
        </w:tc>
        <w:tc>
          <w:tcPr>
            <w:tcW w:w="2842" w:type="dxa"/>
            <w:gridSpan w:val="2"/>
          </w:tcPr>
          <w:p w:rsidR="00655D83" w:rsidRPr="004359E4" w:rsidRDefault="00655D83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Работа с родителями: Рекомендации психолога «Если ребенок не слушается, как поступить»</w:t>
            </w:r>
          </w:p>
        </w:tc>
        <w:tc>
          <w:tcPr>
            <w:tcW w:w="2433" w:type="dxa"/>
          </w:tcPr>
          <w:p w:rsidR="00655D83" w:rsidRPr="004359E4" w:rsidRDefault="00655D83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655D83" w:rsidRPr="004359E4" w:rsidRDefault="00655D83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 xml:space="preserve">Работа с родителями: Консультация для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родителей «Как правильно одеть ребенка на прогулку»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26" w:type="dxa"/>
            <w:gridSpan w:val="2"/>
          </w:tcPr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55D83" w:rsidRPr="004359E4" w:rsidRDefault="00655D83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Времена года. Зима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A948EC" w:rsidRPr="00384B62" w:rsidRDefault="004D3EF1" w:rsidP="0079257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Подтема:</w:t>
      </w:r>
      <w:r w:rsidR="00655D83" w:rsidRPr="004359E4">
        <w:rPr>
          <w:rFonts w:ascii="Times New Roman" w:hAnsi="Times New Roman"/>
          <w:sz w:val="24"/>
          <w:szCs w:val="24"/>
          <w:lang w:val="kk-KZ"/>
        </w:rPr>
        <w:t xml:space="preserve"> «Здравствуй, Новый год!» </w:t>
      </w:r>
      <w:r w:rsidR="00384B62">
        <w:rPr>
          <w:rFonts w:ascii="Times New Roman" w:hAnsi="Times New Roman"/>
          <w:sz w:val="24"/>
          <w:szCs w:val="24"/>
          <w:lang w:val="kk-KZ"/>
        </w:rPr>
        <w:t>(</w:t>
      </w:r>
      <w:r w:rsidR="00655D83" w:rsidRPr="004359E4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359E4">
        <w:rPr>
          <w:rFonts w:ascii="Times New Roman" w:hAnsi="Times New Roman"/>
          <w:sz w:val="24"/>
          <w:szCs w:val="24"/>
          <w:lang w:val="kk-KZ"/>
        </w:rPr>
        <w:t>20.12.21-24.12.21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655D83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ayout w:type="fixed"/>
        <w:tblLook w:val="04A0"/>
      </w:tblPr>
      <w:tblGrid>
        <w:gridCol w:w="2114"/>
        <w:gridCol w:w="2777"/>
        <w:gridCol w:w="2730"/>
        <w:gridCol w:w="2552"/>
        <w:gridCol w:w="2268"/>
        <w:gridCol w:w="2345"/>
      </w:tblGrid>
      <w:tr w:rsidR="00A948EC" w:rsidRPr="004359E4" w:rsidTr="00655D83">
        <w:tc>
          <w:tcPr>
            <w:tcW w:w="2114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777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730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552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268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45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655D83" w:rsidRPr="004359E4" w:rsidTr="00655D83">
        <w:trPr>
          <w:trHeight w:val="560"/>
        </w:trPr>
        <w:tc>
          <w:tcPr>
            <w:tcW w:w="2114" w:type="dxa"/>
            <w:vMerge w:val="restart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672" w:type="dxa"/>
            <w:gridSpan w:val="5"/>
          </w:tcPr>
          <w:p w:rsidR="00655D83" w:rsidRPr="004359E4" w:rsidRDefault="00655D83" w:rsidP="00A3663A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655D83" w:rsidRPr="004359E4" w:rsidTr="00655D83">
        <w:trPr>
          <w:trHeight w:val="680"/>
        </w:trPr>
        <w:tc>
          <w:tcPr>
            <w:tcW w:w="2114" w:type="dxa"/>
            <w:vMerge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«Столько же»</w:t>
            </w:r>
          </w:p>
          <w:p w:rsidR="00655D83" w:rsidRPr="00245FBD" w:rsidRDefault="00655D83" w:rsidP="00A3663A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Упражнять в составлении двух равных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групп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 предметов, активизировать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словарь "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столько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же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", "поровну". </w:t>
            </w:r>
          </w:p>
          <w:p w:rsid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гимна РК.</w:t>
            </w:r>
          </w:p>
          <w:p w:rsidR="00E51CA5" w:rsidRPr="00E51CA5" w:rsidRDefault="00E51CA5" w:rsidP="00E51C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730" w:type="dxa"/>
          </w:tcPr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Дыхательная гимнастика «Снежинки»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552" w:type="dxa"/>
          </w:tcPr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игра: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«Найди пару»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Развивать у детей умение выполнять движения по сигналу, быстро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строится в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пары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Малоподвижная игра: «Колпачок»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Демонстрация умения ходить по кругу, взявшись за руки. </w:t>
            </w:r>
          </w:p>
        </w:tc>
        <w:tc>
          <w:tcPr>
            <w:tcW w:w="2268" w:type="dxa"/>
          </w:tcPr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игра: «Зимние забавы»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Учить детей играть по правилам,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развивать быстроту, ловкость, выносливость.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Малоподвижная игра «</w:t>
            </w:r>
            <w:proofErr w:type="spellStart"/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Буги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вуги</w:t>
            </w:r>
            <w:proofErr w:type="spellEnd"/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координации движений, умения двигаться в такт музыке. </w:t>
            </w:r>
          </w:p>
        </w:tc>
        <w:tc>
          <w:tcPr>
            <w:tcW w:w="2345" w:type="dxa"/>
          </w:tcPr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игра: «Одень куклу»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закрепить знания детей о последовательности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одевания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одежды.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Малоподвижная игра: «Колёсики»</w:t>
            </w:r>
          </w:p>
          <w:p w:rsidR="00655D83" w:rsidRPr="004359E4" w:rsidRDefault="00655D83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Расширение и углубление представлений детей о количестве предметов и счете.</w:t>
            </w:r>
          </w:p>
        </w:tc>
      </w:tr>
      <w:tr w:rsidR="00655D83" w:rsidRPr="004359E4" w:rsidTr="00655D83">
        <w:trPr>
          <w:trHeight w:val="680"/>
        </w:trPr>
        <w:tc>
          <w:tcPr>
            <w:tcW w:w="2114" w:type="dxa"/>
            <w:vMerge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72" w:type="dxa"/>
            <w:gridSpan w:val="5"/>
          </w:tcPr>
          <w:p w:rsidR="00655D83" w:rsidRPr="004359E4" w:rsidRDefault="00655D83" w:rsidP="00655D83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Ко</w:t>
            </w:r>
            <w:r w:rsidR="00AD7E94" w:rsidRPr="004359E4">
              <w:rPr>
                <w:rStyle w:val="FontStyle75"/>
                <w:b w:val="0"/>
              </w:rPr>
              <w:t xml:space="preserve">мплекс утренней гимнастики 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в колонне по одному, на сигнал воспитателя «Снежинки!» дети останавливаются и выполняют легкое кружение на месте, затем обычная ходьба и бег.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малым мячом (диаметр 10-12 см)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плеч, мяч в правой руке. 1 - поднять руки в стороны;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 — руки вверх, переложить мяч в другую руку; 3 — руки в стороны; 4 — исходное положение (4-6 раз).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И. п. — стойка ноги врозь, мяч в правой руке. 1 — наклониться вперед; 2-3 — прокатить мяч от правой ноги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левой, поймать его левой рукой; 4 — выпрямиться, мяч в левой руке (рис. 14). То же к левой ноге (5-6 раз).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И. п. — сидя ноги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скрестно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, мяч в правой руке. 1 — поворот вправо, отвести правую руку в сторону; 2 — выпрямиться, переложить мяч в левую руку. То же влево (6 раз).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п.— лежа на животе, мяч в согнутых руках перед собой. 1 - прогнуться, вынести мяч вверх - вперед (рис. 15); 2 — вернуться и исходное положение (5-6 раз).</w:t>
            </w:r>
          </w:p>
          <w:p w:rsidR="00655D83" w:rsidRPr="004359E4" w:rsidRDefault="00655D83" w:rsidP="00655D83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ноги на ширине ступни, мяч в правой руке. 1 — присесть, вынести мяч вперед в обеих руках; 2 — выпрямиться, вернуться в исходное положение (5-6 раз).</w:t>
            </w:r>
          </w:p>
          <w:p w:rsidR="00655D83" w:rsidRPr="004359E4" w:rsidRDefault="00655D83" w:rsidP="00655D8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7.И. п. — ноги слегка расставлены, мяч в правой руке. Прыжки на двух ногах на месте с небольшой паузой.</w:t>
            </w:r>
          </w:p>
        </w:tc>
      </w:tr>
      <w:tr w:rsidR="00655D83" w:rsidRPr="004359E4" w:rsidTr="00655D83">
        <w:tc>
          <w:tcPr>
            <w:tcW w:w="211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672" w:type="dxa"/>
            <w:gridSpan w:val="5"/>
          </w:tcPr>
          <w:p w:rsidR="00655D83" w:rsidRPr="004359E4" w:rsidRDefault="00655D83" w:rsidP="00A948E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83" w:rsidRPr="004359E4" w:rsidTr="00655D83">
        <w:tc>
          <w:tcPr>
            <w:tcW w:w="211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777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 «Забор»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моторики.</w:t>
            </w:r>
          </w:p>
        </w:tc>
        <w:tc>
          <w:tcPr>
            <w:tcW w:w="2730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Артикуляционная гимнастика «Лев»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моторики.</w:t>
            </w:r>
          </w:p>
        </w:tc>
        <w:tc>
          <w:tcPr>
            <w:tcW w:w="2552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Артикуляционная гимнастика: «Вкусное варенье»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артикуляционной моторики.</w:t>
            </w:r>
          </w:p>
        </w:tc>
        <w:tc>
          <w:tcPr>
            <w:tcW w:w="2268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Артикуляционная гимнастика: «Мяч в ворота »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артикуляционной моторики.</w:t>
            </w:r>
          </w:p>
        </w:tc>
        <w:tc>
          <w:tcPr>
            <w:tcW w:w="2345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Артикуляционная гимнастика: «Качели»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артикуляционной моторики.</w:t>
            </w:r>
          </w:p>
        </w:tc>
      </w:tr>
      <w:tr w:rsidR="00655D83" w:rsidRPr="004359E4" w:rsidTr="00655D83">
        <w:tc>
          <w:tcPr>
            <w:tcW w:w="211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ОУД (включая перерывы) 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777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Снеговик.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Дать понятие о зимних играх; научить детей рисовать снеговика. Развивать эстетический вкус. Воспитывать интерес к зимним забавам.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Основы математики.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 Сравнение и уравнивание разных групп предметов. Количество.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Совершенствовать умение сравнивать группы предметов по количеству, используя приемы наложения и приложения, обозначать результаты сравнения словами, каких предметов больше, меньше, каких поровну; развивать зрительную память и мышление ребенка; воспитывать позитивные чувства.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</w:tc>
        <w:tc>
          <w:tcPr>
            <w:tcW w:w="2552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 Елочка, елочка колючая иголочка.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пересказывать стихотворение Е. Трутневой «Елка» близко к тексту. Развивать дикцию, интонацию. Учить пересказывать близко к тексту. Словарь: расширять и активизировать словами, относящимися к разным частям речи.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Ознакомление с окружающим миром.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«Кто варит кашу» (наблюдение за трудом повара)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Обогащать представления детей о труде и трудовых действиях взрослых. Дать знания о трудовых действиях повара: варит суп и компот, печет пирожки и т.п., моет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посуду. Воспитывать интерес к труду взрослых и уважительное отношение к его результатам. Включать детей в посильные трудовые действия (помогать в сервировке стола, уносить тарелку после еды).</w:t>
            </w:r>
          </w:p>
        </w:tc>
        <w:tc>
          <w:tcPr>
            <w:tcW w:w="2268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Художественная литература.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Чтение стихов В.Степанова, Е.Благининой «Огонёк»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7F7F6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Продолжать учить детей различать жанры произведений.  Развивать желание выразительно читать стихотворение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Деревья.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Учить узнавать и называть деревья: берёза, тополь, находить и называть у дерева ствол, листья, ветки.</w:t>
            </w: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655D83" w:rsidRPr="004359E4" w:rsidRDefault="00655D83" w:rsidP="00A3663A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655D83" w:rsidRPr="004359E4" w:rsidTr="00655D83">
        <w:tc>
          <w:tcPr>
            <w:tcW w:w="211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672" w:type="dxa"/>
            <w:gridSpan w:val="5"/>
          </w:tcPr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655D83" w:rsidRPr="004359E4" w:rsidTr="00655D83">
        <w:tc>
          <w:tcPr>
            <w:tcW w:w="211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672" w:type="dxa"/>
            <w:gridSpan w:val="5"/>
          </w:tcPr>
          <w:p w:rsidR="00A01B0E" w:rsidRPr="004359E4" w:rsidRDefault="00A01B0E" w:rsidP="00A01B0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655D83" w:rsidRPr="004359E4" w:rsidRDefault="00A01B0E" w:rsidP="00A01B0E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A01B0E" w:rsidRPr="004359E4" w:rsidRDefault="00A01B0E" w:rsidP="00A01B0E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Наблюдение за погодой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Объяснить детям, что наступила зима, солнце греет слабо, дни стали очень холодными, люди одеты тепло, в домах топят печки. </w:t>
            </w: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Дать детям первоначальные сведения о зиме.                    </w:t>
            </w:r>
          </w:p>
          <w:p w:rsidR="00A01B0E" w:rsidRPr="004359E4" w:rsidRDefault="00A01B0E" w:rsidP="00A01B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Подвижная игра: «Птички в гнездышках»</w:t>
            </w:r>
          </w:p>
          <w:p w:rsidR="00A01B0E" w:rsidRPr="004359E4" w:rsidRDefault="00A01B0E" w:rsidP="00A01B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ходить и бегать врассыпную, не наталкиваясь друг на друга; приучать их быстро действовать по сигналу воспитателя, помогать друг другу.</w:t>
            </w:r>
          </w:p>
          <w:p w:rsidR="00A01B0E" w:rsidRPr="004359E4" w:rsidRDefault="00A01B0E" w:rsidP="00A01B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Исследовательская деятельность: "Снять варежки, надеть варежк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что почувствовали?"</w:t>
            </w:r>
          </w:p>
          <w:p w:rsidR="00A01B0E" w:rsidRPr="004359E4" w:rsidRDefault="00A01B0E" w:rsidP="00A01B0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655D83" w:rsidRPr="004359E4" w:rsidTr="00655D83">
        <w:tc>
          <w:tcPr>
            <w:tcW w:w="211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672" w:type="dxa"/>
            <w:gridSpan w:val="5"/>
          </w:tcPr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655D83" w:rsidRPr="004359E4" w:rsidTr="00655D83">
        <w:tc>
          <w:tcPr>
            <w:tcW w:w="211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672" w:type="dxa"/>
            <w:gridSpan w:val="5"/>
          </w:tcPr>
          <w:p w:rsidR="00655D83" w:rsidRPr="004359E4" w:rsidRDefault="00655D83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655D83" w:rsidRPr="004359E4" w:rsidTr="00655D83">
        <w:tc>
          <w:tcPr>
            <w:tcW w:w="2114" w:type="dxa"/>
          </w:tcPr>
          <w:p w:rsidR="00567B85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Подготовка ко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сну, сон</w:t>
            </w:r>
          </w:p>
          <w:p w:rsidR="00655D83" w:rsidRPr="004359E4" w:rsidRDefault="00B567A4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13.00-15.0</w:t>
            </w:r>
            <w:r w:rsidR="00655D83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72" w:type="dxa"/>
            <w:gridSpan w:val="5"/>
          </w:tcPr>
          <w:p w:rsidR="00655D83" w:rsidRPr="004359E4" w:rsidRDefault="00655D83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lastRenderedPageBreak/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655D83" w:rsidRPr="004359E4" w:rsidTr="00655D83">
        <w:tc>
          <w:tcPr>
            <w:tcW w:w="211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Постепенный подъем, воздушные, водные процедуры</w:t>
            </w:r>
          </w:p>
          <w:p w:rsidR="00655D83" w:rsidRPr="004359E4" w:rsidRDefault="00B567A4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655D83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672" w:type="dxa"/>
            <w:gridSpan w:val="5"/>
          </w:tcPr>
          <w:p w:rsidR="00A01B0E" w:rsidRPr="004359E4" w:rsidRDefault="00AD7E94" w:rsidP="00A01B0E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rPr>
                <w:bCs/>
              </w:rPr>
              <w:t xml:space="preserve">Гимнастика пробуждения </w:t>
            </w:r>
          </w:p>
          <w:p w:rsidR="00A01B0E" w:rsidRPr="004359E4" w:rsidRDefault="00A01B0E" w:rsidP="00A01B0E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t>1. И. п. - лёжа на спине, руки вдоль туловища. Поморгать глазками.</w:t>
            </w:r>
          </w:p>
          <w:p w:rsidR="00A01B0E" w:rsidRPr="004359E4" w:rsidRDefault="00A01B0E" w:rsidP="00A01B0E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t>2. И. п. - лёжа на спине, руки внизу, ладони в «замок». Поднять руки вверх за голову, потянуться и сделать вдох. Вернуться в и. п. - выдох.</w:t>
            </w:r>
          </w:p>
          <w:p w:rsidR="00A01B0E" w:rsidRPr="004359E4" w:rsidRDefault="00A01B0E" w:rsidP="00A01B0E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t>3. И. п. - лёжа на спине, руки вдоль туловища, голова прямо. Повернуть голову вправо, вернуть в и. п. То же влево.</w:t>
            </w:r>
          </w:p>
          <w:p w:rsidR="00A01B0E" w:rsidRPr="004359E4" w:rsidRDefault="00A01B0E" w:rsidP="00A01B0E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t>4. И. п. - сидя, ноги вместе, руками упор сзади. Поднять правую ногу, согнутую в колене. Вернуться в и. п. То же левой ногой.</w:t>
            </w:r>
          </w:p>
          <w:p w:rsidR="00A01B0E" w:rsidRPr="004359E4" w:rsidRDefault="00A01B0E" w:rsidP="00A01B0E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t>5. И. п. - сидя ноги вместе, руки сжаты в кулачки. Наклон вперёд, кулачками стучать по коленям произнося «тук- тук- тук». Вернуться в и. п.</w:t>
            </w:r>
          </w:p>
          <w:p w:rsidR="00A01B0E" w:rsidRPr="004359E4" w:rsidRDefault="00A01B0E" w:rsidP="00A01B0E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t xml:space="preserve">6.«Часы». И. п. - сидя, руки на поясе. </w:t>
            </w:r>
            <w:proofErr w:type="gramStart"/>
            <w:r w:rsidRPr="004359E4">
              <w:t>Со звуком «тик» выдохнуть и наклониться вперед, со звуком «так» возращение в и. п. - вдох.</w:t>
            </w:r>
            <w:proofErr w:type="gramEnd"/>
          </w:p>
          <w:p w:rsidR="00A01B0E" w:rsidRPr="004359E4" w:rsidRDefault="00A01B0E" w:rsidP="00A01B0E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Ходьба по дорожкам здоровья.</w:t>
            </w:r>
          </w:p>
          <w:p w:rsidR="00A01B0E" w:rsidRPr="004359E4" w:rsidRDefault="00A01B0E" w:rsidP="00A01B0E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Артикуляционная гимнастика. </w:t>
            </w:r>
          </w:p>
          <w:p w:rsidR="00A01B0E" w:rsidRPr="004359E4" w:rsidRDefault="00A01B0E" w:rsidP="00A01B0E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Точечный массаж. </w:t>
            </w:r>
          </w:p>
          <w:p w:rsidR="00A01B0E" w:rsidRPr="004359E4" w:rsidRDefault="00A01B0E" w:rsidP="00A01B0E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Гимнастика для глаз.</w:t>
            </w:r>
          </w:p>
          <w:p w:rsidR="00A01B0E" w:rsidRPr="004359E4" w:rsidRDefault="00A01B0E" w:rsidP="00A01B0E">
            <w:pPr>
              <w:pStyle w:val="Style18"/>
              <w:widowControl/>
              <w:spacing w:line="240" w:lineRule="auto"/>
            </w:pPr>
            <w:r w:rsidRPr="004359E4">
              <w:t>Умывание лица и рук водой комнатной температуры.</w:t>
            </w:r>
          </w:p>
          <w:p w:rsidR="00655D83" w:rsidRPr="004359E4" w:rsidRDefault="00A01B0E" w:rsidP="00A01B0E">
            <w:pPr>
              <w:pStyle w:val="Style18"/>
              <w:widowControl/>
              <w:spacing w:line="240" w:lineRule="auto"/>
            </w:pPr>
            <w:r w:rsidRPr="004359E4">
              <w:t>Оздоровление: Оксалиновая мазь.</w:t>
            </w:r>
          </w:p>
        </w:tc>
      </w:tr>
      <w:tr w:rsidR="00655D83" w:rsidRPr="004359E4" w:rsidTr="00655D83">
        <w:tc>
          <w:tcPr>
            <w:tcW w:w="2114" w:type="dxa"/>
          </w:tcPr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655D83" w:rsidRPr="004359E4" w:rsidRDefault="00655D83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672" w:type="dxa"/>
            <w:gridSpan w:val="5"/>
          </w:tcPr>
          <w:p w:rsidR="00655D83" w:rsidRPr="004359E4" w:rsidRDefault="00655D83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A01B0E" w:rsidRPr="004359E4" w:rsidTr="00655D83">
        <w:trPr>
          <w:trHeight w:val="580"/>
        </w:trPr>
        <w:tc>
          <w:tcPr>
            <w:tcW w:w="2114" w:type="dxa"/>
            <w:vMerge w:val="restart"/>
          </w:tcPr>
          <w:p w:rsidR="00A01B0E" w:rsidRPr="004359E4" w:rsidRDefault="00A01B0E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A01B0E" w:rsidRPr="004359E4" w:rsidRDefault="00A01B0E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B567A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777" w:type="dxa"/>
          </w:tcPr>
          <w:p w:rsidR="00A01B0E" w:rsidRPr="004359E4" w:rsidRDefault="00A01B0E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«Чудесный мешочек»</w:t>
            </w:r>
          </w:p>
          <w:p w:rsidR="00A01B0E" w:rsidRPr="004359E4" w:rsidRDefault="00A01B0E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Формировать умение различать предметы по форме и называть их: кубик, шарик, кирпичик.</w:t>
            </w:r>
          </w:p>
          <w:p w:rsidR="00A01B0E" w:rsidRPr="004359E4" w:rsidRDefault="00A01B0E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«Раздувайся пузырь»</w:t>
            </w:r>
          </w:p>
          <w:p w:rsidR="00A01B0E" w:rsidRPr="004359E4" w:rsidRDefault="00A01B0E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научить детей становиться в круг, делать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его то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шире, то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уже, приучать их согласовывать свои движения с произносимыми словами.</w:t>
            </w:r>
          </w:p>
          <w:p w:rsidR="00A01B0E" w:rsidRPr="004359E4" w:rsidRDefault="00A01B0E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A01B0E" w:rsidRPr="004359E4" w:rsidRDefault="00A01B0E" w:rsidP="00A3663A">
            <w:pPr>
              <w:pStyle w:val="a6"/>
              <w:shd w:val="clear" w:color="auto" w:fill="FFFFFF"/>
              <w:spacing w:before="0" w:after="0"/>
              <w:jc w:val="left"/>
            </w:pPr>
            <w:r w:rsidRPr="004359E4">
              <w:rPr>
                <w:bdr w:val="none" w:sz="0" w:space="0" w:color="auto" w:frame="1"/>
              </w:rPr>
              <w:lastRenderedPageBreak/>
              <w:t>Дидактическая игра</w:t>
            </w:r>
            <w:r w:rsidRPr="004359E4">
              <w:t>: «Кто как кричит?»</w:t>
            </w:r>
          </w:p>
          <w:p w:rsidR="00A01B0E" w:rsidRPr="004359E4" w:rsidRDefault="00A01B0E" w:rsidP="00A3663A">
            <w:pPr>
              <w:pStyle w:val="a6"/>
              <w:shd w:val="clear" w:color="auto" w:fill="FFFFFF"/>
              <w:spacing w:before="0" w:after="0"/>
              <w:jc w:val="left"/>
              <w:rPr>
                <w:shd w:val="clear" w:color="auto" w:fill="FFFFFF"/>
              </w:rPr>
            </w:pPr>
            <w:r w:rsidRPr="004359E4"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shd w:val="clear" w:color="auto" w:fill="FFFFFF"/>
              </w:rPr>
              <w:t>Добиваться правильного воспроизведения детьми различных звукоподражаний. Развитие способности к звукоподражанию, а также развитие речевого слуха.</w:t>
            </w:r>
          </w:p>
          <w:p w:rsidR="00A01B0E" w:rsidRPr="004359E4" w:rsidRDefault="00A01B0E" w:rsidP="00A3663A">
            <w:pPr>
              <w:pStyle w:val="a6"/>
              <w:shd w:val="clear" w:color="auto" w:fill="FFFFFF"/>
              <w:spacing w:before="0" w:after="0"/>
              <w:jc w:val="left"/>
            </w:pPr>
            <w:r w:rsidRPr="004359E4">
              <w:rPr>
                <w:color w:val="000000"/>
              </w:rPr>
              <w:t xml:space="preserve">Игры со </w:t>
            </w:r>
            <w:r w:rsidRPr="004359E4">
              <w:rPr>
                <w:color w:val="000000"/>
              </w:rPr>
              <w:lastRenderedPageBreak/>
              <w:t xml:space="preserve">строительным материалом </w:t>
            </w:r>
            <w:r w:rsidRPr="004359E4">
              <w:t>«Загородки для цыплят»</w:t>
            </w:r>
          </w:p>
          <w:p w:rsidR="00A01B0E" w:rsidRPr="004359E4" w:rsidRDefault="00A01B0E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Закреплять умение строить магазин из кубиков, кирпичиков, доводить дело до конца, воспитывать дружеские отношения в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игре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552" w:type="dxa"/>
          </w:tcPr>
          <w:p w:rsidR="00A01B0E" w:rsidRPr="004359E4" w:rsidRDefault="00A01B0E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игра:</w:t>
            </w:r>
          </w:p>
          <w:p w:rsidR="00A01B0E" w:rsidRPr="004359E4" w:rsidRDefault="00A01B0E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«В гостях у Медведя»</w:t>
            </w:r>
          </w:p>
          <w:p w:rsidR="00A01B0E" w:rsidRPr="004359E4" w:rsidRDefault="00A01B0E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у детей скорости реакции на словесный сигнал, развитие внимания.</w:t>
            </w:r>
          </w:p>
          <w:p w:rsidR="00A01B0E" w:rsidRPr="004359E4" w:rsidRDefault="00A01B0E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Сюжетно-ролевая игра: «Сказка Колобок»</w:t>
            </w:r>
          </w:p>
          <w:p w:rsidR="00A01B0E" w:rsidRPr="004359E4" w:rsidRDefault="00A01B0E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Воспитывать у детей интерес к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народному творчеству, учить различать и передавать характеры сказочных персонажей.</w:t>
            </w:r>
          </w:p>
        </w:tc>
        <w:tc>
          <w:tcPr>
            <w:tcW w:w="2268" w:type="dxa"/>
          </w:tcPr>
          <w:p w:rsidR="00A01B0E" w:rsidRPr="004359E4" w:rsidRDefault="00A01B0E" w:rsidP="00A948EC">
            <w:pPr>
              <w:pStyle w:val="a3"/>
              <w:jc w:val="both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lastRenderedPageBreak/>
              <w:t>Вариативный компонент:</w:t>
            </w:r>
          </w:p>
          <w:p w:rsidR="00A01B0E" w:rsidRPr="004359E4" w:rsidRDefault="00A01B0E" w:rsidP="00A01B0E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"Любознайка"</w:t>
            </w:r>
          </w:p>
          <w:p w:rsidR="00A01B0E" w:rsidRPr="004359E4" w:rsidRDefault="00A01B0E" w:rsidP="00A01B0E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Тема: "Цветные льдинки"</w:t>
            </w:r>
          </w:p>
          <w:p w:rsidR="00A01B0E" w:rsidRPr="004359E4" w:rsidRDefault="00A01B0E" w:rsidP="00A01B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Ознакомить детей с одним из состояний воды (лед); формировать понятие взаимосвязи состояния вещества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(ле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д-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замерзшая вола); продолжать учить самостоятельно осуществлять практические действия и формулировать выводы; развивать познавательный интерес.</w:t>
            </w:r>
          </w:p>
          <w:p w:rsidR="00A01B0E" w:rsidRPr="004359E4" w:rsidRDefault="00A01B0E" w:rsidP="00A01B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«Разноцветные снежинки»</w:t>
            </w:r>
          </w:p>
          <w:p w:rsidR="00A01B0E" w:rsidRPr="004359E4" w:rsidRDefault="00A01B0E" w:rsidP="00A01B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Развивать зрительное внимание и зрительно восприятие, мышление. </w:t>
            </w:r>
          </w:p>
          <w:p w:rsidR="00A01B0E" w:rsidRPr="004359E4" w:rsidRDefault="00A01B0E" w:rsidP="00A01B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Подвижная игра: «Зайка выходи»</w:t>
            </w:r>
          </w:p>
          <w:p w:rsidR="00A01B0E" w:rsidRPr="004359E4" w:rsidRDefault="00A01B0E" w:rsidP="00A01B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Упражнять детей в правильном согласовании действий и текста, развивать речевую и двигательную активность.</w:t>
            </w:r>
          </w:p>
        </w:tc>
        <w:tc>
          <w:tcPr>
            <w:tcW w:w="2345" w:type="dxa"/>
          </w:tcPr>
          <w:p w:rsidR="00A01B0E" w:rsidRPr="004359E4" w:rsidRDefault="00A01B0E" w:rsidP="00A01B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игра:</w:t>
            </w:r>
          </w:p>
          <w:p w:rsidR="00A01B0E" w:rsidRPr="004359E4" w:rsidRDefault="00A01B0E" w:rsidP="00A01B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«Зимняя одежда »</w:t>
            </w:r>
          </w:p>
          <w:p w:rsidR="00A01B0E" w:rsidRPr="004359E4" w:rsidRDefault="00A01B0E" w:rsidP="00A01B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Формировать умение сосредотачивать внимание. </w:t>
            </w:r>
          </w:p>
          <w:p w:rsidR="00A01B0E" w:rsidRPr="004359E4" w:rsidRDefault="00A01B0E" w:rsidP="00A01B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«Два притопа, два прихлопа»</w:t>
            </w:r>
          </w:p>
          <w:p w:rsidR="00A01B0E" w:rsidRPr="004359E4" w:rsidRDefault="00A01B0E" w:rsidP="00A01B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Цели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Развивать мелкую моторику рук в сочетании с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речью.</w:t>
            </w:r>
          </w:p>
        </w:tc>
      </w:tr>
      <w:tr w:rsidR="00A01B0E" w:rsidRPr="004359E4" w:rsidTr="00655D83">
        <w:trPr>
          <w:trHeight w:val="520"/>
        </w:trPr>
        <w:tc>
          <w:tcPr>
            <w:tcW w:w="2114" w:type="dxa"/>
            <w:vMerge/>
          </w:tcPr>
          <w:p w:rsidR="00A01B0E" w:rsidRPr="004359E4" w:rsidRDefault="00A01B0E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BF3074" w:rsidRDefault="00BF3074" w:rsidP="00BF3074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AD7E94" w:rsidRPr="004359E4" w:rsidRDefault="00AD7E94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«Чьи следы?»</w:t>
            </w:r>
          </w:p>
          <w:p w:rsidR="00182D96" w:rsidRDefault="00A01B0E" w:rsidP="00182D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Цель: Закрепить знания о геометрических фигурах</w:t>
            </w:r>
            <w:r w:rsidR="00182D96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2D96" w:rsidRPr="004359E4" w:rsidRDefault="00182D96" w:rsidP="00182D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 «Части тела называй и за воспитателем повторяй». </w:t>
            </w:r>
          </w:p>
          <w:p w:rsidR="00A01B0E" w:rsidRPr="004359E4" w:rsidRDefault="00182D96" w:rsidP="00182D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внимание и быстроту действий.</w:t>
            </w:r>
          </w:p>
        </w:tc>
        <w:tc>
          <w:tcPr>
            <w:tcW w:w="2730" w:type="dxa"/>
          </w:tcPr>
          <w:p w:rsidR="00BF3074" w:rsidRDefault="00BF3074" w:rsidP="00BF3074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A01B0E" w:rsidRPr="004359E4" w:rsidRDefault="00A01B0E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Пальчиковый театр «Колобок»</w:t>
            </w:r>
          </w:p>
          <w:p w:rsidR="00182D96" w:rsidRDefault="00A01B0E" w:rsidP="00182D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Цель: Учить детей проигрывать роли</w:t>
            </w:r>
            <w:r w:rsidR="00182D96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2D96" w:rsidRPr="004359E4" w:rsidRDefault="00182D96" w:rsidP="00182D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Д/и «Ищи и найди»</w:t>
            </w:r>
          </w:p>
          <w:p w:rsidR="00A01B0E" w:rsidRPr="004359E4" w:rsidRDefault="00182D96" w:rsidP="00182D96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Научить детей ориентироваться в групповом пространстве.</w:t>
            </w:r>
          </w:p>
        </w:tc>
        <w:tc>
          <w:tcPr>
            <w:tcW w:w="2552" w:type="dxa"/>
          </w:tcPr>
          <w:p w:rsidR="00BF3074" w:rsidRDefault="00BF3074" w:rsidP="00BF3074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A01B0E" w:rsidRPr="004359E4" w:rsidRDefault="00A01B0E" w:rsidP="00A3663A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Дыхательное 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упражнение «Забей мяч в ворота»</w:t>
            </w:r>
          </w:p>
          <w:p w:rsidR="00182D96" w:rsidRDefault="00A01B0E" w:rsidP="00182D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Цель: Упражнять ребенка в правильном дыхании, умение правильно делать вдох и выдох.</w:t>
            </w:r>
            <w:r w:rsidR="00182D96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2D96" w:rsidRPr="004359E4" w:rsidRDefault="00182D96" w:rsidP="00182D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Д/и «Живая природа»</w:t>
            </w:r>
          </w:p>
          <w:p w:rsidR="00182D96" w:rsidRPr="004359E4" w:rsidRDefault="00182D96" w:rsidP="00182D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знания о среде обитания Животных Казахстана.</w:t>
            </w:r>
          </w:p>
          <w:p w:rsidR="00A01B0E" w:rsidRPr="004359E4" w:rsidRDefault="00A01B0E" w:rsidP="00A3663A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F3074" w:rsidRDefault="00BF3074" w:rsidP="00BF3074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A01B0E" w:rsidRPr="004359E4" w:rsidRDefault="00A01B0E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Дыхательное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упражнение «Сдуй снежинку»</w:t>
            </w:r>
          </w:p>
          <w:p w:rsidR="00182D96" w:rsidRDefault="00A01B0E" w:rsidP="00182D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Упражнять детей в правильном дыхании, умение правильно делать вдох и выдох.</w:t>
            </w:r>
            <w:r w:rsidR="00182D96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2D96" w:rsidRPr="004359E4" w:rsidRDefault="00182D96" w:rsidP="00182D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 «Части тела называй и за воспитателем повторяй». </w:t>
            </w:r>
          </w:p>
          <w:p w:rsidR="00A01B0E" w:rsidRPr="004359E4" w:rsidRDefault="00182D96" w:rsidP="00182D96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внимание и быстроту действий.</w:t>
            </w:r>
          </w:p>
        </w:tc>
        <w:tc>
          <w:tcPr>
            <w:tcW w:w="2345" w:type="dxa"/>
          </w:tcPr>
          <w:p w:rsidR="00BF3074" w:rsidRDefault="00BF3074" w:rsidP="00BF3074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A01B0E" w:rsidRPr="004359E4" w:rsidRDefault="00A01B0E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«Чьи следы?»</w:t>
            </w:r>
          </w:p>
          <w:p w:rsidR="00182D96" w:rsidRPr="004359E4" w:rsidRDefault="00A01B0E" w:rsidP="00182D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память, мышление, умение определять следы животных.</w:t>
            </w:r>
            <w:r w:rsidR="00182D96" w:rsidRPr="004359E4">
              <w:rPr>
                <w:rFonts w:ascii="Times New Roman" w:hAnsi="Times New Roman"/>
                <w:sz w:val="24"/>
                <w:szCs w:val="24"/>
              </w:rPr>
              <w:t xml:space="preserve"> Д/и «Ищи и найди»</w:t>
            </w:r>
          </w:p>
          <w:p w:rsidR="00A01B0E" w:rsidRPr="004359E4" w:rsidRDefault="00182D96" w:rsidP="00182D96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Научить детей ориентироваться в групповом пространстве.</w:t>
            </w:r>
          </w:p>
        </w:tc>
      </w:tr>
      <w:tr w:rsidR="00A01B0E" w:rsidRPr="004359E4" w:rsidTr="00655D83">
        <w:tc>
          <w:tcPr>
            <w:tcW w:w="2114" w:type="dxa"/>
          </w:tcPr>
          <w:p w:rsidR="00A01B0E" w:rsidRPr="004359E4" w:rsidRDefault="00A01B0E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A01B0E" w:rsidRPr="004359E4" w:rsidRDefault="00B567A4" w:rsidP="00B567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</w:t>
            </w:r>
            <w:r w:rsidR="00A01B0E" w:rsidRPr="004359E4">
              <w:rPr>
                <w:rFonts w:ascii="Times New Roman" w:hAnsi="Times New Roman"/>
                <w:sz w:val="24"/>
                <w:szCs w:val="24"/>
              </w:rPr>
              <w:t>-17.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672" w:type="dxa"/>
            <w:gridSpan w:val="5"/>
          </w:tcPr>
          <w:p w:rsidR="00A01B0E" w:rsidRPr="004359E4" w:rsidRDefault="00A01B0E" w:rsidP="00A948EC">
            <w:pPr>
              <w:pStyle w:val="a3"/>
              <w:jc w:val="both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A01B0E" w:rsidRPr="004359E4" w:rsidRDefault="00A01B0E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A01B0E" w:rsidRPr="004359E4" w:rsidTr="00655D83">
        <w:tc>
          <w:tcPr>
            <w:tcW w:w="2114" w:type="dxa"/>
          </w:tcPr>
          <w:p w:rsidR="00A01B0E" w:rsidRPr="004359E4" w:rsidRDefault="00A01B0E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AD7E94" w:rsidRPr="004359E4" w:rsidRDefault="00AD7E94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777" w:type="dxa"/>
          </w:tcPr>
          <w:p w:rsidR="00A01B0E" w:rsidRPr="004359E4" w:rsidRDefault="00A01B0E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A01B0E" w:rsidRPr="004359E4" w:rsidRDefault="00A01B0E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 xml:space="preserve">Работа с родителями: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Рекомендация «Игрушка надёжный помощник в воспитании малыша».</w:t>
            </w:r>
          </w:p>
        </w:tc>
        <w:tc>
          <w:tcPr>
            <w:tcW w:w="2730" w:type="dxa"/>
          </w:tcPr>
          <w:p w:rsidR="00A01B0E" w:rsidRPr="004359E4" w:rsidRDefault="00A01B0E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A01B0E" w:rsidRPr="004359E4" w:rsidRDefault="00A01B0E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 xml:space="preserve">Работа с родителями. </w:t>
            </w:r>
          </w:p>
          <w:p w:rsidR="00A01B0E" w:rsidRPr="004359E4" w:rsidRDefault="00A01B0E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Вопросы-ответы.</w:t>
            </w:r>
          </w:p>
        </w:tc>
        <w:tc>
          <w:tcPr>
            <w:tcW w:w="2552" w:type="dxa"/>
          </w:tcPr>
          <w:p w:rsidR="00A01B0E" w:rsidRPr="004359E4" w:rsidRDefault="00A01B0E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A01B0E" w:rsidRPr="004359E4" w:rsidRDefault="00A01B0E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Работа с родителями: Вопросы-ответы.</w:t>
            </w:r>
          </w:p>
          <w:p w:rsidR="00A01B0E" w:rsidRPr="004359E4" w:rsidRDefault="00A01B0E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A01B0E" w:rsidRPr="004359E4" w:rsidRDefault="00A01B0E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A01B0E" w:rsidRPr="004359E4" w:rsidRDefault="00A01B0E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 xml:space="preserve">Работа с родителями: </w:t>
            </w:r>
          </w:p>
          <w:p w:rsidR="00A01B0E" w:rsidRPr="004359E4" w:rsidRDefault="00A01B0E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Вопросы-ответы.</w:t>
            </w:r>
          </w:p>
        </w:tc>
        <w:tc>
          <w:tcPr>
            <w:tcW w:w="2345" w:type="dxa"/>
          </w:tcPr>
          <w:p w:rsidR="00A01B0E" w:rsidRPr="004359E4" w:rsidRDefault="00A01B0E" w:rsidP="00A3663A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A01B0E" w:rsidRPr="004359E4" w:rsidRDefault="00A01B0E" w:rsidP="00A01B0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Работа с родителями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. Беседа «О закаливании детей в семье» </w:t>
            </w:r>
          </w:p>
        </w:tc>
      </w:tr>
    </w:tbl>
    <w:p w:rsidR="00A01B0E" w:rsidRPr="004359E4" w:rsidRDefault="00A01B0E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Времена года. Зима</w:t>
      </w:r>
      <w:proofErr w:type="gramStart"/>
      <w:r w:rsidRPr="004359E4">
        <w:rPr>
          <w:rFonts w:ascii="Times New Roman" w:hAnsi="Times New Roman"/>
          <w:sz w:val="24"/>
          <w:szCs w:val="24"/>
        </w:rPr>
        <w:t>.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  <w:proofErr w:type="gramEnd"/>
    </w:p>
    <w:p w:rsidR="00A948EC" w:rsidRPr="00384B62" w:rsidRDefault="004D3EF1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Подтема: «Зимы прекрасная пора</w:t>
      </w:r>
      <w:r w:rsidR="00A01B0E" w:rsidRPr="004359E4">
        <w:rPr>
          <w:rFonts w:ascii="Times New Roman" w:hAnsi="Times New Roman"/>
          <w:sz w:val="24"/>
          <w:szCs w:val="24"/>
          <w:lang w:val="kk-KZ"/>
        </w:rPr>
        <w:t xml:space="preserve">» </w:t>
      </w:r>
      <w:r w:rsidR="00384B62">
        <w:rPr>
          <w:rFonts w:ascii="Times New Roman" w:hAnsi="Times New Roman"/>
          <w:sz w:val="24"/>
          <w:szCs w:val="24"/>
          <w:lang w:val="kk-KZ"/>
        </w:rPr>
        <w:t>(</w:t>
      </w:r>
      <w:r w:rsidRPr="004359E4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A01B0E" w:rsidRPr="004359E4">
        <w:rPr>
          <w:rFonts w:ascii="Times New Roman" w:hAnsi="Times New Roman"/>
          <w:sz w:val="24"/>
          <w:szCs w:val="24"/>
          <w:lang w:val="kk-KZ"/>
        </w:rPr>
        <w:t>27.12.21-31.12.21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A01B0E" w:rsidRPr="004359E4">
        <w:rPr>
          <w:rFonts w:ascii="Times New Roman" w:hAnsi="Times New Roman"/>
          <w:sz w:val="24"/>
          <w:szCs w:val="24"/>
          <w:lang w:val="kk-KZ"/>
        </w:rPr>
        <w:t xml:space="preserve">.  </w:t>
      </w:r>
    </w:p>
    <w:tbl>
      <w:tblPr>
        <w:tblStyle w:val="a5"/>
        <w:tblW w:w="0" w:type="auto"/>
        <w:tblLayout w:type="fixed"/>
        <w:tblLook w:val="04A0"/>
      </w:tblPr>
      <w:tblGrid>
        <w:gridCol w:w="2210"/>
        <w:gridCol w:w="2609"/>
        <w:gridCol w:w="2802"/>
        <w:gridCol w:w="2552"/>
        <w:gridCol w:w="2306"/>
        <w:gridCol w:w="2307"/>
      </w:tblGrid>
      <w:tr w:rsidR="00A948EC" w:rsidRPr="004359E4" w:rsidTr="00AD7E94">
        <w:tc>
          <w:tcPr>
            <w:tcW w:w="2210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609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802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552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306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07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A3663A" w:rsidRPr="004359E4" w:rsidTr="00AD7E94">
        <w:trPr>
          <w:trHeight w:val="560"/>
        </w:trPr>
        <w:tc>
          <w:tcPr>
            <w:tcW w:w="2210" w:type="dxa"/>
            <w:vMerge w:val="restart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Прием, осмотр, утренняя гимнастика, игры (настольные, пальчиковые, дидактические)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08.30-09.00</w:t>
            </w:r>
          </w:p>
        </w:tc>
        <w:tc>
          <w:tcPr>
            <w:tcW w:w="12576" w:type="dxa"/>
            <w:gridSpan w:val="5"/>
          </w:tcPr>
          <w:p w:rsidR="00A3663A" w:rsidRPr="004359E4" w:rsidRDefault="00A3663A" w:rsidP="00A3663A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lastRenderedPageBreak/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A3663A" w:rsidRPr="004359E4" w:rsidTr="00384B62">
        <w:trPr>
          <w:trHeight w:val="404"/>
        </w:trPr>
        <w:tc>
          <w:tcPr>
            <w:tcW w:w="2210" w:type="dxa"/>
            <w:vMerge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9" w:type="dxa"/>
          </w:tcPr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саду ли в огороде»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Обогащение знаний детей об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овощах, ягодах и фруктах. 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Малоподвижная игра: «Где мы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были мы не скажем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3663A" w:rsidRPr="00245FBD" w:rsidRDefault="00A3663A" w:rsidP="00A3663A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Способствовать развитию чувства правды и веры в вымысел; учить действовать на сцене согласованно. </w:t>
            </w:r>
          </w:p>
          <w:p w:rsid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гимна РК.</w:t>
            </w:r>
          </w:p>
          <w:p w:rsidR="00E51CA5" w:rsidRPr="00E51CA5" w:rsidRDefault="00E51CA5" w:rsidP="00E51C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802" w:type="dxa"/>
          </w:tcPr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Дидактическая игра: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«Чего не стало?»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Закрепление умение образовывать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множественное число существительных родительного падежа.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Малоподвижная игра: «Пузырь»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научить детей становиться в круг, делать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его то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шире, то уже, приучать их согласовывать свои движения с произносимыми словами.</w:t>
            </w:r>
          </w:p>
        </w:tc>
        <w:tc>
          <w:tcPr>
            <w:tcW w:w="2552" w:type="dxa"/>
          </w:tcPr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Дидактическая игра: «Лото»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Цели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Закрепление названий предметов,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распределение карточек на тематические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группы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Малоподвижная игра: «Ровным кругом друг за другом»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браться за руки, выполнять движения, согласно тексту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игры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 </w:t>
            </w:r>
          </w:p>
        </w:tc>
        <w:tc>
          <w:tcPr>
            <w:tcW w:w="2306" w:type="dxa"/>
          </w:tcPr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игра: «Что ты слышал?»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Развивать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слух, способность к распознаванию речевых и неречевых звуков.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Малоподвижная игра: «Зернышки»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Создать условия для передачи детям первоначальных представлений о том, какой путь проходит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зерно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что бы стать мукой, хлебом. </w:t>
            </w:r>
          </w:p>
        </w:tc>
        <w:tc>
          <w:tcPr>
            <w:tcW w:w="2307" w:type="dxa"/>
          </w:tcPr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игра: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«Чего не стало?»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Закрепление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умение образовывать множественное число существительных родительного падежа.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Малоподвижная игра: «Пузырь»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научить детей становиться в круг, делать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его то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шире, то уже, приучать их согласовывать свои движения с произносимыми словами.</w:t>
            </w:r>
          </w:p>
        </w:tc>
      </w:tr>
      <w:tr w:rsidR="00A3663A" w:rsidRPr="004359E4" w:rsidTr="00AD7E94">
        <w:trPr>
          <w:trHeight w:val="680"/>
        </w:trPr>
        <w:tc>
          <w:tcPr>
            <w:tcW w:w="2210" w:type="dxa"/>
            <w:vMerge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6" w:type="dxa"/>
            <w:gridSpan w:val="5"/>
          </w:tcPr>
          <w:p w:rsidR="00A3663A" w:rsidRPr="004359E4" w:rsidRDefault="00A3663A" w:rsidP="00A3663A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AD7E94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вокруг кубиков, с поворотом в обе стороны по сигналу воспитателя.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кубиками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ступни, кубики внизу. 1 — кубики в стороны;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 — кубики вверх; 3 — кубики в стороны; 4 — исходное положение (5-6 раз).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врозь, кубики у плеч. 1 — вынести кубики вперед; 2 — наклониться, положить кубики у носков ног; 3 — выпрямиться, руки на пояс; 4 — наклониться, взять кубики, вернуться в исходное положение (6 раз).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на ширине ступни, кубики внизу. 1 — присесть, кубики вперед;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 — вернуться в исходное положение (5-6 раз).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 на коленях, кубики у плеч. 1-2 — поворот вправо (влево), поставить кубики у носков ног; 3-4 — вернуться в исходное положение (6 раз).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стойка ноги слегка расставлены перед кубиками, руки произвольно. Прыжки на двух ногах вокруг кубиков в обе стороны. Перед серией прыжков в другую сторону небольшая пауза.</w:t>
            </w:r>
          </w:p>
          <w:p w:rsidR="00A3663A" w:rsidRPr="004359E4" w:rsidRDefault="00A3663A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одному.</w:t>
            </w:r>
          </w:p>
        </w:tc>
      </w:tr>
      <w:tr w:rsidR="00A3663A" w:rsidRPr="004359E4" w:rsidTr="00AD7E94">
        <w:tc>
          <w:tcPr>
            <w:tcW w:w="2210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09.00-09.30</w:t>
            </w:r>
          </w:p>
        </w:tc>
        <w:tc>
          <w:tcPr>
            <w:tcW w:w="12576" w:type="dxa"/>
            <w:gridSpan w:val="5"/>
          </w:tcPr>
          <w:p w:rsidR="00A3663A" w:rsidRPr="004359E4" w:rsidRDefault="00A3663A" w:rsidP="00A948E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lastRenderedPageBreak/>
              <w:t>Закрепление знаний и выполнение культурно-гигиенических навыков.</w:t>
            </w:r>
          </w:p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63A" w:rsidRPr="004359E4" w:rsidTr="00AD7E94">
        <w:tc>
          <w:tcPr>
            <w:tcW w:w="2210" w:type="dxa"/>
          </w:tcPr>
          <w:p w:rsidR="00AD7E94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Самостоятельная деятельность, подготовка к ОУД </w:t>
            </w:r>
          </w:p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09.30-10.00</w:t>
            </w:r>
          </w:p>
        </w:tc>
        <w:tc>
          <w:tcPr>
            <w:tcW w:w="2609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гимнастика: «Заборчик»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802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гимнастика: «Часики»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552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гимнастика: «Лошадка»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306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гимнастика: «Непослушный язычок»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307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гимнастика: «Хомяк»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</w:tr>
      <w:tr w:rsidR="00A3663A" w:rsidRPr="004359E4" w:rsidTr="00AD7E94">
        <w:tc>
          <w:tcPr>
            <w:tcW w:w="2210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609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Тема: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 «Зайка – длинные уши».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Познакомить детей рисовать способом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примакивания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>; способствовать возникновению интереса к экспериментированию; закреплять умение узнавать и закреплять цвета. Развивать мелкую моторику рук. Воспитывать отзывчивость, доброжелательность, аккуратность, самостоятельность.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Основы математики.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Сравнение двух одинаковых предметов.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Закреплять умение сравнивать два одинаковых предмета по длине, ширине, высоте и толщине. </w:t>
            </w: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>Игровое упражнение: «Найди такой же и положи в корзинку» -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 величина, форма, цвет предмета.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</w:tc>
        <w:tc>
          <w:tcPr>
            <w:tcW w:w="2552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 Кто живет в лесу дремучем.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Продолжать учить умению составлять рассказ по схеме, активизировать в речи прилагательные (маленький, озорной, игривый, пушистый и т.д.). 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Конструирование.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«Большие и маленькие ворота»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сооружать разные по величине постройки из деталей разного цвета и формы, изменять постройки, надстраивая или заменяя одни детали на другие.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6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Лепка.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Зайка длинные уши.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Учить лепить зайца из трех комков разных по размеру (голова, туловище, два уха); раскатывать пластилин между ладонями круговыми и прямыми движениями (голова, туловище округлой формы, уши — столбики); делить столбик пополам; плотно прижимать одну часть к другой; защипывать края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округлой формы кончиками пальцев для передачи характерных признаков зайца; подрисовывать стекой глаза, рот, усы.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Расширять представления детей о животных.</w:t>
            </w:r>
          </w:p>
        </w:tc>
        <w:tc>
          <w:tcPr>
            <w:tcW w:w="2307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Чей детёныш?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Познакомить с характерными особенностями внешнего вида, поведения, образа жизни детенышей домашних животных. Воспитывать заботливое отношение к домашним животным и их детенышам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 Музыка.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A3663A" w:rsidRPr="004359E4" w:rsidTr="00AD7E94">
        <w:tc>
          <w:tcPr>
            <w:tcW w:w="2210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576" w:type="dxa"/>
            <w:gridSpan w:val="5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A3663A" w:rsidRPr="004359E4" w:rsidTr="00AD7E94">
        <w:tc>
          <w:tcPr>
            <w:tcW w:w="2210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576" w:type="dxa"/>
            <w:gridSpan w:val="5"/>
          </w:tcPr>
          <w:p w:rsidR="00A3663A" w:rsidRPr="004359E4" w:rsidRDefault="00A3663A" w:rsidP="00A3663A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A3663A" w:rsidRPr="004359E4" w:rsidRDefault="00A3663A" w:rsidP="00A3663A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A3663A" w:rsidRPr="004359E4" w:rsidRDefault="00A3663A" w:rsidP="00A3663A">
            <w:pPr>
              <w:pStyle w:val="Style18"/>
              <w:widowControl/>
              <w:spacing w:line="240" w:lineRule="auto"/>
              <w:ind w:hanging="5"/>
            </w:pPr>
            <w:r w:rsidRPr="004359E4">
              <w:t>Наблюдение за зимним солнцем. Понаблюдать и запомнить, где солнце всходит и где заходит, где находится во время прогулки. Сделать цветные льдинки. Катание льдинок по ледяным дорожкам клюшками</w:t>
            </w:r>
            <w:proofErr w:type="gramStart"/>
            <w:r w:rsidRPr="004359E4">
              <w:t xml:space="preserve"> ,</w:t>
            </w:r>
            <w:proofErr w:type="gramEnd"/>
            <w:r w:rsidRPr="004359E4">
              <w:t xml:space="preserve">палочками. </w:t>
            </w:r>
          </w:p>
          <w:p w:rsidR="00A3663A" w:rsidRPr="004359E4" w:rsidRDefault="00A3663A" w:rsidP="00A3663A">
            <w:pPr>
              <w:pStyle w:val="Style18"/>
              <w:widowControl/>
              <w:spacing w:line="240" w:lineRule="auto"/>
              <w:ind w:hanging="5"/>
            </w:pPr>
            <w:r w:rsidRPr="004359E4">
              <w:t>Дидактическое упражнение «Встань там, где солнце было утром, днём, вечером».</w:t>
            </w:r>
          </w:p>
          <w:p w:rsidR="00A3663A" w:rsidRPr="004359E4" w:rsidRDefault="00A3663A" w:rsidP="00A3663A">
            <w:pPr>
              <w:pStyle w:val="Style18"/>
              <w:widowControl/>
              <w:spacing w:line="240" w:lineRule="auto"/>
              <w:ind w:hanging="5"/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Учить ориентироваться в пространстве.</w:t>
            </w:r>
          </w:p>
          <w:p w:rsidR="00A3663A" w:rsidRPr="004359E4" w:rsidRDefault="00A3663A" w:rsidP="00A3663A">
            <w:pPr>
              <w:pStyle w:val="Style18"/>
              <w:widowControl/>
              <w:spacing w:line="240" w:lineRule="auto"/>
              <w:ind w:hanging="5"/>
            </w:pPr>
            <w:r w:rsidRPr="004359E4">
              <w:t xml:space="preserve"> Игра-имитация «Полетели-покружились как снежинки»</w:t>
            </w:r>
          </w:p>
          <w:p w:rsidR="00A3663A" w:rsidRPr="004359E4" w:rsidRDefault="00A3663A" w:rsidP="00A3663A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Упражнять в ориентировке на местности.</w:t>
            </w:r>
          </w:p>
          <w:p w:rsidR="00A3663A" w:rsidRPr="004359E4" w:rsidRDefault="00A3663A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A3663A" w:rsidRPr="004359E4" w:rsidTr="00AD7E94">
        <w:tc>
          <w:tcPr>
            <w:tcW w:w="2210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576" w:type="dxa"/>
            <w:gridSpan w:val="5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A3663A" w:rsidRPr="004359E4" w:rsidTr="00AD7E94">
        <w:tc>
          <w:tcPr>
            <w:tcW w:w="2210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576" w:type="dxa"/>
            <w:gridSpan w:val="5"/>
          </w:tcPr>
          <w:p w:rsidR="00A3663A" w:rsidRPr="004359E4" w:rsidRDefault="00A3663A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A3663A" w:rsidRPr="004359E4" w:rsidTr="00AD7E94">
        <w:tc>
          <w:tcPr>
            <w:tcW w:w="2210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</w:p>
          <w:p w:rsidR="00A3663A" w:rsidRPr="004359E4" w:rsidRDefault="00B567A4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13.00-15.0</w:t>
            </w:r>
            <w:r w:rsidR="00A3663A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76" w:type="dxa"/>
            <w:gridSpan w:val="5"/>
          </w:tcPr>
          <w:p w:rsidR="00A3663A" w:rsidRPr="004359E4" w:rsidRDefault="00A3663A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A3663A" w:rsidRPr="004359E4" w:rsidTr="00AD7E94">
        <w:tc>
          <w:tcPr>
            <w:tcW w:w="2210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Постепенный подъем, воздушные, водные процедуры</w:t>
            </w:r>
          </w:p>
          <w:p w:rsidR="00A3663A" w:rsidRPr="004359E4" w:rsidRDefault="00B567A4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A3663A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576" w:type="dxa"/>
            <w:gridSpan w:val="5"/>
          </w:tcPr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bCs/>
                <w:color w:val="181818"/>
              </w:rPr>
              <w:t xml:space="preserve">Гимнастика пробуждения 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1. И. п. - лёжа на спине, руки вдоль туловища. Поморгать глазками.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2. И. п. - лёжа на спине, руки внизу, ладони в «замок». Поднять руки вверх за голову, потянуться и сделать вдох. Вернуться в и. п. - выдох.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3. И. п. - лёжа на спине, руки вдоль туловища, голова прямо. Повернуть голову вправо, вернуть в и. п. То же влево.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4. И. п. - сидя, ноги вместе, руками упор сзади. Поднять правую ногу, согнутую в колене. Вернуться в и. п. То же левой ногой.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5. И. п. - сидя ноги вместе, руки сжаты в кулачки. Наклон вперёд, кулачками стучать по коленям произнося «тук- тук- тук». Вернуться в и. п.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 xml:space="preserve">6.«Часы». И. п. - сидя, руки на поясе. </w:t>
            </w:r>
            <w:proofErr w:type="gramStart"/>
            <w:r w:rsidRPr="004359E4">
              <w:rPr>
                <w:color w:val="181818"/>
              </w:rPr>
              <w:t>Со звуком «тик» выдохнуть и наклониться вперед, со звуком «так» возращение в и. п. - вдох.</w:t>
            </w:r>
            <w:proofErr w:type="gramEnd"/>
          </w:p>
          <w:p w:rsidR="00A3663A" w:rsidRPr="004359E4" w:rsidRDefault="00A3663A" w:rsidP="00A3663A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Ходьба по дорожкам здоровья.</w:t>
            </w:r>
          </w:p>
          <w:p w:rsidR="00A3663A" w:rsidRPr="004359E4" w:rsidRDefault="00A3663A" w:rsidP="00A3663A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 Артикуляционная гимнастика. </w:t>
            </w:r>
          </w:p>
          <w:p w:rsidR="00A3663A" w:rsidRPr="004359E4" w:rsidRDefault="00A3663A" w:rsidP="00A3663A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Точечный массаж. </w:t>
            </w:r>
          </w:p>
          <w:p w:rsidR="00A3663A" w:rsidRPr="004359E4" w:rsidRDefault="00A3663A" w:rsidP="00A3663A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Гимнастика для глаз.</w:t>
            </w:r>
          </w:p>
          <w:p w:rsidR="00A3663A" w:rsidRPr="004359E4" w:rsidRDefault="00A3663A" w:rsidP="00A3663A">
            <w:pPr>
              <w:pStyle w:val="Style18"/>
              <w:widowControl/>
              <w:spacing w:line="240" w:lineRule="auto"/>
            </w:pPr>
            <w:r w:rsidRPr="004359E4">
              <w:t>Умывание лица и рук водой комнатной температуры.</w:t>
            </w:r>
          </w:p>
          <w:p w:rsidR="00A3663A" w:rsidRPr="004359E4" w:rsidRDefault="00A3663A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Оздоровление: Оксалиновая мазь.</w:t>
            </w:r>
          </w:p>
        </w:tc>
      </w:tr>
      <w:tr w:rsidR="00A3663A" w:rsidRPr="004359E4" w:rsidTr="00AD7E94">
        <w:tc>
          <w:tcPr>
            <w:tcW w:w="2210" w:type="dxa"/>
          </w:tcPr>
          <w:p w:rsidR="00E51CA5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  <w:r w:rsidR="00E51CA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576" w:type="dxa"/>
            <w:gridSpan w:val="5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A3663A" w:rsidRPr="004359E4" w:rsidTr="00AD7E94">
        <w:trPr>
          <w:trHeight w:val="580"/>
        </w:trPr>
        <w:tc>
          <w:tcPr>
            <w:tcW w:w="2210" w:type="dxa"/>
            <w:vMerge w:val="restart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B567A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09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«У медведя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бору»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Развивать двигательную и речевую активность детей. Умение соотносить свои действия со словами. 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Сюжетно ролевая игра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:«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Строители»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Закреплять знания о рабочих профессиях.</w:t>
            </w:r>
          </w:p>
        </w:tc>
        <w:tc>
          <w:tcPr>
            <w:tcW w:w="2802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:«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Какого цвета не хватает?»</w:t>
            </w:r>
            <w:r w:rsidRPr="004359E4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342FA" w:rsidRPr="004359E4" w:rsidRDefault="00A3663A" w:rsidP="00934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Формировать у детей представление о разных оттенках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цвета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="009342FA" w:rsidRPr="004359E4">
              <w:rPr>
                <w:rFonts w:ascii="Times New Roman" w:hAnsi="Times New Roman"/>
                <w:sz w:val="24"/>
                <w:szCs w:val="24"/>
              </w:rPr>
              <w:t xml:space="preserve"> Сюжетно-ролевая игра: «Парикмахерская »</w:t>
            </w:r>
          </w:p>
          <w:p w:rsidR="00A3663A" w:rsidRPr="004359E4" w:rsidRDefault="009342FA" w:rsidP="00934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Развивать у детей представление о деятельности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парикмахера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Формировать умение творчески развивать сюжет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игры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after="0"/>
              <w:rPr>
                <w:color w:val="000000"/>
              </w:rPr>
            </w:pPr>
          </w:p>
          <w:p w:rsidR="00A3663A" w:rsidRPr="004359E4" w:rsidRDefault="00A3663A" w:rsidP="00A3663A">
            <w:pPr>
              <w:pStyle w:val="a6"/>
              <w:shd w:val="clear" w:color="auto" w:fill="FFFFFF"/>
              <w:spacing w:after="0"/>
              <w:rPr>
                <w:color w:val="000000"/>
              </w:rPr>
            </w:pP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/>
              <w:rPr>
                <w:color w:val="000000"/>
              </w:rPr>
            </w:pPr>
          </w:p>
        </w:tc>
        <w:tc>
          <w:tcPr>
            <w:tcW w:w="2552" w:type="dxa"/>
          </w:tcPr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игра: «Найди такой же цветочек»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Упражнять детей в нахождении предметов аналогичных изображению на картинке. Развить память, мышление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.</w:t>
            </w:r>
            <w:proofErr w:type="gramEnd"/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Подвижная игра: «Найди пару»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Развивать у детей умение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выполнять движения по сигналу, быстро строится в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пары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 </w:t>
            </w:r>
          </w:p>
        </w:tc>
        <w:tc>
          <w:tcPr>
            <w:tcW w:w="2306" w:type="dxa"/>
          </w:tcPr>
          <w:p w:rsidR="009342FA" w:rsidRDefault="009342F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Новогодний праздник: "Полосатый Новый год"</w:t>
            </w:r>
          </w:p>
          <w:p w:rsidR="009342FA" w:rsidRPr="009342FA" w:rsidRDefault="009342FA" w:rsidP="00934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FA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9342FA">
              <w:rPr>
                <w:rStyle w:val="FontStyle77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9342F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Создать праздничное настроение, доставить детям радость.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«Разноцветные моточки»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Учить детей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группировать предметы по цвету. 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игра: «Холодно тепло»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Закрепить у детей название цветов и оттенков, употреблять название цвета и оттенков в речи. 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«Найди такой же цветочек»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Упражнять детей в нахождении предметов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аналогичных изображению на картинке. Развить память, мышление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.</w:t>
            </w:r>
            <w:proofErr w:type="gramEnd"/>
          </w:p>
        </w:tc>
      </w:tr>
      <w:tr w:rsidR="00A3663A" w:rsidRPr="004359E4" w:rsidTr="00AD7E94">
        <w:trPr>
          <w:trHeight w:val="520"/>
        </w:trPr>
        <w:tc>
          <w:tcPr>
            <w:tcW w:w="2210" w:type="dxa"/>
            <w:vMerge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9" w:type="dxa"/>
          </w:tcPr>
          <w:p w:rsidR="00BF3074" w:rsidRDefault="00BF3074" w:rsidP="00BF3074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A3663A" w:rsidRPr="004359E4" w:rsidRDefault="00A3663A" w:rsidP="00A3663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Дидактическая игра: «Что это?»</w:t>
            </w:r>
          </w:p>
          <w:p w:rsidR="00182D96" w:rsidRDefault="00A3663A" w:rsidP="00182D96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Цель: Учить ориентироваться в пространстве, совершенствовать понимание речи взрослого.</w:t>
            </w:r>
            <w:r w:rsidR="00182D96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2D96" w:rsidRPr="004359E4" w:rsidRDefault="00182D96" w:rsidP="00182D96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«Помоги мишке» </w:t>
            </w:r>
          </w:p>
          <w:p w:rsidR="00A3663A" w:rsidRPr="004359E4" w:rsidRDefault="00182D96" w:rsidP="00182D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Определить высоко –  низко, широко – узко.</w:t>
            </w:r>
          </w:p>
        </w:tc>
        <w:tc>
          <w:tcPr>
            <w:tcW w:w="2802" w:type="dxa"/>
          </w:tcPr>
          <w:p w:rsidR="00BF3074" w:rsidRDefault="00BF3074" w:rsidP="00BF3074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Дидактическая упражнение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:«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Что лишнее»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Развитие внимания.</w:t>
            </w:r>
          </w:p>
          <w:p w:rsidR="00182D96" w:rsidRPr="004359E4" w:rsidRDefault="00182D96" w:rsidP="00182D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«Повтори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>, стихотворение»</w:t>
            </w:r>
          </w:p>
          <w:p w:rsidR="00A3663A" w:rsidRPr="004359E4" w:rsidRDefault="00182D96" w:rsidP="00182D96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Договаривать слова, фразы, запоминать.</w:t>
            </w:r>
          </w:p>
        </w:tc>
        <w:tc>
          <w:tcPr>
            <w:tcW w:w="2552" w:type="dxa"/>
          </w:tcPr>
          <w:p w:rsidR="00BF3074" w:rsidRDefault="00A3663A" w:rsidP="00BF3074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F307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Дидактическая игра: «Что бывает круглым»</w:t>
            </w:r>
          </w:p>
          <w:p w:rsidR="00182D96" w:rsidRDefault="00A3663A" w:rsidP="00182D96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Цель: Развитие мышления, умение называть все круглые предметы.</w:t>
            </w:r>
          </w:p>
          <w:p w:rsidR="00182D96" w:rsidRPr="004359E4" w:rsidRDefault="00182D96" w:rsidP="00182D96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Д/ игра «Помоги мишке» </w:t>
            </w:r>
          </w:p>
          <w:p w:rsidR="00A3663A" w:rsidRPr="004359E4" w:rsidRDefault="00182D96" w:rsidP="00182D96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Определить высоко –  низко, широко – узко.</w:t>
            </w:r>
          </w:p>
        </w:tc>
        <w:tc>
          <w:tcPr>
            <w:tcW w:w="2306" w:type="dxa"/>
          </w:tcPr>
          <w:p w:rsidR="00BF3074" w:rsidRDefault="00BF3074" w:rsidP="00BF3074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«Чудесный мешочек» </w:t>
            </w:r>
          </w:p>
          <w:p w:rsidR="00182D96" w:rsidRPr="004359E4" w:rsidRDefault="00A3663A" w:rsidP="00182D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Обогащение словаря ребенка словами, обозначающими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азвания игрушек.</w:t>
            </w:r>
            <w:r w:rsidR="00182D96" w:rsidRPr="004359E4">
              <w:rPr>
                <w:rFonts w:ascii="Times New Roman" w:hAnsi="Times New Roman"/>
                <w:sz w:val="24"/>
                <w:szCs w:val="24"/>
              </w:rPr>
              <w:t xml:space="preserve"> Д/ игра «Повтори </w:t>
            </w:r>
            <w:proofErr w:type="spellStart"/>
            <w:r w:rsidR="00182D96" w:rsidRPr="004359E4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="00182D96" w:rsidRPr="004359E4">
              <w:rPr>
                <w:rFonts w:ascii="Times New Roman" w:hAnsi="Times New Roman"/>
                <w:sz w:val="24"/>
                <w:szCs w:val="24"/>
              </w:rPr>
              <w:t>, стихотворение»</w:t>
            </w:r>
          </w:p>
          <w:p w:rsidR="00A3663A" w:rsidRPr="004359E4" w:rsidRDefault="00182D96" w:rsidP="00182D96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Договаривать слова, фразы, запоминать.</w:t>
            </w:r>
          </w:p>
        </w:tc>
        <w:tc>
          <w:tcPr>
            <w:tcW w:w="2307" w:type="dxa"/>
          </w:tcPr>
          <w:p w:rsidR="00BF3074" w:rsidRDefault="00BF3074" w:rsidP="00BF3074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Физическое упражнение: «Прыжки на двух ногах на месте с продвижением вперед («-</w:t>
            </w:r>
            <w:smartTag w:uri="urn:schemas-microsoft-com:office:smarttags" w:element="metricconverter">
              <w:smartTagPr>
                <w:attr w:name="ProductID" w:val="3 метра"/>
              </w:smartTagPr>
              <w:r w:rsidRPr="004359E4">
                <w:rPr>
                  <w:rFonts w:ascii="Times New Roman" w:hAnsi="Times New Roman"/>
                  <w:sz w:val="24"/>
                  <w:szCs w:val="24"/>
                </w:rPr>
                <w:t>3 метра</w:t>
              </w:r>
            </w:smartTag>
            <w:r w:rsidRPr="004359E4">
              <w:rPr>
                <w:rFonts w:ascii="Times New Roman" w:hAnsi="Times New Roman"/>
                <w:sz w:val="24"/>
                <w:szCs w:val="24"/>
              </w:rPr>
              <w:t>)»</w:t>
            </w:r>
          </w:p>
          <w:p w:rsidR="00A3663A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равновесия.</w:t>
            </w:r>
          </w:p>
          <w:p w:rsidR="00182D96" w:rsidRPr="004359E4" w:rsidRDefault="00182D96" w:rsidP="00182D96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«Помоги мишке» </w:t>
            </w:r>
          </w:p>
          <w:p w:rsidR="00182D96" w:rsidRPr="004359E4" w:rsidRDefault="00182D96" w:rsidP="00182D96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Определить высоко –  низко, широко – узко.</w:t>
            </w:r>
          </w:p>
        </w:tc>
      </w:tr>
      <w:tr w:rsidR="00182D96" w:rsidRPr="004359E4" w:rsidTr="00AD7E94">
        <w:tc>
          <w:tcPr>
            <w:tcW w:w="2210" w:type="dxa"/>
          </w:tcPr>
          <w:p w:rsidR="00182D96" w:rsidRPr="004359E4" w:rsidRDefault="00182D96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Подготовка к прогулке, прогулка </w:t>
            </w:r>
          </w:p>
          <w:p w:rsidR="00182D96" w:rsidRPr="004359E4" w:rsidRDefault="00182D96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76" w:type="dxa"/>
            <w:gridSpan w:val="5"/>
          </w:tcPr>
          <w:p w:rsidR="00182D96" w:rsidRPr="004359E4" w:rsidRDefault="00182D96" w:rsidP="00A3663A">
            <w:pPr>
              <w:pStyle w:val="Style18"/>
              <w:widowControl/>
              <w:spacing w:line="240" w:lineRule="auto"/>
              <w:rPr>
                <w:color w:val="000000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  <w:r w:rsidRPr="004359E4">
              <w:rPr>
                <w:color w:val="000000"/>
              </w:rPr>
              <w:t xml:space="preserve"> </w:t>
            </w:r>
          </w:p>
          <w:p w:rsidR="00182D96" w:rsidRPr="004359E4" w:rsidRDefault="00182D96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182D96" w:rsidRPr="004359E4" w:rsidTr="00AD7E94">
        <w:tc>
          <w:tcPr>
            <w:tcW w:w="2210" w:type="dxa"/>
          </w:tcPr>
          <w:p w:rsidR="00182D96" w:rsidRPr="004359E4" w:rsidRDefault="00182D96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182D96" w:rsidRPr="004359E4" w:rsidRDefault="00182D96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609" w:type="dxa"/>
          </w:tcPr>
          <w:p w:rsidR="00182D96" w:rsidRPr="004359E4" w:rsidRDefault="00182D96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Консультация для родителей </w:t>
            </w:r>
          </w:p>
          <w:p w:rsidR="00182D96" w:rsidRPr="004359E4" w:rsidRDefault="00182D96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«Осторожно гололед».</w:t>
            </w:r>
          </w:p>
        </w:tc>
        <w:tc>
          <w:tcPr>
            <w:tcW w:w="2802" w:type="dxa"/>
          </w:tcPr>
          <w:p w:rsidR="00182D96" w:rsidRPr="004359E4" w:rsidRDefault="00182D96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Памятка для родителей «Капризы и упрямства».</w:t>
            </w:r>
          </w:p>
        </w:tc>
        <w:tc>
          <w:tcPr>
            <w:tcW w:w="2552" w:type="dxa"/>
          </w:tcPr>
          <w:p w:rsidR="00182D96" w:rsidRPr="004359E4" w:rsidRDefault="00182D96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182D96" w:rsidRPr="004359E4" w:rsidRDefault="00182D96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«Детская манипуляция».</w:t>
            </w:r>
          </w:p>
        </w:tc>
        <w:tc>
          <w:tcPr>
            <w:tcW w:w="2306" w:type="dxa"/>
          </w:tcPr>
          <w:p w:rsidR="00182D96" w:rsidRPr="004359E4" w:rsidRDefault="00182D96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 «Упрямство».</w:t>
            </w:r>
          </w:p>
        </w:tc>
        <w:tc>
          <w:tcPr>
            <w:tcW w:w="2307" w:type="dxa"/>
          </w:tcPr>
          <w:p w:rsidR="00182D96" w:rsidRPr="004359E4" w:rsidRDefault="00182D96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182D96" w:rsidRDefault="00182D96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«Детская манипуляция».</w:t>
            </w:r>
          </w:p>
          <w:p w:rsidR="00182D96" w:rsidRDefault="00182D96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Родительское собрание.</w:t>
            </w:r>
          </w:p>
          <w:p w:rsidR="00182D96" w:rsidRDefault="00182D96" w:rsidP="009342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9342FA">
              <w:rPr>
                <w:rFonts w:ascii="Times New Roman" w:hAnsi="Times New Roman"/>
                <w:sz w:val="24"/>
                <w:szCs w:val="24"/>
              </w:rPr>
              <w:t>"</w:t>
            </w:r>
            <w:proofErr w:type="gramEnd"/>
            <w:r w:rsidRPr="009342FA">
              <w:rPr>
                <w:rFonts w:ascii="Times New Roman" w:hAnsi="Times New Roman"/>
                <w:sz w:val="24"/>
                <w:szCs w:val="24"/>
              </w:rPr>
              <w:t xml:space="preserve"> Моя семья – что может быть дороже!"</w:t>
            </w:r>
          </w:p>
          <w:p w:rsidR="00182D96" w:rsidRDefault="00182D96" w:rsidP="009342FA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Цель: </w:t>
            </w:r>
            <w:r w:rsidRPr="009342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Укрепление привязанности между родителями и детьми, через осознания важности каждого члена семьи.</w:t>
            </w:r>
          </w:p>
          <w:p w:rsidR="00182D96" w:rsidRPr="009342FA" w:rsidRDefault="00182D96" w:rsidP="009342FA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42F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План:</w:t>
            </w:r>
            <w:r w:rsidRPr="009342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9342FA">
              <w:rPr>
                <w:rFonts w:ascii="Times New Roman" w:hAnsi="Times New Roman"/>
                <w:sz w:val="24"/>
                <w:szCs w:val="24"/>
              </w:rPr>
              <w:t>Вступительное слово воспитателя.</w:t>
            </w:r>
          </w:p>
          <w:p w:rsidR="00182D96" w:rsidRPr="009342FA" w:rsidRDefault="00182D96" w:rsidP="009342F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934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«Весёлый бубен», блиц опрос родителей «Что такое семья?»;</w:t>
            </w:r>
          </w:p>
          <w:p w:rsidR="00182D96" w:rsidRPr="009342FA" w:rsidRDefault="00182D96" w:rsidP="009342F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934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Игра «Догадайтесь, кто так сказал»; </w:t>
            </w:r>
          </w:p>
          <w:p w:rsidR="00182D96" w:rsidRPr="009342FA" w:rsidRDefault="00182D96" w:rsidP="009342F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934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«Семья для ребёнка»;</w:t>
            </w:r>
          </w:p>
          <w:p w:rsidR="00182D96" w:rsidRPr="009342FA" w:rsidRDefault="00182D96" w:rsidP="009342F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Pr="00934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 «Какой вы Родитель?»;</w:t>
            </w:r>
          </w:p>
          <w:p w:rsidR="00182D96" w:rsidRPr="009342FA" w:rsidRDefault="00182D96" w:rsidP="009342F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</w:t>
            </w:r>
            <w:r w:rsidRPr="00934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Памятки «Советы на каждый день»;</w:t>
            </w:r>
          </w:p>
          <w:p w:rsidR="00182D96" w:rsidRPr="009342FA" w:rsidRDefault="00182D96" w:rsidP="009342F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7. </w:t>
            </w:r>
            <w:r w:rsidRPr="00934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Предоставление слова родительскому комитету;</w:t>
            </w:r>
          </w:p>
          <w:p w:rsidR="00182D96" w:rsidRPr="00BA31F0" w:rsidRDefault="00182D96" w:rsidP="009342F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8. </w:t>
            </w:r>
            <w:r w:rsidRPr="00934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Подвед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ение итогов.</w:t>
            </w:r>
          </w:p>
        </w:tc>
      </w:tr>
    </w:tbl>
    <w:p w:rsidR="00A3663A" w:rsidRPr="00182D96" w:rsidRDefault="00A3663A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182D96">
        <w:rPr>
          <w:rFonts w:ascii="Times New Roman" w:hAnsi="Times New Roman"/>
          <w:sz w:val="24"/>
          <w:szCs w:val="24"/>
          <w:lang w:val="kk-KZ"/>
        </w:rPr>
        <w:lastRenderedPageBreak/>
        <w:t>Сквозная тема: "</w:t>
      </w:r>
      <w:r w:rsidRPr="00182D96">
        <w:rPr>
          <w:rFonts w:ascii="Times New Roman" w:hAnsi="Times New Roman"/>
          <w:sz w:val="24"/>
          <w:szCs w:val="24"/>
        </w:rPr>
        <w:t>Времена года. Зима</w:t>
      </w:r>
      <w:proofErr w:type="gramStart"/>
      <w:r w:rsidRPr="00182D96">
        <w:rPr>
          <w:rFonts w:ascii="Times New Roman" w:hAnsi="Times New Roman"/>
          <w:sz w:val="24"/>
          <w:szCs w:val="24"/>
        </w:rPr>
        <w:t>.</w:t>
      </w:r>
      <w:r w:rsidRPr="00182D96">
        <w:rPr>
          <w:rFonts w:ascii="Times New Roman" w:hAnsi="Times New Roman"/>
          <w:sz w:val="24"/>
          <w:szCs w:val="24"/>
          <w:lang w:val="kk-KZ"/>
        </w:rPr>
        <w:t>"</w:t>
      </w:r>
      <w:proofErr w:type="gramEnd"/>
    </w:p>
    <w:p w:rsidR="00A948EC" w:rsidRPr="00182D96" w:rsidRDefault="004D3EF1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182D96">
        <w:rPr>
          <w:rFonts w:ascii="Times New Roman" w:hAnsi="Times New Roman"/>
          <w:sz w:val="24"/>
          <w:szCs w:val="24"/>
          <w:lang w:val="kk-KZ"/>
        </w:rPr>
        <w:t>Подтема:</w:t>
      </w:r>
      <w:r w:rsidR="00A3663A" w:rsidRPr="00182D96">
        <w:rPr>
          <w:rFonts w:ascii="Times New Roman" w:hAnsi="Times New Roman"/>
          <w:sz w:val="24"/>
          <w:szCs w:val="24"/>
          <w:lang w:val="kk-KZ"/>
        </w:rPr>
        <w:t xml:space="preserve"> «</w:t>
      </w:r>
      <w:r w:rsidR="00A3663A" w:rsidRPr="00182D96">
        <w:rPr>
          <w:rFonts w:ascii="Times New Roman" w:hAnsi="Times New Roman"/>
          <w:sz w:val="24"/>
          <w:szCs w:val="24"/>
        </w:rPr>
        <w:t>Волшебница-Зима</w:t>
      </w:r>
      <w:r w:rsidR="00A3663A" w:rsidRPr="00182D96">
        <w:rPr>
          <w:rFonts w:ascii="Times New Roman" w:hAnsi="Times New Roman"/>
          <w:sz w:val="24"/>
          <w:szCs w:val="24"/>
          <w:lang w:val="kk-KZ"/>
        </w:rPr>
        <w:t xml:space="preserve">» </w:t>
      </w:r>
      <w:r w:rsidR="00384B62" w:rsidRPr="00182D96">
        <w:rPr>
          <w:rFonts w:ascii="Times New Roman" w:hAnsi="Times New Roman"/>
          <w:sz w:val="24"/>
          <w:szCs w:val="24"/>
          <w:lang w:val="kk-KZ"/>
        </w:rPr>
        <w:t>(</w:t>
      </w:r>
      <w:r w:rsidRPr="00182D96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A3663A" w:rsidRPr="00182D96">
        <w:rPr>
          <w:rFonts w:ascii="Times New Roman" w:hAnsi="Times New Roman"/>
          <w:sz w:val="24"/>
          <w:szCs w:val="24"/>
          <w:lang w:val="kk-KZ"/>
        </w:rPr>
        <w:t>05.01.22-06.01.22</w:t>
      </w:r>
      <w:r w:rsidR="00384B62" w:rsidRPr="00182D96">
        <w:rPr>
          <w:rFonts w:ascii="Times New Roman" w:hAnsi="Times New Roman"/>
          <w:sz w:val="24"/>
          <w:szCs w:val="24"/>
          <w:lang w:val="kk-KZ"/>
        </w:rPr>
        <w:t>)</w:t>
      </w:r>
      <w:r w:rsidR="00A3663A" w:rsidRPr="00182D96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ook w:val="04A0"/>
      </w:tblPr>
      <w:tblGrid>
        <w:gridCol w:w="2235"/>
        <w:gridCol w:w="2560"/>
        <w:gridCol w:w="2324"/>
        <w:gridCol w:w="2907"/>
        <w:gridCol w:w="2435"/>
        <w:gridCol w:w="2325"/>
      </w:tblGrid>
      <w:tr w:rsidR="00A948EC" w:rsidRPr="004359E4" w:rsidTr="00E51CA5">
        <w:tc>
          <w:tcPr>
            <w:tcW w:w="2235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560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324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907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435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25" w:type="dxa"/>
          </w:tcPr>
          <w:p w:rsidR="00A948EC" w:rsidRPr="004359E4" w:rsidRDefault="00A948EC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A3663A" w:rsidRPr="004359E4" w:rsidTr="00E51CA5">
        <w:trPr>
          <w:trHeight w:val="560"/>
        </w:trPr>
        <w:tc>
          <w:tcPr>
            <w:tcW w:w="2235" w:type="dxa"/>
            <w:vMerge w:val="restart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551" w:type="dxa"/>
            <w:gridSpan w:val="5"/>
          </w:tcPr>
          <w:p w:rsidR="00A3663A" w:rsidRPr="004359E4" w:rsidRDefault="00A3663A" w:rsidP="00A3663A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A3663A" w:rsidRPr="004359E4" w:rsidTr="00E51CA5">
        <w:trPr>
          <w:trHeight w:val="680"/>
        </w:trPr>
        <w:tc>
          <w:tcPr>
            <w:tcW w:w="2235" w:type="dxa"/>
            <w:vMerge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0" w:type="dxa"/>
          </w:tcPr>
          <w:p w:rsidR="00A3663A" w:rsidRPr="004359E4" w:rsidRDefault="00A3663A" w:rsidP="00A3663A">
            <w:pPr>
              <w:pStyle w:val="Style18"/>
              <w:widowControl/>
              <w:spacing w:line="240" w:lineRule="auto"/>
              <w:ind w:hanging="5"/>
              <w:jc w:val="center"/>
              <w:rPr>
                <w:rStyle w:val="FontStyle62"/>
              </w:rPr>
            </w:pPr>
            <w:r w:rsidRPr="004359E4">
              <w:rPr>
                <w:rStyle w:val="FontStyle62"/>
              </w:rPr>
              <w:t>Праздник</w:t>
            </w:r>
          </w:p>
        </w:tc>
        <w:tc>
          <w:tcPr>
            <w:tcW w:w="2324" w:type="dxa"/>
          </w:tcPr>
          <w:p w:rsidR="00A3663A" w:rsidRPr="004359E4" w:rsidRDefault="00A3663A" w:rsidP="00A3663A">
            <w:pPr>
              <w:pStyle w:val="Style18"/>
              <w:widowControl/>
              <w:spacing w:line="240" w:lineRule="auto"/>
              <w:jc w:val="center"/>
              <w:rPr>
                <w:rStyle w:val="FontStyle62"/>
              </w:rPr>
            </w:pPr>
            <w:r w:rsidRPr="004359E4">
              <w:rPr>
                <w:rStyle w:val="FontStyle62"/>
              </w:rPr>
              <w:t>Праздник</w:t>
            </w:r>
          </w:p>
        </w:tc>
        <w:tc>
          <w:tcPr>
            <w:tcW w:w="2907" w:type="dxa"/>
          </w:tcPr>
          <w:p w:rsidR="00A3663A" w:rsidRPr="004359E4" w:rsidRDefault="00A3663A" w:rsidP="00A3663A">
            <w:pPr>
              <w:shd w:val="clear" w:color="auto" w:fill="FFFFFF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Знакомство с новым стихотворением недели «Чтобы нам </w:t>
            </w:r>
          </w:p>
          <w:p w:rsidR="00A3663A" w:rsidRPr="004359E4" w:rsidRDefault="00A3663A" w:rsidP="00A3663A">
            <w:pPr>
              <w:shd w:val="clear" w:color="auto" w:fill="FFFFFF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не болеть»</w:t>
            </w:r>
          </w:p>
        </w:tc>
        <w:tc>
          <w:tcPr>
            <w:tcW w:w="2435" w:type="dxa"/>
          </w:tcPr>
          <w:p w:rsidR="00A3663A" w:rsidRPr="004359E4" w:rsidRDefault="00A3663A" w:rsidP="00A3663A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2"/>
                <w:bCs/>
              </w:rPr>
            </w:pPr>
            <w:r w:rsidRPr="004359E4">
              <w:rPr>
                <w:rStyle w:val="c12"/>
                <w:bCs/>
              </w:rPr>
              <w:t xml:space="preserve">Дыхательная гимнастика </w:t>
            </w:r>
          </w:p>
          <w:p w:rsidR="00A3663A" w:rsidRPr="004359E4" w:rsidRDefault="00A3663A" w:rsidP="00A3663A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«Задуй свечу».</w:t>
            </w:r>
          </w:p>
          <w:p w:rsidR="00A3663A" w:rsidRPr="004359E4" w:rsidRDefault="00A3663A" w:rsidP="00A3663A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A3663A" w:rsidRPr="004359E4" w:rsidRDefault="00A3663A" w:rsidP="00A3663A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Настольная игра по выбору детей.</w:t>
            </w:r>
          </w:p>
        </w:tc>
        <w:tc>
          <w:tcPr>
            <w:tcW w:w="2325" w:type="dxa"/>
          </w:tcPr>
          <w:p w:rsidR="00A3663A" w:rsidRPr="004359E4" w:rsidRDefault="00A3663A" w:rsidP="00A3663A">
            <w:pPr>
              <w:pStyle w:val="Style18"/>
              <w:widowControl/>
              <w:spacing w:line="240" w:lineRule="auto"/>
              <w:ind w:firstLine="5"/>
              <w:rPr>
                <w:rStyle w:val="FontStyle62"/>
              </w:rPr>
            </w:pPr>
            <w:r w:rsidRPr="004359E4">
              <w:rPr>
                <w:rStyle w:val="FontStyle62"/>
              </w:rPr>
              <w:t>Праздник</w:t>
            </w:r>
          </w:p>
        </w:tc>
      </w:tr>
      <w:tr w:rsidR="00A3663A" w:rsidRPr="004359E4" w:rsidTr="00E51CA5">
        <w:trPr>
          <w:trHeight w:val="680"/>
        </w:trPr>
        <w:tc>
          <w:tcPr>
            <w:tcW w:w="2235" w:type="dxa"/>
            <w:vMerge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</w:tcPr>
          <w:p w:rsidR="00A3663A" w:rsidRPr="004359E4" w:rsidRDefault="00A3663A" w:rsidP="00A3663A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AD7E94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в колонне по одному между различными предметами — змейкой.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без предметов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ступни, руки внизу. 1 — поднять руки в стороны; 2 — руки за голову; 3 — руки в стороны; 1 - исходное положение (5-6 раз).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плеч, руки на поясе. 1 — руки в стороны; 2 — наклониться вперед, коснуться пола; 3 — выпрямиться, руки в стороны; 4 — исходное положение (4-5 раз).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ноги на ширине ступни, руки за головой. 1-2 — присесть, руки в стороны;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3-4 — исходное положение (5-6 раз).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 ноги врозь, руки на поясе. 1 — поворот вправо (влево), руку отвести вправо; 2 — исходное положение (6 раз).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ноги вместе, руки вдоль туловища. 1 — прыжком ноги врозь, руки в стороны;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 — исходное положение. Выполняется</w:t>
            </w:r>
            <w:r w:rsidRPr="004359E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 счет воспитателя, затем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пауза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повторить еще раз.</w:t>
            </w:r>
          </w:p>
          <w:p w:rsidR="00A3663A" w:rsidRPr="004359E4" w:rsidRDefault="00A3663A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одному.</w:t>
            </w:r>
          </w:p>
        </w:tc>
      </w:tr>
      <w:tr w:rsidR="00A3663A" w:rsidRPr="004359E4" w:rsidTr="00E51CA5">
        <w:tc>
          <w:tcPr>
            <w:tcW w:w="2235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551" w:type="dxa"/>
            <w:gridSpan w:val="5"/>
          </w:tcPr>
          <w:p w:rsidR="00A3663A" w:rsidRPr="004359E4" w:rsidRDefault="00A3663A" w:rsidP="00A948E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63A" w:rsidRPr="004359E4" w:rsidTr="00E51CA5">
        <w:tc>
          <w:tcPr>
            <w:tcW w:w="2235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560" w:type="dxa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A3663A" w:rsidRPr="004359E4" w:rsidRDefault="00A3663A" w:rsidP="00A3663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Игра: «Вороны и воробьи»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Развивать у детей внимание, мышление, ловкость, координацию движений.</w:t>
            </w:r>
          </w:p>
        </w:tc>
        <w:tc>
          <w:tcPr>
            <w:tcW w:w="2435" w:type="dxa"/>
          </w:tcPr>
          <w:p w:rsidR="00A3663A" w:rsidRPr="004359E4" w:rsidRDefault="00A3663A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Игра: «Волшебная палочка»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мелкой моторики рук и логического мышления</w:t>
            </w:r>
            <w:r w:rsidRPr="004359E4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 </w:t>
            </w:r>
          </w:p>
        </w:tc>
        <w:tc>
          <w:tcPr>
            <w:tcW w:w="2325" w:type="dxa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63A" w:rsidRPr="004359E4" w:rsidTr="00E51CA5">
        <w:tc>
          <w:tcPr>
            <w:tcW w:w="2235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ОУД (включая перерывы) </w:t>
            </w:r>
          </w:p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560" w:type="dxa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 Покормите птиц зимой.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Учить составлять рассказ из опыта. Продолжать учить согласовывать слова в роде, числе, падеже. Формировать умение поддерживать разговор, отвечать на вопросы, спрашивать, описывать увиденное на картине. Словарь: активизировать и обогащать.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Ознакомление с окружающим миром.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 Опыт со снегом.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Систематизировать знания и представление детей о снеге и его свойствах посредством опытов и экспериментов. Продолжать 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систематизировать у детей представления о природе. Активизировать речь прилагательными. Учить детей использовать слова – названия для более глубокого восприятия каче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ств пр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едметов. Воспитывать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усидчивость, трудолюбие.</w:t>
            </w:r>
          </w:p>
        </w:tc>
        <w:tc>
          <w:tcPr>
            <w:tcW w:w="2435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Художественная литература.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М Познанская «Тихо тихо снег идет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»Р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ассказываем по памяти.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рассказывать по памяти, понимать значимость труда взрослых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Развивать чувство ритма , силу голоса. Воспитывать желание помочь взрослым, уважение к людям разных профессий.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5" w:type="dxa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63A" w:rsidRPr="004359E4" w:rsidTr="00E51CA5">
        <w:tc>
          <w:tcPr>
            <w:tcW w:w="2235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551" w:type="dxa"/>
            <w:gridSpan w:val="5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A3663A" w:rsidRPr="004359E4" w:rsidTr="00E51CA5">
        <w:tc>
          <w:tcPr>
            <w:tcW w:w="2235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551" w:type="dxa"/>
            <w:gridSpan w:val="5"/>
          </w:tcPr>
          <w:p w:rsidR="00A3663A" w:rsidRPr="004359E4" w:rsidRDefault="00A3663A" w:rsidP="00A3663A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A3663A" w:rsidRPr="004359E4" w:rsidRDefault="00A3663A" w:rsidP="00A3663A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A3663A" w:rsidRPr="004359E4" w:rsidRDefault="00A3663A" w:rsidP="00A3663A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Наблюдение за снегопадом 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В безветренную погоду снежинки медленно кружатся в воздухе и ложатся на землю, как бы укрывая его белым покрывалом. Снегопад бывает сильный и слабый. Учить устанавливать связь: без ветра снегопад спокойный.  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Опыт: Поймать снежинку на варежку, подышать.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/И: «Снежки». </w:t>
            </w:r>
          </w:p>
          <w:p w:rsidR="00A3663A" w:rsidRPr="004359E4" w:rsidRDefault="00A3663A" w:rsidP="00A3663A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t xml:space="preserve">Цель: Метать </w:t>
            </w:r>
            <w:proofErr w:type="gramStart"/>
            <w:r w:rsidRPr="004359E4">
              <w:t>снежки</w:t>
            </w:r>
            <w:proofErr w:type="gramEnd"/>
            <w:r w:rsidRPr="004359E4">
              <w:t xml:space="preserve"> не попадая в лицо.</w:t>
            </w:r>
          </w:p>
          <w:p w:rsidR="00A3663A" w:rsidRPr="004359E4" w:rsidRDefault="00A3663A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A3663A" w:rsidRPr="004359E4" w:rsidTr="00E51CA5">
        <w:tc>
          <w:tcPr>
            <w:tcW w:w="2235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551" w:type="dxa"/>
            <w:gridSpan w:val="5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A3663A" w:rsidRPr="004359E4" w:rsidTr="00E51CA5">
        <w:tc>
          <w:tcPr>
            <w:tcW w:w="2235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551" w:type="dxa"/>
            <w:gridSpan w:val="5"/>
          </w:tcPr>
          <w:p w:rsidR="00A3663A" w:rsidRPr="004359E4" w:rsidRDefault="00A3663A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A3663A" w:rsidRPr="004359E4" w:rsidTr="00E51CA5">
        <w:tc>
          <w:tcPr>
            <w:tcW w:w="2235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A97D42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67A4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51" w:type="dxa"/>
            <w:gridSpan w:val="5"/>
          </w:tcPr>
          <w:p w:rsidR="00A3663A" w:rsidRPr="004359E4" w:rsidRDefault="00A3663A" w:rsidP="00A948E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A3663A" w:rsidRPr="004359E4" w:rsidTr="00E51CA5">
        <w:tc>
          <w:tcPr>
            <w:tcW w:w="2235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A3663A" w:rsidRPr="004359E4" w:rsidRDefault="00B567A4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A3663A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551" w:type="dxa"/>
            <w:gridSpan w:val="5"/>
          </w:tcPr>
          <w:p w:rsidR="00A3663A" w:rsidRPr="004359E4" w:rsidRDefault="00A97D42" w:rsidP="00A3663A">
            <w:pPr>
              <w:tabs>
                <w:tab w:val="left" w:pos="3324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Гимнастика пробуждения 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Мы проснулись, улыбнулись, посильнее потянулись.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Первый разик на спине, а потом на животе.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И на левом боку потянулись, и на правом боку потянулись.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Лягте на спинку и продолжаем, ноги вверх мы поднимаем и тихонько опускаем,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Правую ножку поднимем, потянем носочек, тихонько опускаем,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Левую ножку поднимем, потянем носочек, тихонько опускаем,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А теперь мы с вами, дети, поедем на велосипеде. Молодцы, отпустили ножки.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Подбородком грудь достанем, к потолку глаза подняли,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lastRenderedPageBreak/>
              <w:t>Влево, вправо посмотрели, на кроватку тихо сели.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Руки в стороны подняли, крепко так себя обняли.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Наклонились, потянулись, до носочков дотянулись. Выпрямили спинки, отдохнули и еще раз наклонились, потянулись, до носочков дотянулись, выпрямили спинки.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Разбудим наши ротики, сделаем глубокий вдох,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proofErr w:type="gramStart"/>
            <w:r w:rsidRPr="004359E4">
              <w:t>А, выдыхая, помычим «м – м – м - м», но ротик не открываем.</w:t>
            </w:r>
            <w:proofErr w:type="gramEnd"/>
            <w:r w:rsidRPr="004359E4">
              <w:t xml:space="preserve"> Молодцы!</w:t>
            </w:r>
          </w:p>
          <w:p w:rsidR="00A3663A" w:rsidRPr="004359E4" w:rsidRDefault="00A3663A" w:rsidP="00A3663A">
            <w:pPr>
              <w:tabs>
                <w:tab w:val="left" w:pos="3324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Ходьба по солевым дорожкам, по массажным дорожкам.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A3663A" w:rsidRPr="004359E4" w:rsidRDefault="00A3663A" w:rsidP="00A3663A">
            <w:pPr>
              <w:pStyle w:val="Style18"/>
              <w:widowControl/>
              <w:spacing w:line="240" w:lineRule="auto"/>
            </w:pPr>
            <w:r w:rsidRPr="004359E4">
              <w:t>Игровое упражнение «Кран откройся, нос умойся»</w:t>
            </w:r>
          </w:p>
          <w:p w:rsidR="00A3663A" w:rsidRPr="004359E4" w:rsidRDefault="00A3663A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Оздоровление: Оксалиновая мазь.</w:t>
            </w:r>
          </w:p>
        </w:tc>
      </w:tr>
      <w:tr w:rsidR="00A3663A" w:rsidRPr="004359E4" w:rsidTr="00E51CA5">
        <w:tc>
          <w:tcPr>
            <w:tcW w:w="2235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551" w:type="dxa"/>
            <w:gridSpan w:val="5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A3663A" w:rsidRPr="004359E4" w:rsidTr="00E51CA5">
        <w:trPr>
          <w:trHeight w:val="580"/>
        </w:trPr>
        <w:tc>
          <w:tcPr>
            <w:tcW w:w="2235" w:type="dxa"/>
            <w:vMerge w:val="restart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B567A4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2560" w:type="dxa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A3663A" w:rsidRPr="004359E4" w:rsidRDefault="00A3663A" w:rsidP="00A3663A">
            <w:pPr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Подвижная игра: "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По узенькой дорожке"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Перешагивать из круга в круг.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/>
              <w:ind w:firstLine="0"/>
              <w:jc w:val="left"/>
              <w:rPr>
                <w:color w:val="111111"/>
              </w:rPr>
            </w:pPr>
            <w:r w:rsidRPr="004359E4">
              <w:rPr>
                <w:color w:val="111111"/>
                <w:bdr w:val="none" w:sz="0" w:space="0" w:color="auto" w:frame="1"/>
              </w:rPr>
              <w:t>Дидактическая игра</w:t>
            </w:r>
            <w:r w:rsidRPr="004359E4">
              <w:rPr>
                <w:color w:val="111111"/>
              </w:rPr>
              <w:t>: «Бегите ко мне»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/>
              <w:ind w:firstLine="0"/>
              <w:jc w:val="left"/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Упражнять детей действовать по сигналу, выполнять бег в прямом направлении одновременно всей </w:t>
            </w:r>
            <w:r w:rsidRPr="004359E4">
              <w:rPr>
                <w:bCs/>
                <w:shd w:val="clear" w:color="auto" w:fill="FFFFFF"/>
              </w:rPr>
              <w:t>группой</w:t>
            </w:r>
            <w:r w:rsidRPr="004359E4">
              <w:rPr>
                <w:shd w:val="clear" w:color="auto" w:fill="FFFFFF"/>
              </w:rPr>
              <w:t>. 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/>
              <w:ind w:firstLine="0"/>
              <w:jc w:val="left"/>
              <w:rPr>
                <w:color w:val="111111"/>
              </w:rPr>
            </w:pPr>
            <w:r w:rsidRPr="004359E4">
              <w:rPr>
                <w:color w:val="111111"/>
              </w:rPr>
              <w:t>Игры со строительным материалом «</w:t>
            </w:r>
            <w:r w:rsidRPr="004359E4">
              <w:rPr>
                <w:color w:val="000000"/>
              </w:rPr>
              <w:t>Игры и постройки по замыслу детей</w:t>
            </w:r>
            <w:r w:rsidRPr="004359E4">
              <w:rPr>
                <w:color w:val="111111"/>
              </w:rPr>
              <w:t>»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Закреплять умение строить магазин из кубиков, кирпичиков, доводить дело до конца, воспитывать дружеские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отношения в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игре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35" w:type="dxa"/>
          </w:tcPr>
          <w:p w:rsidR="00A3663A" w:rsidRPr="004359E4" w:rsidRDefault="00A3663A" w:rsidP="00A948EC">
            <w:pPr>
              <w:pStyle w:val="a3"/>
              <w:jc w:val="both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lastRenderedPageBreak/>
              <w:t>Вариативный компонент:</w:t>
            </w:r>
          </w:p>
          <w:p w:rsidR="00A3663A" w:rsidRPr="004359E4" w:rsidRDefault="00A3663A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"</w:t>
            </w:r>
            <w:proofErr w:type="spellStart"/>
            <w:r w:rsidRPr="004359E4">
              <w:rPr>
                <w:rStyle w:val="FontStyle62"/>
              </w:rPr>
              <w:t>Любознайка</w:t>
            </w:r>
            <w:proofErr w:type="spellEnd"/>
            <w:r w:rsidRPr="004359E4">
              <w:rPr>
                <w:rStyle w:val="FontStyle62"/>
              </w:rPr>
              <w:t>"</w:t>
            </w:r>
          </w:p>
          <w:p w:rsidR="00A3663A" w:rsidRPr="004359E4" w:rsidRDefault="00A3663A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Тема: "Да, здравствует, мыло душистое"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Закрепить  и систематизировать знания детей  о мыле, его свойства и качества, как им пользоваться. Познакомить с его разновидностями.  </w:t>
            </w:r>
            <w:proofErr w:type="gramStart"/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 xml:space="preserve">Познакомить детей с различной консистенцией мыла – твёрдое, жидкое; видами мыла – туалетное, хозяйственное; </w:t>
            </w: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формами мыла – круглое, прямоугольное, в виде различных фигурок.</w:t>
            </w:r>
            <w:proofErr w:type="gramEnd"/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"Снегопад"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воображения ребенка, внимательности, умения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играть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в коллективе.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«Открой свой домик»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Формировать осмысленное восприятие формы геометрических фигур, формировать представление об основных цветах и о геометрических фигурах, развивать мыслительные операции, внимание.</w:t>
            </w:r>
          </w:p>
        </w:tc>
        <w:tc>
          <w:tcPr>
            <w:tcW w:w="2325" w:type="dxa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63A" w:rsidRPr="004359E4" w:rsidTr="00E51CA5">
        <w:trPr>
          <w:trHeight w:val="520"/>
        </w:trPr>
        <w:tc>
          <w:tcPr>
            <w:tcW w:w="2235" w:type="dxa"/>
            <w:vMerge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0" w:type="dxa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182D96" w:rsidRDefault="00182D96" w:rsidP="00182D96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182D96" w:rsidRPr="004359E4" w:rsidRDefault="00182D96" w:rsidP="00182D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Дидактическая игра: «Что это?»</w:t>
            </w:r>
          </w:p>
          <w:p w:rsidR="00A3663A" w:rsidRPr="004359E4" w:rsidRDefault="00182D96" w:rsidP="00182D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Цель: Учить ориентироваться в пространстве, </w:t>
            </w: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 xml:space="preserve">совершенствовать понимание речи </w:t>
            </w:r>
            <w:proofErr w:type="spellStart"/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взрослого</w:t>
            </w:r>
            <w:proofErr w:type="gramStart"/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  <w:r w:rsidR="00A3663A" w:rsidRPr="004359E4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proofErr w:type="gramEnd"/>
            <w:r w:rsidR="00A3663A" w:rsidRPr="004359E4">
              <w:rPr>
                <w:rFonts w:ascii="Times New Roman" w:hAnsi="Times New Roman"/>
                <w:sz w:val="24"/>
                <w:szCs w:val="24"/>
              </w:rPr>
              <w:t xml:space="preserve">/ игра «Повтори </w:t>
            </w:r>
            <w:proofErr w:type="spellStart"/>
            <w:r w:rsidR="00A3663A" w:rsidRPr="004359E4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="00A3663A" w:rsidRPr="004359E4">
              <w:rPr>
                <w:rFonts w:ascii="Times New Roman" w:hAnsi="Times New Roman"/>
                <w:sz w:val="24"/>
                <w:szCs w:val="24"/>
              </w:rPr>
              <w:t>, стихотворение»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Договаривать слова, фразы, запоминать.</w:t>
            </w:r>
          </w:p>
        </w:tc>
        <w:tc>
          <w:tcPr>
            <w:tcW w:w="2435" w:type="dxa"/>
          </w:tcPr>
          <w:p w:rsidR="00182D96" w:rsidRDefault="00182D96" w:rsidP="00182D96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182D96" w:rsidRPr="004359E4" w:rsidRDefault="00182D96" w:rsidP="00182D96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Дидактическая упражнение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:«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Что лишнее»</w:t>
            </w:r>
          </w:p>
          <w:p w:rsidR="00182D96" w:rsidRPr="004359E4" w:rsidRDefault="00182D96" w:rsidP="00182D96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Развитие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внимания.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«Помоги мишке» 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Определить высоко –  низко, широко – узко.</w:t>
            </w:r>
          </w:p>
        </w:tc>
        <w:tc>
          <w:tcPr>
            <w:tcW w:w="2325" w:type="dxa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63A" w:rsidRPr="004359E4" w:rsidTr="00E51CA5">
        <w:tc>
          <w:tcPr>
            <w:tcW w:w="2235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A3663A" w:rsidRPr="004359E4" w:rsidRDefault="00B567A4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="00A3663A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51" w:type="dxa"/>
            <w:gridSpan w:val="5"/>
          </w:tcPr>
          <w:p w:rsidR="00A3663A" w:rsidRPr="004359E4" w:rsidRDefault="00A3663A" w:rsidP="00A948EC">
            <w:pPr>
              <w:pStyle w:val="a3"/>
              <w:jc w:val="both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A3663A" w:rsidRPr="004359E4" w:rsidTr="00E51CA5">
        <w:tc>
          <w:tcPr>
            <w:tcW w:w="2235" w:type="dxa"/>
          </w:tcPr>
          <w:p w:rsidR="00A3663A" w:rsidRPr="004359E4" w:rsidRDefault="00A3663A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AD7E94" w:rsidRPr="004359E4" w:rsidRDefault="00AD7E94" w:rsidP="00A948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560" w:type="dxa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A3663A" w:rsidRPr="004359E4" w:rsidRDefault="00A3663A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Рассматривание иллюстрации в книжном уголке.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родителями.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Рекомендации о питании детей в холодный период.</w:t>
            </w:r>
          </w:p>
        </w:tc>
        <w:tc>
          <w:tcPr>
            <w:tcW w:w="2435" w:type="dxa"/>
          </w:tcPr>
          <w:p w:rsidR="00A3663A" w:rsidRPr="004359E4" w:rsidRDefault="00A3663A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Настольные игры по выбору детей.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родителями.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Беседа «О важности посещения детьми детского сада».</w:t>
            </w:r>
          </w:p>
        </w:tc>
        <w:tc>
          <w:tcPr>
            <w:tcW w:w="2325" w:type="dxa"/>
          </w:tcPr>
          <w:p w:rsidR="00A3663A" w:rsidRPr="004359E4" w:rsidRDefault="00A3663A" w:rsidP="00A948E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663A" w:rsidRPr="004359E4" w:rsidRDefault="00A3663A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Времена года. Зима</w:t>
      </w:r>
      <w:proofErr w:type="gramStart"/>
      <w:r w:rsidRPr="004359E4">
        <w:rPr>
          <w:rFonts w:ascii="Times New Roman" w:hAnsi="Times New Roman"/>
          <w:sz w:val="24"/>
          <w:szCs w:val="24"/>
        </w:rPr>
        <w:t>.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  <w:proofErr w:type="gramEnd"/>
    </w:p>
    <w:p w:rsidR="00A01B0E" w:rsidRPr="00384B62" w:rsidRDefault="004D3EF1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Подтема:</w:t>
      </w:r>
      <w:r w:rsidR="00A3663A" w:rsidRPr="004359E4">
        <w:rPr>
          <w:rFonts w:ascii="Times New Roman" w:hAnsi="Times New Roman"/>
          <w:sz w:val="24"/>
          <w:szCs w:val="24"/>
          <w:lang w:val="kk-KZ"/>
        </w:rPr>
        <w:t xml:space="preserve"> «</w:t>
      </w:r>
      <w:r w:rsidR="00A3663A" w:rsidRPr="004359E4">
        <w:rPr>
          <w:rFonts w:ascii="Times New Roman" w:hAnsi="Times New Roman"/>
          <w:sz w:val="24"/>
          <w:szCs w:val="24"/>
        </w:rPr>
        <w:t>Зимние забавы</w:t>
      </w:r>
      <w:r w:rsidR="00A3663A" w:rsidRPr="004359E4">
        <w:rPr>
          <w:rFonts w:ascii="Times New Roman" w:hAnsi="Times New Roman"/>
          <w:sz w:val="24"/>
          <w:szCs w:val="24"/>
          <w:lang w:val="kk-KZ"/>
        </w:rPr>
        <w:t xml:space="preserve">»  </w:t>
      </w:r>
      <w:r w:rsidR="00384B62">
        <w:rPr>
          <w:rFonts w:ascii="Times New Roman" w:hAnsi="Times New Roman"/>
          <w:sz w:val="24"/>
          <w:szCs w:val="24"/>
          <w:lang w:val="kk-KZ"/>
        </w:rPr>
        <w:t>(</w:t>
      </w:r>
      <w:r w:rsidRPr="004359E4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A3663A" w:rsidRPr="004359E4">
        <w:rPr>
          <w:rFonts w:ascii="Times New Roman" w:hAnsi="Times New Roman"/>
          <w:sz w:val="24"/>
          <w:szCs w:val="24"/>
          <w:lang w:val="kk-KZ"/>
        </w:rPr>
        <w:t>10.01.22-14.01.22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A3663A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ayout w:type="fixed"/>
        <w:tblLook w:val="04A0"/>
      </w:tblPr>
      <w:tblGrid>
        <w:gridCol w:w="2114"/>
        <w:gridCol w:w="2530"/>
        <w:gridCol w:w="142"/>
        <w:gridCol w:w="105"/>
        <w:gridCol w:w="2305"/>
        <w:gridCol w:w="283"/>
        <w:gridCol w:w="2410"/>
        <w:gridCol w:w="142"/>
        <w:gridCol w:w="2410"/>
        <w:gridCol w:w="2345"/>
      </w:tblGrid>
      <w:tr w:rsidR="00A01B0E" w:rsidRPr="004359E4" w:rsidTr="00A3663A">
        <w:tc>
          <w:tcPr>
            <w:tcW w:w="2114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777" w:type="dxa"/>
            <w:gridSpan w:val="3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305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835" w:type="dxa"/>
            <w:gridSpan w:val="3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410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45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A3663A" w:rsidRPr="004359E4" w:rsidTr="00A3663A">
        <w:trPr>
          <w:trHeight w:val="560"/>
        </w:trPr>
        <w:tc>
          <w:tcPr>
            <w:tcW w:w="2114" w:type="dxa"/>
            <w:vMerge w:val="restart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672" w:type="dxa"/>
            <w:gridSpan w:val="9"/>
          </w:tcPr>
          <w:p w:rsidR="00A3663A" w:rsidRPr="004359E4" w:rsidRDefault="00A3663A" w:rsidP="00A3663A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A3663A" w:rsidRPr="004359E4" w:rsidTr="00A3663A">
        <w:trPr>
          <w:trHeight w:val="680"/>
        </w:trPr>
        <w:tc>
          <w:tcPr>
            <w:tcW w:w="2114" w:type="dxa"/>
            <w:vMerge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7" w:type="dxa"/>
            <w:gridSpan w:val="3"/>
          </w:tcPr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«Столько же» </w:t>
            </w:r>
          </w:p>
          <w:p w:rsidR="00A3663A" w:rsidRPr="00245FBD" w:rsidRDefault="00A3663A" w:rsidP="00A3663A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Упражнять в составлении двух равных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групп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предметов, активизировать словарь "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столько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же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", "поровну". </w:t>
            </w:r>
          </w:p>
          <w:p w:rsid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гимна РК.</w:t>
            </w:r>
          </w:p>
          <w:p w:rsidR="00E51CA5" w:rsidRPr="00E51CA5" w:rsidRDefault="00E51CA5" w:rsidP="00E51CA5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воспитывать чувство патриотизма, уважение, гордость 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своей стране.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5" w:type="dxa"/>
          </w:tcPr>
          <w:p w:rsidR="00A3663A" w:rsidRPr="004359E4" w:rsidRDefault="00A3663A" w:rsidP="00A3663A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  <w:lastRenderedPageBreak/>
              <w:t xml:space="preserve">Дыхательная </w:t>
            </w:r>
          </w:p>
          <w:p w:rsidR="00A3663A" w:rsidRPr="004359E4" w:rsidRDefault="00A3663A" w:rsidP="00A3663A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  <w:t>гимнастика «Снежинки»</w:t>
            </w:r>
          </w:p>
          <w:p w:rsidR="00A3663A" w:rsidRPr="004359E4" w:rsidRDefault="00A3663A" w:rsidP="00A3663A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A3663A" w:rsidRPr="004359E4" w:rsidRDefault="00A3663A" w:rsidP="00A3663A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  <w:gridSpan w:val="3"/>
          </w:tcPr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игра: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«Найди пару»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Развивать у детей умение выполнять движения по сигналу, быстро строится в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пары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Малоподвижная игра: «Колпачок»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Демонстрация умения ходить по кругу, взявшись за руки. </w:t>
            </w:r>
          </w:p>
        </w:tc>
        <w:tc>
          <w:tcPr>
            <w:tcW w:w="2410" w:type="dxa"/>
          </w:tcPr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«Зимние забавы»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играть по правилам, развивать быстроту, ловкость, выносливость.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Малоподвижная игра «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Буги вуги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Развитие координации движений, умения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двигаться в такт музыке. </w:t>
            </w:r>
          </w:p>
        </w:tc>
        <w:tc>
          <w:tcPr>
            <w:tcW w:w="2345" w:type="dxa"/>
          </w:tcPr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игра: «Одень куклу»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закрепить знания детей о последовательности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одевания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одежды.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Малоподвижная игра: «Колёсики»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Цель: Расширение и углубление представлений детей о количестве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предметов и счете.</w:t>
            </w:r>
          </w:p>
        </w:tc>
      </w:tr>
      <w:tr w:rsidR="00A3663A" w:rsidRPr="004359E4" w:rsidTr="00A3663A">
        <w:trPr>
          <w:trHeight w:val="680"/>
        </w:trPr>
        <w:tc>
          <w:tcPr>
            <w:tcW w:w="2114" w:type="dxa"/>
            <w:vMerge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72" w:type="dxa"/>
            <w:gridSpan w:val="9"/>
          </w:tcPr>
          <w:p w:rsidR="00A3663A" w:rsidRPr="004359E4" w:rsidRDefault="00A3663A" w:rsidP="00A3663A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AD7E94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в колонне по одному, на сигнал воспитателя «Лягушки!» остановиться, присесть, руки положить на колени. Бег в колонне по одному, на сигнал «Птицы!» помахивать руками, как крылышками. Ходьба и бег чередуются.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флажками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ступни, флажки внизу. 1 — поднять флажки в стороны;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 — флажки вверх; 3 — флажки в стороны, 4 — вернуться в исходное положение (4-6 раз).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плеч, флажки внизу. 1 — флажки в стороны; 2 — наклон вперед к правой (левой) ноге; 3 — выпрямиться, флажки в стороны; 4 — исходное положение (6 раз).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на коленях, флажки у плеч. 1-2 — поворот вправо (влево), отвести флажок в сторону; 3-4 вернуться в исходное положение (6 раз).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 ноги на ширине ступни, флажки внизу. 1 — шаг вправо (влево), флажки взмахом в стороны; 2 — вернуться в исходное положение (5-6 раз).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основная стойка, оба флажка в правой руке. Прыжки на двух ногах на месте с небольшой паузой.</w:t>
            </w:r>
          </w:p>
          <w:p w:rsidR="00A3663A" w:rsidRPr="004359E4" w:rsidRDefault="00A3663A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одному, помахивая флажками (оба в правой руке).</w:t>
            </w:r>
          </w:p>
        </w:tc>
      </w:tr>
      <w:tr w:rsidR="00A3663A" w:rsidRPr="004359E4" w:rsidTr="00A3663A">
        <w:tc>
          <w:tcPr>
            <w:tcW w:w="2114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672" w:type="dxa"/>
            <w:gridSpan w:val="9"/>
          </w:tcPr>
          <w:p w:rsidR="00A3663A" w:rsidRPr="004359E4" w:rsidRDefault="00A3663A" w:rsidP="00A3663A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A3663A" w:rsidRPr="004359E4" w:rsidRDefault="00A3663A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663A" w:rsidRPr="004359E4" w:rsidRDefault="00A3663A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63A" w:rsidRPr="004359E4" w:rsidTr="00A3663A">
        <w:tc>
          <w:tcPr>
            <w:tcW w:w="2114" w:type="dxa"/>
          </w:tcPr>
          <w:p w:rsidR="00AD7E94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r w:rsidR="00AD7E94" w:rsidRPr="004359E4">
              <w:rPr>
                <w:rFonts w:ascii="Times New Roman" w:hAnsi="Times New Roman"/>
                <w:sz w:val="24"/>
                <w:szCs w:val="24"/>
              </w:rPr>
              <w:t xml:space="preserve"> деятельность, подготовка к ОУД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09.30-10.00</w:t>
            </w:r>
          </w:p>
        </w:tc>
        <w:tc>
          <w:tcPr>
            <w:tcW w:w="2530" w:type="dxa"/>
          </w:tcPr>
          <w:p w:rsidR="00A3663A" w:rsidRPr="004359E4" w:rsidRDefault="00A3663A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Артикуляционная гимнастика: «Птенцы»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552" w:type="dxa"/>
            <w:gridSpan w:val="3"/>
          </w:tcPr>
          <w:p w:rsidR="00A3663A" w:rsidRPr="004359E4" w:rsidRDefault="00A3663A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Артикуляционная гимнастика: «Бублик» 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693" w:type="dxa"/>
            <w:gridSpan w:val="2"/>
          </w:tcPr>
          <w:p w:rsidR="00A3663A" w:rsidRPr="004359E4" w:rsidRDefault="00A3663A" w:rsidP="00A3663A">
            <w:pPr>
              <w:rPr>
                <w:rFonts w:ascii="Arial" w:hAnsi="Arial" w:cs="Arial"/>
                <w:bCs/>
                <w:color w:val="333333"/>
                <w:sz w:val="23"/>
                <w:szCs w:val="23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Игра: «Замри»</w:t>
            </w:r>
            <w:r w:rsidRPr="004359E4">
              <w:rPr>
                <w:rFonts w:ascii="Arial" w:hAnsi="Arial" w:cs="Arial"/>
                <w:bCs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Создание хорошего настроения.  Развитие быстроты, внимательности, положительные эмоции. </w:t>
            </w:r>
          </w:p>
        </w:tc>
        <w:tc>
          <w:tcPr>
            <w:tcW w:w="2552" w:type="dxa"/>
            <w:gridSpan w:val="2"/>
          </w:tcPr>
          <w:p w:rsidR="00A3663A" w:rsidRPr="004359E4" w:rsidRDefault="00A3663A" w:rsidP="00A3663A">
            <w:pPr>
              <w:rPr>
                <w:rFonts w:ascii="Arial" w:hAnsi="Arial" w:cs="Arial"/>
                <w:bCs/>
                <w:color w:val="333333"/>
                <w:sz w:val="23"/>
                <w:szCs w:val="23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Игра: «Встать по пальцам»</w:t>
            </w:r>
            <w:r w:rsidRPr="004359E4">
              <w:rPr>
                <w:rFonts w:ascii="Arial" w:hAnsi="Arial" w:cs="Arial"/>
                <w:bCs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мелкой моторики, координации движений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пальцев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рук</w:t>
            </w:r>
          </w:p>
        </w:tc>
        <w:tc>
          <w:tcPr>
            <w:tcW w:w="2345" w:type="dxa"/>
          </w:tcPr>
          <w:p w:rsidR="00A3663A" w:rsidRPr="004359E4" w:rsidRDefault="00A3663A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Игра: «Эхо»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Научить детей четко и внятно передавать слова и воспринимать их.</w:t>
            </w:r>
          </w:p>
        </w:tc>
      </w:tr>
      <w:tr w:rsidR="00A3663A" w:rsidRPr="004359E4" w:rsidTr="00A3663A">
        <w:tc>
          <w:tcPr>
            <w:tcW w:w="2114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530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Санки.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Продолжать учить детей правильно, держать кисточку, палочку, ритмично наносить мазки, различать и называть цвета. Учить нетрадиционному рисованию палочками методом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тычка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Создать у детей интерес к образцу зимы, развивать эстетическое восприятие. Воспитывать сочувствие к животным, желание помочь.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3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Основы математики.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 Сравнение и уравнивание разных групп предметов. Количество.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Цель: Совершенствовать умение сравнивать группы предметов по количеству, используя приемы наложения и приложения, обозначать результаты сравнения словами, каких предметов больше, меньше, каких поровну; развивать зрительную память и мышление ребенка; воспитывать позитивные чувства.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>Игровое упражнение: «Снеговик и снежинки»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 - понятия «один» и «много».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</w:tc>
        <w:tc>
          <w:tcPr>
            <w:tcW w:w="2693" w:type="dxa"/>
            <w:gridSpan w:val="2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Развитие речи.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Зимние забавы.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Учить составлять рассказ из опыта. Закрепить название предметов одежды;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использовать слова с противоположным значением (тепло - холодно; встал - упал). 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Конструирование.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Снегири на ветке.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Формировать умение  сминать листы влажной бумаги красного цвета в объемные круглые формы.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Аппликация.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Птицы на зимнем дереве.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Изготовление коллективной аппликации из готовых форм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Закреплять представление детей о зимующих птицах, их названиях, особенностях строения тела, отличительных чертах разных видов птиц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. У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чить 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аккуратно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пользоваться клеем, при необходимости пользоваться салфеткой.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чить работать коллективно.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Развивать мелкую моторику рук, умение собирать целое из частей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Воспитывать любовь к пернатым, желание придти им на помощь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45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A3663A" w:rsidRPr="004359E4" w:rsidRDefault="00A3663A" w:rsidP="00A3663A">
            <w:pPr>
              <w:pStyle w:val="a3"/>
              <w:rPr>
                <w:rFonts w:ascii="Times New Roman" w:eastAsiaTheme="minorEastAsia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Зимняя одежда</w:t>
            </w:r>
            <w:r w:rsidRPr="004359E4">
              <w:rPr>
                <w:rFonts w:ascii="Times New Roman" w:eastAsiaTheme="minorEastAsia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Цель:</w:t>
            </w:r>
            <w:r w:rsidRPr="004359E4">
              <w:rPr>
                <w:rFonts w:ascii="Times New Roman" w:hAnsi="Times New Roman"/>
                <w:color w:val="666666"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Познакомить с временем года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–з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има, с предметами одежды в зимний период. Развивать связную  речь. Обогащать и систематизировать знания детей о зиме, уточнить ее признаки.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Учить описывать зимнюю одежду, знать ее назначение.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 Музыка.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A3663A" w:rsidRPr="004359E4" w:rsidTr="00A3663A">
        <w:tc>
          <w:tcPr>
            <w:tcW w:w="2114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672" w:type="dxa"/>
            <w:gridSpan w:val="9"/>
          </w:tcPr>
          <w:p w:rsidR="00A3663A" w:rsidRPr="004359E4" w:rsidRDefault="00A3663A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A3663A" w:rsidRPr="004359E4" w:rsidTr="00A3663A">
        <w:tc>
          <w:tcPr>
            <w:tcW w:w="2114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672" w:type="dxa"/>
            <w:gridSpan w:val="9"/>
          </w:tcPr>
          <w:p w:rsidR="00A3663A" w:rsidRPr="004359E4" w:rsidRDefault="00A3663A" w:rsidP="00A3663A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A3663A" w:rsidRPr="004359E4" w:rsidRDefault="00A3663A" w:rsidP="00A3663A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Наблюдение за зимним солнцем. 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Понаблюдать и запомнить, где солнце всходит и где заходит, где находится во время прогулки. Сделать цветные льдинки. Катание льдинок по ледяным дорожкам клюшками, палочками. </w:t>
            </w:r>
          </w:p>
          <w:p w:rsidR="00A3663A" w:rsidRPr="004359E4" w:rsidRDefault="00A3663A" w:rsidP="00A3663A">
            <w:pPr>
              <w:pStyle w:val="Style18"/>
              <w:widowControl/>
              <w:spacing w:line="240" w:lineRule="auto"/>
              <w:ind w:hanging="5"/>
            </w:pPr>
            <w:r w:rsidRPr="004359E4">
              <w:t>Дидактическое упражнение «Встань там, где солнце было утром, днём, вечером»</w:t>
            </w:r>
          </w:p>
          <w:p w:rsidR="00A3663A" w:rsidRPr="004359E4" w:rsidRDefault="00A3663A" w:rsidP="00A3663A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t xml:space="preserve"> Игра-имитация «Полетели-покружились как снежинки»</w:t>
            </w:r>
          </w:p>
          <w:p w:rsidR="00A3663A" w:rsidRPr="004359E4" w:rsidRDefault="00A3663A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A3663A" w:rsidRPr="004359E4" w:rsidTr="00A3663A">
        <w:tc>
          <w:tcPr>
            <w:tcW w:w="2114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Возращение с прогулки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672" w:type="dxa"/>
            <w:gridSpan w:val="9"/>
          </w:tcPr>
          <w:p w:rsidR="00A3663A" w:rsidRPr="004359E4" w:rsidRDefault="00A3663A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A3663A" w:rsidRPr="004359E4" w:rsidTr="00A3663A">
        <w:tc>
          <w:tcPr>
            <w:tcW w:w="2114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672" w:type="dxa"/>
            <w:gridSpan w:val="9"/>
          </w:tcPr>
          <w:p w:rsidR="00A3663A" w:rsidRPr="004359E4" w:rsidRDefault="00A3663A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A3663A" w:rsidRPr="004359E4" w:rsidTr="00A3663A">
        <w:tc>
          <w:tcPr>
            <w:tcW w:w="2114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</w:p>
          <w:p w:rsidR="00A3663A" w:rsidRPr="004359E4" w:rsidRDefault="00B567A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13.00-15.0</w:t>
            </w:r>
            <w:r w:rsidR="00A3663A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72" w:type="dxa"/>
            <w:gridSpan w:val="9"/>
          </w:tcPr>
          <w:p w:rsidR="00A3663A" w:rsidRPr="004359E4" w:rsidRDefault="00A3663A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A3663A" w:rsidRPr="004359E4" w:rsidTr="00A3663A">
        <w:tc>
          <w:tcPr>
            <w:tcW w:w="2114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A3663A" w:rsidRPr="004359E4" w:rsidRDefault="00B567A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A3663A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672" w:type="dxa"/>
            <w:gridSpan w:val="9"/>
          </w:tcPr>
          <w:p w:rsidR="00A3663A" w:rsidRPr="004359E4" w:rsidRDefault="00AD7E94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Гимнастика пробуждения 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Мы проснулись, улыбнулись, посильнее потянулись.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Первый разик на спине, а потом на животе.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И на левом боку потянулись, и на правом боку потянулись.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Лягте на спинку и продолжаем, ноги вверх мы поднимаем и тихонько опускаем,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Правую ножку поднимем, потянем носочек, тихонько опускаем,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Левую ножку поднимем, потянем носочек, тихонько опускаем,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А теперь мы с вами, дети, поедем на велосипеде. Молодцы, отпустили ножки.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Подбородком грудь достанем, к потолку глаза подняли,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Влево, вправо посмотрели, на кроватку тихо сели.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Руки в стороны подняли, крепко так себя обняли.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Наклонились, потянулись, до носочков дотянулись. Выпрямили спинки, отдохнули и еще раз наклонились, потянулись, до носочков дотянулись, выпрямили спинки.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Разбудим наши ротики, сделаем глубокий вдох,</w:t>
            </w:r>
          </w:p>
          <w:p w:rsidR="00A3663A" w:rsidRPr="004359E4" w:rsidRDefault="00A3663A" w:rsidP="00A3663A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proofErr w:type="gramStart"/>
            <w:r w:rsidRPr="004359E4">
              <w:rPr>
                <w:color w:val="181818"/>
              </w:rPr>
              <w:t>А, выдыхая, помычим «м – м – м - м», но ротик не открываем.</w:t>
            </w:r>
            <w:proofErr w:type="gramEnd"/>
            <w:r w:rsidRPr="004359E4">
              <w:rPr>
                <w:color w:val="181818"/>
              </w:rPr>
              <w:t xml:space="preserve"> Молодцы!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Ходьба по солевым дорожкам, по массажным дорожкам.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A3663A" w:rsidRPr="004359E4" w:rsidRDefault="00A3663A" w:rsidP="00A3663A">
            <w:pPr>
              <w:pStyle w:val="Style18"/>
              <w:widowControl/>
              <w:spacing w:line="240" w:lineRule="auto"/>
              <w:rPr>
                <w:color w:val="000000"/>
              </w:rPr>
            </w:pPr>
            <w:r w:rsidRPr="004359E4">
              <w:rPr>
                <w:color w:val="000000"/>
              </w:rPr>
              <w:t>Игровое упражнение «Кран откройся, нос умойся»</w:t>
            </w:r>
          </w:p>
          <w:p w:rsidR="00A3663A" w:rsidRPr="004359E4" w:rsidRDefault="00A3663A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Оздоровление: Оксалиновая мазь.</w:t>
            </w:r>
          </w:p>
        </w:tc>
      </w:tr>
      <w:tr w:rsidR="00A3663A" w:rsidRPr="004359E4" w:rsidTr="00A3663A">
        <w:tc>
          <w:tcPr>
            <w:tcW w:w="2114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672" w:type="dxa"/>
            <w:gridSpan w:val="9"/>
          </w:tcPr>
          <w:p w:rsidR="00A3663A" w:rsidRPr="004359E4" w:rsidRDefault="00A3663A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A3663A" w:rsidRPr="004359E4" w:rsidTr="00A3663A">
        <w:trPr>
          <w:trHeight w:val="580"/>
        </w:trPr>
        <w:tc>
          <w:tcPr>
            <w:tcW w:w="2114" w:type="dxa"/>
            <w:vMerge w:val="restart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B567A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72" w:type="dxa"/>
            <w:gridSpan w:val="2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«Чудесный мешочек» 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Закреплять знание детей о геометрических фигурах (овал, круг, квадрат, прямоугольник, треугольник) и умение определять их на ощупь. 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Подвижная игра «Раздувайся пузырь»</w:t>
            </w:r>
          </w:p>
          <w:p w:rsidR="00A3663A" w:rsidRPr="004359E4" w:rsidRDefault="00A3663A" w:rsidP="00A3663A">
            <w:pPr>
              <w:pStyle w:val="a3"/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научить детей становиться в круг, делать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его то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шире, то уже, приучать их согласовывать свои движения с произносимыми словами.</w:t>
            </w:r>
          </w:p>
        </w:tc>
        <w:tc>
          <w:tcPr>
            <w:tcW w:w="2693" w:type="dxa"/>
            <w:gridSpan w:val="3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Дидактическая игра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: «Кто как кричит?»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Добиваться правильного воспроизведения детьми различных звукоподражаний. Развитие способности к звукоподражанию, а также развитие речевого слуха.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 со строительным материалом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«Загородки для цыплят»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Закреплять умение строить магазин из кубиков, кирпичиков, доводить дело до конца, воспитывать дружеские отношения в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игре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552" w:type="dxa"/>
            <w:gridSpan w:val="2"/>
          </w:tcPr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«В гостях у Медведя»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у детей скорости реакции на словесный сигнал, развитие внимания.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Сюжетно-ролевая игра: «Сказка Колобок»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Воспитывать у детей интерес к народному творчеству, учить различать и передавать характеры сказочных персонажей.</w:t>
            </w:r>
          </w:p>
        </w:tc>
        <w:tc>
          <w:tcPr>
            <w:tcW w:w="2410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«Разноцветные снежинки»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Развивать зрительное внимание и зрительно восприятие, мышление. 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Подвижная игра: «Зайка выходи»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Упражнять детей в правильном согласовании действий и текста, развивать речевую и двигательную активность.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«Зимняя одежда »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Формировать умение сосредотачивать внимание. 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«Два притопа, два прихлопа»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Цели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Развивать мелкую моторику рук в сочетании с речью.</w:t>
            </w:r>
          </w:p>
        </w:tc>
      </w:tr>
      <w:tr w:rsidR="00A3663A" w:rsidRPr="004359E4" w:rsidTr="00A3663A">
        <w:trPr>
          <w:trHeight w:val="520"/>
        </w:trPr>
        <w:tc>
          <w:tcPr>
            <w:tcW w:w="2114" w:type="dxa"/>
            <w:vMerge/>
          </w:tcPr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2" w:type="dxa"/>
            <w:gridSpan w:val="2"/>
          </w:tcPr>
          <w:p w:rsidR="00A3663A" w:rsidRPr="004359E4" w:rsidRDefault="00A3663A" w:rsidP="00A3663A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pacing w:val="-2"/>
                <w:sz w:val="24"/>
                <w:szCs w:val="24"/>
              </w:rPr>
              <w:t>Ин</w:t>
            </w:r>
            <w:r w:rsidR="00182D9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дивидуальная работа </w:t>
            </w:r>
            <w:r w:rsidRPr="004359E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</w:p>
          <w:p w:rsidR="00182D96" w:rsidRDefault="00A3663A" w:rsidP="00182D96">
            <w:pPr>
              <w:pStyle w:val="Style18"/>
              <w:widowControl/>
              <w:spacing w:line="240" w:lineRule="auto"/>
              <w:ind w:hanging="5"/>
              <w:rPr>
                <w:color w:val="000000"/>
              </w:rPr>
            </w:pPr>
            <w:r w:rsidRPr="004359E4">
              <w:rPr>
                <w:spacing w:val="-2"/>
              </w:rPr>
              <w:t>Цель: Закрепить знания о геометрических фигурах</w:t>
            </w:r>
            <w:r w:rsidR="00182D96" w:rsidRPr="004359E4">
              <w:rPr>
                <w:color w:val="000000"/>
              </w:rPr>
              <w:t xml:space="preserve"> </w:t>
            </w:r>
          </w:p>
          <w:p w:rsidR="00182D96" w:rsidRPr="00182D96" w:rsidRDefault="00182D96" w:rsidP="00182D96">
            <w:pPr>
              <w:pStyle w:val="Style18"/>
              <w:widowControl/>
              <w:spacing w:line="240" w:lineRule="auto"/>
              <w:ind w:hanging="5"/>
              <w:rPr>
                <w:color w:val="000000"/>
              </w:rPr>
            </w:pPr>
            <w:r w:rsidRPr="00182D96">
              <w:rPr>
                <w:color w:val="000000"/>
              </w:rPr>
              <w:t xml:space="preserve">Дидактическая игра «Оденем куклу»    </w:t>
            </w:r>
          </w:p>
          <w:p w:rsidR="00A3663A" w:rsidRPr="004359E4" w:rsidRDefault="00182D96" w:rsidP="00182D96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182D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Цель: Самообслуживание и помощь другим.</w:t>
            </w:r>
          </w:p>
        </w:tc>
        <w:tc>
          <w:tcPr>
            <w:tcW w:w="2693" w:type="dxa"/>
            <w:gridSpan w:val="3"/>
          </w:tcPr>
          <w:p w:rsidR="00182D96" w:rsidRPr="004359E4" w:rsidRDefault="00182D96" w:rsidP="00182D96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pacing w:val="-2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дивидуальная работа </w:t>
            </w:r>
            <w:r w:rsidRPr="004359E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Пальчиковый театр «Колобок»</w:t>
            </w:r>
          </w:p>
          <w:p w:rsidR="00182D96" w:rsidRPr="004359E4" w:rsidRDefault="00A3663A" w:rsidP="00182D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детей проигрывать роли</w:t>
            </w:r>
            <w:r w:rsidR="00182D96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 «Помоги накормить куклу»              </w:t>
            </w:r>
          </w:p>
          <w:p w:rsidR="00A3663A" w:rsidRPr="004359E4" w:rsidRDefault="00182D96" w:rsidP="00182D9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Учить называть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посуду, продукты питания помогает»</w:t>
            </w:r>
          </w:p>
        </w:tc>
        <w:tc>
          <w:tcPr>
            <w:tcW w:w="2552" w:type="dxa"/>
            <w:gridSpan w:val="2"/>
          </w:tcPr>
          <w:p w:rsidR="00182D96" w:rsidRPr="004359E4" w:rsidRDefault="00182D96" w:rsidP="00182D96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Ин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дивидуальная работа </w:t>
            </w:r>
            <w:r w:rsidRPr="004359E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</w:p>
          <w:p w:rsidR="00A3663A" w:rsidRPr="004359E4" w:rsidRDefault="00A3663A" w:rsidP="00A3663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Дыхательное упражнение «Забей мяч в ворота»</w:t>
            </w:r>
          </w:p>
          <w:p w:rsidR="00182D96" w:rsidRPr="00182D96" w:rsidRDefault="00A3663A" w:rsidP="00182D96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Цель: Упражнять ребенка в правильном дыхании, умение правильно делать 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вдох и выдох.</w:t>
            </w:r>
            <w:r w:rsidR="00182D96"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r w:rsidR="00182D96" w:rsidRPr="00182D96">
              <w:rPr>
                <w:rFonts w:ascii="Times New Roman" w:hAnsi="Times New Roman"/>
                <w:color w:val="111111"/>
                <w:sz w:val="24"/>
                <w:szCs w:val="24"/>
              </w:rPr>
              <w:t>Дидактическая игра</w:t>
            </w:r>
          </w:p>
          <w:p w:rsidR="00182D96" w:rsidRPr="00182D96" w:rsidRDefault="00182D96" w:rsidP="00182D96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182D96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«Где живет мусор?»</w:t>
            </w:r>
          </w:p>
          <w:p w:rsidR="00A3663A" w:rsidRPr="004359E4" w:rsidRDefault="00182D96" w:rsidP="00182D96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82D96">
              <w:rPr>
                <w:rFonts w:ascii="Times New Roman" w:hAnsi="Times New Roman"/>
                <w:color w:val="111111"/>
                <w:sz w:val="24"/>
                <w:szCs w:val="24"/>
              </w:rPr>
              <w:t>Цель: Учить соблюдать порядок, чистоту.</w:t>
            </w:r>
          </w:p>
        </w:tc>
        <w:tc>
          <w:tcPr>
            <w:tcW w:w="2410" w:type="dxa"/>
          </w:tcPr>
          <w:p w:rsidR="00182D96" w:rsidRPr="004359E4" w:rsidRDefault="00182D96" w:rsidP="00182D96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Ин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дивидуальная работа </w:t>
            </w:r>
            <w:r w:rsidRPr="004359E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Дыхательное упражнение «Сдуй снежинку»</w:t>
            </w:r>
          </w:p>
          <w:p w:rsidR="00182D96" w:rsidRPr="00182D96" w:rsidRDefault="00A3663A" w:rsidP="00182D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Упражнять детей в правильном дыхании, умение правильно делать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вдох и выдох.</w:t>
            </w:r>
            <w:r w:rsidR="00182D96"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82D96" w:rsidRPr="00182D96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 «Собери пирамидку»</w:t>
            </w:r>
          </w:p>
          <w:p w:rsidR="00A3663A" w:rsidRPr="004359E4" w:rsidRDefault="00182D96" w:rsidP="00182D96">
            <w:pPr>
              <w:pStyle w:val="a3"/>
            </w:pPr>
            <w:r w:rsidRPr="00182D96">
              <w:rPr>
                <w:rFonts w:ascii="Times New Roman" w:hAnsi="Times New Roman"/>
                <w:color w:val="000000"/>
                <w:sz w:val="24"/>
                <w:szCs w:val="24"/>
              </w:rPr>
              <w:t>Цель: Закрепление название цветов и размеры.</w:t>
            </w:r>
          </w:p>
        </w:tc>
        <w:tc>
          <w:tcPr>
            <w:tcW w:w="2345" w:type="dxa"/>
          </w:tcPr>
          <w:p w:rsidR="00182D96" w:rsidRPr="004359E4" w:rsidRDefault="00182D96" w:rsidP="00182D96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Ин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дивидуальная работа </w:t>
            </w:r>
            <w:r w:rsidRPr="004359E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</w:p>
          <w:p w:rsidR="00A3663A" w:rsidRPr="004359E4" w:rsidRDefault="00A3663A" w:rsidP="00A3663A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Дидактическая игра «Чьи следы?»</w:t>
            </w:r>
          </w:p>
          <w:p w:rsidR="00182D96" w:rsidRPr="00182D96" w:rsidRDefault="00A3663A" w:rsidP="00182D96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Цель: Развивать память, мышление, умение определять следы животных.</w:t>
            </w:r>
            <w:r w:rsidR="00182D96"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82D96" w:rsidRPr="00182D9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  <w:p w:rsidR="00182D96" w:rsidRPr="00182D96" w:rsidRDefault="00182D96" w:rsidP="00182D96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82D9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«Собери картинку»</w:t>
            </w:r>
          </w:p>
          <w:p w:rsidR="00A3663A" w:rsidRPr="004359E4" w:rsidRDefault="00182D96" w:rsidP="00182D96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82D96">
              <w:rPr>
                <w:rFonts w:ascii="Times New Roman" w:hAnsi="Times New Roman"/>
                <w:color w:val="000000"/>
                <w:sz w:val="24"/>
                <w:szCs w:val="24"/>
              </w:rPr>
              <w:t>Цель: Закрепление цвета, формы, расположение.</w:t>
            </w:r>
          </w:p>
        </w:tc>
      </w:tr>
      <w:tr w:rsidR="00182D96" w:rsidRPr="004359E4" w:rsidTr="00A3663A">
        <w:tc>
          <w:tcPr>
            <w:tcW w:w="2114" w:type="dxa"/>
          </w:tcPr>
          <w:p w:rsidR="00182D96" w:rsidRPr="004359E4" w:rsidRDefault="00182D96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182D96" w:rsidRPr="004359E4" w:rsidRDefault="00182D96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72" w:type="dxa"/>
            <w:gridSpan w:val="9"/>
          </w:tcPr>
          <w:p w:rsidR="00182D96" w:rsidRPr="004359E4" w:rsidRDefault="00182D96" w:rsidP="00A3663A">
            <w:pPr>
              <w:pStyle w:val="a3"/>
              <w:jc w:val="both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182D96" w:rsidRPr="004359E4" w:rsidRDefault="00182D96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182D96" w:rsidRPr="004359E4" w:rsidTr="00A3663A">
        <w:tc>
          <w:tcPr>
            <w:tcW w:w="2114" w:type="dxa"/>
          </w:tcPr>
          <w:p w:rsidR="00182D96" w:rsidRPr="004359E4" w:rsidRDefault="00182D96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182D96" w:rsidRPr="004359E4" w:rsidRDefault="00182D96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777" w:type="dxa"/>
            <w:gridSpan w:val="3"/>
          </w:tcPr>
          <w:p w:rsidR="00182D96" w:rsidRPr="004359E4" w:rsidRDefault="00182D96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Консультация:</w:t>
            </w:r>
          </w:p>
          <w:p w:rsidR="00182D96" w:rsidRPr="004359E4" w:rsidRDefault="00182D96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«Роль развивающих игр»</w:t>
            </w:r>
          </w:p>
        </w:tc>
        <w:tc>
          <w:tcPr>
            <w:tcW w:w="2305" w:type="dxa"/>
          </w:tcPr>
          <w:p w:rsidR="00182D96" w:rsidRPr="004359E4" w:rsidRDefault="00182D96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182D96" w:rsidRPr="004359E4" w:rsidRDefault="00182D96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Осторожна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гололед»</w:t>
            </w:r>
          </w:p>
        </w:tc>
        <w:tc>
          <w:tcPr>
            <w:tcW w:w="2835" w:type="dxa"/>
            <w:gridSpan w:val="3"/>
          </w:tcPr>
          <w:p w:rsidR="00182D96" w:rsidRPr="004359E4" w:rsidRDefault="00182D96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Настольные игры по выбору детей.</w:t>
            </w:r>
          </w:p>
          <w:p w:rsidR="00182D96" w:rsidRPr="004359E4" w:rsidRDefault="00182D96" w:rsidP="00A3663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родителями.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Беседа «О важности посещения детьми детского сада».</w:t>
            </w:r>
          </w:p>
          <w:p w:rsidR="00182D96" w:rsidRPr="004359E4" w:rsidRDefault="00182D96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182D96" w:rsidRPr="004359E4" w:rsidRDefault="00182D96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 в уголке конструирования. Беседа с родителями о своевременной оплате за питание.</w:t>
            </w:r>
          </w:p>
        </w:tc>
        <w:tc>
          <w:tcPr>
            <w:tcW w:w="2345" w:type="dxa"/>
          </w:tcPr>
          <w:p w:rsidR="00182D96" w:rsidRPr="004359E4" w:rsidRDefault="00182D96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деятельность.</w:t>
            </w:r>
          </w:p>
          <w:p w:rsidR="00182D96" w:rsidRPr="004359E4" w:rsidRDefault="00182D96" w:rsidP="00A3663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о необходимости забирать детских вещи из шкафчиков.</w:t>
            </w:r>
          </w:p>
        </w:tc>
      </w:tr>
    </w:tbl>
    <w:p w:rsidR="00A3663A" w:rsidRPr="004359E4" w:rsidRDefault="00A3663A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Мир вокруг нас.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A01B0E" w:rsidRPr="00384B62" w:rsidRDefault="004D3EF1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Подтема:</w:t>
      </w:r>
      <w:r w:rsidR="00A3663A" w:rsidRPr="004359E4">
        <w:rPr>
          <w:rFonts w:ascii="Times New Roman" w:hAnsi="Times New Roman"/>
          <w:sz w:val="24"/>
          <w:szCs w:val="24"/>
          <w:lang w:val="kk-KZ"/>
        </w:rPr>
        <w:t xml:space="preserve"> «</w:t>
      </w:r>
      <w:r w:rsidR="00A3663A" w:rsidRPr="004359E4">
        <w:rPr>
          <w:rFonts w:ascii="Times New Roman" w:hAnsi="Times New Roman"/>
          <w:sz w:val="24"/>
          <w:szCs w:val="24"/>
        </w:rPr>
        <w:t>Живое и неживое в природе.</w:t>
      </w:r>
      <w:r w:rsidR="00A3663A" w:rsidRPr="004359E4">
        <w:rPr>
          <w:rFonts w:ascii="Times New Roman" w:hAnsi="Times New Roman"/>
          <w:sz w:val="24"/>
          <w:szCs w:val="24"/>
          <w:lang w:val="kk-KZ"/>
        </w:rPr>
        <w:t xml:space="preserve">» </w:t>
      </w:r>
      <w:r w:rsidR="00384B62">
        <w:rPr>
          <w:rFonts w:ascii="Times New Roman" w:hAnsi="Times New Roman"/>
          <w:sz w:val="24"/>
          <w:szCs w:val="24"/>
          <w:lang w:val="kk-KZ"/>
        </w:rPr>
        <w:t xml:space="preserve"> (</w:t>
      </w:r>
      <w:r w:rsidRPr="004359E4">
        <w:rPr>
          <w:rFonts w:ascii="Times New Roman" w:hAnsi="Times New Roman"/>
          <w:sz w:val="24"/>
          <w:szCs w:val="24"/>
          <w:lang w:val="kk-KZ"/>
        </w:rPr>
        <w:t>17.01.22-21.01.22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A3663A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ayout w:type="fixed"/>
        <w:tblLook w:val="04A0"/>
      </w:tblPr>
      <w:tblGrid>
        <w:gridCol w:w="2093"/>
        <w:gridCol w:w="2476"/>
        <w:gridCol w:w="217"/>
        <w:gridCol w:w="2410"/>
        <w:gridCol w:w="2551"/>
        <w:gridCol w:w="142"/>
        <w:gridCol w:w="2519"/>
        <w:gridCol w:w="2378"/>
      </w:tblGrid>
      <w:tr w:rsidR="00A01B0E" w:rsidRPr="004359E4" w:rsidTr="00E51CA5">
        <w:tc>
          <w:tcPr>
            <w:tcW w:w="2093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476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627" w:type="dxa"/>
            <w:gridSpan w:val="2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693" w:type="dxa"/>
            <w:gridSpan w:val="2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519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78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655146" w:rsidRPr="004359E4" w:rsidTr="00E51CA5">
        <w:trPr>
          <w:trHeight w:val="560"/>
        </w:trPr>
        <w:tc>
          <w:tcPr>
            <w:tcW w:w="2093" w:type="dxa"/>
            <w:vMerge w:val="restart"/>
          </w:tcPr>
          <w:p w:rsidR="00655146" w:rsidRPr="004359E4" w:rsidRDefault="00655146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693" w:type="dxa"/>
            <w:gridSpan w:val="7"/>
          </w:tcPr>
          <w:p w:rsidR="00655146" w:rsidRPr="004359E4" w:rsidRDefault="00655146" w:rsidP="00155498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655146" w:rsidRPr="004359E4" w:rsidTr="00E51CA5">
        <w:trPr>
          <w:trHeight w:val="416"/>
        </w:trPr>
        <w:tc>
          <w:tcPr>
            <w:tcW w:w="2093" w:type="dxa"/>
            <w:vMerge/>
          </w:tcPr>
          <w:p w:rsidR="00655146" w:rsidRPr="004359E4" w:rsidRDefault="00655146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:rsidR="00655146" w:rsidRPr="004359E4" w:rsidRDefault="00655146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игра: «Чего не стало?»</w:t>
            </w:r>
          </w:p>
          <w:p w:rsidR="00E51CA5" w:rsidRDefault="00655146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Закрепление умение образовывать множественное число существительных родительного падежа.</w:t>
            </w:r>
            <w:r w:rsidR="00E51CA5">
              <w:rPr>
                <w:rFonts w:ascii="Times New Roman" w:hAnsi="Times New Roman"/>
                <w:sz w:val="24"/>
                <w:szCs w:val="24"/>
              </w:rPr>
              <w:t xml:space="preserve"> Исполнение гимна РК.</w:t>
            </w:r>
          </w:p>
          <w:p w:rsidR="00655146" w:rsidRPr="004359E4" w:rsidRDefault="00E51CA5" w:rsidP="00E51CA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воспитывать чувство патриотизма,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уважение, гордость к своей стране.</w:t>
            </w:r>
          </w:p>
        </w:tc>
        <w:tc>
          <w:tcPr>
            <w:tcW w:w="2627" w:type="dxa"/>
            <w:gridSpan w:val="2"/>
          </w:tcPr>
          <w:p w:rsidR="00655146" w:rsidRPr="004359E4" w:rsidRDefault="00655146" w:rsidP="00155498">
            <w:pPr>
              <w:rPr>
                <w:rFonts w:ascii="Arial" w:hAnsi="Arial" w:cs="Arial"/>
                <w:bCs/>
                <w:color w:val="333333"/>
                <w:sz w:val="23"/>
                <w:szCs w:val="23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Беседа «Домашние животные»</w:t>
            </w:r>
            <w:r w:rsidRPr="004359E4">
              <w:rPr>
                <w:rFonts w:ascii="Arial" w:hAnsi="Arial" w:cs="Arial"/>
                <w:bCs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  <w:p w:rsidR="00655146" w:rsidRPr="004359E4" w:rsidRDefault="00655146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Закрепить знания детей о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домашних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животных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 расширить представления детей о жизни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домашних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животных.</w:t>
            </w:r>
          </w:p>
        </w:tc>
        <w:tc>
          <w:tcPr>
            <w:tcW w:w="2693" w:type="dxa"/>
            <w:gridSpan w:val="2"/>
          </w:tcPr>
          <w:p w:rsidR="00655146" w:rsidRPr="004359E4" w:rsidRDefault="00655146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«Дикие и домашние животные»</w:t>
            </w:r>
          </w:p>
          <w:p w:rsidR="00655146" w:rsidRPr="004359E4" w:rsidRDefault="00655146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Закрепить знания о диких и 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домашних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животных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и их детенышах.</w:t>
            </w:r>
          </w:p>
        </w:tc>
        <w:tc>
          <w:tcPr>
            <w:tcW w:w="2519" w:type="dxa"/>
          </w:tcPr>
          <w:p w:rsidR="00655146" w:rsidRPr="004359E4" w:rsidRDefault="00655146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«Кто что ест»</w:t>
            </w:r>
          </w:p>
          <w:p w:rsidR="00655146" w:rsidRPr="004359E4" w:rsidRDefault="00655146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Закрепить знания детей о том, чем питаются разные домашние и дикие животные.</w:t>
            </w:r>
          </w:p>
        </w:tc>
        <w:tc>
          <w:tcPr>
            <w:tcW w:w="2378" w:type="dxa"/>
          </w:tcPr>
          <w:p w:rsidR="00655146" w:rsidRPr="004359E4" w:rsidRDefault="00655146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«Кто как кричит»</w:t>
            </w:r>
          </w:p>
          <w:p w:rsidR="00655146" w:rsidRPr="004359E4" w:rsidRDefault="00655146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Совершенствование навыка звукового подражания и расширение представления о животных и птицах.</w:t>
            </w:r>
            <w:r w:rsidRPr="004359E4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 </w:t>
            </w:r>
          </w:p>
        </w:tc>
      </w:tr>
      <w:tr w:rsidR="00655146" w:rsidRPr="004359E4" w:rsidTr="00E51CA5">
        <w:trPr>
          <w:trHeight w:val="680"/>
        </w:trPr>
        <w:tc>
          <w:tcPr>
            <w:tcW w:w="2093" w:type="dxa"/>
            <w:vMerge/>
          </w:tcPr>
          <w:p w:rsidR="00655146" w:rsidRPr="004359E4" w:rsidRDefault="00655146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3" w:type="dxa"/>
            <w:gridSpan w:val="7"/>
          </w:tcPr>
          <w:p w:rsidR="00655146" w:rsidRPr="004359E4" w:rsidRDefault="00655146" w:rsidP="00155498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AD7E94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655146" w:rsidRPr="004359E4" w:rsidRDefault="00655146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между предметами, поставленными в одну линию (расстояние между ними 0,5 м).</w:t>
            </w:r>
          </w:p>
          <w:p w:rsidR="00655146" w:rsidRPr="004359E4" w:rsidRDefault="00655146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без предметов</w:t>
            </w:r>
          </w:p>
          <w:p w:rsidR="00655146" w:rsidRPr="004359E4" w:rsidRDefault="00655146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ступни, руки внизу. 1 — руки в стороны; 2 — руки вверх, хлопнуть в ладоши; 3 — руки в стороны; 4 — исходное положение (5-6 раз).</w:t>
            </w:r>
          </w:p>
          <w:p w:rsidR="00655146" w:rsidRPr="004359E4" w:rsidRDefault="00655146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плеч, руки на поясе. 1 — руки в стороны; 2 — наклон вперед, хлопнуть в ладоши за коленом правой (левой) ноги; 3 — выпрямиться, руки в стороны; 4 — исходное положение (5-6 раз).</w:t>
            </w:r>
          </w:p>
          <w:p w:rsidR="00655146" w:rsidRPr="004359E4" w:rsidRDefault="00655146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ноги на ширине ступни, руки на поясе. 1 — присесть, хлопнуть в ладоши перед собой; 2 — встать, вернуться в исходное положение (5-6 раз).</w:t>
            </w:r>
          </w:p>
          <w:p w:rsidR="00655146" w:rsidRPr="004359E4" w:rsidRDefault="00655146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сидя руки в упоре сзади. 1 — поднять прямые ноги вперед-вверх; 2 — развести ноги в стороны; 3 — соединить ноги вместе; 4 - вернуться в исходное положение (4-5 раз).</w:t>
            </w:r>
          </w:p>
          <w:p w:rsidR="00655146" w:rsidRPr="004359E4" w:rsidRDefault="00655146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ноги слегка расставлены, руки вдоль туловища. 1 - прыжком ноги врозь;</w:t>
            </w:r>
          </w:p>
          <w:p w:rsidR="00655146" w:rsidRPr="004359E4" w:rsidRDefault="00655146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— прыжком ноги вместе. Выполняется на счет 1-8, затем небольшая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пауза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повторить прыжки. Темп выполнения умеренный.</w:t>
            </w:r>
          </w:p>
          <w:p w:rsidR="00655146" w:rsidRPr="004359E4" w:rsidRDefault="00655146" w:rsidP="00155498">
            <w:pPr>
              <w:pStyle w:val="a3"/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одному.</w:t>
            </w:r>
          </w:p>
        </w:tc>
      </w:tr>
      <w:tr w:rsidR="00655146" w:rsidRPr="004359E4" w:rsidTr="00E51CA5">
        <w:tc>
          <w:tcPr>
            <w:tcW w:w="2093" w:type="dxa"/>
          </w:tcPr>
          <w:p w:rsidR="00655146" w:rsidRPr="004359E4" w:rsidRDefault="00655146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655146" w:rsidRPr="004359E4" w:rsidRDefault="00655146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693" w:type="dxa"/>
            <w:gridSpan w:val="7"/>
          </w:tcPr>
          <w:p w:rsidR="00655146" w:rsidRPr="004359E4" w:rsidRDefault="00655146" w:rsidP="00A3663A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655146" w:rsidRPr="004359E4" w:rsidRDefault="00655146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655146" w:rsidRPr="004359E4" w:rsidRDefault="00655146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965" w:rsidRPr="004359E4" w:rsidTr="00E51CA5">
        <w:tc>
          <w:tcPr>
            <w:tcW w:w="2093" w:type="dxa"/>
          </w:tcPr>
          <w:p w:rsidR="00B567A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</w:t>
            </w:r>
          </w:p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09.30-10.00</w:t>
            </w:r>
          </w:p>
        </w:tc>
        <w:tc>
          <w:tcPr>
            <w:tcW w:w="2476" w:type="dxa"/>
          </w:tcPr>
          <w:p w:rsidR="00782965" w:rsidRPr="004359E4" w:rsidRDefault="00782965" w:rsidP="0015549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Артикуляционная гимнастика: «Птенцы»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627" w:type="dxa"/>
            <w:gridSpan w:val="2"/>
          </w:tcPr>
          <w:p w:rsidR="00782965" w:rsidRPr="004359E4" w:rsidRDefault="00782965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Зрительная гимнастика «Слоник»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693" w:type="dxa"/>
            <w:gridSpan w:val="2"/>
          </w:tcPr>
          <w:p w:rsidR="00782965" w:rsidRPr="004359E4" w:rsidRDefault="00782965" w:rsidP="0015549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Пальчиковая игра: «Кот на печку пошел»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519" w:type="dxa"/>
          </w:tcPr>
          <w:p w:rsidR="00782965" w:rsidRPr="004359E4" w:rsidRDefault="00782965" w:rsidP="0015549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Артикуляционная гимнастика </w:t>
            </w:r>
          </w:p>
          <w:p w:rsidR="00782965" w:rsidRPr="004359E4" w:rsidRDefault="00782965" w:rsidP="0015549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«Загнать мяч в ворота»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378" w:type="dxa"/>
          </w:tcPr>
          <w:p w:rsidR="00782965" w:rsidRPr="004359E4" w:rsidRDefault="00782965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Дыхательная гимнастика «Перекличка животных»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</w:tr>
      <w:tr w:rsidR="00782965" w:rsidRPr="004359E4" w:rsidTr="00E51CA5">
        <w:tc>
          <w:tcPr>
            <w:tcW w:w="2093" w:type="dxa"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476" w:type="dxa"/>
          </w:tcPr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Любимые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игрушки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айка, неваляшка, птичка, погремушка)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Закрепить умение рисовать предметы из двух – трёх частей круглой и овальной формы, проводить прямые линии. Развивать фантазию, наблюдательность, эмоциональную отзывчивость, творческие способности. Развивать самостоятельность и творчество.</w:t>
            </w:r>
          </w:p>
        </w:tc>
        <w:tc>
          <w:tcPr>
            <w:tcW w:w="2627" w:type="dxa"/>
            <w:gridSpan w:val="2"/>
          </w:tcPr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Основы математики.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Сравнение неравных групп предметов.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Совершенствовать понятия "много",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"один", "по одному", "ни одного", умение сравнивать две неравные группы предметов на основе сопоставления, пользования приемами последовательного наложения и приложения одной группы предметов на другую.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Развитие речи.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Чудеса природы.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Учить рассматривать коллекцию камней (ракушек), вызывать у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детей желание поднять и рассмотреть камень; вызывать эмоциональный отклик от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увиденного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. Обогащать речь детей словами, обозначающими качество и свойства предметов.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Ознакомление с окружающим миром.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Оденем куклу на прогулку.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Обобщить и систематизировать знания детей об одежде и ее значении в жизни человека. Развивать познавательный интерес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оспитывать усидчивость, желание помогать друг другу.</w:t>
            </w:r>
          </w:p>
        </w:tc>
        <w:tc>
          <w:tcPr>
            <w:tcW w:w="2519" w:type="dxa"/>
          </w:tcPr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Художественная литература.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Стихотворение «Радуга» М. Алимбаев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Учить детей внимательно слушать стихотворение, выделять главное, осмысленно отвечать на вопросы.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Развивать внимание, память, речь, мышление, умение называть основные цвета, выкладывать разноцветные полоски в определённом порядке. Воспитывать эмоциональную отзывчивость на содержание стихотворения.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Напои цветочки» (работа в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уголке природы)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Включать малышей в посильную деятельность по уходу за растениями в уголке природы (протирать крупные листья, поливать цветы) Развивать умение проявлять заботу о растениях уголка природы. Показать детям образцы заботливого отношения к природе.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782965" w:rsidRPr="004359E4" w:rsidTr="00E51CA5">
        <w:tc>
          <w:tcPr>
            <w:tcW w:w="2093" w:type="dxa"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693" w:type="dxa"/>
            <w:gridSpan w:val="7"/>
          </w:tcPr>
          <w:p w:rsidR="00782965" w:rsidRPr="004359E4" w:rsidRDefault="00782965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782965" w:rsidRPr="004359E4" w:rsidTr="00E51CA5">
        <w:tc>
          <w:tcPr>
            <w:tcW w:w="2093" w:type="dxa"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693" w:type="dxa"/>
            <w:gridSpan w:val="7"/>
          </w:tcPr>
          <w:p w:rsidR="00782965" w:rsidRPr="004359E4" w:rsidRDefault="00782965" w:rsidP="00782965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782965" w:rsidRPr="004359E4" w:rsidRDefault="00782965" w:rsidP="00782965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Наблюдение за зимним солнцем. Понаблюдать и запомнить, где солнце всходит и где заходит, где находится во время прогулки. Сделать цветные льдинки. Катание льдинок по ледяным дорожкам клюшками, палочками. </w:t>
            </w:r>
          </w:p>
          <w:p w:rsidR="00782965" w:rsidRPr="004359E4" w:rsidRDefault="00782965" w:rsidP="00782965">
            <w:pPr>
              <w:pStyle w:val="Style18"/>
              <w:widowControl/>
              <w:spacing w:line="240" w:lineRule="auto"/>
              <w:ind w:hanging="5"/>
            </w:pPr>
            <w:r w:rsidRPr="004359E4">
              <w:t>Дидактическое упражнение «Встань там, где солнце было утром, днём, вечером»</w:t>
            </w:r>
          </w:p>
          <w:p w:rsidR="00782965" w:rsidRPr="004359E4" w:rsidRDefault="00782965" w:rsidP="00782965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lastRenderedPageBreak/>
              <w:t xml:space="preserve"> Игра-имитация «Полетели-покружились как снежинки»</w:t>
            </w:r>
          </w:p>
          <w:p w:rsidR="00782965" w:rsidRPr="004359E4" w:rsidRDefault="00782965" w:rsidP="0078296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782965" w:rsidRPr="004359E4" w:rsidTr="00E51CA5">
        <w:tc>
          <w:tcPr>
            <w:tcW w:w="2093" w:type="dxa"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Возращение с прогулки</w:t>
            </w:r>
          </w:p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693" w:type="dxa"/>
            <w:gridSpan w:val="7"/>
          </w:tcPr>
          <w:p w:rsidR="00782965" w:rsidRPr="004359E4" w:rsidRDefault="00782965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782965" w:rsidRPr="004359E4" w:rsidTr="00E51CA5">
        <w:tc>
          <w:tcPr>
            <w:tcW w:w="2093" w:type="dxa"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693" w:type="dxa"/>
            <w:gridSpan w:val="7"/>
          </w:tcPr>
          <w:p w:rsidR="00782965" w:rsidRPr="004359E4" w:rsidRDefault="00782965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782965" w:rsidRPr="004359E4" w:rsidTr="00E51CA5">
        <w:tc>
          <w:tcPr>
            <w:tcW w:w="2093" w:type="dxa"/>
          </w:tcPr>
          <w:p w:rsidR="00B567A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Подготовка ко сну, сон </w:t>
            </w:r>
            <w:r w:rsidR="00A97D42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82965" w:rsidRPr="004359E4" w:rsidRDefault="00B567A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13.00-15.0</w:t>
            </w:r>
            <w:r w:rsidR="00782965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7"/>
          </w:tcPr>
          <w:p w:rsidR="00782965" w:rsidRPr="004359E4" w:rsidRDefault="00782965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782965" w:rsidRPr="004359E4" w:rsidTr="00E51CA5">
        <w:tc>
          <w:tcPr>
            <w:tcW w:w="2093" w:type="dxa"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782965" w:rsidRPr="004359E4" w:rsidRDefault="00782965" w:rsidP="00B567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</w:t>
            </w:r>
            <w:r w:rsidR="00B567A4">
              <w:rPr>
                <w:rFonts w:ascii="Times New Roman" w:hAnsi="Times New Roman"/>
                <w:sz w:val="24"/>
                <w:szCs w:val="24"/>
              </w:rPr>
              <w:t>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693" w:type="dxa"/>
            <w:gridSpan w:val="7"/>
          </w:tcPr>
          <w:p w:rsidR="00782965" w:rsidRPr="004359E4" w:rsidRDefault="00AD7E94" w:rsidP="007829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Гимнастика пробуждения </w:t>
            </w:r>
          </w:p>
          <w:p w:rsidR="00782965" w:rsidRPr="004359E4" w:rsidRDefault="00782965" w:rsidP="007829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1.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лежа на спине, руки вдоль туловища: быстро моргать глазами 1-2 мин.</w:t>
            </w:r>
          </w:p>
          <w:p w:rsidR="00782965" w:rsidRPr="004359E4" w:rsidRDefault="00782965" w:rsidP="007829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2.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лежа на спине, руки вдоль туловища, поднять правую ногу (прямую, и. п., поднять левую ногу (прямую, и. п.</w:t>
            </w:r>
          </w:p>
          <w:p w:rsidR="00782965" w:rsidRPr="004359E4" w:rsidRDefault="00782965" w:rsidP="007829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3.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лежа на спине, руки перед собой «держат руль», «езда на велосипеде», и. п.</w:t>
            </w:r>
          </w:p>
          <w:p w:rsidR="00782965" w:rsidRPr="004359E4" w:rsidRDefault="00782965" w:rsidP="007829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4.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лежа на спине, руки вверху, поворот туловища вправо/влево, и. п.</w:t>
            </w:r>
          </w:p>
          <w:p w:rsidR="00782965" w:rsidRPr="004359E4" w:rsidRDefault="00782965" w:rsidP="007829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5.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лежа на спине, руки за головой, свести локти впереди (локти каcaютcя друг друга) — выдох, и. п., локти касаются кровати — вдох.</w:t>
            </w:r>
          </w:p>
          <w:p w:rsidR="00782965" w:rsidRPr="004359E4" w:rsidRDefault="00782965" w:rsidP="007829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6.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сидя, ноги скрестив, руки на поясе, руки через стороны вверх вдох, выдох.</w:t>
            </w:r>
          </w:p>
          <w:p w:rsidR="00782965" w:rsidRPr="004359E4" w:rsidRDefault="00782965" w:rsidP="007829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7. И. П. Сидя, скрестив ноги, руки на коленях. Наклоны к коленям — поочередно к правому, левому.</w:t>
            </w:r>
          </w:p>
          <w:p w:rsidR="00782965" w:rsidRPr="004359E4" w:rsidRDefault="00782965" w:rsidP="0078296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8. Игра – шутка: хвостик спрячем на подушки, делать будем мы вертушки (игры с одеялом, спрятать выдуманный хвостик под подушку).</w:t>
            </w:r>
          </w:p>
          <w:p w:rsidR="00782965" w:rsidRPr="004359E4" w:rsidRDefault="00782965" w:rsidP="007829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Ходьба по солевым дорожкам, по массажным дорожкам.</w:t>
            </w:r>
          </w:p>
          <w:p w:rsidR="00782965" w:rsidRPr="004359E4" w:rsidRDefault="00782965" w:rsidP="00782965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782965" w:rsidRPr="004359E4" w:rsidRDefault="00782965" w:rsidP="00782965">
            <w:pPr>
              <w:pStyle w:val="Style18"/>
              <w:widowControl/>
              <w:spacing w:line="240" w:lineRule="auto"/>
              <w:rPr>
                <w:color w:val="000000"/>
              </w:rPr>
            </w:pPr>
            <w:r w:rsidRPr="004359E4">
              <w:rPr>
                <w:color w:val="000000"/>
              </w:rPr>
              <w:t>Игровое упражнение «Кран откройся, нос умойся»</w:t>
            </w:r>
          </w:p>
          <w:p w:rsidR="00782965" w:rsidRPr="004359E4" w:rsidRDefault="00782965" w:rsidP="0078296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Оздоровление: Оксалиновая мазь.</w:t>
            </w:r>
          </w:p>
        </w:tc>
      </w:tr>
      <w:tr w:rsidR="00782965" w:rsidRPr="004359E4" w:rsidTr="00E51CA5">
        <w:tc>
          <w:tcPr>
            <w:tcW w:w="2093" w:type="dxa"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693" w:type="dxa"/>
            <w:gridSpan w:val="7"/>
          </w:tcPr>
          <w:p w:rsidR="00782965" w:rsidRPr="004359E4" w:rsidRDefault="00782965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782965" w:rsidRPr="004359E4" w:rsidTr="00E51CA5">
        <w:trPr>
          <w:trHeight w:val="262"/>
        </w:trPr>
        <w:tc>
          <w:tcPr>
            <w:tcW w:w="2093" w:type="dxa"/>
            <w:vMerge w:val="restart"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B567A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  <w:gridSpan w:val="2"/>
          </w:tcPr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«Оденем куклу»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акрепить знания детей о последовательности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од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lastRenderedPageBreak/>
              <w:t>евания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одежды.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Игры со строительным материалом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«Найди и назови фигуру».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Закреплять умение строить магазин из кубиков, кирпичиков, доводить дело до конца, воспитывать дружеские отношения в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игре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Сюжетно-ролевая игра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«Пора кушать»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Формирование у детей навыков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здорового питания и бережного отношения к своему здоровью.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«Ты остался один»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Цель: Научить детей правильно вести себя дома, когда они остаются одни.</w:t>
            </w:r>
          </w:p>
        </w:tc>
        <w:tc>
          <w:tcPr>
            <w:tcW w:w="2551" w:type="dxa"/>
          </w:tcPr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игра: «</w:t>
            </w:r>
            <w:r w:rsidRPr="004359E4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Принеси мяч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катать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мяч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 в заданном направлении и ловко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от него увертываться.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«Узнай нас»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Активизация в речи глаголов, употребляющихся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определенной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ситуации. </w:t>
            </w:r>
          </w:p>
        </w:tc>
        <w:tc>
          <w:tcPr>
            <w:tcW w:w="2661" w:type="dxa"/>
            <w:gridSpan w:val="2"/>
          </w:tcPr>
          <w:p w:rsidR="00782965" w:rsidRPr="004359E4" w:rsidRDefault="00782965" w:rsidP="00782965">
            <w:pPr>
              <w:pStyle w:val="a3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lastRenderedPageBreak/>
              <w:t>Вариативный компонент:</w:t>
            </w:r>
          </w:p>
          <w:p w:rsidR="00782965" w:rsidRPr="004359E4" w:rsidRDefault="00782965" w:rsidP="00782965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"Любознайка"</w:t>
            </w:r>
          </w:p>
          <w:p w:rsidR="00782965" w:rsidRPr="004359E4" w:rsidRDefault="00782965" w:rsidP="00782965">
            <w:pPr>
              <w:pStyle w:val="a3"/>
              <w:rPr>
                <w:rStyle w:val="FontStyle62"/>
              </w:rPr>
            </w:pPr>
            <w:r w:rsidRPr="004359E4">
              <w:rPr>
                <w:rStyle w:val="FontStyle62"/>
              </w:rPr>
              <w:t>Тема: "Что такое ветер?"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Цель: Ознакомление с понятием «воздух» через детское экспериментирование.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интерес к экспериментированию</w:t>
            </w:r>
          </w:p>
          <w:p w:rsidR="00782965" w:rsidRPr="004359E4" w:rsidRDefault="00782965" w:rsidP="00782965">
            <w:pPr>
              <w:pStyle w:val="a3"/>
              <w:rPr>
                <w:sz w:val="28"/>
                <w:szCs w:val="28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Воспитывать и поощрять инициативу и самостоятельность, доброжелательность и любознательность. Воспитывать интерес к экспериментальной деятельности.</w:t>
            </w:r>
            <w:r w:rsidRPr="004359E4">
              <w:rPr>
                <w:sz w:val="28"/>
                <w:szCs w:val="28"/>
              </w:rPr>
              <w:t> 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Подвижная игра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Поймай комара</w:t>
            </w: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»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Упражнять детей в прыжках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.</w:t>
            </w:r>
            <w:proofErr w:type="gramEnd"/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Дидактическая игра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>: 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Узнай меня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>»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внимания, памяти, связной речи.</w:t>
            </w:r>
            <w:r w:rsidRPr="004359E4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 </w:t>
            </w:r>
          </w:p>
        </w:tc>
        <w:tc>
          <w:tcPr>
            <w:tcW w:w="2378" w:type="dxa"/>
          </w:tcPr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игра: «</w:t>
            </w:r>
            <w:r w:rsidRPr="004359E4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Мыши в кладовой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Развивать у детей умение выполнять движения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по сигналу.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Трудовое поручение: Мытье игрушек (помощь воспитателю)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Помочь ребёнку самоутвердиться в трудовой деятельности, через одновременное удовлетворение потребностей играть, общаться и познавать.</w:t>
            </w:r>
          </w:p>
        </w:tc>
      </w:tr>
      <w:tr w:rsidR="00182D96" w:rsidRPr="004359E4" w:rsidTr="00E51CA5">
        <w:trPr>
          <w:trHeight w:val="520"/>
        </w:trPr>
        <w:tc>
          <w:tcPr>
            <w:tcW w:w="2093" w:type="dxa"/>
            <w:vMerge/>
          </w:tcPr>
          <w:p w:rsidR="00182D96" w:rsidRPr="004359E4" w:rsidRDefault="00182D96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182D96" w:rsidRPr="004359E4" w:rsidRDefault="00182D96" w:rsidP="00182D96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pacing w:val="-2"/>
                <w:sz w:val="24"/>
                <w:szCs w:val="24"/>
              </w:rPr>
              <w:t>Инд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ивидуальная работа </w:t>
            </w:r>
          </w:p>
          <w:p w:rsidR="00182D96" w:rsidRPr="004359E4" w:rsidRDefault="00182D96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 «Помоги накормить куклу»              </w:t>
            </w:r>
          </w:p>
          <w:p w:rsidR="003C38E9" w:rsidRDefault="00182D96" w:rsidP="00155498">
            <w:pPr>
              <w:pStyle w:val="a3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Учить называть посуду, продукты питания помогает»</w:t>
            </w:r>
            <w:r w:rsidRPr="004359E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</w:p>
          <w:p w:rsidR="003C38E9" w:rsidRDefault="003C38E9" w:rsidP="00155498">
            <w:pPr>
              <w:pStyle w:val="a3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Игра: «Фигуры»</w:t>
            </w:r>
          </w:p>
          <w:p w:rsidR="00182D96" w:rsidRPr="004359E4" w:rsidRDefault="00182D96" w:rsidP="00155498">
            <w:pPr>
              <w:pStyle w:val="a3"/>
              <w:rPr>
                <w:rStyle w:val="FontStyle62"/>
                <w:color w:val="111111"/>
              </w:rPr>
            </w:pPr>
            <w:r w:rsidRPr="004359E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Цель: Закрепить знания о геометрических </w:t>
            </w:r>
            <w:r w:rsidRPr="004359E4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фигурах</w:t>
            </w:r>
          </w:p>
        </w:tc>
        <w:tc>
          <w:tcPr>
            <w:tcW w:w="2410" w:type="dxa"/>
          </w:tcPr>
          <w:p w:rsidR="00182D96" w:rsidRPr="004359E4" w:rsidRDefault="00182D96" w:rsidP="00182D96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Инд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ивидуальная работа </w:t>
            </w:r>
          </w:p>
          <w:p w:rsidR="00182D96" w:rsidRPr="004359E4" w:rsidRDefault="00182D96" w:rsidP="00155498">
            <w:pPr>
              <w:pStyle w:val="Style18"/>
              <w:widowControl/>
              <w:spacing w:line="240" w:lineRule="auto"/>
              <w:ind w:hanging="5"/>
              <w:rPr>
                <w:color w:val="000000"/>
              </w:rPr>
            </w:pPr>
            <w:r w:rsidRPr="004359E4">
              <w:rPr>
                <w:color w:val="000000"/>
              </w:rPr>
              <w:t xml:space="preserve">Дидактическая игра «Оденем куклу»    </w:t>
            </w:r>
          </w:p>
          <w:p w:rsidR="00182D96" w:rsidRPr="004359E4" w:rsidRDefault="00182D96" w:rsidP="00182D9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color w:val="000000"/>
              </w:rPr>
              <w:t xml:space="preserve"> </w:t>
            </w:r>
            <w:r w:rsidRPr="00182D96">
              <w:rPr>
                <w:rFonts w:ascii="Times New Roman" w:hAnsi="Times New Roman"/>
                <w:color w:val="000000"/>
                <w:sz w:val="24"/>
                <w:szCs w:val="24"/>
              </w:rPr>
              <w:t>Цель: Самообслуживание и помощь другим.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Пальчиковый театр «Колобок»</w:t>
            </w:r>
          </w:p>
          <w:p w:rsidR="00182D96" w:rsidRPr="004359E4" w:rsidRDefault="00182D96" w:rsidP="00182D96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t xml:space="preserve">Цель: Учить детей </w:t>
            </w:r>
            <w:r w:rsidRPr="004359E4">
              <w:lastRenderedPageBreak/>
              <w:t>проигрывать роли</w:t>
            </w:r>
          </w:p>
        </w:tc>
        <w:tc>
          <w:tcPr>
            <w:tcW w:w="2551" w:type="dxa"/>
          </w:tcPr>
          <w:p w:rsidR="00182D96" w:rsidRPr="004359E4" w:rsidRDefault="00182D96" w:rsidP="00182D96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Инд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ивидуальная работа </w:t>
            </w:r>
          </w:p>
          <w:p w:rsidR="00182D96" w:rsidRPr="004359E4" w:rsidRDefault="00182D96" w:rsidP="00155498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>Дидактическая игра</w:t>
            </w:r>
          </w:p>
          <w:p w:rsidR="00182D96" w:rsidRPr="004359E4" w:rsidRDefault="00182D96" w:rsidP="00155498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«Где живет мусор?»</w:t>
            </w:r>
          </w:p>
          <w:p w:rsidR="00182D96" w:rsidRPr="004359E4" w:rsidRDefault="00182D96" w:rsidP="00182D96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82D96">
              <w:rPr>
                <w:rFonts w:ascii="Times New Roman" w:hAnsi="Times New Roman"/>
                <w:color w:val="111111"/>
                <w:sz w:val="24"/>
                <w:szCs w:val="24"/>
              </w:rPr>
              <w:t>Цель: Учить соблюдать порядок, чистоту.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Дыхательное упражнение «Забей мяч в ворота»</w:t>
            </w:r>
          </w:p>
          <w:p w:rsidR="00182D96" w:rsidRPr="004359E4" w:rsidRDefault="00182D96" w:rsidP="00182D96">
            <w:pPr>
              <w:pStyle w:val="Style50"/>
              <w:widowControl/>
              <w:tabs>
                <w:tab w:val="left" w:pos="187"/>
              </w:tabs>
              <w:spacing w:line="240" w:lineRule="auto"/>
              <w:rPr>
                <w:rStyle w:val="FontStyle62"/>
              </w:rPr>
            </w:pPr>
            <w:r w:rsidRPr="004359E4">
              <w:rPr>
                <w:bCs/>
              </w:rPr>
              <w:t xml:space="preserve">Цель: Упражнять </w:t>
            </w:r>
            <w:r w:rsidRPr="004359E4">
              <w:rPr>
                <w:bCs/>
              </w:rPr>
              <w:lastRenderedPageBreak/>
              <w:t>ребенка в правильном дыхании, умение правильно делать вдох и выдох.</w:t>
            </w:r>
          </w:p>
        </w:tc>
        <w:tc>
          <w:tcPr>
            <w:tcW w:w="2661" w:type="dxa"/>
            <w:gridSpan w:val="2"/>
          </w:tcPr>
          <w:p w:rsidR="00182D96" w:rsidRPr="004359E4" w:rsidRDefault="00182D96" w:rsidP="00182D96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Инд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ивидуальная работа </w:t>
            </w:r>
          </w:p>
          <w:p w:rsidR="00182D96" w:rsidRPr="004359E4" w:rsidRDefault="00182D96" w:rsidP="00182D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 «Собери пирамидку»</w:t>
            </w:r>
          </w:p>
          <w:p w:rsidR="00182D96" w:rsidRPr="00182D96" w:rsidRDefault="00182D96" w:rsidP="00182D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D96">
              <w:rPr>
                <w:rFonts w:ascii="Times New Roman" w:hAnsi="Times New Roman"/>
                <w:color w:val="000000"/>
                <w:sz w:val="24"/>
                <w:szCs w:val="24"/>
              </w:rPr>
              <w:t>Цель: Закрепление название цветов и размеры</w:t>
            </w:r>
            <w:r w:rsidRPr="00182D9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2D96" w:rsidRPr="004359E4" w:rsidRDefault="00182D96" w:rsidP="00182D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Дыхательное упражнение «Сдуй снежинку»</w:t>
            </w:r>
          </w:p>
          <w:p w:rsidR="00182D96" w:rsidRPr="004359E4" w:rsidRDefault="00182D96" w:rsidP="00182D96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t xml:space="preserve">Цель: Упражнять детей </w:t>
            </w:r>
            <w:r w:rsidRPr="004359E4">
              <w:lastRenderedPageBreak/>
              <w:t>в правильном дыхании, умение правильно делать вдох и выдох</w:t>
            </w:r>
            <w:proofErr w:type="gramStart"/>
            <w:r w:rsidRPr="004359E4">
              <w:t>.</w:t>
            </w:r>
            <w:r w:rsidRPr="004359E4">
              <w:rPr>
                <w:color w:val="000000"/>
              </w:rPr>
              <w:t>.</w:t>
            </w:r>
            <w:proofErr w:type="gramEnd"/>
          </w:p>
        </w:tc>
        <w:tc>
          <w:tcPr>
            <w:tcW w:w="2378" w:type="dxa"/>
          </w:tcPr>
          <w:p w:rsidR="00182D96" w:rsidRPr="004359E4" w:rsidRDefault="00182D96" w:rsidP="00182D96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Инд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ивидуальная работа </w:t>
            </w:r>
          </w:p>
          <w:p w:rsidR="00182D96" w:rsidRPr="004359E4" w:rsidRDefault="00182D96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  <w:p w:rsidR="00182D96" w:rsidRPr="004359E4" w:rsidRDefault="00182D96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«Собери картинку»</w:t>
            </w:r>
          </w:p>
          <w:p w:rsidR="00182D96" w:rsidRPr="004359E4" w:rsidRDefault="00182D96" w:rsidP="00182D96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82D96">
              <w:rPr>
                <w:rFonts w:ascii="Times New Roman" w:hAnsi="Times New Roman"/>
                <w:color w:val="000000"/>
                <w:sz w:val="24"/>
                <w:szCs w:val="24"/>
              </w:rPr>
              <w:t>Цель: Закрепление цвета, формы, расположение.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Дидактическая игра «Чьи следы?»</w:t>
            </w:r>
          </w:p>
          <w:p w:rsidR="00182D96" w:rsidRPr="004359E4" w:rsidRDefault="00182D96" w:rsidP="00182D96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rPr>
                <w:bCs/>
              </w:rPr>
              <w:t xml:space="preserve">Цель: Развивать </w:t>
            </w:r>
            <w:r w:rsidRPr="004359E4">
              <w:rPr>
                <w:bCs/>
              </w:rPr>
              <w:lastRenderedPageBreak/>
              <w:t>память, мышление, умение определять следы животных.</w:t>
            </w:r>
          </w:p>
        </w:tc>
      </w:tr>
      <w:tr w:rsidR="00182D96" w:rsidRPr="004359E4" w:rsidTr="00E51CA5">
        <w:tc>
          <w:tcPr>
            <w:tcW w:w="2093" w:type="dxa"/>
          </w:tcPr>
          <w:p w:rsidR="00182D96" w:rsidRPr="004359E4" w:rsidRDefault="00182D96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Подготовка к прогулке, прогулка </w:t>
            </w:r>
          </w:p>
          <w:p w:rsidR="00182D96" w:rsidRPr="004359E4" w:rsidRDefault="00182D96" w:rsidP="00B567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7"/>
          </w:tcPr>
          <w:p w:rsidR="00182D96" w:rsidRPr="004359E4" w:rsidRDefault="00182D96" w:rsidP="00A3663A">
            <w:pPr>
              <w:pStyle w:val="a3"/>
              <w:jc w:val="both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182D96" w:rsidRPr="004359E4" w:rsidRDefault="00182D96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182D96" w:rsidRPr="004359E4" w:rsidTr="00E51CA5">
        <w:tc>
          <w:tcPr>
            <w:tcW w:w="2093" w:type="dxa"/>
          </w:tcPr>
          <w:p w:rsidR="00182D96" w:rsidRPr="004359E4" w:rsidRDefault="00182D96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182D96" w:rsidRPr="004359E4" w:rsidRDefault="00182D96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693" w:type="dxa"/>
            <w:gridSpan w:val="2"/>
          </w:tcPr>
          <w:p w:rsidR="00182D96" w:rsidRPr="004359E4" w:rsidRDefault="00182D96" w:rsidP="00155498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182D96" w:rsidRPr="004359E4" w:rsidRDefault="00182D96" w:rsidP="00155498">
            <w:pPr>
              <w:pStyle w:val="Style18"/>
              <w:widowControl/>
              <w:spacing w:line="240" w:lineRule="auto"/>
              <w:ind w:firstLine="10"/>
              <w:rPr>
                <w:rStyle w:val="FontStyle62"/>
              </w:rPr>
            </w:pPr>
            <w:r w:rsidRPr="004359E4">
              <w:t>Индивидуальные беседы с родителями.</w:t>
            </w:r>
          </w:p>
        </w:tc>
        <w:tc>
          <w:tcPr>
            <w:tcW w:w="2410" w:type="dxa"/>
          </w:tcPr>
          <w:p w:rsidR="00182D96" w:rsidRPr="004359E4" w:rsidRDefault="00182D96" w:rsidP="00155498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182D96" w:rsidRPr="004359E4" w:rsidRDefault="00182D96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Беседы с родителями.</w:t>
            </w:r>
          </w:p>
          <w:p w:rsidR="00182D96" w:rsidRPr="004359E4" w:rsidRDefault="00182D96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Тема: Домашние животные дома.</w:t>
            </w:r>
          </w:p>
          <w:p w:rsidR="00182D96" w:rsidRPr="004359E4" w:rsidRDefault="00182D96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182D96" w:rsidRPr="004359E4" w:rsidRDefault="00182D96" w:rsidP="00155498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182D96" w:rsidRPr="004359E4" w:rsidRDefault="00182D96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Индивидуальные беседы с родителями </w:t>
            </w:r>
          </w:p>
          <w:p w:rsidR="00182D96" w:rsidRPr="004359E4" w:rsidRDefault="00182D96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«Навыки в развитии моторики». </w:t>
            </w:r>
          </w:p>
          <w:p w:rsidR="00182D96" w:rsidRPr="004359E4" w:rsidRDefault="00182D96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19" w:type="dxa"/>
          </w:tcPr>
          <w:p w:rsidR="00182D96" w:rsidRPr="004359E4" w:rsidRDefault="00182D96" w:rsidP="00155498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182D96" w:rsidRPr="004359E4" w:rsidRDefault="00182D96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Индивидуальные беседы с родителями. </w:t>
            </w:r>
          </w:p>
        </w:tc>
        <w:tc>
          <w:tcPr>
            <w:tcW w:w="2378" w:type="dxa"/>
          </w:tcPr>
          <w:p w:rsidR="00182D96" w:rsidRPr="004359E4" w:rsidRDefault="00182D96" w:rsidP="00155498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182D96" w:rsidRPr="004359E4" w:rsidRDefault="00182D96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 с родителями о необходимости  забирать вещи детей из их индивидуальных шкафчиков на выходные дни.</w:t>
            </w:r>
          </w:p>
        </w:tc>
      </w:tr>
    </w:tbl>
    <w:p w:rsidR="00782965" w:rsidRPr="004359E4" w:rsidRDefault="00782965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Мир вокруг нас.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A01B0E" w:rsidRPr="00384B62" w:rsidRDefault="004D3EF1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Подтема:</w:t>
      </w:r>
      <w:r w:rsidR="00782965" w:rsidRPr="004359E4">
        <w:rPr>
          <w:rFonts w:ascii="Times New Roman" w:hAnsi="Times New Roman"/>
          <w:sz w:val="24"/>
          <w:szCs w:val="24"/>
          <w:lang w:val="kk-KZ"/>
        </w:rPr>
        <w:t xml:space="preserve"> «</w:t>
      </w:r>
      <w:r w:rsidR="00782965" w:rsidRPr="004359E4">
        <w:rPr>
          <w:rFonts w:ascii="Times New Roman" w:hAnsi="Times New Roman"/>
          <w:sz w:val="24"/>
          <w:szCs w:val="24"/>
        </w:rPr>
        <w:t>Для чего нужен снег</w:t>
      </w:r>
      <w:r w:rsidR="00782965" w:rsidRPr="004359E4">
        <w:rPr>
          <w:rFonts w:ascii="Times New Roman" w:hAnsi="Times New Roman"/>
          <w:sz w:val="24"/>
          <w:szCs w:val="24"/>
          <w:lang w:val="kk-KZ"/>
        </w:rPr>
        <w:t xml:space="preserve">» </w:t>
      </w:r>
      <w:r w:rsidRPr="004359E4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84B62">
        <w:rPr>
          <w:rFonts w:ascii="Times New Roman" w:hAnsi="Times New Roman"/>
          <w:sz w:val="24"/>
          <w:szCs w:val="24"/>
          <w:lang w:val="kk-KZ"/>
        </w:rPr>
        <w:t>(</w:t>
      </w:r>
      <w:r w:rsidRPr="004359E4">
        <w:rPr>
          <w:rFonts w:ascii="Times New Roman" w:hAnsi="Times New Roman"/>
          <w:sz w:val="24"/>
          <w:szCs w:val="24"/>
          <w:lang w:val="kk-KZ"/>
        </w:rPr>
        <w:t>24.01.22-28.01.22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782965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ook w:val="04A0"/>
      </w:tblPr>
      <w:tblGrid>
        <w:gridCol w:w="2462"/>
        <w:gridCol w:w="2460"/>
        <w:gridCol w:w="2460"/>
        <w:gridCol w:w="2483"/>
        <w:gridCol w:w="2460"/>
        <w:gridCol w:w="2461"/>
      </w:tblGrid>
      <w:tr w:rsidR="00A01B0E" w:rsidRPr="004359E4" w:rsidTr="00782965">
        <w:tc>
          <w:tcPr>
            <w:tcW w:w="2462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460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460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483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460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461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782965" w:rsidRPr="004359E4" w:rsidTr="00782965">
        <w:trPr>
          <w:trHeight w:val="560"/>
        </w:trPr>
        <w:tc>
          <w:tcPr>
            <w:tcW w:w="2462" w:type="dxa"/>
            <w:vMerge w:val="restart"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324" w:type="dxa"/>
            <w:gridSpan w:val="5"/>
          </w:tcPr>
          <w:p w:rsidR="00782965" w:rsidRPr="004359E4" w:rsidRDefault="00782965" w:rsidP="00155498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782965" w:rsidRPr="004359E4" w:rsidTr="00782965">
        <w:trPr>
          <w:trHeight w:val="680"/>
        </w:trPr>
        <w:tc>
          <w:tcPr>
            <w:tcW w:w="2462" w:type="dxa"/>
            <w:vMerge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782965" w:rsidRPr="004359E4" w:rsidRDefault="0078296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гимнастика: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«Снежки»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Малоподвижная игра: «Где мы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были мы не скажем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782965" w:rsidRPr="00245FBD" w:rsidRDefault="00782965" w:rsidP="0015549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Способствовать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развитию чувства правды и веры в вымысел; учить действовать на сцене согласованно. </w:t>
            </w:r>
          </w:p>
          <w:p w:rsid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гимна РК.</w:t>
            </w:r>
          </w:p>
          <w:p w:rsidR="00E51CA5" w:rsidRPr="00E51CA5" w:rsidRDefault="00E51CA5" w:rsidP="00E51C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460" w:type="dxa"/>
          </w:tcPr>
          <w:p w:rsidR="00782965" w:rsidRPr="004359E4" w:rsidRDefault="00782965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Дидактическая игра: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«Чего не стало?»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Закрепление умение образовывать множественное число существительных родительного падежа.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Малоподвижная игра: «Пузырь»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научить детей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становиться в круг, делать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его то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шире, то уже, приучать их согласовывать свои движения с произносимыми словами.</w:t>
            </w:r>
          </w:p>
        </w:tc>
        <w:tc>
          <w:tcPr>
            <w:tcW w:w="2483" w:type="dxa"/>
          </w:tcPr>
          <w:p w:rsidR="00782965" w:rsidRPr="004359E4" w:rsidRDefault="00782965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Дидактическая игра: «Лото»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Цели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Закрепление названий предметов, распределение карточек на тематические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группы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Малоподвижная игра: «Ровным кругом друг за другом»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Учить детей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браться за руки, выполнять движения, согласно тексту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игры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 </w:t>
            </w:r>
          </w:p>
        </w:tc>
        <w:tc>
          <w:tcPr>
            <w:tcW w:w="2460" w:type="dxa"/>
          </w:tcPr>
          <w:p w:rsidR="00782965" w:rsidRPr="004359E4" w:rsidRDefault="0078296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игра: «Что ты слышал?»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Развивать слух, способность к распознаванию речевых и неречевых звуков.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Малоподвижная игра: «Зернышки»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Создать условия для передачи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детям первоначальных представлений о том, какой путь проходит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зерно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что бы стать мукой, хлебом. </w:t>
            </w:r>
          </w:p>
        </w:tc>
        <w:tc>
          <w:tcPr>
            <w:tcW w:w="2461" w:type="dxa"/>
          </w:tcPr>
          <w:p w:rsidR="00782965" w:rsidRPr="004359E4" w:rsidRDefault="0078296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игра: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«Чего не стало?»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Закрепление умение образовывать множественное число существительных родительного падежа.</w:t>
            </w:r>
          </w:p>
          <w:p w:rsidR="00782965" w:rsidRPr="004359E4" w:rsidRDefault="0078296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Малоподвижная игра: «Пузырь»</w:t>
            </w:r>
          </w:p>
          <w:p w:rsidR="00782965" w:rsidRPr="004359E4" w:rsidRDefault="00782965" w:rsidP="00782965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научить детей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становиться в круг, делать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его то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шире, то уже, приучать их согласовывать свои движения с произносимыми словами.</w:t>
            </w:r>
          </w:p>
        </w:tc>
      </w:tr>
      <w:tr w:rsidR="00782965" w:rsidRPr="004359E4" w:rsidTr="00782965">
        <w:trPr>
          <w:trHeight w:val="680"/>
        </w:trPr>
        <w:tc>
          <w:tcPr>
            <w:tcW w:w="2462" w:type="dxa"/>
            <w:vMerge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24" w:type="dxa"/>
            <w:gridSpan w:val="5"/>
          </w:tcPr>
          <w:p w:rsidR="00782965" w:rsidRPr="004359E4" w:rsidRDefault="00782965" w:rsidP="00155498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AD7E94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в колонне по одному, задания, чередуются.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без предметов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2.И. п. - основная стойка, руки вдоль туловища. 1 — руки в стороны; 2 — сгибая руки к плечам, подняться на носки и потянуться; 3 — опуститься на всю ступню, руки в стороны;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 — вернуться в исходное положение (5 раз).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сидя ноги врозь, руки на поясе. 1 — руки в стороны; 2 — наклон вперед, коснуться пола между пяток ног; 3 — выпрямиться, руки в стороны; 4 — исходное положение (6 раз).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на коленях, руки за головой. 1 — поворот вправо (влево), отвести правую руку; 2 — исходное положение (6 раз).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 ноги слегка расставлены, руки за спиной. 1-2 — глубоко присесть, руки за голову, сводя локти вперед и наклоняя голову; 3-4 — вернуться в исходное положение (4-5 раз).</w:t>
            </w:r>
          </w:p>
          <w:p w:rsidR="00782965" w:rsidRPr="004359E4" w:rsidRDefault="00782965" w:rsidP="00155498">
            <w:pPr>
              <w:pStyle w:val="a3"/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основная стойка, руки на поясе. 1 — мах правой ногой вправо (влево); 2 — исходное положение (5-6 раз).</w:t>
            </w:r>
          </w:p>
        </w:tc>
      </w:tr>
      <w:tr w:rsidR="00782965" w:rsidRPr="004359E4" w:rsidTr="00782965">
        <w:tc>
          <w:tcPr>
            <w:tcW w:w="2462" w:type="dxa"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324" w:type="dxa"/>
            <w:gridSpan w:val="5"/>
          </w:tcPr>
          <w:p w:rsidR="00782965" w:rsidRPr="004359E4" w:rsidRDefault="00782965" w:rsidP="00A3663A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782965" w:rsidRPr="004359E4" w:rsidRDefault="00782965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2965" w:rsidRPr="004359E4" w:rsidTr="00782965">
        <w:tc>
          <w:tcPr>
            <w:tcW w:w="2462" w:type="dxa"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460" w:type="dxa"/>
          </w:tcPr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гимнастика: «Заборчик»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460" w:type="dxa"/>
          </w:tcPr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гимнастика: «Часики»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483" w:type="dxa"/>
          </w:tcPr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гимнастика: «Лошадка»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460" w:type="dxa"/>
          </w:tcPr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гимнастика: «Непослушный язычок»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моторики.</w:t>
            </w:r>
          </w:p>
        </w:tc>
        <w:tc>
          <w:tcPr>
            <w:tcW w:w="2461" w:type="dxa"/>
          </w:tcPr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Артикуляционная гимнастика: «Хомяк»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</w:tr>
      <w:tr w:rsidR="00782965" w:rsidRPr="004359E4" w:rsidTr="00782965">
        <w:tc>
          <w:tcPr>
            <w:tcW w:w="2462" w:type="dxa"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ОУД (включая перерывы) </w:t>
            </w:r>
          </w:p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460" w:type="dxa"/>
          </w:tcPr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Разноцветные снеговики.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Развивать умение рисовать предмет из нескольких геометрических форм – округлых и треугольных. 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Основы математики.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Сравнение контрастных предметов.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Закреплять умение сравнивать два контрастных предмета по длине, ширине, высоте и толщине.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3" w:type="dxa"/>
          </w:tcPr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Тема: Для чего нужен снег?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359E4">
              <w:rPr>
                <w:rStyle w:val="a4"/>
                <w:rFonts w:ascii="Times New Roman" w:hAnsi="Times New Roman"/>
                <w:sz w:val="24"/>
                <w:szCs w:val="24"/>
              </w:rPr>
              <w:t xml:space="preserve">Воспитывать интерес к природе.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Развивать зрительное внимание, мышление, речеслуховую память, формирование фонематических представлений. Уточнить и расширить представление детей о снеге; активизировать словарь детей, расширять представление о родственных словах.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Конструирование.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Снег идет. 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Продолжить развивать интерес к конструированию из бумаги, учить обрывать мягкую бумагу, сминать и катать комочки разной величины, наклеивать их.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Закреплять впечатления, полученные во время наблюдения за снегом. Развивать мелкую моторику.</w:t>
            </w:r>
          </w:p>
        </w:tc>
        <w:tc>
          <w:tcPr>
            <w:tcW w:w="2460" w:type="dxa"/>
          </w:tcPr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Лепка.</w:t>
            </w:r>
          </w:p>
          <w:p w:rsidR="00782965" w:rsidRPr="004359E4" w:rsidRDefault="00782965" w:rsidP="00155498">
            <w:pPr>
              <w:pStyle w:val="a3"/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Снеговик.</w:t>
            </w:r>
          </w:p>
          <w:p w:rsidR="00782965" w:rsidRPr="004359E4" w:rsidRDefault="00782965" w:rsidP="00155498">
            <w:pPr>
              <w:pStyle w:val="a3"/>
              <w:rPr>
                <w:rFonts w:ascii="Times New Roman" w:eastAsiaTheme="minorEastAsia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359E4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4359E4">
              <w:rPr>
                <w:rFonts w:ascii="Times New Roman" w:eastAsiaTheme="minorEastAsia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(аппликация пластилином)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приемам техники рельефной лепки, упражнять в умении раскатывать и расплющивать пластилин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..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мелкую моторику, цвета и форм восприятие, воображение.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Воспитывать эстетические чувства, любовь к природе, желание передать ее красоту в творчестве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Зим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красна. (наблюдения в природе)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Побуждать детей замечать простейшие изменения в природе зимой, в погоде, в одежде людей. Воспитывать желание задавать вопросы познавательного характера, проявлять интерес к окружающей природе. Учить детей отмечать результаты наблюдений в природе и погоде.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Музыка.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782965" w:rsidRPr="004359E4" w:rsidRDefault="00782965" w:rsidP="00155498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782965" w:rsidRPr="004359E4" w:rsidTr="00782965">
        <w:tc>
          <w:tcPr>
            <w:tcW w:w="2462" w:type="dxa"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324" w:type="dxa"/>
            <w:gridSpan w:val="5"/>
          </w:tcPr>
          <w:p w:rsidR="00782965" w:rsidRPr="004359E4" w:rsidRDefault="00782965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782965" w:rsidRPr="004359E4" w:rsidTr="00782965">
        <w:tc>
          <w:tcPr>
            <w:tcW w:w="2462" w:type="dxa"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324" w:type="dxa"/>
            <w:gridSpan w:val="5"/>
          </w:tcPr>
          <w:p w:rsidR="00135515" w:rsidRPr="004359E4" w:rsidRDefault="00135515" w:rsidP="00135515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782965" w:rsidRPr="004359E4" w:rsidRDefault="00135515" w:rsidP="00135515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135515" w:rsidRPr="004359E4" w:rsidRDefault="00135515" w:rsidP="00135515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t>Наблюдение за снегопадом.  В безветренную погоду снежинки медленно кружатся в воздухе и ложатся на землю, как бы укрывая его белым покрывалом. Снегопад бывает сильный и слабый. Учить устанавливать связь: без ветра снегопад спокойный. Измерение глубины снега Измерение с помощью условной мерки.</w:t>
            </w:r>
            <w:proofErr w:type="gramStart"/>
            <w:r w:rsidRPr="004359E4">
              <w:t xml:space="preserve"> .</w:t>
            </w:r>
            <w:proofErr w:type="gramEnd"/>
            <w:r w:rsidRPr="004359E4">
              <w:t>Расчищать дорожки на участке</w:t>
            </w:r>
          </w:p>
          <w:p w:rsidR="00135515" w:rsidRPr="004359E4" w:rsidRDefault="00135515" w:rsidP="0013551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782965" w:rsidRPr="004359E4" w:rsidTr="00782965">
        <w:tc>
          <w:tcPr>
            <w:tcW w:w="2462" w:type="dxa"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324" w:type="dxa"/>
            <w:gridSpan w:val="5"/>
          </w:tcPr>
          <w:p w:rsidR="00782965" w:rsidRPr="004359E4" w:rsidRDefault="00782965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782965" w:rsidRPr="004359E4" w:rsidTr="00782965">
        <w:tc>
          <w:tcPr>
            <w:tcW w:w="2462" w:type="dxa"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324" w:type="dxa"/>
            <w:gridSpan w:val="5"/>
          </w:tcPr>
          <w:p w:rsidR="00782965" w:rsidRPr="004359E4" w:rsidRDefault="00782965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782965" w:rsidRPr="004359E4" w:rsidTr="00782965">
        <w:tc>
          <w:tcPr>
            <w:tcW w:w="2462" w:type="dxa"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A97D42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67A4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24" w:type="dxa"/>
            <w:gridSpan w:val="5"/>
          </w:tcPr>
          <w:p w:rsidR="00782965" w:rsidRPr="004359E4" w:rsidRDefault="00782965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782965" w:rsidRPr="004359E4" w:rsidTr="00782965">
        <w:tc>
          <w:tcPr>
            <w:tcW w:w="2462" w:type="dxa"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782965" w:rsidRPr="004359E4" w:rsidRDefault="00B567A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782965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324" w:type="dxa"/>
            <w:gridSpan w:val="5"/>
          </w:tcPr>
          <w:p w:rsidR="00135515" w:rsidRPr="004359E4" w:rsidRDefault="00AD7E94" w:rsidP="0013551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Гимнастика пробуждения </w:t>
            </w:r>
          </w:p>
          <w:p w:rsidR="00135515" w:rsidRPr="004359E4" w:rsidRDefault="00135515" w:rsidP="00135515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t>1.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лежа на спине, руки вдоль туловища: быстро моргать глазами 1-2 мин.</w:t>
            </w:r>
          </w:p>
          <w:p w:rsidR="00135515" w:rsidRPr="004359E4" w:rsidRDefault="00135515" w:rsidP="00135515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t>2.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лежа на спине, руки вдоль туловища, поднять правую ногу (прямую, и. п., поднять левую ногу (прямую, и. п.</w:t>
            </w:r>
          </w:p>
          <w:p w:rsidR="00135515" w:rsidRPr="004359E4" w:rsidRDefault="00135515" w:rsidP="00135515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t>3.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лежа на спине, руки перед собой «держат руль», «езда на велосипеде», и. п.</w:t>
            </w:r>
          </w:p>
          <w:p w:rsidR="00135515" w:rsidRPr="004359E4" w:rsidRDefault="00135515" w:rsidP="00135515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t>4.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лежа на спине, руки вверху, поворот туловища вправо/влево, и. п.</w:t>
            </w:r>
          </w:p>
          <w:p w:rsidR="00135515" w:rsidRPr="004359E4" w:rsidRDefault="00135515" w:rsidP="00135515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t>5.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лежа на спине, руки за головой, свести локти впереди (локти </w:t>
            </w:r>
            <w:proofErr w:type="spellStart"/>
            <w:r w:rsidRPr="004359E4">
              <w:t>каcaютcя</w:t>
            </w:r>
            <w:proofErr w:type="spellEnd"/>
            <w:r w:rsidRPr="004359E4">
              <w:t xml:space="preserve"> друг друга) — выдох, и. п., локти касаются кровати — вдох.</w:t>
            </w:r>
          </w:p>
          <w:p w:rsidR="00135515" w:rsidRPr="004359E4" w:rsidRDefault="00135515" w:rsidP="00135515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lastRenderedPageBreak/>
              <w:t>6.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сидя, ноги скрестив, руки на поясе, руки через стороны вверх вдох, выдох.</w:t>
            </w:r>
          </w:p>
          <w:p w:rsidR="00135515" w:rsidRPr="004359E4" w:rsidRDefault="00135515" w:rsidP="00135515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t>7. И. П. Сидя, скрестив ноги, руки на коленях. Наклоны к коленям — поочередно к правому, левому.</w:t>
            </w:r>
          </w:p>
          <w:p w:rsidR="00135515" w:rsidRPr="004359E4" w:rsidRDefault="00135515" w:rsidP="00135515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</w:rPr>
            </w:pPr>
            <w:r w:rsidRPr="004359E4">
              <w:t>8. Игра – шутка: хвостик спрячем на подушки, делать будем мы вертушки (игры с одеялом, спрятать выдуманный хвостик под подушку).</w:t>
            </w:r>
          </w:p>
          <w:p w:rsidR="00135515" w:rsidRPr="004359E4" w:rsidRDefault="00135515" w:rsidP="0013551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Ходьба по солевым дорожкам, по массажным дорожкам.</w:t>
            </w:r>
          </w:p>
          <w:p w:rsidR="00135515" w:rsidRPr="004359E4" w:rsidRDefault="00135515" w:rsidP="0013551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35515" w:rsidRPr="004359E4" w:rsidRDefault="00135515" w:rsidP="00135515">
            <w:pPr>
              <w:pStyle w:val="Style18"/>
              <w:widowControl/>
              <w:spacing w:line="240" w:lineRule="auto"/>
            </w:pPr>
            <w:r w:rsidRPr="004359E4">
              <w:t>Игровое упражнение «Кран откройся, нос умойся»</w:t>
            </w:r>
          </w:p>
          <w:p w:rsidR="00782965" w:rsidRPr="004359E4" w:rsidRDefault="00135515" w:rsidP="0013551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Оздоровление: Оксалиновая мазь.</w:t>
            </w:r>
          </w:p>
        </w:tc>
      </w:tr>
      <w:tr w:rsidR="00782965" w:rsidRPr="004359E4" w:rsidTr="00782965">
        <w:tc>
          <w:tcPr>
            <w:tcW w:w="2462" w:type="dxa"/>
          </w:tcPr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782965" w:rsidRPr="004359E4" w:rsidRDefault="0078296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324" w:type="dxa"/>
            <w:gridSpan w:val="5"/>
          </w:tcPr>
          <w:p w:rsidR="00782965" w:rsidRPr="004359E4" w:rsidRDefault="00782965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135515" w:rsidRPr="004359E4" w:rsidTr="00782965">
        <w:trPr>
          <w:trHeight w:val="580"/>
        </w:trPr>
        <w:tc>
          <w:tcPr>
            <w:tcW w:w="2462" w:type="dxa"/>
            <w:vMerge w:val="restart"/>
          </w:tcPr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B567A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60" w:type="dxa"/>
          </w:tcPr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«У медведя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бору»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действовать согласно словам текста, формировать у детей навыки активности, развивать.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Сюжетно ролевая игра «Строители»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творчески подходить к конструктивно-строительным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играм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задумывать свою постройку.</w:t>
            </w:r>
          </w:p>
        </w:tc>
        <w:tc>
          <w:tcPr>
            <w:tcW w:w="2460" w:type="dxa"/>
          </w:tcPr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«Какого цвета не хватает?»</w:t>
            </w:r>
            <w:r w:rsidRPr="004359E4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35515" w:rsidRPr="004359E4" w:rsidRDefault="00135515" w:rsidP="00155498">
            <w:pPr>
              <w:pStyle w:val="a3"/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Формировать у детей представление о разных оттенках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цвета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по светлоте. </w:t>
            </w:r>
          </w:p>
          <w:p w:rsidR="00135515" w:rsidRPr="004359E4" w:rsidRDefault="00135515" w:rsidP="00155498">
            <w:pPr>
              <w:pStyle w:val="a3"/>
              <w:rPr>
                <w:rFonts w:ascii="Arial" w:hAnsi="Arial" w:cs="Arial"/>
                <w:bCs/>
                <w:color w:val="333333"/>
                <w:sz w:val="23"/>
                <w:szCs w:val="23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Сюжетно-ролевая игра «Парикмахерская »</w:t>
            </w:r>
            <w:r w:rsidRPr="004359E4">
              <w:rPr>
                <w:rFonts w:ascii="Arial" w:hAnsi="Arial" w:cs="Arial"/>
                <w:bCs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принимать на себя роль и отражать в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игре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разнообразные трудовые действия, используя инструменты и атрибуты.</w:t>
            </w:r>
          </w:p>
        </w:tc>
        <w:tc>
          <w:tcPr>
            <w:tcW w:w="2483" w:type="dxa"/>
          </w:tcPr>
          <w:p w:rsidR="00135515" w:rsidRPr="004359E4" w:rsidRDefault="0013551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игра: 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«Найди такой же цветочек»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Упражнять детей в нахождении предметов аналогичных изображению на картинке. Развить память, мышление.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Подвижная игра: </w:t>
            </w:r>
          </w:p>
          <w:p w:rsidR="00135515" w:rsidRPr="004359E4" w:rsidRDefault="00135515" w:rsidP="00155498">
            <w:pPr>
              <w:rPr>
                <w:rFonts w:ascii="Arial" w:hAnsi="Arial" w:cs="Arial"/>
                <w:bCs/>
                <w:color w:val="333333"/>
                <w:sz w:val="23"/>
                <w:szCs w:val="23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«Найди пару»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Формировать у детей умение применять знания о геометрических фигурах при решении логических задач.</w:t>
            </w:r>
          </w:p>
        </w:tc>
        <w:tc>
          <w:tcPr>
            <w:tcW w:w="2460" w:type="dxa"/>
          </w:tcPr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«Разноцветные моточки»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группировать предметы по цвету. 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Сюжетно-ролевая игра «Парикмахерская »</w:t>
            </w:r>
            <w:r w:rsidRPr="004359E4">
              <w:rPr>
                <w:rFonts w:ascii="Arial" w:hAnsi="Arial" w:cs="Arial"/>
                <w:bCs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принимать на себя роль и отражать в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игре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разнообразные трудовые действия, используя инструменты и атрибуты.</w:t>
            </w:r>
          </w:p>
        </w:tc>
        <w:tc>
          <w:tcPr>
            <w:tcW w:w="2461" w:type="dxa"/>
          </w:tcPr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«Холодно тепло»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действовать по сигналу, ориентироваться в пространстве, упражнять в беге в разных направлениях. 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5515" w:rsidRPr="004359E4" w:rsidTr="00782965">
        <w:trPr>
          <w:trHeight w:val="520"/>
        </w:trPr>
        <w:tc>
          <w:tcPr>
            <w:tcW w:w="2462" w:type="dxa"/>
            <w:vMerge/>
          </w:tcPr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3C38E9" w:rsidRDefault="003C38E9" w:rsidP="001554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Индивидуальная работа</w:t>
            </w:r>
          </w:p>
          <w:p w:rsidR="00135515" w:rsidRPr="004359E4" w:rsidRDefault="00135515" w:rsidP="001554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Дидактическая игра: «Что это?»</w:t>
            </w:r>
          </w:p>
          <w:p w:rsidR="003C38E9" w:rsidRPr="004359E4" w:rsidRDefault="00135515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Цель: Учить ориентироваться в пространстве, совершенствовать понимание речи взрослого</w:t>
            </w:r>
            <w:r w:rsidR="003C38E9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«Помоги накормить куклу» </w:t>
            </w:r>
          </w:p>
          <w:p w:rsidR="003C38E9" w:rsidRPr="004359E4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называть посуду, продукты питания.</w:t>
            </w:r>
          </w:p>
          <w:p w:rsidR="00135515" w:rsidRPr="004359E4" w:rsidRDefault="00135515" w:rsidP="001554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460" w:type="dxa"/>
          </w:tcPr>
          <w:p w:rsidR="003C38E9" w:rsidRDefault="00135515" w:rsidP="003C38E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3C38E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Индивидуальная работа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упражнение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:«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Что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лишнее»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Развитие внимания</w:t>
            </w:r>
          </w:p>
          <w:p w:rsidR="003C38E9" w:rsidRPr="004359E4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игра: </w:t>
            </w:r>
          </w:p>
          <w:p w:rsidR="003C38E9" w:rsidRPr="004359E4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«Собери пирамидку» </w:t>
            </w:r>
          </w:p>
          <w:p w:rsidR="003C38E9" w:rsidRPr="004359E4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цвета и размеры.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83" w:type="dxa"/>
          </w:tcPr>
          <w:p w:rsidR="003C38E9" w:rsidRDefault="00135515" w:rsidP="003C38E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3C38E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Индивидуальная работа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Дидактическая игра: «Что бывает 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круглым»</w:t>
            </w:r>
          </w:p>
          <w:p w:rsidR="003C38E9" w:rsidRPr="004359E4" w:rsidRDefault="00135515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Цель: Развитие мышления, умение называть все круглые предметы</w:t>
            </w:r>
            <w:r w:rsidR="003C38E9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C38E9" w:rsidRPr="004359E4">
              <w:rPr>
                <w:rFonts w:ascii="Times New Roman" w:hAnsi="Times New Roman"/>
                <w:sz w:val="24"/>
                <w:szCs w:val="24"/>
              </w:rPr>
              <w:t>Дидактическая</w:t>
            </w:r>
            <w:proofErr w:type="gramEnd"/>
            <w:r w:rsidR="003C38E9" w:rsidRPr="004359E4">
              <w:rPr>
                <w:rFonts w:ascii="Times New Roman" w:hAnsi="Times New Roman"/>
                <w:sz w:val="24"/>
                <w:szCs w:val="24"/>
              </w:rPr>
              <w:t xml:space="preserve"> упражнения «Дорисуй, добавь, доклей», «подбери» </w:t>
            </w:r>
          </w:p>
          <w:p w:rsidR="00135515" w:rsidRPr="004359E4" w:rsidRDefault="003C38E9" w:rsidP="003C38E9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навык правильно держать кисточку, карандаш.</w:t>
            </w:r>
          </w:p>
        </w:tc>
        <w:tc>
          <w:tcPr>
            <w:tcW w:w="2460" w:type="dxa"/>
          </w:tcPr>
          <w:p w:rsidR="003C38E9" w:rsidRDefault="003C38E9" w:rsidP="003C38E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Индивидуальная работа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«Чудесный мешочек»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с Тамерланом</w:t>
            </w:r>
          </w:p>
          <w:p w:rsidR="003C38E9" w:rsidRPr="004359E4" w:rsidRDefault="00135515" w:rsidP="003C38E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Обогащение словаря ребенка словами, обозначающими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азвания игрушек.</w:t>
            </w:r>
            <w:r w:rsidR="003C38E9"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Дидактическая игра «Разложи игрушки по признакам»</w:t>
            </w:r>
          </w:p>
          <w:p w:rsidR="00135515" w:rsidRPr="004359E4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Закреплять умение выделять признаки предметов.</w:t>
            </w:r>
          </w:p>
        </w:tc>
        <w:tc>
          <w:tcPr>
            <w:tcW w:w="2461" w:type="dxa"/>
          </w:tcPr>
          <w:p w:rsidR="003C38E9" w:rsidRDefault="003C38E9" w:rsidP="003C38E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Индивидуальная работа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 «Собери пирамидку»</w:t>
            </w:r>
          </w:p>
          <w:p w:rsidR="003C38E9" w:rsidRPr="004359E4" w:rsidRDefault="00135515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Цель: Закрепление название цветов и размеры.</w:t>
            </w:r>
            <w:r w:rsidR="003C38E9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«Домашние животные» </w:t>
            </w:r>
          </w:p>
          <w:p w:rsidR="00135515" w:rsidRPr="004359E4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различать, называть д. животных и их детенышей.</w:t>
            </w:r>
          </w:p>
        </w:tc>
      </w:tr>
      <w:tr w:rsidR="003C38E9" w:rsidRPr="004359E4" w:rsidTr="00782965">
        <w:tc>
          <w:tcPr>
            <w:tcW w:w="2462" w:type="dxa"/>
          </w:tcPr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24" w:type="dxa"/>
            <w:gridSpan w:val="5"/>
          </w:tcPr>
          <w:p w:rsidR="003C38E9" w:rsidRPr="004359E4" w:rsidRDefault="003C38E9" w:rsidP="00A3663A">
            <w:pPr>
              <w:pStyle w:val="a3"/>
              <w:jc w:val="both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3C38E9" w:rsidRPr="004359E4" w:rsidRDefault="003C38E9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3C38E9" w:rsidRPr="004359E4" w:rsidTr="00782965">
        <w:tc>
          <w:tcPr>
            <w:tcW w:w="2462" w:type="dxa"/>
          </w:tcPr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460" w:type="dxa"/>
          </w:tcPr>
          <w:p w:rsidR="003C38E9" w:rsidRPr="004359E4" w:rsidRDefault="003C38E9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Консультация для родителей </w:t>
            </w:r>
          </w:p>
          <w:p w:rsidR="003C38E9" w:rsidRPr="004359E4" w:rsidRDefault="003C38E9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«Осторожно гололед»</w:t>
            </w:r>
          </w:p>
        </w:tc>
        <w:tc>
          <w:tcPr>
            <w:tcW w:w="2460" w:type="dxa"/>
          </w:tcPr>
          <w:p w:rsidR="003C38E9" w:rsidRPr="004359E4" w:rsidRDefault="003C38E9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Памятка для родителей «Капризы и упрямства»</w:t>
            </w:r>
          </w:p>
        </w:tc>
        <w:tc>
          <w:tcPr>
            <w:tcW w:w="2483" w:type="dxa"/>
          </w:tcPr>
          <w:p w:rsidR="003C38E9" w:rsidRPr="004359E4" w:rsidRDefault="003C38E9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3C38E9" w:rsidRPr="004359E4" w:rsidRDefault="003C38E9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«Детская манипуляция»</w:t>
            </w:r>
          </w:p>
        </w:tc>
        <w:tc>
          <w:tcPr>
            <w:tcW w:w="2460" w:type="dxa"/>
          </w:tcPr>
          <w:p w:rsidR="003C38E9" w:rsidRPr="004359E4" w:rsidRDefault="003C38E9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 «Упрямство»</w:t>
            </w:r>
          </w:p>
        </w:tc>
        <w:tc>
          <w:tcPr>
            <w:tcW w:w="2461" w:type="dxa"/>
          </w:tcPr>
          <w:p w:rsidR="003C38E9" w:rsidRPr="004359E4" w:rsidRDefault="003C38E9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3C38E9" w:rsidRPr="004359E4" w:rsidRDefault="003C38E9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«Детская манипуляция»</w:t>
            </w:r>
          </w:p>
        </w:tc>
      </w:tr>
    </w:tbl>
    <w:p w:rsidR="00135515" w:rsidRPr="004359E4" w:rsidRDefault="00135515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Мир вокруг нас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A01B0E" w:rsidRPr="00384B62" w:rsidRDefault="00420CDF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Подтема: </w:t>
      </w:r>
      <w:r w:rsidR="00135515" w:rsidRPr="004359E4">
        <w:rPr>
          <w:rFonts w:ascii="Times New Roman" w:hAnsi="Times New Roman"/>
          <w:sz w:val="24"/>
          <w:szCs w:val="24"/>
          <w:lang w:val="kk-KZ"/>
        </w:rPr>
        <w:t xml:space="preserve"> «Зимовье зверей и птиц» </w:t>
      </w:r>
      <w:r w:rsidR="00384B62">
        <w:rPr>
          <w:rFonts w:ascii="Times New Roman" w:hAnsi="Times New Roman"/>
          <w:sz w:val="24"/>
          <w:szCs w:val="24"/>
          <w:lang w:val="kk-KZ"/>
        </w:rPr>
        <w:t xml:space="preserve"> (</w:t>
      </w:r>
      <w:r w:rsidR="00135515" w:rsidRPr="004359E4">
        <w:rPr>
          <w:rFonts w:ascii="Times New Roman" w:hAnsi="Times New Roman"/>
          <w:sz w:val="24"/>
          <w:szCs w:val="24"/>
          <w:lang w:val="kk-KZ"/>
        </w:rPr>
        <w:t>31.01.22-04.02.22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135515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ayout w:type="fixed"/>
        <w:tblLook w:val="04A0"/>
      </w:tblPr>
      <w:tblGrid>
        <w:gridCol w:w="2374"/>
        <w:gridCol w:w="2408"/>
        <w:gridCol w:w="2414"/>
        <w:gridCol w:w="416"/>
        <w:gridCol w:w="2135"/>
        <w:gridCol w:w="280"/>
        <w:gridCol w:w="2398"/>
        <w:gridCol w:w="2361"/>
      </w:tblGrid>
      <w:tr w:rsidR="00A01B0E" w:rsidRPr="004359E4" w:rsidTr="00135515">
        <w:tc>
          <w:tcPr>
            <w:tcW w:w="2374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408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830" w:type="dxa"/>
            <w:gridSpan w:val="2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415" w:type="dxa"/>
            <w:gridSpan w:val="2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398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61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135515" w:rsidRPr="004359E4" w:rsidTr="00135515">
        <w:trPr>
          <w:trHeight w:val="560"/>
        </w:trPr>
        <w:tc>
          <w:tcPr>
            <w:tcW w:w="2374" w:type="dxa"/>
            <w:vMerge w:val="restart"/>
          </w:tcPr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412" w:type="dxa"/>
            <w:gridSpan w:val="7"/>
          </w:tcPr>
          <w:p w:rsidR="00135515" w:rsidRPr="004359E4" w:rsidRDefault="00135515" w:rsidP="00155498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135515" w:rsidRPr="004359E4" w:rsidTr="00135515">
        <w:trPr>
          <w:trHeight w:val="680"/>
        </w:trPr>
        <w:tc>
          <w:tcPr>
            <w:tcW w:w="2374" w:type="dxa"/>
            <w:vMerge/>
          </w:tcPr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Знакомство со стихотворением недели: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Улетели птичьи стаи»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Артикуляционная гимнастика «Кто дальше загонит мяч»</w:t>
            </w:r>
          </w:p>
          <w:p w:rsidR="00E51CA5" w:rsidRDefault="0013551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артикуляционной моторики.</w:t>
            </w:r>
            <w:r w:rsidR="00E51CA5">
              <w:rPr>
                <w:rFonts w:ascii="Times New Roman" w:hAnsi="Times New Roman"/>
                <w:sz w:val="24"/>
                <w:szCs w:val="24"/>
              </w:rPr>
              <w:t xml:space="preserve"> Исполнение гимна РК.</w:t>
            </w:r>
          </w:p>
          <w:p w:rsidR="00135515" w:rsidRPr="004359E4" w:rsidRDefault="00E51CA5" w:rsidP="00E51CA5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830" w:type="dxa"/>
            <w:gridSpan w:val="2"/>
          </w:tcPr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Пальчиковая гимнастика «Сорока-ворона»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находчивость, сообразительность, внимание, умение доказывать правильность своего суждения.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Зрительная гимнастика «Птицы на дворе»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Профилактика нарушений зрения дошкольников.</w:t>
            </w:r>
          </w:p>
        </w:tc>
        <w:tc>
          <w:tcPr>
            <w:tcW w:w="2415" w:type="dxa"/>
            <w:gridSpan w:val="2"/>
          </w:tcPr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Повторение стихотворения недели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Улетели птичьи стаи»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Артикуляционная гимнастика «Почистим зубы».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артикуляционной моторики.</w:t>
            </w:r>
          </w:p>
        </w:tc>
        <w:tc>
          <w:tcPr>
            <w:tcW w:w="2398" w:type="dxa"/>
          </w:tcPr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Дыхательная гимнастика «Гуси»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Настольные игры по выбору ребенка.</w:t>
            </w:r>
          </w:p>
        </w:tc>
        <w:tc>
          <w:tcPr>
            <w:tcW w:w="2361" w:type="dxa"/>
          </w:tcPr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Закрепление стихотворения недели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Улетели птичьи стаи»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Артикуляционная гимнастика «Кто дальше загонит мяч»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</w:tr>
      <w:tr w:rsidR="00135515" w:rsidRPr="004359E4" w:rsidTr="00135515">
        <w:trPr>
          <w:trHeight w:val="680"/>
        </w:trPr>
        <w:tc>
          <w:tcPr>
            <w:tcW w:w="2374" w:type="dxa"/>
            <w:vMerge/>
          </w:tcPr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2" w:type="dxa"/>
            <w:gridSpan w:val="7"/>
          </w:tcPr>
          <w:p w:rsidR="00135515" w:rsidRPr="004359E4" w:rsidRDefault="00135515" w:rsidP="00155498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AD7E94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в колонне по одному между кубиками (8-10 шт.), поставленными вдоль площадки на расстоянии 0,5 м один от другого.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 с кубиками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основная стойка, кубики внизу. 1 — кубики вперед; 2 - кубики вверх; 3 — кубики в стороны; 4 — исходное положение.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5 - 6 раз).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сидя ноги врозь, кубики у плеч. 1 — наклониться вперед, положить кубики у носков ног; 3-4 — вернуться в исходное положение (5-6 раз).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И. п. — стойка на коленях, кубики у плеч. 1 — поворот вправо, положить кубик у носков ног; 2 — выпрямиться; 3 — поворот влево, поставить кубик; 4 — выпрямиться; 5 — поворот вправо (влево), взять кубик; 6 — вернуться в исходное положение (по 3 раза).</w:t>
            </w:r>
            <w:proofErr w:type="gramEnd"/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основная стойка, кубики у плеч. 1-2 — присесть, вынести кубики вперед</w:t>
            </w:r>
            <w:r w:rsidR="00420CDF"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стоя перед кубиками, ноги слегка расставлены, руки произвольно. Прыжки на двух ногах вокруг кубиков.</w:t>
            </w:r>
          </w:p>
          <w:p w:rsidR="00135515" w:rsidRPr="004359E4" w:rsidRDefault="00135515" w:rsidP="00155498">
            <w:pPr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одному.</w:t>
            </w:r>
          </w:p>
        </w:tc>
      </w:tr>
      <w:tr w:rsidR="00135515" w:rsidRPr="004359E4" w:rsidTr="00135515">
        <w:tc>
          <w:tcPr>
            <w:tcW w:w="2374" w:type="dxa"/>
          </w:tcPr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412" w:type="dxa"/>
            <w:gridSpan w:val="7"/>
          </w:tcPr>
          <w:p w:rsidR="00135515" w:rsidRPr="004359E4" w:rsidRDefault="00135515" w:rsidP="00A3663A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135515" w:rsidRPr="004359E4" w:rsidRDefault="00135515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5515" w:rsidRPr="004359E4" w:rsidTr="00135515">
        <w:tc>
          <w:tcPr>
            <w:tcW w:w="2374" w:type="dxa"/>
          </w:tcPr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408" w:type="dxa"/>
          </w:tcPr>
          <w:p w:rsidR="00135515" w:rsidRPr="004359E4" w:rsidRDefault="0013551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 малой подвижности «</w:t>
            </w:r>
            <w:r w:rsidRPr="004359E4">
              <w:rPr>
                <w:rStyle w:val="c4"/>
                <w:rFonts w:ascii="Times New Roman" w:hAnsi="Times New Roman"/>
                <w:sz w:val="24"/>
                <w:szCs w:val="24"/>
              </w:rPr>
              <w:t>Хочешь с нами поиграть?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Учить детей четко проговаривать потешку, развивать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мелкую моторику рук, активизировать речь детей.</w:t>
            </w:r>
          </w:p>
        </w:tc>
        <w:tc>
          <w:tcPr>
            <w:tcW w:w="2830" w:type="dxa"/>
            <w:gridSpan w:val="2"/>
          </w:tcPr>
          <w:p w:rsidR="00135515" w:rsidRPr="004359E4" w:rsidRDefault="00135515" w:rsidP="00155498">
            <w:pPr>
              <w:rPr>
                <w:rStyle w:val="c4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Игра малой подвижности </w:t>
            </w:r>
            <w:r w:rsidRPr="004359E4">
              <w:rPr>
                <w:rStyle w:val="c4"/>
                <w:rFonts w:ascii="Times New Roman" w:hAnsi="Times New Roman"/>
                <w:sz w:val="24"/>
                <w:szCs w:val="24"/>
              </w:rPr>
              <w:t>«Сегодня маме помогаем»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Формировать умение идти ровным кругом, совершать игровые действия в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соответствии с текстом.</w:t>
            </w:r>
          </w:p>
        </w:tc>
        <w:tc>
          <w:tcPr>
            <w:tcW w:w="2415" w:type="dxa"/>
            <w:gridSpan w:val="2"/>
          </w:tcPr>
          <w:p w:rsidR="00135515" w:rsidRPr="004359E4" w:rsidRDefault="00135515" w:rsidP="00155498">
            <w:pPr>
              <w:rPr>
                <w:rStyle w:val="c4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Игра малой подвижности </w:t>
            </w:r>
            <w:r w:rsidRPr="004359E4">
              <w:rPr>
                <w:rStyle w:val="c4"/>
                <w:rFonts w:ascii="Times New Roman" w:hAnsi="Times New Roman"/>
                <w:sz w:val="24"/>
                <w:szCs w:val="24"/>
              </w:rPr>
              <w:t>«Летает – не летает»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целенаправленного внимания, самостоятельности. </w:t>
            </w:r>
          </w:p>
        </w:tc>
        <w:tc>
          <w:tcPr>
            <w:tcW w:w="2398" w:type="dxa"/>
          </w:tcPr>
          <w:p w:rsidR="00135515" w:rsidRPr="004359E4" w:rsidRDefault="00135515" w:rsidP="0015549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 малой подвижности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 xml:space="preserve"> «Тишина»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двигаться по сигналу, развивать слуховые качества.</w:t>
            </w:r>
          </w:p>
        </w:tc>
        <w:tc>
          <w:tcPr>
            <w:tcW w:w="2361" w:type="dxa"/>
          </w:tcPr>
          <w:p w:rsidR="00135515" w:rsidRPr="004359E4" w:rsidRDefault="00135515" w:rsidP="0015549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 малой подвижности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 xml:space="preserve"> «Шел король по лесу»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Учить выполнять движения по тексту. </w:t>
            </w:r>
          </w:p>
        </w:tc>
      </w:tr>
      <w:tr w:rsidR="00135515" w:rsidRPr="004359E4" w:rsidTr="00135515">
        <w:tc>
          <w:tcPr>
            <w:tcW w:w="2374" w:type="dxa"/>
          </w:tcPr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ОУД (включая перерывы) </w:t>
            </w:r>
          </w:p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408" w:type="dxa"/>
          </w:tcPr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Животные зимой.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Закрепить навыки рисования в нетрадиционной технике «</w:t>
            </w:r>
            <w:proofErr w:type="gramStart"/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тычок</w:t>
            </w:r>
            <w:proofErr w:type="gramEnd"/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 жесткой полусухой кистью»;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у детей сюжетно-игровой замысел, внимание, память, воображение, слуховое восприятие, наглядно-образное мышление;</w:t>
            </w:r>
          </w:p>
          <w:p w:rsidR="00135515" w:rsidRPr="004359E4" w:rsidRDefault="00135515" w:rsidP="00155498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Вызвать у детей эмоциональный отклик, воспитывать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 доброе отношение к персонажам, воспитывать умение правильно вести себя в коллективе.</w:t>
            </w:r>
          </w:p>
        </w:tc>
        <w:tc>
          <w:tcPr>
            <w:tcW w:w="2830" w:type="dxa"/>
            <w:gridSpan w:val="2"/>
          </w:tcPr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Основы математики.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 Высоко – низко.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Один - много.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Совершенствовать умение определять пространственные направления (высоко – низко); учить сравнивать знакомые предметы по количеству (один – много); развивать умение различать и называть пространственные направления на рисунке и в пространстве (высоко – низко);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5" w:type="dxa"/>
            <w:gridSpan w:val="2"/>
          </w:tcPr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Тема: Чтение сказки «Зимовье зверей»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 Углубление интереса детей к художественной литературе. Продолжать учить слушать художественное произведение, оценивать поведение героев; формировать умение отвечать на вопросы, поддерживать беседу;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активизировать словарный запас детей: зимовье, рубить избу, столбы тесать, щепу драть, стены конопатить.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Ознакомление с окружающим миром.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Тема: Зимовье зверей. 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Цель: Продолжать уточнять и систематизировать 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представления детей о и приспособленности животных к зимним условиям. Дать представление о диком животном лосе. Учить отыскивать причины изменений в жизни животных, в условиях их обитания. Закреплять умение анализировать объекты живой природы, выделять существенные признаки. Продолжать учить штриховать в заданном направлении.</w:t>
            </w:r>
          </w:p>
        </w:tc>
        <w:tc>
          <w:tcPr>
            <w:tcW w:w="2398" w:type="dxa"/>
          </w:tcPr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Художественная литература.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Тема: Чтение рассказа Н. Калининой «Про птиц»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Цель: 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Познакомить детей с новым произведением Н. Калининой «Про птиц».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Учить организовывать наблюдения за птицами, прилетающими на участок (ворона, голубь, синица, воробей, снегирь), подкармливать их зимой. Побуждать детей рассматривать и сравнивать следы птиц на снегу. Учить детей 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оказывать помощь зимующим птицам,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называть их.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2.Естествознание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Зимовье зверей.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Дать детям представления  о жизни диких животных зимой. Закреплять знания детей о сезонных изменениях в природе.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135515" w:rsidRPr="004359E4" w:rsidTr="00135515">
        <w:tc>
          <w:tcPr>
            <w:tcW w:w="2374" w:type="dxa"/>
          </w:tcPr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412" w:type="dxa"/>
            <w:gridSpan w:val="7"/>
          </w:tcPr>
          <w:p w:rsidR="00135515" w:rsidRPr="004359E4" w:rsidRDefault="00135515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135515" w:rsidRPr="004359E4" w:rsidTr="00135515">
        <w:tc>
          <w:tcPr>
            <w:tcW w:w="2374" w:type="dxa"/>
          </w:tcPr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412" w:type="dxa"/>
            <w:gridSpan w:val="7"/>
          </w:tcPr>
          <w:p w:rsidR="00135515" w:rsidRPr="004359E4" w:rsidRDefault="00135515" w:rsidP="00135515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135515" w:rsidRPr="004359E4" w:rsidRDefault="00135515" w:rsidP="00135515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135515" w:rsidRPr="004359E4" w:rsidRDefault="00135515" w:rsidP="0013551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Наблюдение за домашними животными</w:t>
            </w:r>
            <w:proofErr w:type="gramStart"/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135515" w:rsidRPr="004359E4" w:rsidRDefault="00135515" w:rsidP="0013551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Закрепить знания о жизни домашних животных (собака, кошка) в зимнее время года. Обратить внимание, что они прячутся от холода в доме и в конуре, человек кормит их. Выбрать заранее объект (кошка домашняя, собака) </w:t>
            </w:r>
          </w:p>
          <w:p w:rsidR="00135515" w:rsidRPr="004359E4" w:rsidRDefault="00135515" w:rsidP="00135515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t>Понаблюдать, как они передвигаются по снегу (поджимают лапки, виляют хвостом, катаются по снегу).</w:t>
            </w:r>
          </w:p>
          <w:p w:rsidR="00135515" w:rsidRPr="004359E4" w:rsidRDefault="00135515" w:rsidP="0013551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lastRenderedPageBreak/>
              <w:t>Самостоятельная игровая деятельность.</w:t>
            </w:r>
          </w:p>
        </w:tc>
      </w:tr>
      <w:tr w:rsidR="00135515" w:rsidRPr="004359E4" w:rsidTr="00135515">
        <w:tc>
          <w:tcPr>
            <w:tcW w:w="2374" w:type="dxa"/>
          </w:tcPr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Возращение с прогулки</w:t>
            </w:r>
          </w:p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412" w:type="dxa"/>
            <w:gridSpan w:val="7"/>
          </w:tcPr>
          <w:p w:rsidR="00135515" w:rsidRPr="004359E4" w:rsidRDefault="00135515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135515" w:rsidRPr="004359E4" w:rsidTr="00135515">
        <w:tc>
          <w:tcPr>
            <w:tcW w:w="2374" w:type="dxa"/>
          </w:tcPr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412" w:type="dxa"/>
            <w:gridSpan w:val="7"/>
          </w:tcPr>
          <w:p w:rsidR="00135515" w:rsidRPr="004359E4" w:rsidRDefault="00135515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135515" w:rsidRPr="004359E4" w:rsidTr="00135515">
        <w:tc>
          <w:tcPr>
            <w:tcW w:w="2374" w:type="dxa"/>
          </w:tcPr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</w:p>
          <w:p w:rsidR="00135515" w:rsidRPr="004359E4" w:rsidRDefault="00B567A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13.00-15.0</w:t>
            </w:r>
            <w:r w:rsidR="00135515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12" w:type="dxa"/>
            <w:gridSpan w:val="7"/>
          </w:tcPr>
          <w:p w:rsidR="00135515" w:rsidRPr="004359E4" w:rsidRDefault="00135515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135515" w:rsidRPr="004359E4" w:rsidTr="00135515">
        <w:tc>
          <w:tcPr>
            <w:tcW w:w="2374" w:type="dxa"/>
          </w:tcPr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135515" w:rsidRPr="004359E4" w:rsidRDefault="00B567A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135515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412" w:type="dxa"/>
            <w:gridSpan w:val="7"/>
          </w:tcPr>
          <w:p w:rsidR="00135515" w:rsidRPr="004359E4" w:rsidRDefault="00AD7E94" w:rsidP="0013551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Гимнастика пробуждения </w:t>
            </w:r>
          </w:p>
          <w:p w:rsidR="00135515" w:rsidRPr="004359E4" w:rsidRDefault="00135515" w:rsidP="00135515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1.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лежа на спине, руки вдоль туловища, напрячь тело, вдох, держать несколько секунд, расслабиться, выдох.</w:t>
            </w:r>
          </w:p>
          <w:p w:rsidR="00135515" w:rsidRPr="004359E4" w:rsidRDefault="00135515" w:rsidP="00135515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2.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лежа на спине, руки в стороны, пальцы сжаты в кулаки, скрестить руки перед собой, выдох, развести руки, в и. п., вдох.</w:t>
            </w:r>
          </w:p>
          <w:p w:rsidR="00135515" w:rsidRPr="004359E4" w:rsidRDefault="00135515" w:rsidP="00135515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3.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лежа на спине, руки в замок за голову, поднять прямую левую ногу, поднять прямую правую ногу, держать их вместе, и. п. (одновременно опустить).</w:t>
            </w:r>
          </w:p>
          <w:p w:rsidR="00135515" w:rsidRPr="004359E4" w:rsidRDefault="00135515" w:rsidP="00135515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4.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лежа на спине, руки в упоре на локти, прогнуться, приподнять грудную клетку вверх, голову держать прямо (3-5 сек., вернуться в и. п.</w:t>
            </w:r>
          </w:p>
          <w:p w:rsidR="00135515" w:rsidRPr="004359E4" w:rsidRDefault="00135515" w:rsidP="00135515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5.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лежа на животе, руки за голову, прогнуться, руки к плечам, ноги лежат на полу, держать, и. п.</w:t>
            </w:r>
          </w:p>
          <w:p w:rsidR="00135515" w:rsidRPr="004359E4" w:rsidRDefault="00135515" w:rsidP="00135515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6.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лежа на животе, руки под подбородком, прогнуться, приняв упор на предплечья, шея вытянута — вдох, выдох.</w:t>
            </w:r>
          </w:p>
          <w:p w:rsidR="00135515" w:rsidRPr="004359E4" w:rsidRDefault="00135515" w:rsidP="0013551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Ходьба по солевым дорожкам, по массажным дорожкам.</w:t>
            </w:r>
          </w:p>
          <w:p w:rsidR="00135515" w:rsidRPr="004359E4" w:rsidRDefault="00135515" w:rsidP="0013551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35515" w:rsidRPr="004359E4" w:rsidRDefault="00135515" w:rsidP="0013551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 «</w:t>
            </w: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 xml:space="preserve">Как мы </w:t>
            </w:r>
            <w:proofErr w:type="gramStart"/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>моем</w:t>
            </w:r>
            <w:proofErr w:type="gramEnd"/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 xml:space="preserve"> ладошки и отжимаем ручки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135515" w:rsidRPr="004359E4" w:rsidTr="00135515">
        <w:tc>
          <w:tcPr>
            <w:tcW w:w="2374" w:type="dxa"/>
          </w:tcPr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412" w:type="dxa"/>
            <w:gridSpan w:val="7"/>
          </w:tcPr>
          <w:p w:rsidR="00135515" w:rsidRPr="004359E4" w:rsidRDefault="00135515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135515" w:rsidRPr="004359E4" w:rsidTr="00135515">
        <w:trPr>
          <w:trHeight w:val="580"/>
        </w:trPr>
        <w:tc>
          <w:tcPr>
            <w:tcW w:w="2374" w:type="dxa"/>
            <w:vMerge w:val="restart"/>
          </w:tcPr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B567A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08" w:type="dxa"/>
          </w:tcPr>
          <w:p w:rsidR="00135515" w:rsidRPr="004359E4" w:rsidRDefault="00135515" w:rsidP="00155498">
            <w:pPr>
              <w:pStyle w:val="a3"/>
              <w:rPr>
                <w:rFonts w:ascii="Times New Roman" w:eastAsia="Arial Unicode MS" w:hAnsi="Times New Roman"/>
                <w:bCs/>
                <w:kern w:val="3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Сюжетно-ролевая игра: «</w:t>
            </w:r>
            <w:r w:rsidRPr="004359E4">
              <w:rPr>
                <w:rFonts w:ascii="Times New Roman" w:eastAsia="Arial Unicode MS" w:hAnsi="Times New Roman"/>
                <w:bCs/>
                <w:kern w:val="3"/>
                <w:sz w:val="24"/>
                <w:szCs w:val="24"/>
                <w:lang w:eastAsia="ru-RU"/>
              </w:rPr>
              <w:t>Строим зимовье»</w:t>
            </w:r>
          </w:p>
          <w:p w:rsidR="00135515" w:rsidRPr="004359E4" w:rsidRDefault="00135515" w:rsidP="00155498">
            <w:pPr>
              <w:pStyle w:val="a3"/>
              <w:rPr>
                <w:rFonts w:ascii="Times New Roman" w:eastAsia="Arial Unicode MS" w:hAnsi="Times New Roman"/>
                <w:bCs/>
                <w:kern w:val="3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Углубление интереса детей к художественной литературе. 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Беседа «Домашние животные у нас дома».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Создать условия для закрепления знаний о животных, которые живут с человеком. </w:t>
            </w:r>
          </w:p>
        </w:tc>
        <w:tc>
          <w:tcPr>
            <w:tcW w:w="2414" w:type="dxa"/>
          </w:tcPr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Подвижная игра: «Поезд»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Развивать ловкость, умение избегать столкновений, действовать по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сигналу быстро. 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Дидактическая игра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: «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Назови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одним словом»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классифицировать предметы и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называть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их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одним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словом.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551" w:type="dxa"/>
            <w:gridSpan w:val="2"/>
          </w:tcPr>
          <w:p w:rsidR="00135515" w:rsidRPr="004359E4" w:rsidRDefault="00135515" w:rsidP="00155498">
            <w:pPr>
              <w:pStyle w:val="a3"/>
              <w:rPr>
                <w:rFonts w:ascii="Times New Roman" w:eastAsia="Arial Unicode MS" w:hAnsi="Times New Roman"/>
                <w:bCs/>
                <w:kern w:val="3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Сюжетно-ролевая игра «</w:t>
            </w:r>
            <w:r w:rsidRPr="004359E4">
              <w:rPr>
                <w:rFonts w:ascii="Times New Roman" w:eastAsia="Arial Unicode MS" w:hAnsi="Times New Roman"/>
                <w:bCs/>
                <w:kern w:val="3"/>
                <w:sz w:val="24"/>
                <w:szCs w:val="24"/>
                <w:lang w:eastAsia="ru-RU"/>
              </w:rPr>
              <w:t>Кормим домашних животных»</w:t>
            </w:r>
          </w:p>
          <w:p w:rsidR="00135515" w:rsidRPr="004359E4" w:rsidRDefault="00135515" w:rsidP="00155498">
            <w:pPr>
              <w:pStyle w:val="a3"/>
              <w:rPr>
                <w:rFonts w:ascii="Times New Roman" w:eastAsia="Arial Unicode MS" w:hAnsi="Times New Roman"/>
                <w:bCs/>
                <w:kern w:val="3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Расширять знания детей о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домашних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  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животных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и птицах. 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Игры со строительным материалом «Во дворе»</w:t>
            </w:r>
          </w:p>
          <w:p w:rsidR="00135515" w:rsidRPr="004359E4" w:rsidRDefault="001355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строить конструкции по готовой модели.</w:t>
            </w:r>
          </w:p>
        </w:tc>
        <w:tc>
          <w:tcPr>
            <w:tcW w:w="2678" w:type="dxa"/>
            <w:gridSpan w:val="2"/>
          </w:tcPr>
          <w:p w:rsidR="00135515" w:rsidRPr="004359E4" w:rsidRDefault="00135515" w:rsidP="00135515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75"/>
                <w:b w:val="0"/>
              </w:rPr>
              <w:lastRenderedPageBreak/>
              <w:t xml:space="preserve">Вариативный компонент: </w:t>
            </w:r>
            <w:r w:rsidRPr="004359E4">
              <w:rPr>
                <w:rStyle w:val="FontStyle62"/>
              </w:rPr>
              <w:t>"Любознайка"</w:t>
            </w:r>
          </w:p>
          <w:p w:rsidR="00135515" w:rsidRPr="004359E4" w:rsidRDefault="00135515" w:rsidP="00135515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Тема: "Волшебство в молоке"</w:t>
            </w:r>
          </w:p>
          <w:p w:rsidR="00135515" w:rsidRPr="004359E4" w:rsidRDefault="00135515" w:rsidP="001355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Развивать у детей познавательной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активности, любознательности, интересу к экспериментальной деятельности, упражнять в умении анализировать, делать выводы, развивать логическое мышление.</w:t>
            </w:r>
          </w:p>
          <w:p w:rsidR="00135515" w:rsidRPr="004359E4" w:rsidRDefault="00135515" w:rsidP="001355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«Самолет»</w:t>
            </w:r>
          </w:p>
          <w:p w:rsidR="00135515" w:rsidRPr="004359E4" w:rsidRDefault="00135515" w:rsidP="001355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у детей ориентировку в пространстве, закрепить навык построения в колонну.</w:t>
            </w:r>
          </w:p>
          <w:p w:rsidR="00135515" w:rsidRPr="004359E4" w:rsidRDefault="00135515" w:rsidP="001355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«Найди предмет»</w:t>
            </w:r>
          </w:p>
          <w:p w:rsidR="00135515" w:rsidRPr="004359E4" w:rsidRDefault="00135515" w:rsidP="001355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Формировать умение сопоставлять формы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предметов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с геометрическими образцами.</w:t>
            </w:r>
          </w:p>
        </w:tc>
        <w:tc>
          <w:tcPr>
            <w:tcW w:w="2361" w:type="dxa"/>
          </w:tcPr>
          <w:p w:rsidR="00135515" w:rsidRPr="004359E4" w:rsidRDefault="00135515" w:rsidP="001355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игра: «Пузырь»</w:t>
            </w:r>
          </w:p>
          <w:p w:rsidR="00135515" w:rsidRPr="004359E4" w:rsidRDefault="00135515" w:rsidP="001355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научить детей становиться в круг, делать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его то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шире, то уже, приучать их согласовывать свои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движения с произносимыми словами.</w:t>
            </w:r>
          </w:p>
          <w:p w:rsidR="00135515" w:rsidRPr="004359E4" w:rsidRDefault="00135515" w:rsidP="001355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Трудовое поручение: Мытье игрушек (помощь воспитателю) </w:t>
            </w:r>
          </w:p>
          <w:p w:rsidR="00135515" w:rsidRPr="004359E4" w:rsidRDefault="00135515" w:rsidP="0013551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Помочь ребёнку самоутвердиться в трудовой деятельности, через одновременное удовлетворение потребностей играть, общаться и познавать</w:t>
            </w:r>
          </w:p>
        </w:tc>
      </w:tr>
      <w:tr w:rsidR="00135515" w:rsidRPr="004359E4" w:rsidTr="00135515">
        <w:trPr>
          <w:trHeight w:val="520"/>
        </w:trPr>
        <w:tc>
          <w:tcPr>
            <w:tcW w:w="2374" w:type="dxa"/>
            <w:vMerge/>
          </w:tcPr>
          <w:p w:rsidR="00135515" w:rsidRPr="004359E4" w:rsidRDefault="001355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3C38E9" w:rsidRDefault="003C38E9" w:rsidP="003C38E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Индивидуальная работа</w:t>
            </w:r>
          </w:p>
          <w:p w:rsidR="003C38E9" w:rsidRPr="004359E4" w:rsidRDefault="003C38E9" w:rsidP="003C38E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5515"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</w:t>
            </w:r>
          </w:p>
          <w:p w:rsidR="00135515" w:rsidRPr="004359E4" w:rsidRDefault="00135515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«Помоги накормить куклу» 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называть посуду, продукты питания.</w:t>
            </w:r>
          </w:p>
          <w:p w:rsidR="003C38E9" w:rsidRPr="004359E4" w:rsidRDefault="003C38E9" w:rsidP="003C38E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Дидактическая игра: «Что это?»</w:t>
            </w:r>
          </w:p>
          <w:p w:rsidR="00135515" w:rsidRPr="004359E4" w:rsidRDefault="003C38E9" w:rsidP="003C38E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Цель: Учить ориентироваться в пространстве, совершенствовать понимание речи взрослого</w:t>
            </w:r>
          </w:p>
        </w:tc>
        <w:tc>
          <w:tcPr>
            <w:tcW w:w="2414" w:type="dxa"/>
          </w:tcPr>
          <w:p w:rsidR="00135515" w:rsidRPr="004359E4" w:rsidRDefault="003C38E9" w:rsidP="00155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Индивидуальная работа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5515"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игра: 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«Собери пирамидку» 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цвета и размеры.</w:t>
            </w:r>
          </w:p>
          <w:p w:rsidR="003C38E9" w:rsidRPr="004359E4" w:rsidRDefault="003C38E9" w:rsidP="003C38E9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упражнение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:«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Что лишнее»</w:t>
            </w:r>
          </w:p>
          <w:p w:rsidR="003C38E9" w:rsidRPr="004359E4" w:rsidRDefault="003C38E9" w:rsidP="003C38E9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Развитие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внимания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</w:tcPr>
          <w:p w:rsidR="003C38E9" w:rsidRDefault="003C38E9" w:rsidP="00155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Индивидуальная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35515" w:rsidRPr="004359E4" w:rsidRDefault="00135515" w:rsidP="0015549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упражнения «Дорисуй, добавь, доклей», «подбери» </w:t>
            </w:r>
          </w:p>
          <w:p w:rsidR="003C38E9" w:rsidRPr="004359E4" w:rsidRDefault="00135515" w:rsidP="003C38E9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навык правильно держать кисточку, карандаш.</w:t>
            </w:r>
            <w:r w:rsidR="003C38E9"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Дидактическая игра: </w:t>
            </w:r>
            <w:r w:rsidR="003C38E9"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«Что бывает круглым»</w:t>
            </w:r>
          </w:p>
          <w:p w:rsidR="00135515" w:rsidRPr="004359E4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Цель: Развитие мышления, умение называть все круглые предметы</w:t>
            </w:r>
          </w:p>
        </w:tc>
        <w:tc>
          <w:tcPr>
            <w:tcW w:w="2678" w:type="dxa"/>
            <w:gridSpan w:val="2"/>
          </w:tcPr>
          <w:p w:rsidR="00135515" w:rsidRPr="004359E4" w:rsidRDefault="003C38E9" w:rsidP="001554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Индивидуальная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5515" w:rsidRPr="004359E4">
              <w:rPr>
                <w:rFonts w:ascii="Times New Roman" w:hAnsi="Times New Roman"/>
                <w:sz w:val="24"/>
                <w:szCs w:val="24"/>
                <w:lang w:val="kk-KZ"/>
              </w:rPr>
              <w:t>Дидактическая игра «Разложи игрушки по признакам»</w:t>
            </w:r>
          </w:p>
          <w:p w:rsidR="003C38E9" w:rsidRPr="004359E4" w:rsidRDefault="00135515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Закреплять умение выделять признаки предметов.</w:t>
            </w:r>
            <w:r w:rsidR="003C38E9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«Чудесный мешочек» с Тамерланом</w:t>
            </w:r>
          </w:p>
          <w:p w:rsidR="00135515" w:rsidRPr="004359E4" w:rsidRDefault="003C38E9" w:rsidP="003C38E9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Цель: Обогащение словаря ребенка словами, обозначающими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азвания игрушек.</w:t>
            </w:r>
          </w:p>
        </w:tc>
        <w:tc>
          <w:tcPr>
            <w:tcW w:w="2361" w:type="dxa"/>
          </w:tcPr>
          <w:p w:rsidR="00135515" w:rsidRPr="004359E4" w:rsidRDefault="003C38E9" w:rsidP="00155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Индивидуальная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5515"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«Домашние животные» </w:t>
            </w:r>
          </w:p>
          <w:p w:rsidR="003C38E9" w:rsidRPr="004359E4" w:rsidRDefault="00135515" w:rsidP="003C38E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различать, называть д. животных и их детенышей.</w:t>
            </w:r>
            <w:r w:rsidR="003C38E9"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Дидактическая игра </w:t>
            </w:r>
            <w:r w:rsidR="003C38E9" w:rsidRPr="004359E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«Собери пирамидку»</w:t>
            </w:r>
          </w:p>
          <w:p w:rsidR="00135515" w:rsidRPr="004359E4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Цель: Закрепление название цветов и размеры.</w:t>
            </w:r>
          </w:p>
        </w:tc>
      </w:tr>
      <w:tr w:rsidR="003C38E9" w:rsidRPr="004359E4" w:rsidTr="00135515">
        <w:tc>
          <w:tcPr>
            <w:tcW w:w="2374" w:type="dxa"/>
          </w:tcPr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12" w:type="dxa"/>
            <w:gridSpan w:val="7"/>
          </w:tcPr>
          <w:p w:rsidR="003C38E9" w:rsidRPr="004359E4" w:rsidRDefault="003C38E9" w:rsidP="00A3663A">
            <w:pPr>
              <w:pStyle w:val="a3"/>
              <w:jc w:val="both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3C38E9" w:rsidRPr="004359E4" w:rsidRDefault="003C38E9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3C38E9" w:rsidRPr="004359E4" w:rsidTr="00135515">
        <w:tc>
          <w:tcPr>
            <w:tcW w:w="2374" w:type="dxa"/>
          </w:tcPr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408" w:type="dxa"/>
          </w:tcPr>
          <w:p w:rsidR="003C38E9" w:rsidRPr="004359E4" w:rsidRDefault="003C38E9" w:rsidP="00155498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3C38E9" w:rsidRPr="004359E4" w:rsidRDefault="003C38E9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 xml:space="preserve">Работа с родителями: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Рекомендация «Игрушка надёжный помощник в воспитании малыша».</w:t>
            </w:r>
          </w:p>
        </w:tc>
        <w:tc>
          <w:tcPr>
            <w:tcW w:w="2414" w:type="dxa"/>
          </w:tcPr>
          <w:p w:rsidR="003C38E9" w:rsidRPr="004359E4" w:rsidRDefault="003C38E9" w:rsidP="00155498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3C38E9" w:rsidRPr="004359E4" w:rsidRDefault="003C38E9" w:rsidP="00155498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 xml:space="preserve">Работа с родителями. </w:t>
            </w:r>
          </w:p>
          <w:p w:rsidR="003C38E9" w:rsidRPr="004359E4" w:rsidRDefault="003C38E9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</w:tcPr>
          <w:p w:rsidR="003C38E9" w:rsidRPr="004359E4" w:rsidRDefault="003C38E9" w:rsidP="00155498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3C38E9" w:rsidRPr="004359E4" w:rsidRDefault="003C38E9" w:rsidP="00155498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Работа с родителями: Вопросы-ответы.</w:t>
            </w:r>
          </w:p>
          <w:p w:rsidR="003C38E9" w:rsidRPr="004359E4" w:rsidRDefault="003C38E9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gridSpan w:val="2"/>
          </w:tcPr>
          <w:p w:rsidR="003C38E9" w:rsidRPr="004359E4" w:rsidRDefault="003C38E9" w:rsidP="00155498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3C38E9" w:rsidRPr="004359E4" w:rsidRDefault="003C38E9" w:rsidP="00155498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 xml:space="preserve">Работа с родителями: </w:t>
            </w:r>
          </w:p>
          <w:p w:rsidR="003C38E9" w:rsidRPr="004359E4" w:rsidRDefault="003C38E9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Вопросы-ответы.</w:t>
            </w:r>
          </w:p>
        </w:tc>
        <w:tc>
          <w:tcPr>
            <w:tcW w:w="2361" w:type="dxa"/>
          </w:tcPr>
          <w:p w:rsidR="003C38E9" w:rsidRPr="004359E4" w:rsidRDefault="003C38E9" w:rsidP="00155498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3C38E9" w:rsidRPr="004359E4" w:rsidRDefault="003C38E9" w:rsidP="00155498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Работа с родителями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. Беседа «О закаливании детей в семье» </w:t>
            </w:r>
          </w:p>
          <w:p w:rsidR="003C38E9" w:rsidRPr="004359E4" w:rsidRDefault="003C38E9" w:rsidP="00155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35515" w:rsidRPr="004359E4" w:rsidRDefault="00135515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Мир вокруг нас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A01B0E" w:rsidRPr="00384B62" w:rsidRDefault="00420CDF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Подтема: </w:t>
      </w:r>
      <w:r w:rsidR="00135515" w:rsidRPr="004359E4">
        <w:rPr>
          <w:rFonts w:ascii="Times New Roman" w:hAnsi="Times New Roman"/>
          <w:sz w:val="24"/>
          <w:szCs w:val="24"/>
          <w:lang w:val="kk-KZ"/>
        </w:rPr>
        <w:t xml:space="preserve"> «Техника и мы» </w:t>
      </w:r>
      <w:r w:rsidR="00384B62">
        <w:rPr>
          <w:rFonts w:ascii="Times New Roman" w:hAnsi="Times New Roman"/>
          <w:sz w:val="24"/>
          <w:szCs w:val="24"/>
          <w:lang w:val="kk-KZ"/>
        </w:rPr>
        <w:t xml:space="preserve"> (</w:t>
      </w:r>
      <w:r w:rsidR="00135515" w:rsidRPr="004359E4">
        <w:rPr>
          <w:rFonts w:ascii="Times New Roman" w:hAnsi="Times New Roman"/>
          <w:sz w:val="24"/>
          <w:szCs w:val="24"/>
          <w:lang w:val="kk-KZ"/>
        </w:rPr>
        <w:t>07.02.22-11.02.22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135515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ook w:val="04A0"/>
      </w:tblPr>
      <w:tblGrid>
        <w:gridCol w:w="2383"/>
        <w:gridCol w:w="2370"/>
        <w:gridCol w:w="2830"/>
        <w:gridCol w:w="2401"/>
        <w:gridCol w:w="2401"/>
        <w:gridCol w:w="2401"/>
      </w:tblGrid>
      <w:tr w:rsidR="00A01B0E" w:rsidRPr="004359E4" w:rsidTr="00155498">
        <w:tc>
          <w:tcPr>
            <w:tcW w:w="2383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370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830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401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401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401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596815" w:rsidRPr="004359E4" w:rsidTr="00155498">
        <w:trPr>
          <w:trHeight w:val="560"/>
        </w:trPr>
        <w:tc>
          <w:tcPr>
            <w:tcW w:w="2383" w:type="dxa"/>
            <w:vMerge w:val="restart"/>
          </w:tcPr>
          <w:p w:rsidR="00596815" w:rsidRPr="004359E4" w:rsidRDefault="005968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403" w:type="dxa"/>
            <w:gridSpan w:val="5"/>
          </w:tcPr>
          <w:p w:rsidR="00596815" w:rsidRPr="004359E4" w:rsidRDefault="00596815" w:rsidP="00155498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596815" w:rsidRPr="004359E4" w:rsidTr="00001D05">
        <w:trPr>
          <w:trHeight w:val="404"/>
        </w:trPr>
        <w:tc>
          <w:tcPr>
            <w:tcW w:w="2383" w:type="dxa"/>
            <w:vMerge/>
          </w:tcPr>
          <w:p w:rsidR="00596815" w:rsidRPr="004359E4" w:rsidRDefault="005968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0" w:type="dxa"/>
          </w:tcPr>
          <w:p w:rsidR="00596815" w:rsidRPr="004359E4" w:rsidRDefault="00596815" w:rsidP="00155498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 на тему «Электроприборы у меня дома»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E51CA5" w:rsidRDefault="0059681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Закрепить знания детей об электроприборах, учить рисовать электроприборы.</w:t>
            </w:r>
            <w:r w:rsidR="00E51CA5">
              <w:rPr>
                <w:rFonts w:ascii="Times New Roman" w:hAnsi="Times New Roman"/>
                <w:sz w:val="24"/>
                <w:szCs w:val="24"/>
              </w:rPr>
              <w:t xml:space="preserve"> Исполнение гимна РК.</w:t>
            </w:r>
          </w:p>
          <w:p w:rsidR="00596815" w:rsidRPr="004359E4" w:rsidRDefault="00E51CA5" w:rsidP="00E51CA5">
            <w:pPr>
              <w:pStyle w:val="a3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Цель: воспитывать чувство патриотизма, уважение, гордость к своей стране.</w:t>
            </w:r>
          </w:p>
        </w:tc>
        <w:tc>
          <w:tcPr>
            <w:tcW w:w="2830" w:type="dxa"/>
          </w:tcPr>
          <w:p w:rsidR="00596815" w:rsidRPr="004359E4" w:rsidRDefault="00596815" w:rsidP="00155498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  <w:lastRenderedPageBreak/>
              <w:t>Настольная игра «Домино»</w:t>
            </w:r>
          </w:p>
          <w:p w:rsidR="00596815" w:rsidRPr="004359E4" w:rsidRDefault="00596815" w:rsidP="00001D05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Цели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Развивать умение подбирать объекты к заданному анализатору, развивать мелкую моторику рук детей, умение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играть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в коллективе.</w:t>
            </w:r>
          </w:p>
        </w:tc>
        <w:tc>
          <w:tcPr>
            <w:tcW w:w="2401" w:type="dxa"/>
          </w:tcPr>
          <w:p w:rsidR="00596815" w:rsidRPr="004359E4" w:rsidRDefault="005968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«Часы»</w:t>
            </w:r>
          </w:p>
          <w:p w:rsidR="00596815" w:rsidRPr="004359E4" w:rsidRDefault="005968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различать части суток: утро – вечер, день – ночь. </w:t>
            </w:r>
          </w:p>
          <w:p w:rsidR="00596815" w:rsidRPr="004359E4" w:rsidRDefault="00596815" w:rsidP="00155498">
            <w:pPr>
              <w:pStyle w:val="a6"/>
              <w:spacing w:after="0"/>
            </w:pPr>
          </w:p>
          <w:p w:rsidR="00596815" w:rsidRPr="004359E4" w:rsidRDefault="00596815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1" w:type="dxa"/>
          </w:tcPr>
          <w:p w:rsidR="00596815" w:rsidRPr="004359E4" w:rsidRDefault="00596815" w:rsidP="00155498">
            <w:pPr>
              <w:pStyle w:val="c6"/>
              <w:shd w:val="clear" w:color="auto" w:fill="FFFFFF"/>
              <w:spacing w:before="0" w:beforeAutospacing="0" w:after="0" w:afterAutospacing="0"/>
            </w:pPr>
            <w:r w:rsidRPr="004359E4">
              <w:t>Пальчиковая гимнастика «Замок»</w:t>
            </w:r>
          </w:p>
          <w:p w:rsidR="00596815" w:rsidRPr="004359E4" w:rsidRDefault="00596815" w:rsidP="00001D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находчивость, сообразительность, внимание, умение доказывать правильность своего суждения.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</w:tc>
        <w:tc>
          <w:tcPr>
            <w:tcW w:w="2401" w:type="dxa"/>
          </w:tcPr>
          <w:p w:rsidR="00596815" w:rsidRPr="004359E4" w:rsidRDefault="005968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«День-ночь»</w:t>
            </w:r>
          </w:p>
          <w:p w:rsidR="00596815" w:rsidRPr="004359E4" w:rsidRDefault="005968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Развивать у детей ловкость, внимание, действовать согласно правилам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игры.</w:t>
            </w:r>
          </w:p>
          <w:p w:rsidR="00596815" w:rsidRPr="004359E4" w:rsidRDefault="00596815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6815" w:rsidRPr="004359E4" w:rsidTr="00155498">
        <w:trPr>
          <w:trHeight w:val="680"/>
        </w:trPr>
        <w:tc>
          <w:tcPr>
            <w:tcW w:w="2383" w:type="dxa"/>
            <w:vMerge/>
          </w:tcPr>
          <w:p w:rsidR="00596815" w:rsidRPr="004359E4" w:rsidRDefault="005968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3" w:type="dxa"/>
            <w:gridSpan w:val="5"/>
          </w:tcPr>
          <w:p w:rsidR="00596815" w:rsidRPr="004359E4" w:rsidRDefault="00596815" w:rsidP="00155498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AD7E94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596815" w:rsidRPr="004359E4" w:rsidRDefault="005968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 Ходьба в колонне по одному; ходьба и бег между предметами, поставленными врассыпную.</w:t>
            </w:r>
          </w:p>
          <w:p w:rsidR="00596815" w:rsidRPr="004359E4" w:rsidRDefault="005968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Упражнения с кеглей</w:t>
            </w:r>
          </w:p>
          <w:p w:rsidR="00596815" w:rsidRPr="004359E4" w:rsidRDefault="005968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2.И. п. — стойка ноги на ширине ступни, кегля в правой руке внизу.</w:t>
            </w:r>
          </w:p>
          <w:p w:rsidR="00596815" w:rsidRPr="004359E4" w:rsidRDefault="005968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 — руки в стороны; 2 — руки вперед, переложить кеглю в левую руку;</w:t>
            </w:r>
          </w:p>
          <w:p w:rsidR="00596815" w:rsidRPr="004359E4" w:rsidRDefault="005968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 — руки в стороны; 4 — исходное положение (4-6 раз).</w:t>
            </w:r>
          </w:p>
          <w:p w:rsidR="00596815" w:rsidRPr="004359E4" w:rsidRDefault="005968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3.И. п. — стойка ноги на ширине плеч, кегля в правой руке.</w:t>
            </w:r>
          </w:p>
          <w:p w:rsidR="00596815" w:rsidRPr="004359E4" w:rsidRDefault="005968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 — руки в стороны; 2 — наклон вперед, переложить кеглю в левую руку за левой ногой; 3 — выпрямиться, руки в стороны; 4 — исходное положение (5-6 раз).</w:t>
            </w:r>
          </w:p>
          <w:p w:rsidR="00596815" w:rsidRPr="004359E4" w:rsidRDefault="005968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4.И. п. — стойка на коленях, кегля в правой руке.</w:t>
            </w:r>
          </w:p>
          <w:p w:rsidR="00596815" w:rsidRPr="004359E4" w:rsidRDefault="005968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 — поворот вправо, отвести кеглю в сторону;2 — выпрямиться, переложить кеглю в левую руку. То же влево (5-6 раз).</w:t>
            </w:r>
          </w:p>
          <w:p w:rsidR="00596815" w:rsidRPr="004359E4" w:rsidRDefault="005968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5. И. п. — сидя ноги врозь, кегля в обеих руках перед собой.</w:t>
            </w:r>
          </w:p>
          <w:p w:rsidR="00596815" w:rsidRPr="004359E4" w:rsidRDefault="005968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 — наклон вперед, поставить кеглю между пяток;2 — выпрямиться, руки на пояс; 3 — наклониться, взять кеглю; 4 — вернуться в исходное положение (5-6 раз).</w:t>
            </w:r>
          </w:p>
          <w:p w:rsidR="00596815" w:rsidRPr="004359E4" w:rsidRDefault="005968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5. И. п. — лежа на спине, ноги прямые, кегля в правой руке.</w:t>
            </w:r>
          </w:p>
          <w:p w:rsidR="00596815" w:rsidRPr="004359E4" w:rsidRDefault="005968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1-2 — поднять правую ногу вверх, переложить кеглю в левую руку; 3-4 — опустить ногу, вернуться в исходное положение (4-6 раз).</w:t>
            </w:r>
          </w:p>
          <w:p w:rsidR="00596815" w:rsidRPr="004359E4" w:rsidRDefault="00596815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6. И. п. — стойка ноги на ширине ступни, руки произвольно, кегля на полу. Прыжки на двух ногах вокруг кегли в обе стороны с небольшой паузой.</w:t>
            </w:r>
          </w:p>
          <w:p w:rsidR="00596815" w:rsidRPr="004359E4" w:rsidRDefault="00596815" w:rsidP="00155498">
            <w:pPr>
              <w:pStyle w:val="a3"/>
              <w:rPr>
                <w:rStyle w:val="FontStyle75"/>
                <w:b w:val="0"/>
                <w:bCs w:val="0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7. Ходьба в колонне по одному с кеглей в руках.</w:t>
            </w:r>
          </w:p>
        </w:tc>
      </w:tr>
      <w:tr w:rsidR="00596815" w:rsidRPr="004359E4" w:rsidTr="00155498">
        <w:tc>
          <w:tcPr>
            <w:tcW w:w="2383" w:type="dxa"/>
          </w:tcPr>
          <w:p w:rsidR="00596815" w:rsidRPr="004359E4" w:rsidRDefault="005968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596815" w:rsidRPr="004359E4" w:rsidRDefault="005968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403" w:type="dxa"/>
            <w:gridSpan w:val="5"/>
          </w:tcPr>
          <w:p w:rsidR="00596815" w:rsidRPr="004359E4" w:rsidRDefault="00596815" w:rsidP="00A3663A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596815" w:rsidRPr="004359E4" w:rsidRDefault="00596815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596815" w:rsidRPr="004359E4" w:rsidRDefault="00596815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98" w:rsidRPr="004359E4" w:rsidTr="00155498">
        <w:tc>
          <w:tcPr>
            <w:tcW w:w="2383" w:type="dxa"/>
          </w:tcPr>
          <w:p w:rsidR="00155498" w:rsidRPr="004359E4" w:rsidRDefault="0015549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370" w:type="dxa"/>
          </w:tcPr>
          <w:p w:rsidR="00155498" w:rsidRPr="004359E4" w:rsidRDefault="00155498" w:rsidP="00155498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 «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Тихо-громко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55498" w:rsidRPr="004359E4" w:rsidRDefault="00155498" w:rsidP="00155498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Обучение способности менять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громкость голоса, закрепление правильного проговаривания звуков.</w:t>
            </w:r>
          </w:p>
        </w:tc>
        <w:tc>
          <w:tcPr>
            <w:tcW w:w="2830" w:type="dxa"/>
          </w:tcPr>
          <w:p w:rsidR="00155498" w:rsidRPr="004359E4" w:rsidRDefault="00155498" w:rsidP="00155498">
            <w:pPr>
              <w:pStyle w:val="2"/>
              <w:rPr>
                <w:rFonts w:ascii="Arial" w:hAnsi="Arial" w:cs="Arial"/>
                <w:bCs/>
                <w:color w:val="333333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 «Да или нет»</w:t>
            </w:r>
            <w:r w:rsidRPr="004359E4">
              <w:rPr>
                <w:rFonts w:ascii="Arial" w:hAnsi="Arial" w:cs="Arial"/>
                <w:bCs/>
                <w:color w:val="333333"/>
                <w:shd w:val="clear" w:color="auto" w:fill="FFFFFF"/>
              </w:rPr>
              <w:t xml:space="preserve"> </w:t>
            </w:r>
          </w:p>
          <w:p w:rsidR="00155498" w:rsidRPr="004359E4" w:rsidRDefault="00155498" w:rsidP="00155498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Формировать у детей желание беречь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здоровье и здоровье других детей; учить понимать: что можно делать, а что - нет.</w:t>
            </w:r>
          </w:p>
        </w:tc>
        <w:tc>
          <w:tcPr>
            <w:tcW w:w="2401" w:type="dxa"/>
          </w:tcPr>
          <w:p w:rsidR="00155498" w:rsidRPr="004359E4" w:rsidRDefault="00155498" w:rsidP="00155498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Пальчиковая гимнастика «Наш дом» 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Развивать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находчивость, сообразительность, внимание, умение доказывать правильность своего суждения.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</w:tc>
        <w:tc>
          <w:tcPr>
            <w:tcW w:w="2401" w:type="dxa"/>
          </w:tcPr>
          <w:p w:rsidR="00155498" w:rsidRPr="004359E4" w:rsidRDefault="00155498" w:rsidP="00155498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 «Что изменилось?»</w:t>
            </w:r>
          </w:p>
          <w:p w:rsidR="00155498" w:rsidRPr="004359E4" w:rsidRDefault="00155498" w:rsidP="00155498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Развитие зрительной памяти у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детей дошкольного возраста.</w:t>
            </w:r>
          </w:p>
        </w:tc>
        <w:tc>
          <w:tcPr>
            <w:tcW w:w="2401" w:type="dxa"/>
          </w:tcPr>
          <w:p w:rsidR="00155498" w:rsidRPr="004359E4" w:rsidRDefault="00155498" w:rsidP="00155498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Пальчиковая гимнастика «Прятки»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Развивать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находчивость, сообразительность, внимание, умение доказывать правильность своего суждения.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</w:tc>
      </w:tr>
      <w:tr w:rsidR="00155498" w:rsidRPr="004359E4" w:rsidTr="00155498">
        <w:tc>
          <w:tcPr>
            <w:tcW w:w="2383" w:type="dxa"/>
          </w:tcPr>
          <w:p w:rsidR="00155498" w:rsidRPr="004359E4" w:rsidRDefault="0015549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ОУД (включая перерывы) </w:t>
            </w:r>
          </w:p>
          <w:p w:rsidR="00155498" w:rsidRPr="004359E4" w:rsidRDefault="0015549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370" w:type="dxa"/>
          </w:tcPr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«Телевизор»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Учить изображать предметы овальной, квадратной, прямоугольной формы (телевизор, утюг, чайник). Изображать предметы, располагая их на всем листе. Учить 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правильно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пользоваться карандашом и кистью.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0" w:type="dxa"/>
          </w:tcPr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Основы математики.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 Высоко – низко.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Один - много.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Совершенствовать умение определять пространственные направления (высоко – низко); учить сравнивать знакомые предметы по количеству (один – много); развивать умение различать и называть пространственные направления на рисунке и в пространстве (высоко – низко);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</w:tc>
        <w:tc>
          <w:tcPr>
            <w:tcW w:w="2401" w:type="dxa"/>
          </w:tcPr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Тема: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«Домашние помощники»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Обогащать словарный запас детей названиями предметов бытовой электротехники. Закрепить умение менять темп речи. Развивать артикуляционный аппарат.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Конструирование.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«Телевизор»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Цель: Закреплять умение конструировать из бросового материала, развивать воображение. Учить оклеивать коробки сюжетной картинкой, формировать интерес к предметам быта.</w:t>
            </w:r>
          </w:p>
        </w:tc>
        <w:tc>
          <w:tcPr>
            <w:tcW w:w="2401" w:type="dxa"/>
          </w:tcPr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2. Аппликация. 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«Пирамидка»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Учить вырезать, клеить шарик или столбик,  украшать изделия узором  в виде  шариков, овалов.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2.Естествознание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« </w:t>
            </w:r>
            <w:r w:rsidRPr="004359E4">
              <w:rPr>
                <w:rStyle w:val="FontStyle32"/>
                <w:sz w:val="24"/>
                <w:szCs w:val="24"/>
              </w:rPr>
              <w:t>Бытовая техника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 Расширять знания детей о бытовой технике, ее назначе</w:t>
            </w:r>
            <w:r w:rsidRPr="004359E4">
              <w:rPr>
                <w:rFonts w:ascii="Times New Roman" w:hAnsi="Times New Roman"/>
                <w:sz w:val="24"/>
                <w:szCs w:val="24"/>
              </w:rPr>
              <w:softHyphen/>
              <w:t>нии, о роли современной техники в жизни человека. Учить правилам пользования электроприборами в быту. Развивать разговорную речь, внимание, память. Воспитывать бережное отношение к бытовой тех</w:t>
            </w:r>
            <w:r w:rsidRPr="004359E4">
              <w:rPr>
                <w:rFonts w:ascii="Times New Roman" w:hAnsi="Times New Roman"/>
                <w:sz w:val="24"/>
                <w:szCs w:val="24"/>
              </w:rPr>
              <w:softHyphen/>
              <w:t>нике, соблюдение правил пользования.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Музыка.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155498" w:rsidRPr="004359E4" w:rsidTr="00155498">
        <w:tc>
          <w:tcPr>
            <w:tcW w:w="2383" w:type="dxa"/>
          </w:tcPr>
          <w:p w:rsidR="00155498" w:rsidRPr="004359E4" w:rsidRDefault="0015549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155498" w:rsidRPr="004359E4" w:rsidRDefault="0015549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403" w:type="dxa"/>
            <w:gridSpan w:val="5"/>
          </w:tcPr>
          <w:p w:rsidR="00155498" w:rsidRPr="004359E4" w:rsidRDefault="00155498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155498" w:rsidRPr="004359E4" w:rsidTr="00155498">
        <w:tc>
          <w:tcPr>
            <w:tcW w:w="2383" w:type="dxa"/>
          </w:tcPr>
          <w:p w:rsidR="00155498" w:rsidRPr="004359E4" w:rsidRDefault="0015549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155498" w:rsidRPr="004359E4" w:rsidRDefault="0015549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403" w:type="dxa"/>
            <w:gridSpan w:val="5"/>
          </w:tcPr>
          <w:p w:rsidR="00155498" w:rsidRPr="004359E4" w:rsidRDefault="00155498" w:rsidP="00155498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155498" w:rsidRPr="004359E4" w:rsidRDefault="00155498" w:rsidP="00155498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155498" w:rsidRPr="004359E4" w:rsidRDefault="00155498" w:rsidP="00155498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Наблюдение за снежинками.</w:t>
            </w:r>
          </w:p>
          <w:p w:rsidR="00155498" w:rsidRPr="004359E4" w:rsidRDefault="00155498" w:rsidP="00155498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Рассмотреть снежинки и полюбоваться разнообразием их форм. </w:t>
            </w:r>
          </w:p>
          <w:p w:rsidR="00155498" w:rsidRPr="004359E4" w:rsidRDefault="00155498" w:rsidP="00155498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В морозный день послушать, как скрипит снег, определить, в какую погоду снег скрипит. Полюбоваться, как блести снег в солнечную погоду. Подвести к выводу, что снег блестит при ярком свете, в пасмурный день не блестит.</w:t>
            </w:r>
          </w:p>
          <w:p w:rsidR="00155498" w:rsidRPr="004359E4" w:rsidRDefault="00155498" w:rsidP="00155498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\ игра «Байга»</w:t>
            </w:r>
          </w:p>
          <w:p w:rsidR="00155498" w:rsidRPr="004359E4" w:rsidRDefault="00155498" w:rsidP="00155498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 Цель: Развивать ловкость, быстроту реакции.</w:t>
            </w:r>
          </w:p>
          <w:p w:rsidR="00155498" w:rsidRPr="004359E4" w:rsidRDefault="00155498" w:rsidP="0015549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155498" w:rsidRPr="004359E4" w:rsidTr="00155498">
        <w:tc>
          <w:tcPr>
            <w:tcW w:w="2383" w:type="dxa"/>
          </w:tcPr>
          <w:p w:rsidR="00A97D42" w:rsidRPr="004359E4" w:rsidRDefault="0015549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155498" w:rsidRPr="004359E4" w:rsidRDefault="0015549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403" w:type="dxa"/>
            <w:gridSpan w:val="5"/>
          </w:tcPr>
          <w:p w:rsidR="00155498" w:rsidRPr="004359E4" w:rsidRDefault="00155498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155498" w:rsidRPr="004359E4" w:rsidTr="00155498">
        <w:tc>
          <w:tcPr>
            <w:tcW w:w="2383" w:type="dxa"/>
          </w:tcPr>
          <w:p w:rsidR="00155498" w:rsidRPr="004359E4" w:rsidRDefault="0015549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155498" w:rsidRPr="004359E4" w:rsidRDefault="0015549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403" w:type="dxa"/>
            <w:gridSpan w:val="5"/>
          </w:tcPr>
          <w:p w:rsidR="00155498" w:rsidRPr="004359E4" w:rsidRDefault="00155498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155498" w:rsidRPr="004359E4" w:rsidTr="00155498">
        <w:tc>
          <w:tcPr>
            <w:tcW w:w="2383" w:type="dxa"/>
          </w:tcPr>
          <w:p w:rsidR="00155498" w:rsidRPr="004359E4" w:rsidRDefault="0015549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A97D42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67A4">
              <w:rPr>
                <w:rFonts w:ascii="Times New Roman" w:hAnsi="Times New Roman"/>
                <w:sz w:val="24"/>
                <w:szCs w:val="24"/>
              </w:rPr>
              <w:t>13.00-15.00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3" w:type="dxa"/>
            <w:gridSpan w:val="5"/>
          </w:tcPr>
          <w:p w:rsidR="00155498" w:rsidRPr="004359E4" w:rsidRDefault="00155498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155498" w:rsidRPr="004359E4" w:rsidTr="00155498">
        <w:tc>
          <w:tcPr>
            <w:tcW w:w="2383" w:type="dxa"/>
          </w:tcPr>
          <w:p w:rsidR="00155498" w:rsidRPr="004359E4" w:rsidRDefault="0015549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155498" w:rsidRPr="004359E4" w:rsidRDefault="00B567A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155498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403" w:type="dxa"/>
            <w:gridSpan w:val="5"/>
          </w:tcPr>
          <w:p w:rsidR="00155498" w:rsidRPr="004359E4" w:rsidRDefault="00AD7E94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Гимнастика пробуждения </w:t>
            </w:r>
          </w:p>
          <w:p w:rsidR="00155498" w:rsidRPr="004359E4" w:rsidRDefault="00155498" w:rsidP="00155498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</w:pPr>
            <w:r w:rsidRPr="004359E4">
              <w:t>1.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лежа на спине, руки вдоль туловища, напрячь тело, вдох, держать несколько секунд, расслабиться, выдох.</w:t>
            </w:r>
          </w:p>
          <w:p w:rsidR="00155498" w:rsidRPr="004359E4" w:rsidRDefault="00155498" w:rsidP="00155498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</w:pPr>
            <w:r w:rsidRPr="004359E4">
              <w:t>2.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лежа на спине, руки в стороны, пальцы сжаты в кулаки, скрестить руки перед собой, выдох, развести руки, в и. п., вдох.</w:t>
            </w:r>
          </w:p>
          <w:p w:rsidR="00155498" w:rsidRPr="004359E4" w:rsidRDefault="00155498" w:rsidP="00155498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</w:pPr>
            <w:r w:rsidRPr="004359E4">
              <w:t>3.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лежа на спине, руки в замок за голову, поднять прямую левую ногу, поднять прямую правую ногу, держать их вместе, и. п. (одновременно опустить).</w:t>
            </w:r>
          </w:p>
          <w:p w:rsidR="00155498" w:rsidRPr="004359E4" w:rsidRDefault="00155498" w:rsidP="00155498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</w:pPr>
            <w:r w:rsidRPr="004359E4">
              <w:t>4.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лежа на спине, руки в упоре на локти, прогнуться, приподнять грудную клетку вверх, голову держать прямо (3-5 сек., вернуться в и. п.</w:t>
            </w:r>
          </w:p>
          <w:p w:rsidR="00155498" w:rsidRPr="004359E4" w:rsidRDefault="00155498" w:rsidP="00155498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</w:pPr>
            <w:r w:rsidRPr="004359E4">
              <w:t>5.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лежа на животе, руки за голову, прогнуться, руки к плечам, ноги лежат на полу, держать, и. п.</w:t>
            </w:r>
          </w:p>
          <w:p w:rsidR="00155498" w:rsidRPr="004359E4" w:rsidRDefault="00155498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6. И. П.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лежа на животе, руки под подбородком, прогнуться, приняв упор на предплечья, шея вытянута — вдох, выдох.</w:t>
            </w:r>
          </w:p>
          <w:p w:rsidR="00155498" w:rsidRPr="004359E4" w:rsidRDefault="00155498" w:rsidP="0015549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Водные процедуры «Ручки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мой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перед едой»</w:t>
            </w:r>
          </w:p>
        </w:tc>
      </w:tr>
      <w:tr w:rsidR="00155498" w:rsidRPr="004359E4" w:rsidTr="00155498">
        <w:tc>
          <w:tcPr>
            <w:tcW w:w="2383" w:type="dxa"/>
          </w:tcPr>
          <w:p w:rsidR="00155498" w:rsidRPr="004359E4" w:rsidRDefault="0015549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155498" w:rsidRPr="004359E4" w:rsidRDefault="0015549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403" w:type="dxa"/>
            <w:gridSpan w:val="5"/>
          </w:tcPr>
          <w:p w:rsidR="00155498" w:rsidRPr="004359E4" w:rsidRDefault="00155498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155498" w:rsidRPr="004359E4" w:rsidTr="00155498">
        <w:trPr>
          <w:trHeight w:val="580"/>
        </w:trPr>
        <w:tc>
          <w:tcPr>
            <w:tcW w:w="2383" w:type="dxa"/>
            <w:vMerge w:val="restart"/>
          </w:tcPr>
          <w:p w:rsidR="00155498" w:rsidRPr="004359E4" w:rsidRDefault="0015549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155498" w:rsidRPr="004359E4" w:rsidRDefault="0015549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B567A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70" w:type="dxa"/>
          </w:tcPr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Просмотр мультфильмов из серии «Фиксики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«Электроприборы»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 «Пузырь»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научить детей становиться в круг, делать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его то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шире, то уже, приучать их согласовывать свои движения с произносимыми словами.</w:t>
            </w:r>
          </w:p>
        </w:tc>
        <w:tc>
          <w:tcPr>
            <w:tcW w:w="2830" w:type="dxa"/>
          </w:tcPr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Сюжетно-ролевая игра «Электроприборы дома»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активизировать слова, обозначающие бытовую технику; развивать связную речь.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 «Карусель»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Упражнять в беге, развивать ловкость, внимание.</w:t>
            </w:r>
          </w:p>
        </w:tc>
        <w:tc>
          <w:tcPr>
            <w:tcW w:w="2401" w:type="dxa"/>
          </w:tcPr>
          <w:p w:rsidR="00155498" w:rsidRPr="004359E4" w:rsidRDefault="00155498" w:rsidP="00155498">
            <w:pPr>
              <w:pStyle w:val="c6"/>
              <w:shd w:val="clear" w:color="auto" w:fill="FFFFFF"/>
              <w:spacing w:before="0" w:beforeAutospacing="0" w:after="0" w:afterAutospacing="0"/>
            </w:pPr>
            <w:r w:rsidRPr="004359E4">
              <w:t>Просмотр мультфильма «Доброе дело» из сериала «Лунтик»</w:t>
            </w:r>
          </w:p>
          <w:p w:rsidR="00155498" w:rsidRPr="004359E4" w:rsidRDefault="00155498" w:rsidP="00155498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  <w:color w:val="333333"/>
                <w:sz w:val="22"/>
                <w:szCs w:val="22"/>
                <w:shd w:val="clear" w:color="auto" w:fill="FFFFFF"/>
              </w:rPr>
            </w:pPr>
            <w:r w:rsidRPr="004359E4">
              <w:t>Подвижная игра «Лохматый пес»</w:t>
            </w:r>
            <w:r w:rsidRPr="004359E4">
              <w:rPr>
                <w:rFonts w:ascii="Arial" w:hAnsi="Arial" w:cs="Arial"/>
                <w:bCs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</w:p>
          <w:p w:rsidR="00155498" w:rsidRPr="004359E4" w:rsidRDefault="00155498" w:rsidP="00155498">
            <w:pPr>
              <w:pStyle w:val="c6"/>
              <w:shd w:val="clear" w:color="auto" w:fill="FFFFFF"/>
              <w:spacing w:before="0" w:beforeAutospacing="0" w:after="0" w:afterAutospacing="0"/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 xml:space="preserve">: Учить детей двигаться в соответствии с текстом, быстро менять направление движения, убежать, стараясь не попадаться </w:t>
            </w:r>
            <w:proofErr w:type="gramStart"/>
            <w:r w:rsidRPr="004359E4">
              <w:rPr>
                <w:shd w:val="clear" w:color="auto" w:fill="FFFFFF"/>
              </w:rPr>
              <w:t>ловящему</w:t>
            </w:r>
            <w:proofErr w:type="gramEnd"/>
            <w:r w:rsidRPr="004359E4">
              <w:rPr>
                <w:shd w:val="clear" w:color="auto" w:fill="FFFFFF"/>
              </w:rPr>
              <w:t xml:space="preserve"> и не толкаясь</w:t>
            </w:r>
          </w:p>
        </w:tc>
        <w:tc>
          <w:tcPr>
            <w:tcW w:w="2401" w:type="dxa"/>
          </w:tcPr>
          <w:p w:rsidR="00155498" w:rsidRPr="004359E4" w:rsidRDefault="00155498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Игры с крупным конструктором «Построим дом и все что в нем»</w:t>
            </w:r>
          </w:p>
          <w:p w:rsidR="00155498" w:rsidRPr="004359E4" w:rsidRDefault="00155498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Закреплять умение строить магазин из кубиков, кирпичиков, доводить дело до конца, воспитывать дружеские отношения в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игре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155498" w:rsidRPr="004359E4" w:rsidRDefault="00155498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Подвижная игра «Мороз Красный нос»</w:t>
            </w:r>
          </w:p>
          <w:p w:rsidR="00155498" w:rsidRPr="004359E4" w:rsidRDefault="00155498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Прививать умение выполнять характерные движения. Учить детей играть по правилам, быть выносливыми.</w:t>
            </w:r>
          </w:p>
        </w:tc>
        <w:tc>
          <w:tcPr>
            <w:tcW w:w="2401" w:type="dxa"/>
          </w:tcPr>
          <w:p w:rsidR="00155498" w:rsidRPr="004359E4" w:rsidRDefault="00155498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 «Волшебный мешочек»</w:t>
            </w:r>
          </w:p>
          <w:p w:rsidR="00155498" w:rsidRPr="004359E4" w:rsidRDefault="00155498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Учить детей учить детей узнавать предметы по характерным признакам, развивать тактильные ощущения, описывать объект, используя признаки: цвет, форма, части, запах, вкус, действие. </w:t>
            </w:r>
            <w:proofErr w:type="gramEnd"/>
          </w:p>
          <w:p w:rsidR="00155498" w:rsidRPr="004359E4" w:rsidRDefault="00155498" w:rsidP="00155498">
            <w:pPr>
              <w:rPr>
                <w:rFonts w:ascii="Arial" w:hAnsi="Arial" w:cs="Arial"/>
                <w:bCs/>
                <w:color w:val="333333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Подвижная игра «Раз, два, три, беги»</w:t>
            </w:r>
            <w:r w:rsidRPr="004359E4">
              <w:rPr>
                <w:rFonts w:ascii="Arial" w:hAnsi="Arial" w:cs="Arial"/>
                <w:bCs/>
                <w:color w:val="333333"/>
                <w:shd w:val="clear" w:color="auto" w:fill="FFFFFF"/>
              </w:rPr>
              <w:t xml:space="preserve"> </w:t>
            </w:r>
          </w:p>
          <w:p w:rsidR="00155498" w:rsidRPr="004359E4" w:rsidRDefault="00155498" w:rsidP="001554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водить хоровод; упражнять в беге. </w:t>
            </w:r>
          </w:p>
        </w:tc>
      </w:tr>
      <w:tr w:rsidR="00155498" w:rsidRPr="004359E4" w:rsidTr="00155498">
        <w:trPr>
          <w:trHeight w:val="520"/>
        </w:trPr>
        <w:tc>
          <w:tcPr>
            <w:tcW w:w="2383" w:type="dxa"/>
            <w:vMerge/>
          </w:tcPr>
          <w:p w:rsidR="00155498" w:rsidRPr="004359E4" w:rsidRDefault="0015549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0" w:type="dxa"/>
          </w:tcPr>
          <w:p w:rsidR="003C38E9" w:rsidRDefault="003C38E9" w:rsidP="00155498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155498" w:rsidRPr="004359E4" w:rsidRDefault="003C38E9" w:rsidP="00155498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="00155498"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идактическая игра: «Чудесный мешочек» </w:t>
            </w:r>
          </w:p>
          <w:p w:rsidR="003C38E9" w:rsidRPr="004359E4" w:rsidRDefault="00155498" w:rsidP="003C38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Цель: Обогащение словаря ребенка словами, обозначающими</w:t>
            </w:r>
            <w:proofErr w:type="gramStart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</w:t>
            </w:r>
            <w:proofErr w:type="gramEnd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азвания игрушек.</w:t>
            </w:r>
            <w:r w:rsidR="003C38E9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«Гости» </w:t>
            </w:r>
          </w:p>
          <w:p w:rsidR="003C38E9" w:rsidRPr="004359E4" w:rsidRDefault="003C38E9" w:rsidP="003C38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определять много и один»</w:t>
            </w:r>
          </w:p>
          <w:p w:rsidR="00155498" w:rsidRPr="004359E4" w:rsidRDefault="00155498" w:rsidP="001554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2830" w:type="dxa"/>
          </w:tcPr>
          <w:p w:rsidR="003C38E9" w:rsidRDefault="003C38E9" w:rsidP="003C38E9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155498" w:rsidRPr="004359E4" w:rsidRDefault="00155498" w:rsidP="00155498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игра: «Угадай и назови»  </w:t>
            </w:r>
          </w:p>
          <w:p w:rsidR="003C38E9" w:rsidRPr="004359E4" w:rsidRDefault="00155498" w:rsidP="003C38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Развитие восприятия цвета и мелкой моторики рук.</w:t>
            </w:r>
            <w:r w:rsidR="003C38E9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«Какого цвета машина, кукла» </w:t>
            </w:r>
          </w:p>
          <w:p w:rsidR="00155498" w:rsidRPr="004359E4" w:rsidRDefault="003C38E9" w:rsidP="003C38E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Цель: Закрепить цвет, части деталей, тела</w:t>
            </w:r>
          </w:p>
        </w:tc>
        <w:tc>
          <w:tcPr>
            <w:tcW w:w="2401" w:type="dxa"/>
          </w:tcPr>
          <w:p w:rsidR="003C38E9" w:rsidRDefault="003C38E9" w:rsidP="003C38E9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3C38E9" w:rsidRPr="004359E4" w:rsidRDefault="00155498" w:rsidP="003C38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Игра «Кто наблюдательнее?» </w:t>
            </w: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 xml:space="preserve">Цель: Развивать у детей восприятия формы, умения в пространстве находить предметы </w:t>
            </w: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заданной геометрической формы. </w:t>
            </w:r>
            <w:r w:rsidR="003C38E9"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«Повтори </w:t>
            </w:r>
            <w:proofErr w:type="spellStart"/>
            <w:r w:rsidR="003C38E9" w:rsidRPr="004359E4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="003C38E9" w:rsidRPr="004359E4">
              <w:rPr>
                <w:rFonts w:ascii="Times New Roman" w:hAnsi="Times New Roman"/>
                <w:sz w:val="24"/>
                <w:szCs w:val="24"/>
              </w:rPr>
              <w:t xml:space="preserve">, стихотворение» </w:t>
            </w:r>
          </w:p>
          <w:p w:rsidR="00155498" w:rsidRPr="004359E4" w:rsidRDefault="003C38E9" w:rsidP="003C38E9">
            <w:pPr>
              <w:pStyle w:val="a3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договаривать слова, фразы, запоминать.</w:t>
            </w:r>
          </w:p>
        </w:tc>
        <w:tc>
          <w:tcPr>
            <w:tcW w:w="2401" w:type="dxa"/>
          </w:tcPr>
          <w:p w:rsidR="003C38E9" w:rsidRDefault="003C38E9" w:rsidP="003C38E9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Игра «Кто кого ест»</w:t>
            </w:r>
          </w:p>
          <w:p w:rsidR="003C38E9" w:rsidRPr="004359E4" w:rsidRDefault="00155498" w:rsidP="003C38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логическое мышление, речь, умение составлять и объяснять пищевые связи.</w:t>
            </w:r>
            <w:r w:rsidR="003C38E9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38E9"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Дидактическая игра «Огород» </w:t>
            </w:r>
          </w:p>
          <w:p w:rsidR="003C38E9" w:rsidRPr="004359E4" w:rsidRDefault="003C38E9" w:rsidP="003C38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узнавать и называть садовый инвентарь.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55498" w:rsidRPr="004359E4" w:rsidRDefault="00155498" w:rsidP="00155498">
            <w:pPr>
              <w:shd w:val="clear" w:color="auto" w:fill="FFFFFF"/>
            </w:pPr>
          </w:p>
        </w:tc>
        <w:tc>
          <w:tcPr>
            <w:tcW w:w="2401" w:type="dxa"/>
          </w:tcPr>
          <w:p w:rsidR="003C38E9" w:rsidRDefault="003C38E9" w:rsidP="003C38E9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155498" w:rsidRPr="004359E4" w:rsidRDefault="00155498" w:rsidP="0015549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Игра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Чудесный мешочек»</w:t>
            </w:r>
          </w:p>
          <w:p w:rsidR="003C38E9" w:rsidRPr="004359E4" w:rsidRDefault="00155498" w:rsidP="003C38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Цель: Учить различать  и называть  круг, квадрат и треугольник.</w:t>
            </w:r>
            <w:r w:rsidR="003C38E9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38E9"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Дидактическая игра «Кто что ест» </w:t>
            </w:r>
          </w:p>
          <w:p w:rsidR="00155498" w:rsidRPr="004359E4" w:rsidRDefault="003C38E9" w:rsidP="003C38E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узнавать, чем питаются птицы животные, люди.</w:t>
            </w:r>
          </w:p>
          <w:p w:rsidR="00155498" w:rsidRPr="004359E4" w:rsidRDefault="00155498" w:rsidP="00155498">
            <w:pPr>
              <w:pStyle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3C38E9" w:rsidRPr="004359E4" w:rsidTr="00155498">
        <w:tc>
          <w:tcPr>
            <w:tcW w:w="2383" w:type="dxa"/>
          </w:tcPr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3" w:type="dxa"/>
            <w:gridSpan w:val="5"/>
          </w:tcPr>
          <w:p w:rsidR="003C38E9" w:rsidRPr="004359E4" w:rsidRDefault="003C38E9" w:rsidP="00A3663A">
            <w:pPr>
              <w:pStyle w:val="a3"/>
              <w:jc w:val="both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3C38E9" w:rsidRPr="004359E4" w:rsidRDefault="003C38E9" w:rsidP="00D87D2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3C38E9" w:rsidRPr="004359E4" w:rsidTr="00155498">
        <w:tc>
          <w:tcPr>
            <w:tcW w:w="2383" w:type="dxa"/>
          </w:tcPr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370" w:type="dxa"/>
          </w:tcPr>
          <w:p w:rsidR="003C38E9" w:rsidRPr="004359E4" w:rsidRDefault="003C38E9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 в игровом уголке</w:t>
            </w:r>
          </w:p>
        </w:tc>
        <w:tc>
          <w:tcPr>
            <w:tcW w:w="2830" w:type="dxa"/>
          </w:tcPr>
          <w:p w:rsidR="003C38E9" w:rsidRPr="004359E4" w:rsidRDefault="003C38E9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 в книжном уголке</w:t>
            </w:r>
          </w:p>
        </w:tc>
        <w:tc>
          <w:tcPr>
            <w:tcW w:w="2401" w:type="dxa"/>
          </w:tcPr>
          <w:p w:rsidR="003C38E9" w:rsidRPr="004359E4" w:rsidRDefault="003C38E9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Настольные игры по выбору детей</w:t>
            </w:r>
          </w:p>
        </w:tc>
        <w:tc>
          <w:tcPr>
            <w:tcW w:w="2401" w:type="dxa"/>
          </w:tcPr>
          <w:p w:rsidR="003C38E9" w:rsidRPr="004359E4" w:rsidRDefault="003C38E9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 в уголке конструирования</w:t>
            </w:r>
          </w:p>
        </w:tc>
        <w:tc>
          <w:tcPr>
            <w:tcW w:w="2401" w:type="dxa"/>
          </w:tcPr>
          <w:p w:rsidR="003C38E9" w:rsidRPr="004359E4" w:rsidRDefault="003C38E9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«Все игрушки на своих местах»</w:t>
            </w:r>
          </w:p>
        </w:tc>
      </w:tr>
    </w:tbl>
    <w:p w:rsidR="00D87D2F" w:rsidRPr="004359E4" w:rsidRDefault="00D87D2F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Мир вокруг нас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A01B0E" w:rsidRPr="00384B62" w:rsidRDefault="00420CDF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Подтема:</w:t>
      </w:r>
      <w:r w:rsidR="00D87D2F" w:rsidRPr="004359E4">
        <w:rPr>
          <w:rFonts w:ascii="Times New Roman" w:hAnsi="Times New Roman"/>
          <w:sz w:val="24"/>
          <w:szCs w:val="24"/>
          <w:lang w:val="kk-KZ"/>
        </w:rPr>
        <w:t xml:space="preserve">«Учимся помогать друзьям»  </w:t>
      </w:r>
      <w:r w:rsidRPr="004359E4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84B62">
        <w:rPr>
          <w:rFonts w:ascii="Times New Roman" w:hAnsi="Times New Roman"/>
          <w:sz w:val="24"/>
          <w:szCs w:val="24"/>
          <w:lang w:val="kk-KZ"/>
        </w:rPr>
        <w:t>(</w:t>
      </w:r>
      <w:r w:rsidR="00D87D2F" w:rsidRPr="004359E4">
        <w:rPr>
          <w:rFonts w:ascii="Times New Roman" w:hAnsi="Times New Roman"/>
          <w:sz w:val="24"/>
          <w:szCs w:val="24"/>
          <w:lang w:val="kk-KZ"/>
        </w:rPr>
        <w:t>14.02.22-18.02.22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D87D2F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ayout w:type="fixed"/>
        <w:tblLook w:val="04A0"/>
      </w:tblPr>
      <w:tblGrid>
        <w:gridCol w:w="2113"/>
        <w:gridCol w:w="2390"/>
        <w:gridCol w:w="283"/>
        <w:gridCol w:w="2410"/>
        <w:gridCol w:w="283"/>
        <w:gridCol w:w="2127"/>
        <w:gridCol w:w="283"/>
        <w:gridCol w:w="142"/>
        <w:gridCol w:w="2268"/>
        <w:gridCol w:w="142"/>
        <w:gridCol w:w="2345"/>
      </w:tblGrid>
      <w:tr w:rsidR="00A01B0E" w:rsidRPr="004359E4" w:rsidTr="00E0510A">
        <w:tc>
          <w:tcPr>
            <w:tcW w:w="2113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673" w:type="dxa"/>
            <w:gridSpan w:val="2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693" w:type="dxa"/>
            <w:gridSpan w:val="2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552" w:type="dxa"/>
            <w:gridSpan w:val="3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268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487" w:type="dxa"/>
            <w:gridSpan w:val="2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D87D2F" w:rsidRPr="004359E4" w:rsidTr="00D87D2F">
        <w:trPr>
          <w:trHeight w:val="560"/>
        </w:trPr>
        <w:tc>
          <w:tcPr>
            <w:tcW w:w="2113" w:type="dxa"/>
            <w:vMerge w:val="restart"/>
          </w:tcPr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673" w:type="dxa"/>
            <w:gridSpan w:val="10"/>
          </w:tcPr>
          <w:p w:rsidR="00D87D2F" w:rsidRPr="004359E4" w:rsidRDefault="00D87D2F" w:rsidP="008004AC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D87D2F" w:rsidRPr="004359E4" w:rsidTr="00E0510A">
        <w:trPr>
          <w:trHeight w:val="680"/>
        </w:trPr>
        <w:tc>
          <w:tcPr>
            <w:tcW w:w="2113" w:type="dxa"/>
            <w:vMerge/>
          </w:tcPr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3" w:type="dxa"/>
            <w:gridSpan w:val="2"/>
          </w:tcPr>
          <w:p w:rsidR="00D87D2F" w:rsidRPr="004359E4" w:rsidRDefault="00D87D2F" w:rsidP="008004AC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2"/>
                <w:bCs/>
              </w:rPr>
            </w:pPr>
            <w:r w:rsidRPr="004359E4">
              <w:rPr>
                <w:rStyle w:val="c12"/>
              </w:rPr>
              <w:t xml:space="preserve">Дыхательная гимнастика </w:t>
            </w:r>
          </w:p>
          <w:p w:rsidR="00D87D2F" w:rsidRPr="004359E4" w:rsidRDefault="00D87D2F" w:rsidP="008004AC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«Задуй свечу».</w:t>
            </w:r>
          </w:p>
          <w:p w:rsidR="00D87D2F" w:rsidRPr="004359E4" w:rsidRDefault="00D87D2F" w:rsidP="008004AC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E51CA5" w:rsidRDefault="00D87D2F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Настольная игра по выбору детей.</w:t>
            </w:r>
            <w:r w:rsidR="00E51CA5">
              <w:rPr>
                <w:rFonts w:ascii="Times New Roman" w:hAnsi="Times New Roman"/>
                <w:sz w:val="24"/>
                <w:szCs w:val="24"/>
              </w:rPr>
              <w:t xml:space="preserve"> Исполнение гимна РК.</w:t>
            </w:r>
          </w:p>
          <w:p w:rsidR="00D87D2F" w:rsidRPr="00E51CA5" w:rsidRDefault="00E51CA5" w:rsidP="00E51CA5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693" w:type="dxa"/>
            <w:gridSpan w:val="2"/>
          </w:tcPr>
          <w:p w:rsidR="00D87D2F" w:rsidRPr="004359E4" w:rsidRDefault="00D87D2F" w:rsidP="008004A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  <w:t>Дидактическая игра «Цветок доброты»</w:t>
            </w:r>
          </w:p>
          <w:p w:rsidR="00D87D2F" w:rsidRPr="004359E4" w:rsidRDefault="00D87D2F" w:rsidP="008004AC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формирование положительного отношения к себе и окружающим.</w:t>
            </w:r>
          </w:p>
        </w:tc>
        <w:tc>
          <w:tcPr>
            <w:tcW w:w="2552" w:type="dxa"/>
            <w:gridSpan w:val="3"/>
          </w:tcPr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Пальчиковая гимнастика «Дружба»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находчивость, сообразительность, внимание, умение доказывать правильность своего суждения.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</w:tc>
        <w:tc>
          <w:tcPr>
            <w:tcW w:w="2268" w:type="dxa"/>
          </w:tcPr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Пальчиковая гимнастика «Гномик» 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находчивость, сообразительность, внимание, умение доказывать правильность своего суждения.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</w:tc>
        <w:tc>
          <w:tcPr>
            <w:tcW w:w="2487" w:type="dxa"/>
            <w:gridSpan w:val="2"/>
          </w:tcPr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«Ласковое слово»</w:t>
            </w:r>
            <w:r w:rsidRPr="004359E4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Научить ребенка образовывать и употреблять в речи слова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softHyphen/>
              <w:t xml:space="preserve"> существительные в уменьшительно ласкательной форме, обогатить словарный запас, развить память, внимание, мышление.</w:t>
            </w:r>
          </w:p>
        </w:tc>
      </w:tr>
      <w:tr w:rsidR="00D87D2F" w:rsidRPr="004359E4" w:rsidTr="00D87D2F">
        <w:trPr>
          <w:trHeight w:val="680"/>
        </w:trPr>
        <w:tc>
          <w:tcPr>
            <w:tcW w:w="2113" w:type="dxa"/>
            <w:vMerge/>
          </w:tcPr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73" w:type="dxa"/>
            <w:gridSpan w:val="10"/>
          </w:tcPr>
          <w:p w:rsidR="00D87D2F" w:rsidRPr="004359E4" w:rsidRDefault="00D87D2F" w:rsidP="008004AC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E0510A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1.Ходьба в колонне по одному, высоко поднимая колени, как петушки, бег семенящим шагом (короткие шаги). Ходьба и бег чередуются.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Упражнения с обручем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2.И. п. — стойка ноги на ширине ступни, обруч внизу.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 — обруч вперед; 2 — обруч на грудь; 3 — обруч вперед; 4 — исходное положение (5-6 раз).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3.И. п. — стоя в обруче, руки вдоль туловища.1 — присесть, взять обруч двумя руками хватом с боков; 2 — встать, поднять обруч до пояса; 3 — присесть, положить обруч на пол; 4 — исходное положение (4-6 раз).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4. И. п. — стойка ноги на ширине плеч, обруч на груди.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 — поворот вправо (влево); 2 — исходное положение (5-6 раз).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5. И. п. — сидя, ноги врозь, обруч на груди. 1-2 — наклон вперед, коснуться ободом пола; 3-4 — исходное положение (5-7 раз).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6. И. п. — стоя перед обручем, руки произвольно. Прыжки на двух ногах вокруг обруча в обе стороны.</w:t>
            </w:r>
          </w:p>
          <w:p w:rsidR="00D87D2F" w:rsidRPr="004359E4" w:rsidRDefault="00D87D2F" w:rsidP="008004AC">
            <w:pPr>
              <w:pStyle w:val="a3"/>
              <w:rPr>
                <w:rStyle w:val="FontStyle75"/>
                <w:b w:val="0"/>
                <w:bCs w:val="0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7. 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Ходьба в колонне по одному.</w:t>
            </w:r>
          </w:p>
        </w:tc>
      </w:tr>
      <w:tr w:rsidR="00D87D2F" w:rsidRPr="004359E4" w:rsidTr="00D87D2F">
        <w:tc>
          <w:tcPr>
            <w:tcW w:w="2113" w:type="dxa"/>
          </w:tcPr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673" w:type="dxa"/>
            <w:gridSpan w:val="10"/>
          </w:tcPr>
          <w:p w:rsidR="00D87D2F" w:rsidRPr="004359E4" w:rsidRDefault="00D87D2F" w:rsidP="00A3663A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D87D2F" w:rsidRPr="004359E4" w:rsidRDefault="00D87D2F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7D2F" w:rsidRPr="004359E4" w:rsidRDefault="00D87D2F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D2F" w:rsidRPr="004359E4" w:rsidTr="00D87D2F">
        <w:tc>
          <w:tcPr>
            <w:tcW w:w="2113" w:type="dxa"/>
          </w:tcPr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390" w:type="dxa"/>
          </w:tcPr>
          <w:p w:rsidR="00D87D2F" w:rsidRPr="004359E4" w:rsidRDefault="00D87D2F" w:rsidP="008004AC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«Волшебный клубочек»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D87D2F" w:rsidRPr="004359E4" w:rsidRDefault="00D87D2F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Учить детей учить детей узнавать предметы по х</w:t>
            </w:r>
            <w:r w:rsidR="00384B6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арактерным признакам, развивать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тактильные ощущения, описывать объект, используя признаки: цвет, форма, части, запах, вкус,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действие. </w:t>
            </w:r>
            <w:proofErr w:type="gramEnd"/>
          </w:p>
        </w:tc>
        <w:tc>
          <w:tcPr>
            <w:tcW w:w="2693" w:type="dxa"/>
            <w:gridSpan w:val="2"/>
          </w:tcPr>
          <w:p w:rsidR="00D87D2F" w:rsidRPr="004359E4" w:rsidRDefault="00D87D2F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Игровое упражнение «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Тихо-громко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87D2F" w:rsidRPr="004359E4" w:rsidRDefault="00D87D2F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Обучение способности менять громкость голоса, закрепление правильного проговаривания звуков.</w:t>
            </w:r>
          </w:p>
        </w:tc>
        <w:tc>
          <w:tcPr>
            <w:tcW w:w="2410" w:type="dxa"/>
            <w:gridSpan w:val="2"/>
          </w:tcPr>
          <w:p w:rsidR="00E0510A" w:rsidRPr="004359E4" w:rsidRDefault="00D87D2F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Артикуляционная гимнастика «Дудочка» </w:t>
            </w:r>
          </w:p>
          <w:p w:rsidR="00D87D2F" w:rsidRPr="004359E4" w:rsidRDefault="00D87D2F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693" w:type="dxa"/>
            <w:gridSpan w:val="3"/>
          </w:tcPr>
          <w:p w:rsidR="00D87D2F" w:rsidRPr="004359E4" w:rsidRDefault="00D87D2F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«Волшебный мешочек»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Учить детей учить детей узнавать предметы по характерным признакам, развивать тактильные ощущения, описывать объект, используя признаки: цвет, форма, части, запах, вкус, действие. </w:t>
            </w:r>
            <w:proofErr w:type="gramEnd"/>
          </w:p>
        </w:tc>
        <w:tc>
          <w:tcPr>
            <w:tcW w:w="2487" w:type="dxa"/>
            <w:gridSpan w:val="2"/>
          </w:tcPr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Пальчиковая игра «Тесто» 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находчивость, сообразительность, внимание, умение доказывать правильность своего суждения.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</w:tc>
      </w:tr>
      <w:tr w:rsidR="00D87D2F" w:rsidRPr="004359E4" w:rsidTr="00D87D2F">
        <w:tc>
          <w:tcPr>
            <w:tcW w:w="2113" w:type="dxa"/>
          </w:tcPr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ОУД (включая перерывы) </w:t>
            </w:r>
          </w:p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390" w:type="dxa"/>
          </w:tcPr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Мурзик и его друзья.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</w:t>
            </w: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: Помочь детям освоить новый способ рисования изображений – </w:t>
            </w:r>
            <w:proofErr w:type="gramStart"/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тычок</w:t>
            </w:r>
            <w:proofErr w:type="gramEnd"/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 жёсткой полусухой кистью.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З</w:t>
            </w: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акреплять умения  детей дорисовывать части тела овальной и треугольной формы</w:t>
            </w:r>
          </w:p>
        </w:tc>
        <w:tc>
          <w:tcPr>
            <w:tcW w:w="2693" w:type="dxa"/>
            <w:gridSpan w:val="2"/>
          </w:tcPr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Основы математики.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Сравнение неравных групп предметов.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Совершенствовать понятия "много", "один", "по одному", "ни одного", умение сравнивать две неравные группы предметов на основе сопоставления, пользования приемами последовательного наложения и приложения одной группы предметов на другую.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pacing w:val="2"/>
                <w:sz w:val="24"/>
                <w:szCs w:val="24"/>
              </w:rPr>
              <w:t>«Мой друг»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Продолжать учить составлению рассказа о друзьях; отвечать на вопросы; активизировать в речи прилагательные и глаголы. Закрепить произношение звуков (г), (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Ознакомление с окружающим миром.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 Посадка фасоли.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Расширять представления детей об окружающем мире.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Уточнить представление детей о фасоли: форма, цвет (овальная, гладкая, разная по цвету, размеру); развивать умение наблюдать, речевые навыки, внимание, память.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Воспитывать любовь к труду, формировать навыки посадки фасоли (поместить в лунку,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присыпать землей, полить); вызвать интерес к выращиванию растений.</w:t>
            </w:r>
          </w:p>
        </w:tc>
        <w:tc>
          <w:tcPr>
            <w:tcW w:w="2693" w:type="dxa"/>
            <w:gridSpan w:val="3"/>
          </w:tcPr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Художественная литература.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4359E4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«Гуси -лебеди» (чтение сказки)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Учить детей понимать образное  соблюдать правила взаимодействия с взрослыми. Продолжать содержание сказки, побуждать к проявлению доброты. Воспитывать сочувствие к сказочным персонажам, попавшим в беду.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  <w:gridSpan w:val="2"/>
          </w:tcPr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 Ухаживаем за  комнатным растением.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Познакомить с правилами ухода за  растением с широкими листьями (Протирать листья, поливать, рыхлить землю). Показать детям образцы заботливого отношения к комнатным растениям как части природы.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D87D2F" w:rsidRPr="004359E4" w:rsidTr="00D87D2F">
        <w:tc>
          <w:tcPr>
            <w:tcW w:w="2113" w:type="dxa"/>
          </w:tcPr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673" w:type="dxa"/>
            <w:gridSpan w:val="10"/>
          </w:tcPr>
          <w:p w:rsidR="00D87D2F" w:rsidRPr="004359E4" w:rsidRDefault="00D87D2F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D87D2F" w:rsidRPr="004359E4" w:rsidTr="00D87D2F">
        <w:tc>
          <w:tcPr>
            <w:tcW w:w="2113" w:type="dxa"/>
          </w:tcPr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673" w:type="dxa"/>
            <w:gridSpan w:val="10"/>
          </w:tcPr>
          <w:p w:rsidR="00D87D2F" w:rsidRPr="004359E4" w:rsidRDefault="00D87D2F" w:rsidP="00D87D2F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D87D2F" w:rsidRPr="004359E4" w:rsidRDefault="00D87D2F" w:rsidP="00D87D2F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D87D2F" w:rsidRPr="004359E4" w:rsidRDefault="00D87D2F" w:rsidP="00D87D2F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Наблюдение за метелью.  </w:t>
            </w:r>
          </w:p>
          <w:p w:rsidR="00D87D2F" w:rsidRPr="004359E4" w:rsidRDefault="00D87D2F" w:rsidP="00D87D2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Как  снег поднимается с земли, переносится в другое место, с силой бьёт в окно. Предложить прислушаться, как завывает ветер – это метёт метель. Если ветер поднимает снег над землёй, закручивает его в столбики – это явление называется вьюгой.</w:t>
            </w:r>
          </w:p>
          <w:p w:rsidR="00D87D2F" w:rsidRPr="004359E4" w:rsidRDefault="00D87D2F" w:rsidP="00D87D2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\игра «Подними монету»</w:t>
            </w:r>
          </w:p>
          <w:p w:rsidR="00D87D2F" w:rsidRPr="004359E4" w:rsidRDefault="00D87D2F" w:rsidP="00D87D2F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t>Цель: Действовать по сигналу.</w:t>
            </w:r>
          </w:p>
          <w:p w:rsidR="00D87D2F" w:rsidRPr="004359E4" w:rsidRDefault="00D87D2F" w:rsidP="00D87D2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D87D2F" w:rsidRPr="004359E4" w:rsidTr="00D87D2F">
        <w:tc>
          <w:tcPr>
            <w:tcW w:w="2113" w:type="dxa"/>
          </w:tcPr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673" w:type="dxa"/>
            <w:gridSpan w:val="10"/>
          </w:tcPr>
          <w:p w:rsidR="00D87D2F" w:rsidRPr="004359E4" w:rsidRDefault="00D87D2F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D87D2F" w:rsidRPr="004359E4" w:rsidTr="00D87D2F">
        <w:tc>
          <w:tcPr>
            <w:tcW w:w="2113" w:type="dxa"/>
          </w:tcPr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673" w:type="dxa"/>
            <w:gridSpan w:val="10"/>
          </w:tcPr>
          <w:p w:rsidR="00D87D2F" w:rsidRPr="004359E4" w:rsidRDefault="00D87D2F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D87D2F" w:rsidRPr="004359E4" w:rsidTr="00D87D2F">
        <w:tc>
          <w:tcPr>
            <w:tcW w:w="2113" w:type="dxa"/>
          </w:tcPr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</w:p>
          <w:p w:rsidR="00D87D2F" w:rsidRPr="004359E4" w:rsidRDefault="007F002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13.00-15.0</w:t>
            </w:r>
            <w:r w:rsidR="00D87D2F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73" w:type="dxa"/>
            <w:gridSpan w:val="10"/>
          </w:tcPr>
          <w:p w:rsidR="00D87D2F" w:rsidRPr="004359E4" w:rsidRDefault="00D87D2F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D87D2F" w:rsidRPr="004359E4" w:rsidTr="00D87D2F">
        <w:tc>
          <w:tcPr>
            <w:tcW w:w="2113" w:type="dxa"/>
          </w:tcPr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D87D2F" w:rsidRPr="004359E4" w:rsidRDefault="00D87D2F" w:rsidP="007F002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15.</w:t>
            </w:r>
            <w:r w:rsidR="007F0028">
              <w:rPr>
                <w:rFonts w:ascii="Times New Roman" w:hAnsi="Times New Roman"/>
                <w:sz w:val="24"/>
                <w:szCs w:val="24"/>
              </w:rPr>
              <w:t>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673" w:type="dxa"/>
            <w:gridSpan w:val="10"/>
          </w:tcPr>
          <w:p w:rsidR="00D87D2F" w:rsidRPr="004359E4" w:rsidRDefault="00E0510A" w:rsidP="00D87D2F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lastRenderedPageBreak/>
              <w:t xml:space="preserve">Гимнастика пробуждения </w:t>
            </w:r>
            <w:r w:rsidR="00D87D2F" w:rsidRPr="004359E4">
              <w:rPr>
                <w:bCs/>
                <w:color w:val="181818"/>
              </w:rPr>
              <w:t>«Самолет»</w:t>
            </w:r>
          </w:p>
          <w:p w:rsidR="00D87D2F" w:rsidRPr="004359E4" w:rsidRDefault="00D87D2F" w:rsidP="00D87D2F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Пролетает самолет, с ним собрался я в полет (сидя, ноги скрестив, смотреть вверх, не поднимая головы, и водить пальцем за пролетающим самолетом, сопровождая глазами).</w:t>
            </w:r>
          </w:p>
          <w:p w:rsidR="00D87D2F" w:rsidRPr="004359E4" w:rsidRDefault="00D87D2F" w:rsidP="00D87D2F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 xml:space="preserve">Правое крыло отвел, посмотрел, левое крыло отвел, поглядел. </w:t>
            </w:r>
            <w:proofErr w:type="gramStart"/>
            <w:r w:rsidRPr="004359E4">
              <w:t>(Отвести правую руку в сторону (следить взглядом, то же выполняется в левую сторону).</w:t>
            </w:r>
            <w:proofErr w:type="gramEnd"/>
          </w:p>
          <w:p w:rsidR="00D87D2F" w:rsidRPr="004359E4" w:rsidRDefault="00D87D2F" w:rsidP="00D87D2F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lastRenderedPageBreak/>
              <w:t>Я моторчик завожу и внимательно гляжу (Выполнять вращательные движения перед грудью и следить взглядом).</w:t>
            </w:r>
          </w:p>
          <w:p w:rsidR="00D87D2F" w:rsidRPr="004359E4" w:rsidRDefault="00D87D2F" w:rsidP="00D87D2F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Поднимаюсь ввысь, лечу, возвращаться не хочу (сидя на ногах, выполнять летательные движения).</w:t>
            </w:r>
          </w:p>
          <w:p w:rsidR="00D87D2F" w:rsidRPr="004359E4" w:rsidRDefault="00D87D2F" w:rsidP="00D87D2F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Крепко зажмурить глаза на 5 сек., открыть (повторить 8-10 раз).</w:t>
            </w:r>
          </w:p>
          <w:p w:rsidR="00D87D2F" w:rsidRPr="004359E4" w:rsidRDefault="00D87D2F" w:rsidP="00D87D2F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Мы летим, вдруг начался сильный дождь (сидя на коленях, руки за спиной, вытянуть правую руку вперед, ладонью вверх, потом левую; повтор 4-5 раз)</w:t>
            </w:r>
          </w:p>
          <w:p w:rsidR="00D87D2F" w:rsidRPr="004359E4" w:rsidRDefault="00D87D2F" w:rsidP="00D87D2F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Но вот подул ветер (дыхательное упражнение) и прогнал тучку (вдох носом, задержать дыхание на 1-2 сек., выдохнуть через рот со звуком «у-у-у»).</w:t>
            </w:r>
          </w:p>
          <w:p w:rsidR="00D87D2F" w:rsidRPr="004359E4" w:rsidRDefault="00D87D2F" w:rsidP="00D87D2F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</w:pPr>
            <w:r w:rsidRPr="004359E4">
              <w:t>И снова стало светить солнышко (сидя на коленях, поднять руки вверх, наклоны вправо-влево).</w:t>
            </w:r>
          </w:p>
          <w:p w:rsidR="00D87D2F" w:rsidRPr="004359E4" w:rsidRDefault="00D87D2F" w:rsidP="00D87D2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Водные процедуры «Ручки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мой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перед едой»</w:t>
            </w:r>
          </w:p>
        </w:tc>
      </w:tr>
      <w:tr w:rsidR="00D87D2F" w:rsidRPr="004359E4" w:rsidTr="00D87D2F">
        <w:tc>
          <w:tcPr>
            <w:tcW w:w="2113" w:type="dxa"/>
          </w:tcPr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673" w:type="dxa"/>
            <w:gridSpan w:val="10"/>
          </w:tcPr>
          <w:p w:rsidR="00D87D2F" w:rsidRPr="004359E4" w:rsidRDefault="00D87D2F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D87D2F" w:rsidRPr="004359E4" w:rsidTr="00D87D2F">
        <w:trPr>
          <w:trHeight w:val="580"/>
        </w:trPr>
        <w:tc>
          <w:tcPr>
            <w:tcW w:w="2113" w:type="dxa"/>
            <w:vMerge w:val="restart"/>
          </w:tcPr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7F002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90" w:type="dxa"/>
          </w:tcPr>
          <w:p w:rsidR="00D87D2F" w:rsidRPr="004359E4" w:rsidRDefault="00D87D2F" w:rsidP="008004AC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Сюжетно-ролевая игра «Три медведя зовут в гости на чай»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D87D2F" w:rsidRPr="004359E4" w:rsidRDefault="00D87D2F" w:rsidP="008004A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у детей скорости реакции на словесный сигнал, развитие внимания.</w:t>
            </w:r>
          </w:p>
          <w:p w:rsidR="00D87D2F" w:rsidRPr="004359E4" w:rsidRDefault="00D87D2F" w:rsidP="008004AC">
            <w:pPr>
              <w:rPr>
                <w:rFonts w:ascii="Arial" w:hAnsi="Arial" w:cs="Arial"/>
                <w:bCs/>
                <w:color w:val="333333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 «Каравай»</w:t>
            </w:r>
            <w:r w:rsidRPr="004359E4">
              <w:rPr>
                <w:rFonts w:ascii="Arial" w:hAnsi="Arial" w:cs="Arial"/>
                <w:bCs/>
                <w:color w:val="333333"/>
                <w:shd w:val="clear" w:color="auto" w:fill="FFFFFF"/>
              </w:rPr>
              <w:t xml:space="preserve"> </w:t>
            </w:r>
          </w:p>
          <w:p w:rsidR="00D87D2F" w:rsidRPr="004359E4" w:rsidRDefault="00D87D2F" w:rsidP="008004A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Упражнять детей в правильном согласовании действий и текста, воспитывать понимание различной величины предмета, развивать речевую и двигательную активность.</w:t>
            </w:r>
          </w:p>
        </w:tc>
        <w:tc>
          <w:tcPr>
            <w:tcW w:w="2693" w:type="dxa"/>
            <w:gridSpan w:val="2"/>
          </w:tcPr>
          <w:p w:rsidR="00D87D2F" w:rsidRPr="004359E4" w:rsidRDefault="00D87D2F" w:rsidP="008004AC">
            <w:pPr>
              <w:pStyle w:val="c6"/>
              <w:shd w:val="clear" w:color="auto" w:fill="FFFFFF"/>
              <w:spacing w:before="0" w:beforeAutospacing="0" w:after="0" w:afterAutospacing="0"/>
            </w:pPr>
            <w:r w:rsidRPr="004359E4">
              <w:t>Дидактическая игра «Чудесный мешочек»</w:t>
            </w:r>
          </w:p>
          <w:p w:rsidR="00D87D2F" w:rsidRPr="004359E4" w:rsidRDefault="00D87D2F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Учить детей учить детей узнавать предметы по характерным признакам, развивать тактильные ощущения, описывать объект, используя признаки: цвет, форма, части, запах, вкус, действие. </w:t>
            </w:r>
            <w:proofErr w:type="gramEnd"/>
          </w:p>
          <w:p w:rsidR="00D87D2F" w:rsidRPr="004359E4" w:rsidRDefault="00D87D2F" w:rsidP="008004AC">
            <w:pPr>
              <w:pStyle w:val="c6"/>
              <w:shd w:val="clear" w:color="auto" w:fill="FFFFFF"/>
              <w:spacing w:before="0" w:beforeAutospacing="0" w:after="0" w:afterAutospacing="0"/>
              <w:rPr>
                <w:bCs/>
                <w:shd w:val="clear" w:color="auto" w:fill="FFFFFF"/>
              </w:rPr>
            </w:pPr>
            <w:r w:rsidRPr="004359E4">
              <w:t>Подвижная игра «Пузырь»</w:t>
            </w:r>
            <w:r w:rsidRPr="004359E4">
              <w:rPr>
                <w:bCs/>
                <w:shd w:val="clear" w:color="auto" w:fill="FFFFFF"/>
              </w:rPr>
              <w:t xml:space="preserve"> </w:t>
            </w:r>
          </w:p>
          <w:p w:rsidR="00D87D2F" w:rsidRPr="004359E4" w:rsidRDefault="00D87D2F" w:rsidP="008004AC">
            <w:pPr>
              <w:pStyle w:val="c6"/>
              <w:shd w:val="clear" w:color="auto" w:fill="FFFFFF"/>
              <w:spacing w:before="0" w:beforeAutospacing="0" w:after="0" w:afterAutospacing="0"/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 xml:space="preserve">: Научить детей становиться в круг, делать </w:t>
            </w:r>
            <w:proofErr w:type="gramStart"/>
            <w:r w:rsidRPr="004359E4">
              <w:rPr>
                <w:shd w:val="clear" w:color="auto" w:fill="FFFFFF"/>
              </w:rPr>
              <w:t>его то</w:t>
            </w:r>
            <w:proofErr w:type="gramEnd"/>
            <w:r w:rsidRPr="004359E4">
              <w:rPr>
                <w:shd w:val="clear" w:color="auto" w:fill="FFFFFF"/>
              </w:rPr>
              <w:t xml:space="preserve"> шире, то уже, приучать их согласовывать свои движения с произносимыми словами.</w:t>
            </w:r>
          </w:p>
        </w:tc>
        <w:tc>
          <w:tcPr>
            <w:tcW w:w="2693" w:type="dxa"/>
            <w:gridSpan w:val="3"/>
          </w:tcPr>
          <w:p w:rsidR="00D87D2F" w:rsidRPr="004359E4" w:rsidRDefault="00D87D2F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Сюжетно-ролевая игра «Уложим куклу спать» по казахским традициям «Бес</w:t>
            </w:r>
            <w:r w:rsidRPr="004359E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іке салу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D87D2F" w:rsidRPr="004359E4" w:rsidRDefault="00D87D2F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Познакомиться с предметами одежды, закрепить последовательность одевания и раздевания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куклы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D87D2F" w:rsidRPr="004359E4" w:rsidRDefault="00D87D2F" w:rsidP="008004AC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  <w:color w:val="333333"/>
                <w:sz w:val="22"/>
                <w:szCs w:val="22"/>
                <w:shd w:val="clear" w:color="auto" w:fill="FFFFFF"/>
              </w:rPr>
            </w:pPr>
            <w:r w:rsidRPr="004359E4">
              <w:t>Подвижная игра «</w:t>
            </w:r>
            <w:r w:rsidRPr="004359E4">
              <w:rPr>
                <w:lang w:val="kk-KZ"/>
              </w:rPr>
              <w:t>Карусель</w:t>
            </w:r>
            <w:r w:rsidRPr="004359E4">
              <w:t>»</w:t>
            </w:r>
            <w:r w:rsidRPr="004359E4">
              <w:rPr>
                <w:rFonts w:ascii="Arial" w:hAnsi="Arial" w:cs="Arial"/>
                <w:bCs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</w:p>
          <w:p w:rsidR="00D87D2F" w:rsidRPr="004359E4" w:rsidRDefault="00D87D2F" w:rsidP="008004AC">
            <w:pPr>
              <w:pStyle w:val="c6"/>
              <w:shd w:val="clear" w:color="auto" w:fill="FFFFFF"/>
              <w:spacing w:before="0" w:beforeAutospacing="0" w:after="0" w:afterAutospacing="0"/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Упражнять в беге, развивать ловкость, внимание.</w:t>
            </w:r>
          </w:p>
        </w:tc>
        <w:tc>
          <w:tcPr>
            <w:tcW w:w="2552" w:type="dxa"/>
            <w:gridSpan w:val="3"/>
          </w:tcPr>
          <w:p w:rsidR="00D87D2F" w:rsidRPr="004359E4" w:rsidRDefault="00D87D2F" w:rsidP="00A3663A">
            <w:pPr>
              <w:pStyle w:val="a3"/>
              <w:jc w:val="both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Вариативный компонент:</w:t>
            </w:r>
          </w:p>
          <w:p w:rsidR="00D87D2F" w:rsidRPr="004359E4" w:rsidRDefault="00D87D2F" w:rsidP="00D87D2F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"Любознайка"</w:t>
            </w:r>
          </w:p>
          <w:p w:rsidR="00D87D2F" w:rsidRPr="004359E4" w:rsidRDefault="00D87D2F" w:rsidP="00D87D2F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"Удивительная соль"</w:t>
            </w:r>
          </w:p>
          <w:p w:rsidR="00D87D2F" w:rsidRPr="004359E4" w:rsidRDefault="00D87D2F" w:rsidP="00D87D2F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 Систематизировать представление детей о соли и её свойствах. Развивать интерес к окружающему миру, открывая новое в знакомом. Закреплять умение исследовать предмет с помощью разных органов чувств, называть его свойства и особенности. Развивать наблюдательность, познавательный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интерес, умение сравнивать, анализировать, обобщать и делать выводы в процессе экспериментирования.</w:t>
            </w:r>
          </w:p>
          <w:p w:rsidR="00D87D2F" w:rsidRPr="004359E4" w:rsidRDefault="00D87D2F" w:rsidP="00D87D2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 «Кому из сказочных героев принадлежит предмет?»</w:t>
            </w:r>
          </w:p>
          <w:p w:rsidR="00D87D2F" w:rsidRPr="004359E4" w:rsidRDefault="00D87D2F" w:rsidP="00D87D2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Создать эмоционально-насыщенную атмосферу сюжетно-ролевой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игры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345" w:type="dxa"/>
          </w:tcPr>
          <w:p w:rsidR="00D87D2F" w:rsidRPr="004359E4" w:rsidRDefault="00D87D2F" w:rsidP="00D87D2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Подвижная игра «</w:t>
            </w:r>
            <w:r w:rsidRPr="004359E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Тақия тастамақ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D87D2F" w:rsidRPr="004359E4" w:rsidRDefault="00D87D2F" w:rsidP="00D87D2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Цель: Б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ыстро найти кость и незаметно для остальных принести ее ведущему.</w:t>
            </w:r>
          </w:p>
          <w:p w:rsidR="00D87D2F" w:rsidRPr="004359E4" w:rsidRDefault="00D87D2F" w:rsidP="00D87D2F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Подвижная игра «Мой веселый звонкий мяч»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87D2F" w:rsidRPr="004359E4" w:rsidRDefault="00D87D2F" w:rsidP="00D87D2F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Развивать у детей положительные эмоции от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с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мячом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D87D2F" w:rsidRPr="004359E4" w:rsidRDefault="00D87D2F" w:rsidP="00D87D2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Подвижная игра «Ар</w:t>
            </w:r>
            <w:r w:rsidRPr="004359E4">
              <w:rPr>
                <w:rFonts w:ascii="Times New Roman" w:hAnsi="Times New Roman"/>
                <w:sz w:val="24"/>
                <w:szCs w:val="24"/>
                <w:lang w:val="kk-KZ" w:eastAsia="ru-RU"/>
              </w:rPr>
              <w:t>қ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тарту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D87D2F" w:rsidRPr="004359E4" w:rsidRDefault="00D87D2F" w:rsidP="00D87D2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подвижность суставов, ловкость, скоростно-силовые качества, глазомер.</w:t>
            </w:r>
          </w:p>
        </w:tc>
      </w:tr>
      <w:tr w:rsidR="00D87D2F" w:rsidRPr="004359E4" w:rsidTr="00D87D2F">
        <w:trPr>
          <w:trHeight w:val="520"/>
        </w:trPr>
        <w:tc>
          <w:tcPr>
            <w:tcW w:w="2113" w:type="dxa"/>
            <w:vMerge/>
          </w:tcPr>
          <w:p w:rsidR="00D87D2F" w:rsidRPr="004359E4" w:rsidRDefault="00D87D2F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3C38E9" w:rsidRDefault="003C38E9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«Гости» 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определять много и один»</w:t>
            </w:r>
          </w:p>
          <w:p w:rsidR="003C38E9" w:rsidRPr="004359E4" w:rsidRDefault="003C38E9" w:rsidP="003C38E9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идактическая игра: «Чудесный мешочек» </w:t>
            </w:r>
          </w:p>
          <w:p w:rsidR="00D87D2F" w:rsidRPr="004359E4" w:rsidRDefault="003C38E9" w:rsidP="003C38E9">
            <w:pPr>
              <w:pStyle w:val="a3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Цель: Обогащение словаря ребенка словами, обозначающими</w:t>
            </w:r>
            <w:proofErr w:type="gramStart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азвания игрушек.</w:t>
            </w:r>
          </w:p>
        </w:tc>
        <w:tc>
          <w:tcPr>
            <w:tcW w:w="2693" w:type="dxa"/>
            <w:gridSpan w:val="2"/>
          </w:tcPr>
          <w:p w:rsidR="003C38E9" w:rsidRDefault="003C38E9" w:rsidP="003C38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«Какого цвета машина, кукла» </w:t>
            </w:r>
          </w:p>
          <w:p w:rsidR="003C38E9" w:rsidRPr="004359E4" w:rsidRDefault="00D87D2F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цвет, части деталей, тела</w:t>
            </w:r>
            <w:r w:rsidR="003C38E9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игра: «Угадай и назови»  </w:t>
            </w:r>
          </w:p>
          <w:p w:rsidR="00D87D2F" w:rsidRPr="004359E4" w:rsidRDefault="003C38E9" w:rsidP="003C38E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Развитие восприятия цвета и мелкой моторики рук.</w:t>
            </w:r>
          </w:p>
        </w:tc>
        <w:tc>
          <w:tcPr>
            <w:tcW w:w="2693" w:type="dxa"/>
            <w:gridSpan w:val="3"/>
          </w:tcPr>
          <w:p w:rsidR="003C38E9" w:rsidRDefault="003C38E9" w:rsidP="003C38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«Повтори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, стихотворение» 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договаривать слова, фразы, запоминать.</w:t>
            </w:r>
            <w:r w:rsidR="003C38E9" w:rsidRPr="004359E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Игра «Кто наблюдательнее?» </w:t>
            </w:r>
            <w:r w:rsidR="003C38E9" w:rsidRPr="004359E4">
              <w:rPr>
                <w:rFonts w:ascii="Times New Roman" w:hAnsi="Times New Roman"/>
                <w:iCs/>
                <w:sz w:val="24"/>
                <w:szCs w:val="24"/>
              </w:rPr>
              <w:t>Цель: Развивать у детей восприятия формы, умения в пространстве находить предметы заданной геометрической формы.</w:t>
            </w:r>
          </w:p>
        </w:tc>
        <w:tc>
          <w:tcPr>
            <w:tcW w:w="2552" w:type="dxa"/>
            <w:gridSpan w:val="3"/>
          </w:tcPr>
          <w:p w:rsidR="003C38E9" w:rsidRDefault="003C38E9" w:rsidP="003C38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«Огород» 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узнавать и называть садовый инвентарь.</w:t>
            </w:r>
          </w:p>
          <w:p w:rsidR="003C38E9" w:rsidRPr="004359E4" w:rsidRDefault="003C38E9" w:rsidP="003C38E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Игра «Кто кого ест»</w:t>
            </w:r>
          </w:p>
          <w:p w:rsidR="003C38E9" w:rsidRPr="004359E4" w:rsidRDefault="003C38E9" w:rsidP="003C38E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логическое мышление, речь, умение составлять и объяснять пищевые связи.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45" w:type="dxa"/>
          </w:tcPr>
          <w:p w:rsidR="003C38E9" w:rsidRDefault="003C38E9" w:rsidP="003C38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«Кто что ест» </w:t>
            </w:r>
          </w:p>
          <w:p w:rsidR="003C38E9" w:rsidRPr="004359E4" w:rsidRDefault="00D87D2F" w:rsidP="003C38E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узнавать, чем питаются птицы животные, люди.</w:t>
            </w:r>
            <w:r w:rsidR="003C38E9"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Игра «</w:t>
            </w:r>
            <w:r w:rsidR="003C38E9" w:rsidRPr="004359E4">
              <w:rPr>
                <w:rFonts w:ascii="Times New Roman" w:hAnsi="Times New Roman"/>
                <w:bCs/>
                <w:sz w:val="24"/>
                <w:szCs w:val="24"/>
              </w:rPr>
              <w:t>Чудесный мешочек»</w:t>
            </w:r>
          </w:p>
          <w:p w:rsidR="003C38E9" w:rsidRPr="004359E4" w:rsidRDefault="003C38E9" w:rsidP="003C38E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Цель: Учить различать  и называть  круг, квадрат и треугольник.</w:t>
            </w:r>
          </w:p>
          <w:p w:rsidR="00D87D2F" w:rsidRPr="004359E4" w:rsidRDefault="00D87D2F" w:rsidP="008004AC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C38E9" w:rsidRPr="004359E4" w:rsidTr="00D87D2F">
        <w:tc>
          <w:tcPr>
            <w:tcW w:w="2113" w:type="dxa"/>
          </w:tcPr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Подготовка к прогулке,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прогулка</w:t>
            </w:r>
          </w:p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73" w:type="dxa"/>
            <w:gridSpan w:val="10"/>
          </w:tcPr>
          <w:p w:rsidR="003C38E9" w:rsidRPr="004359E4" w:rsidRDefault="003C38E9" w:rsidP="00D87D2F">
            <w:pPr>
              <w:pStyle w:val="Style18"/>
              <w:widowControl/>
              <w:spacing w:line="240" w:lineRule="auto"/>
              <w:rPr>
                <w:color w:val="000000"/>
              </w:rPr>
            </w:pPr>
            <w:r w:rsidRPr="004359E4">
              <w:rPr>
                <w:rStyle w:val="FontStyle62"/>
              </w:rPr>
              <w:lastRenderedPageBreak/>
              <w:t>Одевание: последовательность, выход на прогулку.</w:t>
            </w:r>
            <w:r w:rsidRPr="004359E4">
              <w:rPr>
                <w:color w:val="000000"/>
              </w:rPr>
              <w:t xml:space="preserve"> </w:t>
            </w:r>
          </w:p>
          <w:p w:rsidR="003C38E9" w:rsidRPr="004359E4" w:rsidRDefault="003C38E9" w:rsidP="00D87D2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3C38E9" w:rsidRPr="004359E4" w:rsidTr="00D87D2F">
        <w:tc>
          <w:tcPr>
            <w:tcW w:w="2113" w:type="dxa"/>
          </w:tcPr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Уход детей домой</w:t>
            </w:r>
          </w:p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390" w:type="dxa"/>
          </w:tcPr>
          <w:p w:rsidR="003C38E9" w:rsidRPr="004359E4" w:rsidRDefault="003C38E9" w:rsidP="008004AC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Работа с родителями: «Не пропускать без причины детский сад».</w:t>
            </w:r>
          </w:p>
        </w:tc>
        <w:tc>
          <w:tcPr>
            <w:tcW w:w="2693" w:type="dxa"/>
            <w:gridSpan w:val="2"/>
          </w:tcPr>
          <w:p w:rsidR="003C38E9" w:rsidRPr="004359E4" w:rsidRDefault="003C38E9" w:rsidP="008004AC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с родителями: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беседы и консультации по индивидуальной просьбе родителей.</w:t>
            </w:r>
          </w:p>
          <w:p w:rsidR="003C38E9" w:rsidRPr="004359E4" w:rsidRDefault="003C38E9" w:rsidP="008004AC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3"/>
          </w:tcPr>
          <w:p w:rsidR="003C38E9" w:rsidRPr="004359E4" w:rsidRDefault="003C38E9" w:rsidP="008004AC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с родителями: </w:t>
            </w:r>
          </w:p>
          <w:p w:rsidR="003C38E9" w:rsidRPr="004359E4" w:rsidRDefault="003C38E9" w:rsidP="008004AC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«Режим дня в детском саду и его значение в жизни ребенка».</w:t>
            </w:r>
          </w:p>
        </w:tc>
        <w:tc>
          <w:tcPr>
            <w:tcW w:w="2552" w:type="dxa"/>
            <w:gridSpan w:val="3"/>
          </w:tcPr>
          <w:p w:rsidR="003C38E9" w:rsidRPr="004359E4" w:rsidRDefault="003C38E9" w:rsidP="008004AC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Работа с родителями: беседы и консультации по индивидуальной просьбе родителей.</w:t>
            </w:r>
          </w:p>
          <w:p w:rsidR="003C38E9" w:rsidRPr="004359E4" w:rsidRDefault="003C38E9" w:rsidP="008004AC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45" w:type="dxa"/>
          </w:tcPr>
          <w:p w:rsidR="003C38E9" w:rsidRPr="004359E4" w:rsidRDefault="003C38E9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Работа с родителями: беседа  о необходимости забирать вещи детей из их индивидуальных шкафчиков на выходные дни.</w:t>
            </w:r>
          </w:p>
        </w:tc>
      </w:tr>
    </w:tbl>
    <w:p w:rsidR="00017175" w:rsidRPr="004359E4" w:rsidRDefault="00017175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Мир вокруг нас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A01B0E" w:rsidRPr="00384B62" w:rsidRDefault="00420CDF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Подтема: </w:t>
      </w:r>
      <w:r w:rsidR="00017175" w:rsidRPr="004359E4">
        <w:rPr>
          <w:rFonts w:ascii="Times New Roman" w:hAnsi="Times New Roman"/>
          <w:sz w:val="24"/>
          <w:szCs w:val="24"/>
          <w:lang w:val="kk-KZ"/>
        </w:rPr>
        <w:t xml:space="preserve"> «Профессии»  </w:t>
      </w:r>
      <w:r w:rsidR="00384B62">
        <w:rPr>
          <w:rFonts w:ascii="Times New Roman" w:hAnsi="Times New Roman"/>
          <w:sz w:val="24"/>
          <w:szCs w:val="24"/>
          <w:lang w:val="kk-KZ"/>
        </w:rPr>
        <w:t>(</w:t>
      </w:r>
      <w:r w:rsidR="00017175" w:rsidRPr="004359E4">
        <w:rPr>
          <w:rFonts w:ascii="Times New Roman" w:hAnsi="Times New Roman"/>
          <w:sz w:val="24"/>
          <w:szCs w:val="24"/>
          <w:lang w:val="kk-KZ"/>
        </w:rPr>
        <w:t>21.02.22-25.02.22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017175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ayout w:type="fixed"/>
        <w:tblLook w:val="04A0"/>
      </w:tblPr>
      <w:tblGrid>
        <w:gridCol w:w="2093"/>
        <w:gridCol w:w="2693"/>
        <w:gridCol w:w="2410"/>
        <w:gridCol w:w="142"/>
        <w:gridCol w:w="2551"/>
        <w:gridCol w:w="2692"/>
        <w:gridCol w:w="2205"/>
      </w:tblGrid>
      <w:tr w:rsidR="00A01B0E" w:rsidRPr="004359E4" w:rsidTr="00E51CA5">
        <w:tc>
          <w:tcPr>
            <w:tcW w:w="2093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693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410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693" w:type="dxa"/>
            <w:gridSpan w:val="2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692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205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D83B37" w:rsidRPr="004359E4" w:rsidTr="00E51CA5">
        <w:trPr>
          <w:trHeight w:val="560"/>
        </w:trPr>
        <w:tc>
          <w:tcPr>
            <w:tcW w:w="2093" w:type="dxa"/>
            <w:vMerge w:val="restart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693" w:type="dxa"/>
            <w:gridSpan w:val="6"/>
          </w:tcPr>
          <w:p w:rsidR="00D83B37" w:rsidRPr="004359E4" w:rsidRDefault="00D83B37" w:rsidP="008004AC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D83B37" w:rsidRPr="004359E4" w:rsidTr="00E51CA5">
        <w:trPr>
          <w:trHeight w:val="680"/>
        </w:trPr>
        <w:tc>
          <w:tcPr>
            <w:tcW w:w="2093" w:type="dxa"/>
            <w:vMerge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«Волшебный мешочек»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E51CA5" w:rsidRDefault="00D83B37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Формировать умение различать предметы по форме и называть их: кубик, шарик, кирпичик.</w:t>
            </w:r>
            <w:r w:rsidR="00E51CA5">
              <w:rPr>
                <w:rFonts w:ascii="Times New Roman" w:hAnsi="Times New Roman"/>
                <w:sz w:val="24"/>
                <w:szCs w:val="24"/>
              </w:rPr>
              <w:t xml:space="preserve"> Исполнение гимна РК.</w:t>
            </w:r>
          </w:p>
          <w:p w:rsidR="00D83B37" w:rsidRPr="004359E4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410" w:type="dxa"/>
          </w:tcPr>
          <w:p w:rsidR="00D83B37" w:rsidRPr="004359E4" w:rsidRDefault="00D83B37" w:rsidP="008004A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  <w:t>Дидактическая игра «Лишний предмет»</w:t>
            </w:r>
          </w:p>
          <w:p w:rsidR="00D83B37" w:rsidRPr="004359E4" w:rsidRDefault="00D83B37" w:rsidP="008004AC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выделять из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группы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предметов </w:t>
            </w:r>
            <w:proofErr w:type="gramStart"/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лишний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и доказывать правильность своего решения. </w:t>
            </w:r>
          </w:p>
        </w:tc>
        <w:tc>
          <w:tcPr>
            <w:tcW w:w="2693" w:type="dxa"/>
            <w:gridSpan w:val="2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Кому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что нужно для работы»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Знания детей о всевозможных профессиях, о важности труда в жизни общества.</w:t>
            </w:r>
          </w:p>
          <w:p w:rsidR="00D83B37" w:rsidRPr="004359E4" w:rsidRDefault="00D83B37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Пальчиковая гимнастика «Строим стенку»</w:t>
            </w:r>
          </w:p>
          <w:p w:rsidR="00D83B37" w:rsidRPr="004359E4" w:rsidRDefault="00D83B37" w:rsidP="0082776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находчивость, сообразительность, внимание, умение доказывать правильность своего суждения.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205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«Все профессии важны»</w:t>
            </w:r>
          </w:p>
          <w:p w:rsidR="00D83B37" w:rsidRPr="004359E4" w:rsidRDefault="00D83B37" w:rsidP="0082776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Упражнять детей в умении определять название профессии по названиям действий. </w:t>
            </w:r>
          </w:p>
        </w:tc>
      </w:tr>
      <w:tr w:rsidR="00D83B37" w:rsidRPr="004359E4" w:rsidTr="00E51CA5">
        <w:trPr>
          <w:trHeight w:val="680"/>
        </w:trPr>
        <w:tc>
          <w:tcPr>
            <w:tcW w:w="2093" w:type="dxa"/>
            <w:vMerge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3" w:type="dxa"/>
            <w:gridSpan w:val="6"/>
          </w:tcPr>
          <w:p w:rsidR="00D83B37" w:rsidRPr="004359E4" w:rsidRDefault="00D83B37" w:rsidP="008004AC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E0510A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1.Ходьба и бег между предметами, поставленными в одну линию (расстояние между ними 0,5 м).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Упражнения без предметов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2.И. п. — стойка ноги на ширине ступни, руки внизу. 1 — руки в стороны;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 — руки вверх, хлопнуть в ладоши; 3 — руки в стороны; 4 — исходное положение (5-6 раз).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 И. п. — стойка ноги на ширине плеч, руки на поясе.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 — руки в стороны; 2 — наклон вперед, хлопнуть в ладоши за коленом правой (левой) ноги; 3 — выпрямиться, руки в стороны; 4 — исходное положение (5-6 раз).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4. И. п. — ноги на ширине ступни, руки на поясе.1 — присесть, хлопнуть в ладоши перед собой; 2 — встать, вернуться в исходное положение (5-6 раз).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5. И. п. — сидя руки в упоре сзади.1 — поднять прямые ноги вперед-вверх;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 — развести ноги в стороны; 3 — соединить ноги вместе; 4 — вернуться в исходное положение (4-5 раз).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6. И. п. — ноги слегка расставлены, руки вдоль туловища.1 — прыжком ноги врозь; 2 — прыжком ноги вместе.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Выполняется на счет 1-8, затем небольшая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пауза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 повторить прыжки. Темп выполнения умеренный.</w:t>
            </w:r>
          </w:p>
          <w:p w:rsidR="00D83B37" w:rsidRPr="004359E4" w:rsidRDefault="00D83B37" w:rsidP="008004AC">
            <w:pPr>
              <w:pStyle w:val="a3"/>
              <w:rPr>
                <w:rStyle w:val="FontStyle75"/>
                <w:b w:val="0"/>
                <w:bCs w:val="0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7. Ходьба в колонне по одному.</w:t>
            </w:r>
          </w:p>
        </w:tc>
      </w:tr>
      <w:tr w:rsidR="00D83B37" w:rsidRPr="004359E4" w:rsidTr="00E51CA5">
        <w:tc>
          <w:tcPr>
            <w:tcW w:w="2093" w:type="dxa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завтраку, завтрак</w:t>
            </w:r>
          </w:p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693" w:type="dxa"/>
            <w:gridSpan w:val="6"/>
          </w:tcPr>
          <w:p w:rsidR="00D83B37" w:rsidRPr="004359E4" w:rsidRDefault="00D83B37" w:rsidP="00A3663A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D83B37" w:rsidRPr="004359E4" w:rsidRDefault="00D83B37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B37" w:rsidRPr="004359E4" w:rsidTr="00E51CA5">
        <w:tc>
          <w:tcPr>
            <w:tcW w:w="2093" w:type="dxa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693" w:type="dxa"/>
          </w:tcPr>
          <w:p w:rsidR="00D83B37" w:rsidRPr="004359E4" w:rsidRDefault="00D83B37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«Профессии»</w:t>
            </w:r>
          </w:p>
          <w:p w:rsidR="00D83B37" w:rsidRPr="004359E4" w:rsidRDefault="00D83B37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активного и пассивного словаря, развитие слухового внимания.</w:t>
            </w:r>
          </w:p>
        </w:tc>
        <w:tc>
          <w:tcPr>
            <w:tcW w:w="2410" w:type="dxa"/>
          </w:tcPr>
          <w:p w:rsidR="00D83B37" w:rsidRPr="004359E4" w:rsidRDefault="00D83B37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Пальчиковая игра «Дом»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находчивость, сообразительность, внимание, умение доказывать правильность своего суждения.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</w:tc>
        <w:tc>
          <w:tcPr>
            <w:tcW w:w="2693" w:type="dxa"/>
            <w:gridSpan w:val="2"/>
          </w:tcPr>
          <w:p w:rsidR="00D83B37" w:rsidRPr="004359E4" w:rsidRDefault="00D83B37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Дыхательная гимнастика «Трубач» </w:t>
            </w:r>
          </w:p>
          <w:p w:rsidR="00D83B37" w:rsidRPr="004359E4" w:rsidRDefault="00D83B37" w:rsidP="008004AC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D83B37" w:rsidRPr="004359E4" w:rsidRDefault="00D83B37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D83B37" w:rsidRPr="004359E4" w:rsidRDefault="00D83B37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«Чудесный мешочек»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Формировать умение различать предметы по форме и называть их: кубик, шарик, кирпичик.</w:t>
            </w:r>
          </w:p>
          <w:p w:rsidR="00D83B37" w:rsidRPr="004359E4" w:rsidRDefault="00D83B37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D83B37" w:rsidRPr="004359E4" w:rsidRDefault="00D83B37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Дыхательная гимнастика «Вырасти большой»</w:t>
            </w:r>
          </w:p>
          <w:p w:rsidR="00D83B37" w:rsidRPr="004359E4" w:rsidRDefault="00D83B37" w:rsidP="008004AC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D83B37" w:rsidRPr="004359E4" w:rsidRDefault="00D83B37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:rsidR="00D83B37" w:rsidRPr="004359E4" w:rsidRDefault="00D83B37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B37" w:rsidRPr="004359E4" w:rsidTr="00E51CA5">
        <w:tc>
          <w:tcPr>
            <w:tcW w:w="2093" w:type="dxa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693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Друзья для собачки.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Цель: Развитие у детей художественного творчества и активизация творческого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потенциала через нетрадиционные техники рисования. </w:t>
            </w:r>
          </w:p>
        </w:tc>
        <w:tc>
          <w:tcPr>
            <w:tcW w:w="2410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Основы математики.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 Сравнение двух одинаковых предметов.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 Закреплять умение сравнивать два одинаковых предмета по длине, ширине, высоте и толщине. </w:t>
            </w:r>
            <w:r w:rsidRPr="004359E4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Игровое упражнение: «Найди </w:t>
            </w:r>
            <w:r w:rsidRPr="004359E4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такой же и положи в корзинку» -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 величина, форма, цвет предмета.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Развитие речи.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 В мире профессий.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Закрепить знания детей о профессиях людей. Обобщать знания детей о профессиях, упражнять детей в назывании и различии профессий;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- совершенствовать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умение детей понимать и отвечать на вопросы воспитателя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Конструирование.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Игровое занятие  «Профессия – строитель»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 Дать детям представления о профессии строителя.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Продолжать знакомить с разными строительными материалами; воспитывать желание оказывать помощь. Воспитывать уважительное отношение к человеку труда.</w:t>
            </w:r>
          </w:p>
        </w:tc>
        <w:tc>
          <w:tcPr>
            <w:tcW w:w="2692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Лепка.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Ладошки дружбы.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Раскрыть понятие о том, что ладошки детей являются символом крепкой дружбы.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Расширить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представления детей о понятии дружба, друг.  Познакомить с техникой пластилинового мазка. Закрепить умение отделять кусочек пластилина от целого куска путем ощипывания. Учить накладывать кусочек пластилина на основу, придавливать и размазывать указательным пальцем правой руки по рисунку.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Знакомство с профессиями.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Расширять и уточнять представления детей о профессиях.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Знакомить детей с видами транспорта, в том числе с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городским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, с правилами дорожного движения. Знакомить с профессиями «шофер», «водитель автобуса». Активизировать словарь ребенка новыми словами. Воспитывать уважение к труду.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Музыка.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</w:tc>
      </w:tr>
      <w:tr w:rsidR="00D83B37" w:rsidRPr="004359E4" w:rsidTr="00E51CA5">
        <w:tc>
          <w:tcPr>
            <w:tcW w:w="2093" w:type="dxa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693" w:type="dxa"/>
            <w:gridSpan w:val="6"/>
          </w:tcPr>
          <w:p w:rsidR="00D83B37" w:rsidRPr="004359E4" w:rsidRDefault="00D83B37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D83B37" w:rsidRPr="004359E4" w:rsidTr="00E51CA5">
        <w:tc>
          <w:tcPr>
            <w:tcW w:w="2093" w:type="dxa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D83B37" w:rsidRPr="004359E4" w:rsidRDefault="007F002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11.20-12.2</w:t>
            </w:r>
            <w:r w:rsidR="00D83B37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6"/>
          </w:tcPr>
          <w:p w:rsidR="00D83B37" w:rsidRPr="004359E4" w:rsidRDefault="00D83B37" w:rsidP="00D83B37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D83B37" w:rsidRPr="004359E4" w:rsidRDefault="00D83B37" w:rsidP="00D83B37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D83B37" w:rsidRPr="004359E4" w:rsidRDefault="00D83B37" w:rsidP="00D83B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Рассмотреть сугробы, которые намело около забора детского сада, а в открытых местах снега почти нет. Обсудить с детьми, почему так получилось. </w:t>
            </w:r>
          </w:p>
          <w:p w:rsidR="00D83B37" w:rsidRPr="004359E4" w:rsidRDefault="00D83B37" w:rsidP="00D83B37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«Снежинки и солнышко».</w:t>
            </w:r>
          </w:p>
          <w:p w:rsidR="00D83B37" w:rsidRPr="004359E4" w:rsidRDefault="00D83B37" w:rsidP="00D83B37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Содействовать полноценному физическому развитию и создание благоприятного эмоционального состояния у детей. </w:t>
            </w:r>
          </w:p>
          <w:p w:rsidR="00D83B37" w:rsidRPr="004359E4" w:rsidRDefault="00D83B37" w:rsidP="00D83B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Показать зависимость свойств снега от температуры воздуха.</w:t>
            </w:r>
          </w:p>
          <w:p w:rsidR="00D83B37" w:rsidRPr="004359E4" w:rsidRDefault="00D83B37" w:rsidP="00D83B37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Подвижная игра  «Воробушки и автомобиль». </w:t>
            </w:r>
          </w:p>
          <w:p w:rsidR="00D83B37" w:rsidRPr="004359E4" w:rsidRDefault="00D83B37" w:rsidP="00D83B37">
            <w:pPr>
              <w:pStyle w:val="Style18"/>
              <w:widowControl/>
              <w:spacing w:line="240" w:lineRule="auto"/>
              <w:ind w:hanging="5"/>
            </w:pPr>
            <w:r w:rsidRPr="004359E4">
              <w:t xml:space="preserve">Цель: Развивать у детей слуховое внимание. </w:t>
            </w:r>
          </w:p>
          <w:p w:rsidR="00D83B37" w:rsidRPr="004359E4" w:rsidRDefault="00D83B37" w:rsidP="00D83B37">
            <w:pPr>
              <w:pStyle w:val="Style18"/>
              <w:widowControl/>
              <w:spacing w:line="240" w:lineRule="auto"/>
              <w:ind w:hanging="5"/>
            </w:pPr>
            <w:r w:rsidRPr="004359E4">
              <w:t>Труд: Кормим птиц.</w:t>
            </w:r>
          </w:p>
          <w:p w:rsidR="00D83B37" w:rsidRPr="004359E4" w:rsidRDefault="00D83B37" w:rsidP="00D83B3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D83B37" w:rsidRPr="004359E4" w:rsidTr="00E51CA5">
        <w:tc>
          <w:tcPr>
            <w:tcW w:w="2093" w:type="dxa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Возращение с прогулки</w:t>
            </w:r>
          </w:p>
          <w:p w:rsidR="00D83B37" w:rsidRPr="004359E4" w:rsidRDefault="007F002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</w:t>
            </w:r>
            <w:r w:rsidR="00D83B37" w:rsidRPr="004359E4">
              <w:rPr>
                <w:rFonts w:ascii="Times New Roman" w:hAnsi="Times New Roman"/>
                <w:sz w:val="24"/>
                <w:szCs w:val="24"/>
              </w:rPr>
              <w:t>0-12.30</w:t>
            </w:r>
          </w:p>
        </w:tc>
        <w:tc>
          <w:tcPr>
            <w:tcW w:w="12693" w:type="dxa"/>
            <w:gridSpan w:val="6"/>
          </w:tcPr>
          <w:p w:rsidR="00D83B37" w:rsidRPr="004359E4" w:rsidRDefault="00D83B37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D83B37" w:rsidRPr="004359E4" w:rsidTr="00E51CA5">
        <w:tc>
          <w:tcPr>
            <w:tcW w:w="2093" w:type="dxa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693" w:type="dxa"/>
            <w:gridSpan w:val="6"/>
          </w:tcPr>
          <w:p w:rsidR="00D83B37" w:rsidRPr="004359E4" w:rsidRDefault="00D83B37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D83B37" w:rsidRPr="004359E4" w:rsidTr="00E51CA5">
        <w:tc>
          <w:tcPr>
            <w:tcW w:w="2093" w:type="dxa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A97D42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0028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6"/>
          </w:tcPr>
          <w:p w:rsidR="00D83B37" w:rsidRPr="004359E4" w:rsidRDefault="00D83B37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D83B37" w:rsidRPr="004359E4" w:rsidTr="00E51CA5">
        <w:tc>
          <w:tcPr>
            <w:tcW w:w="2093" w:type="dxa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D83B37" w:rsidRPr="004359E4" w:rsidRDefault="007F002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D83B37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693" w:type="dxa"/>
            <w:gridSpan w:val="6"/>
          </w:tcPr>
          <w:p w:rsidR="00D83B37" w:rsidRPr="004359E4" w:rsidRDefault="00E0510A" w:rsidP="00D83B37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t xml:space="preserve">Гимнастика пробуждения </w:t>
            </w:r>
            <w:r w:rsidR="00D83B37" w:rsidRPr="004359E4">
              <w:t xml:space="preserve"> </w:t>
            </w:r>
            <w:r w:rsidR="00D83B37" w:rsidRPr="004359E4">
              <w:rPr>
                <w:bCs/>
                <w:color w:val="181818"/>
              </w:rPr>
              <w:t>«Самолет»</w:t>
            </w:r>
          </w:p>
          <w:p w:rsidR="00D83B37" w:rsidRPr="004359E4" w:rsidRDefault="00D83B37" w:rsidP="00D83B37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Пролетает самолет, с ним собрался я в полет (сидя, ноги скрестив, смотреть вверх, не поднимая головы, и водить пальцем за пролетающим самолетом, сопровождая глазами).</w:t>
            </w:r>
          </w:p>
          <w:p w:rsidR="00D83B37" w:rsidRPr="004359E4" w:rsidRDefault="00D83B37" w:rsidP="00D83B37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 xml:space="preserve">Правое крыло отвел, посмотрел, левое крыло отвел, поглядел. </w:t>
            </w:r>
            <w:proofErr w:type="gramStart"/>
            <w:r w:rsidRPr="004359E4">
              <w:t>(Отвести правую руку в сторону (следить взглядом, то же выполняется в левую сторону).</w:t>
            </w:r>
            <w:proofErr w:type="gramEnd"/>
          </w:p>
          <w:p w:rsidR="00D83B37" w:rsidRPr="004359E4" w:rsidRDefault="00D83B37" w:rsidP="00D83B37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Я моторчик завожу и внимательно гляжу (Выполнять вращательные движения перед грудью и следить взглядом).</w:t>
            </w:r>
          </w:p>
          <w:p w:rsidR="00D83B37" w:rsidRPr="004359E4" w:rsidRDefault="00D83B37" w:rsidP="00D83B37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Поднимаюсь ввысь, лечу, возвращаться не хочу (сидя на ногах, выполнять летательные движения).</w:t>
            </w:r>
          </w:p>
          <w:p w:rsidR="00D83B37" w:rsidRPr="004359E4" w:rsidRDefault="00D83B37" w:rsidP="00D83B37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Крепко зажмурить глаза на 5 сек., открыть (повторить 8-10 раз).</w:t>
            </w:r>
          </w:p>
          <w:p w:rsidR="00D83B37" w:rsidRPr="004359E4" w:rsidRDefault="00D83B37" w:rsidP="00D83B37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Мы летим, вдруг начался сильный дождь (сидя на коленях, руки за спиной, вытянуть правую руку вперед, ладонью вверх, потом левую; повтор 4-5 раз)</w:t>
            </w:r>
          </w:p>
          <w:p w:rsidR="00D83B37" w:rsidRPr="004359E4" w:rsidRDefault="00D83B37" w:rsidP="00D83B37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Но вот подул ветер (дыхательное упражнение) и прогнал тучку (вдох носом, задержать дыхание на 1-2 сек., выдохнуть через рот со звуком «у-у-у»).</w:t>
            </w:r>
          </w:p>
          <w:p w:rsidR="00D83B37" w:rsidRPr="004359E4" w:rsidRDefault="00D83B37" w:rsidP="00D83B37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</w:pPr>
            <w:r w:rsidRPr="004359E4">
              <w:t>И снова стало светить солнышко (сидя на коленях, поднять руки вверх, наклоны вправо-влево).</w:t>
            </w:r>
          </w:p>
          <w:p w:rsidR="00D83B37" w:rsidRPr="004359E4" w:rsidRDefault="00D83B37" w:rsidP="00D83B3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Водные процедуры «Ручки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мой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перед едой»</w:t>
            </w:r>
          </w:p>
        </w:tc>
      </w:tr>
      <w:tr w:rsidR="00D83B37" w:rsidRPr="004359E4" w:rsidTr="00E51CA5">
        <w:tc>
          <w:tcPr>
            <w:tcW w:w="2093" w:type="dxa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693" w:type="dxa"/>
            <w:gridSpan w:val="6"/>
          </w:tcPr>
          <w:p w:rsidR="00D83B37" w:rsidRPr="004359E4" w:rsidRDefault="00D83B37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D83B37" w:rsidRPr="004359E4" w:rsidTr="00E51CA5">
        <w:trPr>
          <w:trHeight w:val="580"/>
        </w:trPr>
        <w:tc>
          <w:tcPr>
            <w:tcW w:w="2093" w:type="dxa"/>
            <w:vMerge w:val="restart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7F002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«Что за профессии?»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Способствование расширению знаний  о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разнообразном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мир профессий.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 «Целься точнее»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бросать мяч вперёд двумя руками снизу (из-за головы, от груди); развивать элементарные навыки попадания в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развивать глазомер, ловкость, координацию движений. </w:t>
            </w:r>
          </w:p>
        </w:tc>
        <w:tc>
          <w:tcPr>
            <w:tcW w:w="2552" w:type="dxa"/>
            <w:gridSpan w:val="2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Сюжетно-ролевая игра «Телефонные разговоры»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Сформировать у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детей основы культурного общения. 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 «Мяч в кругу»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Совершенствовать умение попадать мячом в неподвижную горизонтальную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 </w:t>
            </w:r>
          </w:p>
        </w:tc>
        <w:tc>
          <w:tcPr>
            <w:tcW w:w="2551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 «Что кому принадлежит?»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Расширять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представления детей о трудовых действиях.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 «Пузырь»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научить детей становиться в круг, делать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его то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шире, то уже, приучать их согласовывать свои движения с произносимыми словами.</w:t>
            </w:r>
          </w:p>
        </w:tc>
        <w:tc>
          <w:tcPr>
            <w:tcW w:w="2692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Сюжетно-ролевая игра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«У врача»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Обогащать социально-игровой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опыт детей по сюжету «Больница», расширить представления детей о профессиях врача, медицинской сестры.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Подвижная игра «Поезд»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Развивать ловкость, умение избегать столкновений, действовать по сигналу быстро. </w:t>
            </w:r>
          </w:p>
        </w:tc>
        <w:tc>
          <w:tcPr>
            <w:tcW w:w="2205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Сюжетно-ролевая игра «Магазин»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Формирование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социального опыта детей средствами игровой деятельности. 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Подвижная игра «Водитель и вороны»</w:t>
            </w:r>
          </w:p>
          <w:p w:rsidR="00D83B37" w:rsidRPr="004359E4" w:rsidRDefault="00D83B37" w:rsidP="008004AC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Учить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красиво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передвигаться на носочках, соединять движение со словами; развивать ловкость.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B37" w:rsidRPr="004359E4" w:rsidTr="00E51CA5">
        <w:trPr>
          <w:trHeight w:val="520"/>
        </w:trPr>
        <w:tc>
          <w:tcPr>
            <w:tcW w:w="2093" w:type="dxa"/>
            <w:vMerge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C38E9" w:rsidRDefault="003C38E9" w:rsidP="008004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D83B37" w:rsidRPr="004359E4" w:rsidRDefault="00D83B37" w:rsidP="008004A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Догадайся, что звучит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C38E9" w:rsidRPr="004359E4" w:rsidRDefault="00D83B37" w:rsidP="003C38E9">
            <w:pPr>
              <w:pStyle w:val="c3"/>
              <w:spacing w:before="0" w:beforeAutospacing="0" w:after="0" w:afterAutospacing="0"/>
            </w:pPr>
            <w:r w:rsidRPr="004359E4">
              <w:t xml:space="preserve">Цель: </w:t>
            </w:r>
            <w:r w:rsidRPr="004359E4">
              <w:rPr>
                <w:spacing w:val="-1"/>
              </w:rPr>
              <w:t>Уметь произносить звуки и слова, правильно артикулировать гласные и согласные звуки;</w:t>
            </w:r>
            <w:r w:rsidR="003C38E9" w:rsidRPr="004359E4">
              <w:t xml:space="preserve"> Артикуляционная гимнастика </w:t>
            </w:r>
            <w:r w:rsidR="003C38E9" w:rsidRPr="004359E4">
              <w:rPr>
                <w:rStyle w:val="c1"/>
                <w:bCs/>
                <w:color w:val="000000"/>
              </w:rPr>
              <w:t>«Птенцы»</w:t>
            </w:r>
          </w:p>
          <w:p w:rsidR="003C38E9" w:rsidRPr="004359E4" w:rsidRDefault="003C38E9" w:rsidP="003C38E9">
            <w:pPr>
              <w:pStyle w:val="c5"/>
              <w:spacing w:before="0" w:beforeAutospacing="0" w:after="0" w:afterAutospacing="0"/>
              <w:rPr>
                <w:color w:val="000000"/>
              </w:rPr>
            </w:pPr>
            <w:r w:rsidRPr="004359E4">
              <w:rPr>
                <w:rStyle w:val="c1"/>
                <w:bCs/>
                <w:iCs/>
                <w:color w:val="000000"/>
              </w:rPr>
              <w:t>Цель:</w:t>
            </w:r>
            <w:r w:rsidRPr="004359E4">
              <w:rPr>
                <w:rStyle w:val="c1"/>
                <w:color w:val="000000"/>
              </w:rPr>
              <w:t> Развитие артикуляционной моторики.</w:t>
            </w:r>
          </w:p>
          <w:p w:rsidR="00D83B37" w:rsidRPr="003C38E9" w:rsidRDefault="003C38E9" w:rsidP="003C38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C38E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Широко открывать и закрывать рот.</w:t>
            </w:r>
          </w:p>
        </w:tc>
        <w:tc>
          <w:tcPr>
            <w:tcW w:w="2552" w:type="dxa"/>
            <w:gridSpan w:val="2"/>
          </w:tcPr>
          <w:p w:rsidR="003C38E9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D83B37" w:rsidRPr="004359E4" w:rsidRDefault="00D83B37" w:rsidP="008004A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медвежата мед едят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C38E9" w:rsidRPr="003C38E9" w:rsidRDefault="00D83B37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3C38E9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3C38E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Знать наизусть небольшие </w:t>
            </w:r>
            <w:proofErr w:type="spellStart"/>
            <w:r w:rsidRPr="003C38E9">
              <w:rPr>
                <w:rFonts w:ascii="Times New Roman" w:hAnsi="Times New Roman"/>
                <w:spacing w:val="-1"/>
                <w:sz w:val="24"/>
                <w:szCs w:val="24"/>
              </w:rPr>
              <w:t>потешки</w:t>
            </w:r>
            <w:proofErr w:type="spellEnd"/>
            <w:r w:rsidRPr="003C38E9">
              <w:rPr>
                <w:rFonts w:ascii="Times New Roman" w:hAnsi="Times New Roman"/>
                <w:spacing w:val="-1"/>
                <w:sz w:val="24"/>
                <w:szCs w:val="24"/>
              </w:rPr>
              <w:t>, стихотворения</w:t>
            </w:r>
            <w:r w:rsidR="003C38E9" w:rsidRPr="003C3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C38E9" w:rsidRPr="004359E4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«Помоги мишке» </w:t>
            </w:r>
          </w:p>
          <w:p w:rsidR="003C38E9" w:rsidRPr="004359E4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Определить высоко –  низко, широко – узко.</w:t>
            </w:r>
          </w:p>
          <w:p w:rsidR="00D83B37" w:rsidRPr="004359E4" w:rsidRDefault="00D83B37" w:rsidP="008004AC">
            <w:pPr>
              <w:pStyle w:val="a6"/>
              <w:shd w:val="clear" w:color="auto" w:fill="FFFFFF"/>
              <w:spacing w:before="0" w:after="0"/>
              <w:jc w:val="left"/>
              <w:rPr>
                <w:color w:val="111111"/>
              </w:rPr>
            </w:pPr>
          </w:p>
        </w:tc>
        <w:tc>
          <w:tcPr>
            <w:tcW w:w="2551" w:type="dxa"/>
          </w:tcPr>
          <w:p w:rsidR="003C38E9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D83B37" w:rsidRPr="004359E4" w:rsidRDefault="00D83B37" w:rsidP="008004A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Геометрические фигуры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C38E9" w:rsidRDefault="00D83B37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Находить предметы по цвету, размеру по указанию взрослых</w:t>
            </w:r>
            <w:r w:rsidR="003C38E9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C38E9" w:rsidRPr="004359E4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«Цветные палочки» </w:t>
            </w:r>
          </w:p>
          <w:p w:rsidR="003C38E9" w:rsidRPr="004359E4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Цвета, расположение на листе.</w:t>
            </w:r>
          </w:p>
          <w:p w:rsidR="00D83B37" w:rsidRPr="004359E4" w:rsidRDefault="00D83B37" w:rsidP="008004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3C38E9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D83B37" w:rsidRPr="004359E4" w:rsidRDefault="00D83B37" w:rsidP="008004A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Домик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83B37" w:rsidRPr="004359E4" w:rsidRDefault="00D83B37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Иметь представление о свойствах строительных материалов.</w:t>
            </w:r>
          </w:p>
          <w:p w:rsidR="003C38E9" w:rsidRPr="004359E4" w:rsidRDefault="003C38E9" w:rsidP="003C38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«Повтори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>, стихотворение»</w:t>
            </w:r>
          </w:p>
          <w:p w:rsidR="00D83B37" w:rsidRPr="004359E4" w:rsidRDefault="003C38E9" w:rsidP="003C38E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Договаривать слова, фразы, запоминать.</w:t>
            </w:r>
          </w:p>
        </w:tc>
        <w:tc>
          <w:tcPr>
            <w:tcW w:w="2205" w:type="dxa"/>
          </w:tcPr>
          <w:p w:rsidR="003C38E9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D83B37" w:rsidRPr="004359E4" w:rsidRDefault="00D83B37" w:rsidP="008004A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Витамины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83B37" w:rsidRDefault="00D83B37" w:rsidP="008004AC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Называть и различать по внешнему виду и вкусу несколько видов овощей и фруктов.</w:t>
            </w:r>
          </w:p>
          <w:p w:rsidR="003C38E9" w:rsidRPr="004359E4" w:rsidRDefault="003C38E9" w:rsidP="003C38E9">
            <w:pPr>
              <w:pStyle w:val="c3"/>
              <w:spacing w:before="0" w:beforeAutospacing="0" w:after="0" w:afterAutospacing="0"/>
            </w:pPr>
            <w:r w:rsidRPr="004359E4">
              <w:t xml:space="preserve">Артикуляционная гимнастика </w:t>
            </w:r>
            <w:r w:rsidRPr="004359E4">
              <w:rPr>
                <w:rStyle w:val="c1"/>
                <w:bCs/>
                <w:color w:val="000000"/>
              </w:rPr>
              <w:t>«Птенцы»</w:t>
            </w:r>
          </w:p>
          <w:p w:rsidR="003C38E9" w:rsidRPr="004359E4" w:rsidRDefault="003C38E9" w:rsidP="003C38E9">
            <w:pPr>
              <w:pStyle w:val="c5"/>
              <w:spacing w:before="0" w:beforeAutospacing="0" w:after="0" w:afterAutospacing="0"/>
              <w:rPr>
                <w:color w:val="000000"/>
              </w:rPr>
            </w:pPr>
            <w:r w:rsidRPr="004359E4">
              <w:rPr>
                <w:rStyle w:val="c1"/>
                <w:bCs/>
                <w:iCs/>
                <w:color w:val="000000"/>
              </w:rPr>
              <w:t>Цель:</w:t>
            </w:r>
            <w:r w:rsidRPr="004359E4">
              <w:rPr>
                <w:rStyle w:val="c1"/>
                <w:color w:val="000000"/>
              </w:rPr>
              <w:t> Развитие артикуляционной моторики.</w:t>
            </w:r>
          </w:p>
          <w:p w:rsidR="003C38E9" w:rsidRPr="004359E4" w:rsidRDefault="003C38E9" w:rsidP="003C38E9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C38E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Широко открывать </w:t>
            </w:r>
            <w:r w:rsidRPr="003C38E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 закрывать рот.</w:t>
            </w:r>
          </w:p>
        </w:tc>
      </w:tr>
      <w:tr w:rsidR="003C38E9" w:rsidRPr="004359E4" w:rsidTr="00E51CA5">
        <w:tc>
          <w:tcPr>
            <w:tcW w:w="2093" w:type="dxa"/>
          </w:tcPr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6"/>
          </w:tcPr>
          <w:p w:rsidR="003C38E9" w:rsidRPr="004359E4" w:rsidRDefault="003C38E9" w:rsidP="00D83B37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3C38E9" w:rsidRPr="004359E4" w:rsidRDefault="003C38E9" w:rsidP="00D83B3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color w:val="000000"/>
              </w:rPr>
              <w:t xml:space="preserve">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3C38E9" w:rsidRPr="004359E4" w:rsidTr="00E51CA5">
        <w:tc>
          <w:tcPr>
            <w:tcW w:w="2093" w:type="dxa"/>
          </w:tcPr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693" w:type="dxa"/>
          </w:tcPr>
          <w:p w:rsidR="003C38E9" w:rsidRPr="004359E4" w:rsidRDefault="003C38E9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Консультация для родителей </w:t>
            </w:r>
          </w:p>
          <w:p w:rsidR="003C38E9" w:rsidRPr="004359E4" w:rsidRDefault="003C38E9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«Осторожно гололед»</w:t>
            </w:r>
          </w:p>
        </w:tc>
        <w:tc>
          <w:tcPr>
            <w:tcW w:w="2410" w:type="dxa"/>
          </w:tcPr>
          <w:p w:rsidR="003C38E9" w:rsidRPr="004359E4" w:rsidRDefault="003C38E9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Памятка для родителей «Капризы и упрямства»</w:t>
            </w:r>
          </w:p>
        </w:tc>
        <w:tc>
          <w:tcPr>
            <w:tcW w:w="2693" w:type="dxa"/>
            <w:gridSpan w:val="2"/>
          </w:tcPr>
          <w:p w:rsidR="003C38E9" w:rsidRPr="004359E4" w:rsidRDefault="003C38E9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3C38E9" w:rsidRPr="004359E4" w:rsidRDefault="003C38E9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«Детская манипуляция»</w:t>
            </w:r>
          </w:p>
        </w:tc>
        <w:tc>
          <w:tcPr>
            <w:tcW w:w="2692" w:type="dxa"/>
          </w:tcPr>
          <w:p w:rsidR="003C38E9" w:rsidRPr="004359E4" w:rsidRDefault="003C38E9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 «Упрямство»</w:t>
            </w:r>
          </w:p>
        </w:tc>
        <w:tc>
          <w:tcPr>
            <w:tcW w:w="2205" w:type="dxa"/>
          </w:tcPr>
          <w:p w:rsidR="003C38E9" w:rsidRPr="004359E4" w:rsidRDefault="003C38E9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3C38E9" w:rsidRPr="004359E4" w:rsidRDefault="003C38E9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«Детская манипуляция»</w:t>
            </w:r>
          </w:p>
        </w:tc>
      </w:tr>
    </w:tbl>
    <w:p w:rsidR="00D83B37" w:rsidRPr="004359E4" w:rsidRDefault="00D83B37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Времена года. Весна</w:t>
      </w:r>
      <w:proofErr w:type="gramStart"/>
      <w:r w:rsidRPr="004359E4">
        <w:rPr>
          <w:rFonts w:ascii="Times New Roman" w:hAnsi="Times New Roman"/>
          <w:sz w:val="24"/>
          <w:szCs w:val="24"/>
        </w:rPr>
        <w:t>.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  <w:proofErr w:type="gramEnd"/>
    </w:p>
    <w:p w:rsidR="00A01B0E" w:rsidRPr="00384B62" w:rsidRDefault="00420CDF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Подтема: </w:t>
      </w:r>
      <w:r w:rsidR="00D83B37" w:rsidRPr="004359E4">
        <w:rPr>
          <w:rFonts w:ascii="Times New Roman" w:hAnsi="Times New Roman"/>
          <w:sz w:val="24"/>
          <w:szCs w:val="24"/>
          <w:lang w:val="kk-KZ"/>
        </w:rPr>
        <w:t xml:space="preserve">«Весенний букет для мамы» </w:t>
      </w:r>
      <w:r w:rsidRPr="004359E4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84B62">
        <w:rPr>
          <w:rFonts w:ascii="Times New Roman" w:hAnsi="Times New Roman"/>
          <w:sz w:val="24"/>
          <w:szCs w:val="24"/>
          <w:lang w:val="kk-KZ"/>
        </w:rPr>
        <w:t>(</w:t>
      </w:r>
      <w:r w:rsidR="00D83B37" w:rsidRPr="004359E4">
        <w:rPr>
          <w:rFonts w:ascii="Times New Roman" w:hAnsi="Times New Roman"/>
          <w:sz w:val="24"/>
          <w:szCs w:val="24"/>
          <w:lang w:val="kk-KZ"/>
        </w:rPr>
        <w:t>28.02.22-04.03.22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D83B37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ook w:val="04A0"/>
      </w:tblPr>
      <w:tblGrid>
        <w:gridCol w:w="2093"/>
        <w:gridCol w:w="2696"/>
        <w:gridCol w:w="2408"/>
        <w:gridCol w:w="2641"/>
        <w:gridCol w:w="2533"/>
        <w:gridCol w:w="2415"/>
      </w:tblGrid>
      <w:tr w:rsidR="00A01B0E" w:rsidRPr="004359E4" w:rsidTr="00E51CA5">
        <w:tc>
          <w:tcPr>
            <w:tcW w:w="2093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696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408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641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533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415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D83B37" w:rsidRPr="004359E4" w:rsidTr="00E51CA5">
        <w:trPr>
          <w:trHeight w:val="560"/>
        </w:trPr>
        <w:tc>
          <w:tcPr>
            <w:tcW w:w="2093" w:type="dxa"/>
            <w:vMerge w:val="restart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693" w:type="dxa"/>
            <w:gridSpan w:val="5"/>
          </w:tcPr>
          <w:p w:rsidR="00D83B37" w:rsidRPr="004359E4" w:rsidRDefault="00D83B37" w:rsidP="008004AC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D83B37" w:rsidRPr="004359E4" w:rsidTr="00E51CA5">
        <w:trPr>
          <w:trHeight w:val="680"/>
        </w:trPr>
        <w:tc>
          <w:tcPr>
            <w:tcW w:w="2093" w:type="dxa"/>
            <w:vMerge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:rsidR="00D83B37" w:rsidRPr="004359E4" w:rsidRDefault="00D83B37" w:rsidP="008004AC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Игровое упражнение</w:t>
            </w:r>
          </w:p>
          <w:p w:rsidR="00D83B37" w:rsidRPr="004359E4" w:rsidRDefault="00D83B37" w:rsidP="008004AC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 «Волшебная коробочка»</w:t>
            </w:r>
          </w:p>
          <w:p w:rsidR="00E51CA5" w:rsidRDefault="00D83B37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 Цель: Закрепить названия предметов и их свойства. </w:t>
            </w:r>
            <w:r w:rsidR="00E51CA5">
              <w:rPr>
                <w:rFonts w:ascii="Times New Roman" w:hAnsi="Times New Roman"/>
                <w:sz w:val="24"/>
                <w:szCs w:val="24"/>
              </w:rPr>
              <w:t>Исполнение гимна РК.</w:t>
            </w:r>
          </w:p>
          <w:p w:rsidR="00D83B37" w:rsidRPr="00E51CA5" w:rsidRDefault="00E51CA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408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Игровое упражнение 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«Один - много»</w:t>
            </w:r>
          </w:p>
          <w:p w:rsidR="00D83B37" w:rsidRPr="004359E4" w:rsidRDefault="00D83B37" w:rsidP="008004AC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Учить образовывать существительные множественного числа. </w:t>
            </w:r>
          </w:p>
        </w:tc>
        <w:tc>
          <w:tcPr>
            <w:tcW w:w="2641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«Что бывает в это время года» </w:t>
            </w:r>
          </w:p>
          <w:p w:rsidR="00D83B37" w:rsidRPr="004359E4" w:rsidRDefault="00D83B37" w:rsidP="008004AC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Закрепить понятия о явлениях, происходящих в данное время года.   </w:t>
            </w:r>
          </w:p>
          <w:p w:rsidR="00D83B37" w:rsidRPr="004359E4" w:rsidRDefault="00D83B37" w:rsidP="008004AC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33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«Что бывает в это время года» </w:t>
            </w:r>
          </w:p>
          <w:p w:rsidR="00D83B37" w:rsidRPr="004359E4" w:rsidRDefault="00D83B37" w:rsidP="008004AC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Закрепить понятия о явлениях, происходящих в данное время года.   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Пальчиковая гимнастика 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 Домик»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 «Какое слово потерялось»</w:t>
            </w:r>
          </w:p>
          <w:p w:rsidR="00D83B37" w:rsidRPr="004359E4" w:rsidRDefault="00D83B37" w:rsidP="008004AC">
            <w:pPr>
              <w:pStyle w:val="Style18"/>
              <w:widowControl/>
              <w:spacing w:line="240" w:lineRule="auto"/>
              <w:ind w:firstLine="5"/>
              <w:rPr>
                <w:rStyle w:val="FontStyle62"/>
              </w:rPr>
            </w:pPr>
            <w:r w:rsidRPr="004359E4">
              <w:t>Цель: Развивать внимание,  умение подбирать слова.</w:t>
            </w:r>
          </w:p>
        </w:tc>
      </w:tr>
      <w:tr w:rsidR="00D83B37" w:rsidRPr="004359E4" w:rsidTr="00E51CA5">
        <w:trPr>
          <w:trHeight w:val="680"/>
        </w:trPr>
        <w:tc>
          <w:tcPr>
            <w:tcW w:w="2093" w:type="dxa"/>
            <w:vMerge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3" w:type="dxa"/>
            <w:gridSpan w:val="5"/>
          </w:tcPr>
          <w:p w:rsidR="00D83B37" w:rsidRPr="004359E4" w:rsidRDefault="00D83B37" w:rsidP="008004AC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E0510A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1.Ходьба и бег между предметами, поставленными в одну линию (расстояние между ними 0,5 м).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Упражнения без предметов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2.И. п. — стойка ноги на ширине ступни, руки внизу. 1 — руки в стороны;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 — руки вверх, хлопнуть в ладоши; 3 — руки в стороны; 4 — исходное положение (5-6 раз).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 И. п. — стойка ноги на ширине плеч, руки на поясе.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1 — руки в стороны; 2 — наклон вперед, хлопнуть в ладоши за коленом правой (левой) ноги; 3 — выпрямиться, руки в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стороны; 4 — исходное положение (5-6 раз).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4. И. п. — ноги на ширине ступни, руки на поясе.1 — присесть, хлопнуть в ладоши перед собой; 2 — встать, вернуться в исходное положение (5-6 раз).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5. И. п. — сидя руки в упоре сзади.1 — поднять прямые ноги вперед-вверх;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 — развести ноги в стороны; 3 — соединить ноги вместе; 4 — вернуться в исходное положение (4-5 раз).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6. И. п. — ноги слегка расставлены, руки вдоль туловища.1 — прыжком ноги врозь; 2 — прыжком ноги вместе.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Выполняется на счет 1-8, затем небольшая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пауза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 повторить прыжки. Темп выполнения умеренный.</w:t>
            </w:r>
          </w:p>
          <w:p w:rsidR="00D83B37" w:rsidRPr="004359E4" w:rsidRDefault="00D83B37" w:rsidP="008004AC">
            <w:pPr>
              <w:pStyle w:val="a3"/>
              <w:rPr>
                <w:rStyle w:val="FontStyle75"/>
                <w:b w:val="0"/>
                <w:bCs w:val="0"/>
                <w:sz w:val="28"/>
                <w:szCs w:val="28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7. Ходьба в колонне по одному.</w:t>
            </w:r>
          </w:p>
        </w:tc>
      </w:tr>
      <w:tr w:rsidR="00D83B37" w:rsidRPr="004359E4" w:rsidTr="00E51CA5">
        <w:tc>
          <w:tcPr>
            <w:tcW w:w="2093" w:type="dxa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завтраку, завтрак</w:t>
            </w:r>
          </w:p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693" w:type="dxa"/>
            <w:gridSpan w:val="5"/>
          </w:tcPr>
          <w:p w:rsidR="00D83B37" w:rsidRPr="004359E4" w:rsidRDefault="00D83B37" w:rsidP="00A3663A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D83B37" w:rsidRPr="004359E4" w:rsidRDefault="00D83B37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B37" w:rsidRPr="004359E4" w:rsidTr="00E51CA5">
        <w:tc>
          <w:tcPr>
            <w:tcW w:w="2093" w:type="dxa"/>
          </w:tcPr>
          <w:p w:rsidR="007F0028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</w:t>
            </w:r>
          </w:p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09.30-10.00</w:t>
            </w:r>
          </w:p>
        </w:tc>
        <w:tc>
          <w:tcPr>
            <w:tcW w:w="2696" w:type="dxa"/>
          </w:tcPr>
          <w:p w:rsidR="00D83B37" w:rsidRPr="004359E4" w:rsidRDefault="00D83B37" w:rsidP="008004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Артикуляционная гимнастика «Окошко»</w:t>
            </w:r>
          </w:p>
          <w:p w:rsidR="00D83B37" w:rsidRPr="004359E4" w:rsidRDefault="00D83B37" w:rsidP="008004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408" w:type="dxa"/>
          </w:tcPr>
          <w:p w:rsidR="00D83B37" w:rsidRPr="004359E4" w:rsidRDefault="00D83B37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«Животные и птицы»</w:t>
            </w:r>
          </w:p>
          <w:p w:rsidR="00D83B37" w:rsidRPr="004359E4" w:rsidRDefault="00D83B37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Закрепить и обогатить знания детей о домашних животных и птицах.</w:t>
            </w:r>
          </w:p>
        </w:tc>
        <w:tc>
          <w:tcPr>
            <w:tcW w:w="2641" w:type="dxa"/>
          </w:tcPr>
          <w:p w:rsidR="00D83B37" w:rsidRPr="004359E4" w:rsidRDefault="00D83B37" w:rsidP="008004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Дыхательная гимнастика «Надуй шарик»</w:t>
            </w:r>
          </w:p>
          <w:p w:rsidR="00D83B37" w:rsidRPr="004359E4" w:rsidRDefault="00D83B37" w:rsidP="008004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533" w:type="dxa"/>
          </w:tcPr>
          <w:p w:rsidR="00D83B37" w:rsidRPr="004359E4" w:rsidRDefault="00D83B37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Дидактическая игра «Правила гигиены»</w:t>
            </w:r>
          </w:p>
          <w:p w:rsidR="00D83B37" w:rsidRPr="004359E4" w:rsidRDefault="00D83B37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Цели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Продолжать побуждать детей к ведению здорового образа жизни. </w:t>
            </w:r>
          </w:p>
        </w:tc>
        <w:tc>
          <w:tcPr>
            <w:tcW w:w="2415" w:type="dxa"/>
          </w:tcPr>
          <w:p w:rsidR="00D83B37" w:rsidRPr="004359E4" w:rsidRDefault="00D83B37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 «Засолим капусту»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находчивость, сообразительность, внимание, умение доказывать правильность своего суждения.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</w:tc>
      </w:tr>
      <w:tr w:rsidR="00D83B37" w:rsidRPr="004359E4" w:rsidTr="00E51CA5">
        <w:tc>
          <w:tcPr>
            <w:tcW w:w="2093" w:type="dxa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696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Ваза для цветов.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Учить детей рисовать элемент казахского орнамента «крылья птицы» в центре круга. Учить детей работать в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едином темпе, согласуя свои действия с действиями сверстников.</w:t>
            </w:r>
          </w:p>
        </w:tc>
        <w:tc>
          <w:tcPr>
            <w:tcW w:w="2408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Основы математики.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Равенство и не равенство между группами предметов.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Продолжать учить детей устанавливать равенство и неравенство между двумя группами предметов,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расположенными в ряд, используя в речи выражения: больше, меньше, поровну, столько – сколько, согласовывая существительные с числительным.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</w:tc>
        <w:tc>
          <w:tcPr>
            <w:tcW w:w="2641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Развитие речи.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Тема: Весенние цветы.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 w:rsidRPr="004359E4">
              <w:rPr>
                <w:rStyle w:val="a4"/>
                <w:rFonts w:ascii="Times New Roman" w:hAnsi="Times New Roman"/>
                <w:sz w:val="24"/>
                <w:szCs w:val="24"/>
              </w:rPr>
              <w:t>Учить детей эмоционально воспринимать стихотворения, замечать выразительные средства, развивать образность речи, учить выделять лишнее слово.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2. Ознакомление с окружающим миром.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Весна.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 Учить устанавливать взаимосвязь между весенним изменением в живой природе, изменениями в уголке и повышением температуры воздуха.. </w:t>
            </w:r>
          </w:p>
        </w:tc>
        <w:tc>
          <w:tcPr>
            <w:tcW w:w="2533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Художественная литература.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Русская народная сказка "Маша и медведь"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Познакомить детей с новой сказкой. Учить запоминать последовательность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событий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Развивать умение отвечать на вопросы по содержанию. Воспитывать усидчивость и внимание.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D83B37" w:rsidRPr="004359E4" w:rsidRDefault="00D83B37" w:rsidP="008004AC">
            <w:pPr>
              <w:pStyle w:val="a3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a4"/>
                <w:rFonts w:ascii="Times New Roman" w:hAnsi="Times New Roman"/>
                <w:sz w:val="24"/>
                <w:szCs w:val="24"/>
              </w:rPr>
              <w:t>Тема</w:t>
            </w:r>
            <w:proofErr w:type="gramStart"/>
            <w:r w:rsidRPr="004359E4">
              <w:rPr>
                <w:rStyle w:val="a4"/>
                <w:rFonts w:ascii="Times New Roman" w:hAnsi="Times New Roman"/>
                <w:sz w:val="24"/>
                <w:szCs w:val="24"/>
              </w:rPr>
              <w:t>:"</w:t>
            </w:r>
            <w:proofErr w:type="gramEnd"/>
            <w:r w:rsidRPr="004359E4">
              <w:rPr>
                <w:rStyle w:val="a4"/>
                <w:rFonts w:ascii="Times New Roman" w:hAnsi="Times New Roman"/>
                <w:sz w:val="24"/>
                <w:szCs w:val="24"/>
              </w:rPr>
              <w:t>Оденем гномика.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Style w:val="a4"/>
                <w:rFonts w:ascii="Times New Roman" w:hAnsi="Times New Roman"/>
                <w:sz w:val="24"/>
                <w:szCs w:val="24"/>
              </w:rPr>
              <w:t xml:space="preserve">Цель: Учить дифференцировать одежду в зависимости от сезонных изменений. Развивать речь, </w:t>
            </w:r>
            <w:r w:rsidRPr="004359E4">
              <w:rPr>
                <w:rStyle w:val="a4"/>
                <w:rFonts w:ascii="Times New Roman" w:hAnsi="Times New Roman"/>
                <w:sz w:val="24"/>
                <w:szCs w:val="24"/>
              </w:rPr>
              <w:lastRenderedPageBreak/>
              <w:t xml:space="preserve">внимание, память. Воспитывать аккуратность, прививать гигиенические навыки. Учить </w:t>
            </w:r>
            <w:proofErr w:type="gramStart"/>
            <w:r w:rsidRPr="004359E4">
              <w:rPr>
                <w:rStyle w:val="a4"/>
                <w:rFonts w:ascii="Times New Roman" w:hAnsi="Times New Roman"/>
                <w:sz w:val="24"/>
                <w:szCs w:val="24"/>
              </w:rPr>
              <w:t>бережному</w:t>
            </w:r>
            <w:proofErr w:type="gramEnd"/>
            <w:r w:rsidRPr="004359E4">
              <w:rPr>
                <w:rStyle w:val="a4"/>
                <w:rFonts w:ascii="Times New Roman" w:hAnsi="Times New Roman"/>
                <w:sz w:val="24"/>
                <w:szCs w:val="24"/>
              </w:rPr>
              <w:t xml:space="preserve"> обращения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одеждой.</w:t>
            </w:r>
          </w:p>
          <w:p w:rsidR="00D83B37" w:rsidRPr="004359E4" w:rsidRDefault="00D83B37" w:rsidP="008004AC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D83B37" w:rsidRPr="004359E4" w:rsidTr="00E51CA5">
        <w:tc>
          <w:tcPr>
            <w:tcW w:w="2093" w:type="dxa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693" w:type="dxa"/>
            <w:gridSpan w:val="5"/>
          </w:tcPr>
          <w:p w:rsidR="00D83B37" w:rsidRPr="004359E4" w:rsidRDefault="00D83B37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D83B37" w:rsidRPr="004359E4" w:rsidTr="00E51CA5">
        <w:tc>
          <w:tcPr>
            <w:tcW w:w="2093" w:type="dxa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693" w:type="dxa"/>
            <w:gridSpan w:val="5"/>
          </w:tcPr>
          <w:p w:rsidR="00D83B37" w:rsidRPr="004359E4" w:rsidRDefault="00D83B37" w:rsidP="00D83B37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D83B37" w:rsidRPr="004359E4" w:rsidRDefault="00D83B37" w:rsidP="00D83B37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D83B37" w:rsidRPr="004359E4" w:rsidRDefault="00D83B37" w:rsidP="00D83B37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Наблюдение за погодой. Отметить, что в конце зимы становится теплее, солнце стало лучше греть, начинает лучше таять снег на солнце, а в тени не тает, но к вечеру всегда подмерзает. Ночью мороз.  Охарактеризовать погоду: снежная, вьюжная, холодная. Ветер злой, ледяной, колючий. Объяснить, что именно из-за такой погоды февраль называют «лютым».</w:t>
            </w:r>
          </w:p>
          <w:p w:rsidR="00D83B37" w:rsidRPr="004359E4" w:rsidRDefault="00D83B37" w:rsidP="00D83B37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Расчищать дорожки на участке.</w:t>
            </w:r>
          </w:p>
          <w:p w:rsidR="00D83B37" w:rsidRPr="004359E4" w:rsidRDefault="00D83B37" w:rsidP="00D83B37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Подвижная игра « Птички в гнездышках». </w:t>
            </w:r>
          </w:p>
          <w:p w:rsidR="00D83B37" w:rsidRPr="004359E4" w:rsidRDefault="00D83B37" w:rsidP="00D83B37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Цель: Закрепить умение действовать по сигналу.</w:t>
            </w:r>
          </w:p>
          <w:p w:rsidR="00D83B37" w:rsidRPr="004359E4" w:rsidRDefault="00D83B37" w:rsidP="00D83B3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D83B37" w:rsidRPr="004359E4" w:rsidTr="00E51CA5">
        <w:tc>
          <w:tcPr>
            <w:tcW w:w="2093" w:type="dxa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693" w:type="dxa"/>
            <w:gridSpan w:val="5"/>
          </w:tcPr>
          <w:p w:rsidR="00D83B37" w:rsidRPr="004359E4" w:rsidRDefault="00D83B37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D83B37" w:rsidRPr="004359E4" w:rsidTr="00E51CA5">
        <w:tc>
          <w:tcPr>
            <w:tcW w:w="2093" w:type="dxa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693" w:type="dxa"/>
            <w:gridSpan w:val="5"/>
          </w:tcPr>
          <w:p w:rsidR="00D83B37" w:rsidRPr="004359E4" w:rsidRDefault="00D83B37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D83B37" w:rsidRPr="004359E4" w:rsidTr="00E51CA5">
        <w:tc>
          <w:tcPr>
            <w:tcW w:w="2093" w:type="dxa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ко сну, сон</w:t>
            </w:r>
            <w:r w:rsidR="00A97D42" w:rsidRPr="004359E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13.00-</w:t>
            </w:r>
            <w:r w:rsidR="007F0028">
              <w:rPr>
                <w:rFonts w:ascii="Times New Roman" w:hAnsi="Times New Roman"/>
                <w:sz w:val="24"/>
                <w:szCs w:val="24"/>
              </w:rPr>
              <w:t>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5"/>
          </w:tcPr>
          <w:p w:rsidR="00D83B37" w:rsidRPr="004359E4" w:rsidRDefault="00D83B37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D83B37" w:rsidRPr="004359E4" w:rsidTr="00E51CA5">
        <w:tc>
          <w:tcPr>
            <w:tcW w:w="2093" w:type="dxa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D83B37" w:rsidRPr="004359E4" w:rsidRDefault="007F002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D83B37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693" w:type="dxa"/>
            <w:gridSpan w:val="5"/>
          </w:tcPr>
          <w:p w:rsidR="00D83B37" w:rsidRPr="004359E4" w:rsidRDefault="00A97D42" w:rsidP="00D83B37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t xml:space="preserve">Гимнастика пробуждения </w:t>
            </w:r>
            <w:r w:rsidR="00D83B37" w:rsidRPr="004359E4">
              <w:t xml:space="preserve"> </w:t>
            </w:r>
            <w:r w:rsidR="00D83B37" w:rsidRPr="004359E4">
              <w:rPr>
                <w:bCs/>
                <w:color w:val="181818"/>
              </w:rPr>
              <w:t>«Самолет»</w:t>
            </w:r>
          </w:p>
          <w:p w:rsidR="00D83B37" w:rsidRPr="004359E4" w:rsidRDefault="00D83B37" w:rsidP="00D83B37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Пролетает самолет, с ним собрался я в полет (сидя, ноги скрестив, смотреть вверх, не поднимая головы, и водить пальцем за пролетающим самолетом, сопровождая глазами).</w:t>
            </w:r>
          </w:p>
          <w:p w:rsidR="00D83B37" w:rsidRPr="004359E4" w:rsidRDefault="00D83B37" w:rsidP="00D83B37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 xml:space="preserve">Правое крыло отвел, посмотрел, левое крыло отвел, поглядел. </w:t>
            </w:r>
            <w:proofErr w:type="gramStart"/>
            <w:r w:rsidRPr="004359E4">
              <w:t>(Отвести правую руку в сторону (следить взглядом, то же выполняется в левую сторону).</w:t>
            </w:r>
            <w:proofErr w:type="gramEnd"/>
          </w:p>
          <w:p w:rsidR="00D83B37" w:rsidRPr="004359E4" w:rsidRDefault="00D83B37" w:rsidP="00D83B37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Я моторчик завожу и внимательно гляжу (Выполнять вращательные движения перед грудью и следить взглядом).</w:t>
            </w:r>
          </w:p>
          <w:p w:rsidR="00D83B37" w:rsidRPr="004359E4" w:rsidRDefault="00D83B37" w:rsidP="00D83B37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Поднимаюсь ввысь, лечу, возвращаться не хочу (сидя на ногах, выполнять летательные движения).</w:t>
            </w:r>
          </w:p>
          <w:p w:rsidR="00D83B37" w:rsidRPr="004359E4" w:rsidRDefault="00D83B37" w:rsidP="00D83B37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Крепко зажмурить глаза на 5 сек., открыть (повторить 8-10 раз).</w:t>
            </w:r>
          </w:p>
          <w:p w:rsidR="00D83B37" w:rsidRPr="004359E4" w:rsidRDefault="00D83B37" w:rsidP="00D83B37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Мы летим, вдруг начался сильный дождь (сидя на коленях, руки за спиной, вытянуть правую руку вперед, ладонью вверх, потом левую; повтор 4-5 раз)</w:t>
            </w:r>
          </w:p>
          <w:p w:rsidR="00D83B37" w:rsidRPr="004359E4" w:rsidRDefault="00D83B37" w:rsidP="00D83B37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Но вот подул ветер (дыхательное упражнение) и прогнал тучку (вдох носом, задержать дыхание на 1-2 сек., выдохнуть через рот со звуком «у-у-у»).</w:t>
            </w:r>
          </w:p>
          <w:p w:rsidR="00D83B37" w:rsidRPr="004359E4" w:rsidRDefault="00D83B37" w:rsidP="00D83B37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</w:pPr>
            <w:r w:rsidRPr="004359E4">
              <w:t>И снова стало светить солнышко (сидя на коленях, поднять руки вверх, наклоны вправо-влево).</w:t>
            </w:r>
          </w:p>
          <w:p w:rsidR="00D83B37" w:rsidRPr="004359E4" w:rsidRDefault="00D83B37" w:rsidP="00D83B37">
            <w:pPr>
              <w:pStyle w:val="Style18"/>
              <w:widowControl/>
              <w:spacing w:line="240" w:lineRule="auto"/>
            </w:pPr>
            <w:r w:rsidRPr="004359E4">
              <w:t xml:space="preserve">Ходьба по дорожкам здоровья. </w:t>
            </w:r>
          </w:p>
          <w:p w:rsidR="00D83B37" w:rsidRPr="004359E4" w:rsidRDefault="00D83B37" w:rsidP="00D83B37">
            <w:pPr>
              <w:pStyle w:val="Style18"/>
              <w:widowControl/>
              <w:spacing w:line="240" w:lineRule="auto"/>
            </w:pPr>
            <w:r w:rsidRPr="004359E4">
              <w:t xml:space="preserve">Артикуляционная гимнастика. </w:t>
            </w:r>
          </w:p>
          <w:p w:rsidR="00D83B37" w:rsidRPr="004359E4" w:rsidRDefault="00D83B37" w:rsidP="00D83B37">
            <w:pPr>
              <w:pStyle w:val="Style18"/>
              <w:widowControl/>
              <w:spacing w:line="240" w:lineRule="auto"/>
            </w:pPr>
            <w:r w:rsidRPr="004359E4">
              <w:t xml:space="preserve">Точечный массаж. </w:t>
            </w:r>
          </w:p>
          <w:p w:rsidR="00D83B37" w:rsidRPr="004359E4" w:rsidRDefault="00D83B37" w:rsidP="00D83B3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Гимнастика для глаз.</w:t>
            </w:r>
          </w:p>
        </w:tc>
      </w:tr>
      <w:tr w:rsidR="00D83B37" w:rsidRPr="004359E4" w:rsidTr="00E51CA5">
        <w:tc>
          <w:tcPr>
            <w:tcW w:w="2093" w:type="dxa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693" w:type="dxa"/>
            <w:gridSpan w:val="5"/>
          </w:tcPr>
          <w:p w:rsidR="00D83B37" w:rsidRPr="004359E4" w:rsidRDefault="00D83B37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D83B37" w:rsidRPr="004359E4" w:rsidTr="00E51CA5">
        <w:trPr>
          <w:trHeight w:val="580"/>
        </w:trPr>
        <w:tc>
          <w:tcPr>
            <w:tcW w:w="2093" w:type="dxa"/>
            <w:vMerge w:val="restart"/>
          </w:tcPr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D83B37" w:rsidRPr="004359E4" w:rsidRDefault="00D83B37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7F002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96" w:type="dxa"/>
          </w:tcPr>
          <w:p w:rsidR="00D83B37" w:rsidRPr="004359E4" w:rsidRDefault="00D83B37" w:rsidP="008004AC">
            <w:pPr>
              <w:pStyle w:val="a6"/>
              <w:shd w:val="clear" w:color="auto" w:fill="FFFFFF"/>
              <w:spacing w:before="0" w:after="0"/>
              <w:ind w:firstLine="15"/>
              <w:jc w:val="left"/>
              <w:rPr>
                <w:color w:val="111111"/>
              </w:rPr>
            </w:pPr>
            <w:r w:rsidRPr="004359E4">
              <w:rPr>
                <w:color w:val="111111"/>
              </w:rPr>
              <w:t>Сюжетно-ролевая игра: «Игрушки у врача»</w:t>
            </w:r>
          </w:p>
          <w:p w:rsidR="00D83B37" w:rsidRPr="004359E4" w:rsidRDefault="00D83B37" w:rsidP="008004AC">
            <w:pPr>
              <w:pStyle w:val="a6"/>
              <w:shd w:val="clear" w:color="auto" w:fill="FFFFFF"/>
              <w:spacing w:before="0" w:after="0"/>
              <w:ind w:firstLine="15"/>
              <w:jc w:val="left"/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Расширять знания о профессии доктор. Учить детей ухаживать за больными. Воспитывать в детях внимательность, чуткость.</w:t>
            </w:r>
          </w:p>
          <w:p w:rsidR="00D83B37" w:rsidRPr="004359E4" w:rsidRDefault="00D83B37" w:rsidP="008004AC">
            <w:pPr>
              <w:pStyle w:val="a6"/>
              <w:shd w:val="clear" w:color="auto" w:fill="FFFFFF"/>
              <w:spacing w:before="0" w:after="0"/>
              <w:ind w:firstLine="15"/>
              <w:jc w:val="left"/>
            </w:pPr>
            <w:r w:rsidRPr="004359E4">
              <w:t xml:space="preserve">Беседа «Хорошо у нас в </w:t>
            </w:r>
            <w:r w:rsidRPr="004359E4">
              <w:lastRenderedPageBreak/>
              <w:t>саду»</w:t>
            </w:r>
          </w:p>
          <w:p w:rsidR="00D83B37" w:rsidRPr="004359E4" w:rsidRDefault="00D83B37" w:rsidP="008004AC">
            <w:pPr>
              <w:pStyle w:val="a6"/>
              <w:shd w:val="clear" w:color="auto" w:fill="FFFFFF"/>
              <w:spacing w:before="0" w:after="0"/>
              <w:ind w:firstLine="15"/>
              <w:jc w:val="left"/>
              <w:rPr>
                <w:i/>
              </w:rPr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Содействие нравственному развитию детей. </w:t>
            </w:r>
          </w:p>
        </w:tc>
        <w:tc>
          <w:tcPr>
            <w:tcW w:w="2408" w:type="dxa"/>
          </w:tcPr>
          <w:p w:rsidR="00D83B37" w:rsidRPr="004359E4" w:rsidRDefault="00D83B37" w:rsidP="008004AC">
            <w:pPr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>Подвижная игра «</w:t>
            </w:r>
            <w:r w:rsidRPr="004359E4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Птички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</w:p>
          <w:p w:rsidR="00D83B37" w:rsidRPr="004359E4" w:rsidRDefault="00D83B37" w:rsidP="008004A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Продолжать учить детей узнать и называть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птиц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 развивать зрительную память, внимательность воспитывать исполнительность.</w:t>
            </w:r>
          </w:p>
          <w:p w:rsidR="00D83B37" w:rsidRPr="004359E4" w:rsidRDefault="00D83B37" w:rsidP="008004AC">
            <w:pPr>
              <w:pStyle w:val="a6"/>
              <w:shd w:val="clear" w:color="auto" w:fill="FFFFFF"/>
              <w:spacing w:before="0" w:after="0"/>
              <w:ind w:firstLine="0"/>
              <w:jc w:val="left"/>
              <w:rPr>
                <w:color w:val="111111"/>
              </w:rPr>
            </w:pPr>
            <w:r w:rsidRPr="004359E4">
              <w:rPr>
                <w:color w:val="111111"/>
                <w:bdr w:val="none" w:sz="0" w:space="0" w:color="auto" w:frame="1"/>
              </w:rPr>
              <w:t xml:space="preserve">Дидактическая </w:t>
            </w:r>
            <w:r w:rsidRPr="004359E4">
              <w:rPr>
                <w:color w:val="111111"/>
                <w:bdr w:val="none" w:sz="0" w:space="0" w:color="auto" w:frame="1"/>
              </w:rPr>
              <w:lastRenderedPageBreak/>
              <w:t>игра</w:t>
            </w:r>
            <w:r w:rsidRPr="004359E4">
              <w:rPr>
                <w:color w:val="111111"/>
              </w:rPr>
              <w:t>: «Где живут животные»</w:t>
            </w:r>
          </w:p>
          <w:p w:rsidR="00D83B37" w:rsidRPr="004359E4" w:rsidRDefault="00D83B37" w:rsidP="008004AC">
            <w:pPr>
              <w:pStyle w:val="a6"/>
              <w:shd w:val="clear" w:color="auto" w:fill="FFFFFF"/>
              <w:spacing w:before="0" w:after="0"/>
              <w:ind w:firstLine="0"/>
              <w:jc w:val="left"/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Формировать умение детей соотносить изображение животных с его местом обитания, правильно называя животное. </w:t>
            </w:r>
          </w:p>
          <w:p w:rsidR="00D83B37" w:rsidRPr="004359E4" w:rsidRDefault="00D83B37" w:rsidP="008004AC">
            <w:pPr>
              <w:pStyle w:val="a6"/>
              <w:shd w:val="clear" w:color="auto" w:fill="FFFFFF"/>
              <w:spacing w:before="0" w:after="0"/>
              <w:rPr>
                <w:color w:val="000000"/>
              </w:rPr>
            </w:pPr>
          </w:p>
        </w:tc>
        <w:tc>
          <w:tcPr>
            <w:tcW w:w="2641" w:type="dxa"/>
          </w:tcPr>
          <w:p w:rsidR="00D83B37" w:rsidRPr="004359E4" w:rsidRDefault="00D83B37" w:rsidP="00D83B37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Сюжетно-ролевая игра «</w:t>
            </w:r>
            <w:r w:rsidRPr="004359E4">
              <w:rPr>
                <w:rFonts w:ascii="Times New Roman" w:hAnsi="Times New Roman"/>
                <w:color w:val="111111"/>
                <w:sz w:val="24"/>
                <w:szCs w:val="24"/>
              </w:rPr>
              <w:t>Игрушки у врача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D83B37" w:rsidRPr="004359E4" w:rsidRDefault="00D83B37" w:rsidP="00D83B37">
            <w:pPr>
              <w:pStyle w:val="a6"/>
              <w:shd w:val="clear" w:color="auto" w:fill="FFFFFF"/>
              <w:spacing w:before="0" w:after="0"/>
              <w:ind w:firstLine="0"/>
              <w:jc w:val="left"/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Расширять знания о профессии доктор. Учить детей ухаживать за больными. Воспитывать в детях внимательность, чуткость.</w:t>
            </w:r>
          </w:p>
          <w:p w:rsidR="00D83B37" w:rsidRPr="004359E4" w:rsidRDefault="00D83B37" w:rsidP="00D83B37">
            <w:pPr>
              <w:pStyle w:val="a6"/>
              <w:shd w:val="clear" w:color="auto" w:fill="FFFFFF"/>
              <w:spacing w:before="0" w:after="0"/>
              <w:ind w:firstLine="0"/>
              <w:jc w:val="left"/>
            </w:pPr>
            <w:r w:rsidRPr="004359E4">
              <w:rPr>
                <w:color w:val="333333"/>
              </w:rPr>
              <w:t xml:space="preserve"> </w:t>
            </w:r>
            <w:r w:rsidRPr="004359E4">
              <w:t xml:space="preserve">Подвижные игры </w:t>
            </w:r>
            <w:r w:rsidRPr="004359E4">
              <w:lastRenderedPageBreak/>
              <w:t>«Цветные автомобили»,  «Воробушки и кот».</w:t>
            </w:r>
          </w:p>
          <w:p w:rsidR="00D83B37" w:rsidRPr="004359E4" w:rsidRDefault="00D83B37" w:rsidP="00D83B37">
            <w:pPr>
              <w:pStyle w:val="a6"/>
              <w:shd w:val="clear" w:color="auto" w:fill="FFFFFF"/>
              <w:spacing w:before="0" w:after="0"/>
              <w:ind w:firstLine="0"/>
              <w:jc w:val="left"/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Обучение в игровой форме основным видам движения (ходьба), развитие внимательности, дисциплинированности и умения играть в детском коллективе. </w:t>
            </w:r>
          </w:p>
        </w:tc>
        <w:tc>
          <w:tcPr>
            <w:tcW w:w="2533" w:type="dxa"/>
          </w:tcPr>
          <w:p w:rsidR="00D83B37" w:rsidRPr="004359E4" w:rsidRDefault="00D83B37" w:rsidP="00A3663A">
            <w:pPr>
              <w:pStyle w:val="a3"/>
              <w:jc w:val="both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lastRenderedPageBreak/>
              <w:t>Вариативный компонент:</w:t>
            </w:r>
          </w:p>
          <w:p w:rsidR="00D83B37" w:rsidRPr="004359E4" w:rsidRDefault="00D83B37" w:rsidP="00D83B37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"Любознайка"</w:t>
            </w:r>
          </w:p>
          <w:p w:rsidR="00D83B37" w:rsidRPr="004359E4" w:rsidRDefault="00D83B37" w:rsidP="00D83B37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Тема: "Наши помощники-органы чувств"</w:t>
            </w:r>
          </w:p>
          <w:p w:rsidR="00D83B37" w:rsidRPr="004359E4" w:rsidRDefault="00D83B37" w:rsidP="00D83B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Закрепить знания детей об органах чувств, их роли при восприятии человеком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окружающего мира. Побуждать детей к познанию органов чувств, знакомить с элементарным строением, функциями, значением органов чувств. Развивать зрительное, музыкально-слуховое, тактильное, вкусовое, обонятельное восприятие, память, мышление. Учить делать выводы на основе наблюдений, экспериментирования. Воспитывать потребность быть здоровыми, желание соблюдать правила личной гигиены, заботиться о своем организме.</w:t>
            </w:r>
          </w:p>
          <w:p w:rsidR="00D83B37" w:rsidRPr="004359E4" w:rsidRDefault="00D83B37" w:rsidP="00D83B37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Дети в лесу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83B37" w:rsidRPr="004359E4" w:rsidRDefault="00D83B37" w:rsidP="00D83B37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Развитие внимания, умения быстро бегать.</w:t>
            </w:r>
          </w:p>
          <w:p w:rsidR="00D83B37" w:rsidRPr="004359E4" w:rsidRDefault="00D83B37" w:rsidP="00D83B37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«Птицы»</w:t>
            </w:r>
          </w:p>
          <w:p w:rsidR="00D83B37" w:rsidRPr="004359E4" w:rsidRDefault="00D83B37" w:rsidP="00D83B37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Закрепить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знание детей о питании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птиц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 устанавливать связь между исчезновением корма и отлётом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птиц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 знакомить с основным отличием зимующих и перелётных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птиц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отличия в питании. </w:t>
            </w:r>
          </w:p>
        </w:tc>
        <w:tc>
          <w:tcPr>
            <w:tcW w:w="2415" w:type="dxa"/>
          </w:tcPr>
          <w:p w:rsidR="00D83B37" w:rsidRPr="004359E4" w:rsidRDefault="00D83B37" w:rsidP="00362D1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:«</w:t>
            </w:r>
            <w:proofErr w:type="gramEnd"/>
            <w:r w:rsidRPr="004359E4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Букет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83B37" w:rsidRPr="004359E4" w:rsidRDefault="00D83B37" w:rsidP="00362D1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Развитие внимания, умения быстро бегать.</w:t>
            </w:r>
          </w:p>
          <w:p w:rsidR="00D83B37" w:rsidRPr="004359E4" w:rsidRDefault="00D83B37" w:rsidP="00362D1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Трудовое поручение: Мытье игрушек (помощь воспитателю)</w:t>
            </w:r>
          </w:p>
          <w:p w:rsidR="00D83B37" w:rsidRPr="004359E4" w:rsidRDefault="00D83B37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Помочь ребёнку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самоутвердиться в трудовой деятельности, через одновременное удовлетворение потребностей играть, общаться и познавать.</w:t>
            </w:r>
          </w:p>
        </w:tc>
      </w:tr>
      <w:tr w:rsidR="00362D14" w:rsidRPr="004359E4" w:rsidTr="00E51CA5">
        <w:trPr>
          <w:trHeight w:val="520"/>
        </w:trPr>
        <w:tc>
          <w:tcPr>
            <w:tcW w:w="2093" w:type="dxa"/>
            <w:vMerge/>
          </w:tcPr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:rsidR="003C38E9" w:rsidRDefault="003C38E9" w:rsidP="008004AC">
            <w:pPr>
              <w:pStyle w:val="c3"/>
              <w:spacing w:before="0" w:beforeAutospacing="0" w:after="0" w:afterAutospacing="0"/>
            </w:pPr>
            <w:r>
              <w:t>Индивидуальная работа</w:t>
            </w:r>
          </w:p>
          <w:p w:rsidR="00362D14" w:rsidRPr="004359E4" w:rsidRDefault="00362D14" w:rsidP="008004AC">
            <w:pPr>
              <w:pStyle w:val="c3"/>
              <w:spacing w:before="0" w:beforeAutospacing="0" w:after="0" w:afterAutospacing="0"/>
            </w:pPr>
            <w:r w:rsidRPr="004359E4">
              <w:t xml:space="preserve">Артикуляционная гимнастика </w:t>
            </w:r>
            <w:r w:rsidRPr="004359E4">
              <w:rPr>
                <w:rStyle w:val="c1"/>
                <w:bCs/>
                <w:color w:val="000000"/>
              </w:rPr>
              <w:t>«Птенцы»</w:t>
            </w:r>
          </w:p>
          <w:p w:rsidR="00362D14" w:rsidRPr="004359E4" w:rsidRDefault="00362D14" w:rsidP="008004AC">
            <w:pPr>
              <w:pStyle w:val="c5"/>
              <w:spacing w:before="0" w:beforeAutospacing="0" w:after="0" w:afterAutospacing="0"/>
              <w:rPr>
                <w:color w:val="000000"/>
              </w:rPr>
            </w:pPr>
            <w:r w:rsidRPr="004359E4">
              <w:rPr>
                <w:rStyle w:val="c1"/>
                <w:bCs/>
                <w:iCs/>
                <w:color w:val="000000"/>
              </w:rPr>
              <w:t>Цель:</w:t>
            </w:r>
            <w:r w:rsidRPr="004359E4">
              <w:rPr>
                <w:rStyle w:val="c1"/>
                <w:color w:val="000000"/>
              </w:rPr>
              <w:t> Развитие артикуляционной моторики.</w:t>
            </w:r>
          </w:p>
          <w:p w:rsidR="003C38E9" w:rsidRPr="004359E4" w:rsidRDefault="00362D14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3C38E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Широко открывать и закрывать рот.</w:t>
            </w:r>
            <w:r w:rsidR="003C38E9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</w:t>
            </w:r>
            <w:r w:rsidR="003C38E9"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Догадайся, что звучит</w:t>
            </w:r>
            <w:r w:rsidR="003C38E9"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62D14" w:rsidRPr="004359E4" w:rsidRDefault="003C38E9" w:rsidP="003C38E9">
            <w:pPr>
              <w:pStyle w:val="c5"/>
              <w:spacing w:before="0" w:beforeAutospacing="0" w:after="0" w:afterAutospacing="0"/>
            </w:pPr>
            <w:r w:rsidRPr="004359E4">
              <w:t xml:space="preserve">Цель: </w:t>
            </w:r>
            <w:r w:rsidRPr="004359E4">
              <w:rPr>
                <w:spacing w:val="-1"/>
              </w:rPr>
              <w:t>Уметь произносить звуки и слова, правильно артикулировать гласные и согласные звуки</w:t>
            </w:r>
          </w:p>
        </w:tc>
        <w:tc>
          <w:tcPr>
            <w:tcW w:w="2408" w:type="dxa"/>
          </w:tcPr>
          <w:p w:rsidR="003C38E9" w:rsidRDefault="003C38E9" w:rsidP="003C38E9">
            <w:pPr>
              <w:pStyle w:val="c3"/>
              <w:spacing w:before="0" w:beforeAutospacing="0" w:after="0" w:afterAutospacing="0"/>
            </w:pPr>
            <w:r>
              <w:t>Индивидуальная работа</w:t>
            </w:r>
          </w:p>
          <w:p w:rsidR="00362D14" w:rsidRPr="004359E4" w:rsidRDefault="00362D14" w:rsidP="008004A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«Помоги мишке» </w:t>
            </w:r>
          </w:p>
          <w:p w:rsidR="00362D14" w:rsidRPr="004359E4" w:rsidRDefault="00362D14" w:rsidP="008004A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Определить высоко –  низко, широко – узко.</w:t>
            </w:r>
          </w:p>
          <w:p w:rsidR="003C38E9" w:rsidRPr="004359E4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медвежата мед едят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62D14" w:rsidRPr="003C38E9" w:rsidRDefault="003C38E9" w:rsidP="003C38E9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3C38E9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3C38E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Знать наизусть небольшие </w:t>
            </w:r>
            <w:proofErr w:type="spellStart"/>
            <w:r w:rsidRPr="003C38E9">
              <w:rPr>
                <w:rFonts w:ascii="Times New Roman" w:hAnsi="Times New Roman"/>
                <w:spacing w:val="-1"/>
                <w:sz w:val="24"/>
                <w:szCs w:val="24"/>
              </w:rPr>
              <w:t>потешки</w:t>
            </w:r>
            <w:proofErr w:type="spellEnd"/>
            <w:r w:rsidRPr="003C38E9">
              <w:rPr>
                <w:rFonts w:ascii="Times New Roman" w:hAnsi="Times New Roman"/>
                <w:spacing w:val="-1"/>
                <w:sz w:val="24"/>
                <w:szCs w:val="24"/>
              </w:rPr>
              <w:t>, стихотворения</w:t>
            </w:r>
          </w:p>
        </w:tc>
        <w:tc>
          <w:tcPr>
            <w:tcW w:w="2641" w:type="dxa"/>
          </w:tcPr>
          <w:p w:rsidR="003C38E9" w:rsidRDefault="003C38E9" w:rsidP="003C38E9">
            <w:pPr>
              <w:pStyle w:val="c3"/>
              <w:spacing w:before="0" w:beforeAutospacing="0" w:after="0" w:afterAutospacing="0"/>
            </w:pPr>
            <w:r>
              <w:t>Индивидуальная работа</w:t>
            </w:r>
          </w:p>
          <w:p w:rsidR="00362D14" w:rsidRPr="004359E4" w:rsidRDefault="00362D14" w:rsidP="008004A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«Цветные палочки» </w:t>
            </w:r>
          </w:p>
          <w:p w:rsidR="00362D14" w:rsidRPr="004359E4" w:rsidRDefault="00362D14" w:rsidP="008004A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Цвета, расположение на листе.</w:t>
            </w:r>
          </w:p>
          <w:p w:rsidR="003C38E9" w:rsidRPr="004359E4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Геометрические фигуры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62D14" w:rsidRPr="004359E4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Находить предметы по цвету, размеру по указанию взрослых</w:t>
            </w:r>
          </w:p>
        </w:tc>
        <w:tc>
          <w:tcPr>
            <w:tcW w:w="2533" w:type="dxa"/>
          </w:tcPr>
          <w:p w:rsidR="003C38E9" w:rsidRDefault="003C38E9" w:rsidP="003C38E9">
            <w:pPr>
              <w:pStyle w:val="c3"/>
              <w:spacing w:before="0" w:beforeAutospacing="0" w:after="0" w:afterAutospacing="0"/>
            </w:pPr>
            <w:r>
              <w:t>Индивидуальная работа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«Повтори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>, стихотворение»</w:t>
            </w:r>
          </w:p>
          <w:p w:rsidR="003C38E9" w:rsidRPr="004359E4" w:rsidRDefault="00362D14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Договаривать слова, фразы, запоминать.</w:t>
            </w:r>
            <w:r w:rsidR="003C38E9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</w:t>
            </w:r>
            <w:r w:rsidR="003C38E9"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Домик</w:t>
            </w:r>
            <w:r w:rsidR="003C38E9"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C38E9" w:rsidRPr="004359E4" w:rsidRDefault="003C38E9" w:rsidP="003C38E9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Иметь представление о свойствах строительных материалов.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:rsidR="00BA31F0" w:rsidRDefault="00BA31F0" w:rsidP="008004AC">
            <w:pPr>
              <w:rPr>
                <w:rStyle w:val="a8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Утренник </w:t>
            </w:r>
            <w:r w:rsidRPr="00BA31F0">
              <w:rPr>
                <w:rStyle w:val="a8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  <w:t>"Мамин день"</w:t>
            </w:r>
          </w:p>
          <w:p w:rsidR="00BA31F0" w:rsidRDefault="00BA31F0" w:rsidP="008004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  <w:t>Цель:</w:t>
            </w:r>
            <w: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  </w:t>
            </w:r>
            <w:r w:rsidRPr="00BA31F0">
              <w:rPr>
                <w:rStyle w:val="a4"/>
                <w:rFonts w:ascii="Times New Roman" w:hAnsi="Times New Roman"/>
                <w:sz w:val="24"/>
                <w:szCs w:val="24"/>
              </w:rPr>
              <w:t>Вызвать у детей радостные эмоции и обогатить новыми яркими впечатлениями.</w:t>
            </w:r>
          </w:p>
          <w:p w:rsidR="006B131A" w:rsidRDefault="006B131A" w:rsidP="006B131A">
            <w:pPr>
              <w:pStyle w:val="c3"/>
              <w:spacing w:before="0" w:beforeAutospacing="0" w:after="0" w:afterAutospacing="0"/>
            </w:pPr>
            <w:r>
              <w:t>Индивидуальная работа</w:t>
            </w:r>
          </w:p>
          <w:p w:rsidR="00362D14" w:rsidRPr="004359E4" w:rsidRDefault="00362D14" w:rsidP="008004A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Д/ игра «Чей детеныш» </w:t>
            </w:r>
          </w:p>
          <w:p w:rsidR="003C38E9" w:rsidRPr="004359E4" w:rsidRDefault="00362D14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называть животных</w:t>
            </w:r>
            <w:r w:rsidR="003C38E9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</w:t>
            </w:r>
            <w:r w:rsidR="003C38E9"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Витамины</w:t>
            </w:r>
            <w:r w:rsidR="003C38E9"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62D14" w:rsidRPr="00BA31F0" w:rsidRDefault="003C38E9" w:rsidP="003C38E9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Называть и различать по внешнему виду и вкусу несколько видов овощей и фруктов</w:t>
            </w:r>
            <w:proofErr w:type="gramStart"/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  <w:r w:rsidR="00362D14"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</w:tr>
      <w:tr w:rsidR="003C38E9" w:rsidRPr="004359E4" w:rsidTr="00E51CA5">
        <w:tc>
          <w:tcPr>
            <w:tcW w:w="2093" w:type="dxa"/>
          </w:tcPr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Подготовка к прогулке,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прогулка</w:t>
            </w:r>
          </w:p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16.330-17.5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5"/>
          </w:tcPr>
          <w:p w:rsidR="003C38E9" w:rsidRPr="004359E4" w:rsidRDefault="003C38E9" w:rsidP="00362D14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lastRenderedPageBreak/>
              <w:t>Одевание: последовательность, выход на прогулку.</w:t>
            </w:r>
          </w:p>
          <w:p w:rsidR="003C38E9" w:rsidRPr="004359E4" w:rsidRDefault="003C38E9" w:rsidP="00362D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color w:val="000000"/>
              </w:rPr>
              <w:t xml:space="preserve">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3C38E9" w:rsidRPr="004359E4" w:rsidTr="00E51CA5">
        <w:tc>
          <w:tcPr>
            <w:tcW w:w="2093" w:type="dxa"/>
          </w:tcPr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Уход детей домой</w:t>
            </w:r>
          </w:p>
          <w:p w:rsidR="003C38E9" w:rsidRPr="004359E4" w:rsidRDefault="003C38E9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696" w:type="dxa"/>
          </w:tcPr>
          <w:p w:rsidR="003C38E9" w:rsidRPr="004359E4" w:rsidRDefault="003C38E9" w:rsidP="008004AC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3C38E9" w:rsidRPr="004359E4" w:rsidRDefault="003C38E9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Памятки для родителей о профилактике гриппа</w:t>
            </w:r>
          </w:p>
        </w:tc>
        <w:tc>
          <w:tcPr>
            <w:tcW w:w="2408" w:type="dxa"/>
          </w:tcPr>
          <w:p w:rsidR="003C38E9" w:rsidRPr="004359E4" w:rsidRDefault="003C38E9" w:rsidP="008004AC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3C38E9" w:rsidRPr="004359E4" w:rsidRDefault="003C38E9" w:rsidP="008004AC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Ежедневные беседы с родителями о питании ребенка.</w:t>
            </w:r>
          </w:p>
          <w:p w:rsidR="003C38E9" w:rsidRPr="004359E4" w:rsidRDefault="003C38E9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1" w:type="dxa"/>
          </w:tcPr>
          <w:p w:rsidR="003C38E9" w:rsidRPr="004359E4" w:rsidRDefault="003C38E9" w:rsidP="008004AC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3C38E9" w:rsidRPr="004359E4" w:rsidRDefault="003C38E9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Индивидуальная беседа с родителями  о поведении детей в саду.</w:t>
            </w:r>
          </w:p>
        </w:tc>
        <w:tc>
          <w:tcPr>
            <w:tcW w:w="2533" w:type="dxa"/>
          </w:tcPr>
          <w:p w:rsidR="003C38E9" w:rsidRPr="004359E4" w:rsidRDefault="003C38E9" w:rsidP="008004AC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3C38E9" w:rsidRPr="004359E4" w:rsidRDefault="003C38E9" w:rsidP="008004AC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Индивидуальная беседа с родителями  о питании ребенка</w:t>
            </w:r>
          </w:p>
          <w:p w:rsidR="003C38E9" w:rsidRPr="004359E4" w:rsidRDefault="003C38E9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</w:tcPr>
          <w:p w:rsidR="003C38E9" w:rsidRPr="004359E4" w:rsidRDefault="003C38E9" w:rsidP="008004AC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3C38E9" w:rsidRPr="004359E4" w:rsidRDefault="003C38E9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 с родителями о необходимости  забирать вещи детей из их  шкафчиков на выходные дни.</w:t>
            </w:r>
          </w:p>
        </w:tc>
      </w:tr>
    </w:tbl>
    <w:p w:rsidR="00362D14" w:rsidRPr="004359E4" w:rsidRDefault="00362D14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Времена года. Весна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A01B0E" w:rsidRPr="00384B62" w:rsidRDefault="00420CDF" w:rsidP="00A97D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Подтема: </w:t>
      </w:r>
      <w:r w:rsidR="00362D14" w:rsidRPr="004359E4">
        <w:rPr>
          <w:rFonts w:ascii="Times New Roman" w:hAnsi="Times New Roman"/>
          <w:sz w:val="24"/>
          <w:szCs w:val="24"/>
          <w:lang w:val="kk-KZ"/>
        </w:rPr>
        <w:t xml:space="preserve"> «Пробуждение природы» </w:t>
      </w:r>
      <w:r w:rsidR="00384B62">
        <w:rPr>
          <w:rFonts w:ascii="Times New Roman" w:hAnsi="Times New Roman"/>
          <w:sz w:val="24"/>
          <w:szCs w:val="24"/>
          <w:lang w:val="kk-KZ"/>
        </w:rPr>
        <w:t xml:space="preserve"> (</w:t>
      </w:r>
      <w:r w:rsidR="00362D14" w:rsidRPr="004359E4">
        <w:rPr>
          <w:rFonts w:ascii="Times New Roman" w:hAnsi="Times New Roman"/>
          <w:sz w:val="24"/>
          <w:szCs w:val="24"/>
          <w:lang w:val="kk-KZ"/>
        </w:rPr>
        <w:t>09.03.22-11.03.22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362D14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ook w:val="04A0"/>
      </w:tblPr>
      <w:tblGrid>
        <w:gridCol w:w="2093"/>
        <w:gridCol w:w="2693"/>
        <w:gridCol w:w="2410"/>
        <w:gridCol w:w="2660"/>
        <w:gridCol w:w="2465"/>
        <w:gridCol w:w="2465"/>
      </w:tblGrid>
      <w:tr w:rsidR="00A01B0E" w:rsidRPr="004359E4" w:rsidTr="00E51CA5">
        <w:tc>
          <w:tcPr>
            <w:tcW w:w="2093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693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410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660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465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465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362D14" w:rsidRPr="004359E4" w:rsidTr="00E51CA5">
        <w:trPr>
          <w:trHeight w:val="560"/>
        </w:trPr>
        <w:tc>
          <w:tcPr>
            <w:tcW w:w="2093" w:type="dxa"/>
            <w:vMerge w:val="restart"/>
          </w:tcPr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693" w:type="dxa"/>
            <w:gridSpan w:val="5"/>
          </w:tcPr>
          <w:p w:rsidR="00362D14" w:rsidRPr="004359E4" w:rsidRDefault="00362D14" w:rsidP="008004AC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362D14" w:rsidRPr="004359E4" w:rsidTr="00E51CA5">
        <w:trPr>
          <w:trHeight w:val="680"/>
        </w:trPr>
        <w:tc>
          <w:tcPr>
            <w:tcW w:w="2093" w:type="dxa"/>
            <w:vMerge/>
          </w:tcPr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62D14" w:rsidRPr="004359E4" w:rsidRDefault="00362D14" w:rsidP="008004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Праздник.</w:t>
            </w:r>
          </w:p>
        </w:tc>
        <w:tc>
          <w:tcPr>
            <w:tcW w:w="2410" w:type="dxa"/>
          </w:tcPr>
          <w:p w:rsidR="00362D14" w:rsidRPr="004359E4" w:rsidRDefault="00362D14" w:rsidP="008004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Праздник.</w:t>
            </w:r>
          </w:p>
        </w:tc>
        <w:tc>
          <w:tcPr>
            <w:tcW w:w="2660" w:type="dxa"/>
          </w:tcPr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Утренняя гимнастика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Пальчиковая гимнастика 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 Домик»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 «Какое слово потерялось»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внимание,  умение подбирать слова.</w:t>
            </w:r>
          </w:p>
        </w:tc>
        <w:tc>
          <w:tcPr>
            <w:tcW w:w="2465" w:type="dxa"/>
          </w:tcPr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iCs/>
                <w:sz w:val="24"/>
                <w:szCs w:val="24"/>
              </w:rPr>
              <w:t>Утренняя гимнастика.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iCs/>
                <w:sz w:val="24"/>
                <w:szCs w:val="24"/>
              </w:rPr>
              <w:t>Игра «Отгадай – ка»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iCs/>
                <w:sz w:val="24"/>
                <w:szCs w:val="24"/>
              </w:rPr>
              <w:t>Цель: Формировать умение описывать предмет, не глядя на него.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465" w:type="dxa"/>
          </w:tcPr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Психогимнастика «Карлосон в гостях у ребят»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Формировать умение использовать мимику и жесты для выражения эмоций.</w:t>
            </w:r>
          </w:p>
        </w:tc>
      </w:tr>
      <w:tr w:rsidR="00362D14" w:rsidRPr="004359E4" w:rsidTr="00E51CA5">
        <w:trPr>
          <w:trHeight w:val="680"/>
        </w:trPr>
        <w:tc>
          <w:tcPr>
            <w:tcW w:w="2093" w:type="dxa"/>
            <w:vMerge/>
          </w:tcPr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3" w:type="dxa"/>
            <w:gridSpan w:val="5"/>
          </w:tcPr>
          <w:p w:rsidR="00362D14" w:rsidRPr="004359E4" w:rsidRDefault="00362D14" w:rsidP="00362D1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E0510A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в колонне по одному по сигналу воспитателя (Сигналом служит музыкальное сопровождение или удары в бубен)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без предметов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  И. п. — стойка ноги параллельно, руки внизу. Поднять руки через стороны вверх, хлопнуть в ладоши; опустить руки через стороны, вернуться в исходное положение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(4-5 раз).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плеч, руки на поясе. Поворот вправо (влево), отвести правую руку в сторону; выпрямиться, вернуться в исходное положение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(по 3 раза).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4. И. п.— стойка ноги на ширине ступни, руки на поясе. Присесть, вынести руки вперед; встать, выпрямиться, вернуться в исходное положение (5-6 раз).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 ноги врозь, руки за спиной. Наклониться вперед, коснуться пола пальцами рук; выпрямиться, вернуться в исходное положение (4-5 раз).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стойка ноги слегка расставлены, руки на поясе. Прыжки на двух ногах на счет 1-8; повторить 2 раза с небольшой паузой.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Игра «Найди себе пару». Одна группа детей получает платочки синего цвета, а другая — красного. По сигналу воспитателя дети разбегаются по всей площадке. На сигнал «Найди пару!» дети, имеющие одинаковые платочки, встают парой. Если количество детей нечетное, то воспитатель играет вместе с детьми.</w:t>
            </w:r>
          </w:p>
          <w:p w:rsidR="00362D14" w:rsidRPr="004359E4" w:rsidRDefault="00362D14" w:rsidP="00362D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8. Ходьба в колонне по одному, помахивая платочками.</w:t>
            </w:r>
          </w:p>
        </w:tc>
      </w:tr>
      <w:tr w:rsidR="00362D14" w:rsidRPr="004359E4" w:rsidTr="00E51CA5">
        <w:tc>
          <w:tcPr>
            <w:tcW w:w="2093" w:type="dxa"/>
          </w:tcPr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завтраку, завтрак</w:t>
            </w:r>
          </w:p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693" w:type="dxa"/>
            <w:gridSpan w:val="5"/>
          </w:tcPr>
          <w:p w:rsidR="00362D14" w:rsidRPr="004359E4" w:rsidRDefault="00362D14" w:rsidP="00A3663A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362D14" w:rsidRPr="004359E4" w:rsidRDefault="00362D14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2D14" w:rsidRPr="004359E4" w:rsidTr="00E51CA5">
        <w:tc>
          <w:tcPr>
            <w:tcW w:w="2093" w:type="dxa"/>
          </w:tcPr>
          <w:p w:rsidR="007F0028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</w:t>
            </w:r>
          </w:p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09.30-10.00</w:t>
            </w:r>
          </w:p>
        </w:tc>
        <w:tc>
          <w:tcPr>
            <w:tcW w:w="2693" w:type="dxa"/>
          </w:tcPr>
          <w:p w:rsidR="00362D14" w:rsidRPr="004359E4" w:rsidRDefault="00362D14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62D14" w:rsidRPr="004359E4" w:rsidRDefault="00362D14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362D14" w:rsidRPr="004359E4" w:rsidRDefault="00362D14" w:rsidP="008004AC">
            <w:pPr>
              <w:pStyle w:val="a6"/>
              <w:spacing w:after="0"/>
              <w:rPr>
                <w:color w:val="000000"/>
              </w:rPr>
            </w:pPr>
            <w:r w:rsidRPr="004359E4">
              <w:rPr>
                <w:color w:val="000000"/>
              </w:rPr>
              <w:t>Артикуляционная гимнастика «Сделать язык широким»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  <w:p w:rsidR="00362D14" w:rsidRPr="004359E4" w:rsidRDefault="00362D14" w:rsidP="008004AC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465" w:type="dxa"/>
          </w:tcPr>
          <w:p w:rsidR="00362D14" w:rsidRPr="004359E4" w:rsidRDefault="00362D14" w:rsidP="008004AC">
            <w:pPr>
              <w:rPr>
                <w:rFonts w:ascii="Times New Roman" w:eastAsia="BatangChe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eastAsia="BatangChe" w:hAnsi="Times New Roman"/>
                <w:color w:val="000000"/>
                <w:sz w:val="24"/>
                <w:szCs w:val="24"/>
                <w:shd w:val="clear" w:color="auto" w:fill="FFFFFF"/>
              </w:rPr>
              <w:t>Пальчиковая гимнастика</w:t>
            </w:r>
          </w:p>
          <w:p w:rsidR="00362D14" w:rsidRPr="004359E4" w:rsidRDefault="00362D14" w:rsidP="008004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"В гости к пальчику большому"</w:t>
            </w:r>
          </w:p>
          <w:p w:rsidR="00362D14" w:rsidRPr="004359E4" w:rsidRDefault="00362D14" w:rsidP="008004A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4A474B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тактильную чувствительность, мелкую моторику.</w:t>
            </w:r>
          </w:p>
        </w:tc>
        <w:tc>
          <w:tcPr>
            <w:tcW w:w="2465" w:type="dxa"/>
          </w:tcPr>
          <w:p w:rsidR="00362D14" w:rsidRPr="004359E4" w:rsidRDefault="00362D14" w:rsidP="008004AC">
            <w:pPr>
              <w:pStyle w:val="a6"/>
              <w:spacing w:after="0"/>
              <w:rPr>
                <w:color w:val="000000"/>
              </w:rPr>
            </w:pPr>
            <w:r w:rsidRPr="004359E4">
              <w:rPr>
                <w:color w:val="000000"/>
              </w:rPr>
              <w:t>Артикуляционная гимнастика «Наказать непослушный язык».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</w:tc>
      </w:tr>
      <w:tr w:rsidR="00362D14" w:rsidRPr="004359E4" w:rsidTr="00E51CA5">
        <w:tc>
          <w:tcPr>
            <w:tcW w:w="2093" w:type="dxa"/>
          </w:tcPr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693" w:type="dxa"/>
          </w:tcPr>
          <w:p w:rsidR="00362D14" w:rsidRPr="004359E4" w:rsidRDefault="00362D14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62D14" w:rsidRPr="004359E4" w:rsidRDefault="00362D14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"Составление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рассказа по весенней картинке".</w:t>
            </w:r>
          </w:p>
          <w:p w:rsidR="00362D14" w:rsidRPr="004359E4" w:rsidRDefault="00362D14" w:rsidP="008004AC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</w:t>
            </w: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 Продолжать учить составлять небольшие рассказы по картине. Активизация слов: весна, весенняя, </w:t>
            </w:r>
            <w:proofErr w:type="gramStart"/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весеннее</w:t>
            </w:r>
            <w:proofErr w:type="gramEnd"/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, ручей-ручеек.</w:t>
            </w:r>
          </w:p>
          <w:p w:rsidR="00362D14" w:rsidRPr="004359E4" w:rsidRDefault="00362D14" w:rsidP="008004AC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Продолжать учить </w:t>
            </w: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пользоваться в речи сложными и простыми предложениями.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2.Конструирование.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Ворота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ирокие, высокие)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выбирать необходимые детали, используя прием приставления, прикладывания деталей, продолжать учить изменять постройки, надстраивая или заменяя одни детали на другие.</w:t>
            </w:r>
          </w:p>
        </w:tc>
        <w:tc>
          <w:tcPr>
            <w:tcW w:w="2465" w:type="dxa"/>
          </w:tcPr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Аппликация.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 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«Украшение беседки»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Использовать полученные умения и навыки при выполнении индивидуальной и коллективной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аппликации для украшения беседки. Закрепить навыки аппликации по замыслу.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Весна – сезонные изменения в природе.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Уточнить и систематизировать знания о характерных признаках весны (увеличивается день,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сильнее греет солнце, тает снег, растет трава, зеленеют кустарники, возвращаются птицы). Научить понимать связь между явлениями неживой природы и сезонными видами труда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Музыка.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362D14" w:rsidRPr="004359E4" w:rsidTr="00E51CA5">
        <w:tc>
          <w:tcPr>
            <w:tcW w:w="2093" w:type="dxa"/>
          </w:tcPr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693" w:type="dxa"/>
            <w:gridSpan w:val="5"/>
          </w:tcPr>
          <w:p w:rsidR="00362D14" w:rsidRPr="004359E4" w:rsidRDefault="00362D14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362D14" w:rsidRPr="004359E4" w:rsidTr="00E51CA5">
        <w:tc>
          <w:tcPr>
            <w:tcW w:w="2093" w:type="dxa"/>
          </w:tcPr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693" w:type="dxa"/>
            <w:gridSpan w:val="5"/>
          </w:tcPr>
          <w:p w:rsidR="00362D14" w:rsidRPr="004359E4" w:rsidRDefault="00362D14" w:rsidP="00362D1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362D14" w:rsidRPr="004359E4" w:rsidRDefault="00362D14" w:rsidP="00362D14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Наблюдение за погодой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Рассказать детям об изменениях погоды весной.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/и «Подбрось, поймай»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ловкость, быстроту реакции.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Игра: «Превращение»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Находить сходство облаков с животными, подражать их движениям.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Игровое упражнение «Умывалочка»</w:t>
            </w:r>
          </w:p>
          <w:p w:rsidR="00362D14" w:rsidRPr="004359E4" w:rsidRDefault="00362D14" w:rsidP="00362D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Закреплять умение умываться псле прогулки, соблюдая алгоритм.</w:t>
            </w:r>
          </w:p>
          <w:p w:rsidR="00362D14" w:rsidRPr="004359E4" w:rsidRDefault="00362D14" w:rsidP="00362D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362D14" w:rsidRPr="004359E4" w:rsidTr="00E51CA5">
        <w:tc>
          <w:tcPr>
            <w:tcW w:w="2093" w:type="dxa"/>
          </w:tcPr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Возращение с прогулки</w:t>
            </w:r>
          </w:p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693" w:type="dxa"/>
            <w:gridSpan w:val="5"/>
          </w:tcPr>
          <w:p w:rsidR="00362D14" w:rsidRPr="004359E4" w:rsidRDefault="00362D14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362D14" w:rsidRPr="004359E4" w:rsidTr="00E51CA5">
        <w:tc>
          <w:tcPr>
            <w:tcW w:w="2093" w:type="dxa"/>
          </w:tcPr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693" w:type="dxa"/>
            <w:gridSpan w:val="5"/>
          </w:tcPr>
          <w:p w:rsidR="00362D14" w:rsidRPr="004359E4" w:rsidRDefault="00362D14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362D14" w:rsidRPr="004359E4" w:rsidTr="00E51CA5">
        <w:tc>
          <w:tcPr>
            <w:tcW w:w="2093" w:type="dxa"/>
          </w:tcPr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</w:p>
          <w:p w:rsidR="00362D14" w:rsidRPr="004359E4" w:rsidRDefault="007F002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13.00-15.0</w:t>
            </w:r>
            <w:r w:rsidR="00362D14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5"/>
          </w:tcPr>
          <w:p w:rsidR="00362D14" w:rsidRPr="004359E4" w:rsidRDefault="00362D14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362D14" w:rsidRPr="004359E4" w:rsidTr="00E51CA5">
        <w:tc>
          <w:tcPr>
            <w:tcW w:w="2093" w:type="dxa"/>
          </w:tcPr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362D14" w:rsidRPr="004359E4" w:rsidRDefault="007F002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362D14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693" w:type="dxa"/>
            <w:gridSpan w:val="5"/>
          </w:tcPr>
          <w:p w:rsidR="00362D14" w:rsidRPr="004359E4" w:rsidRDefault="00E0510A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Гимнастик пробуждения 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Глазки открываются, реснички поднимаются (Легкий массаж лица.)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Дети просыпаются, друг другу улыбаются (Поворачивают голову вправо - влево.)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Дышим ровно, глубоко и свободно, и легко.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(Делают глубокий вдох и выдох, надувая и втягивая живот)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Что за чудная зарядка - как она нам помогает,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Настроенье улучшает и здоровье укрепляет. (Растирают ладонями грудную клетку и предплечья).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Крепко кулачки сжимаем, руки выше поднимаем.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(Медленно поднимают руки вверх, быстро сжимая и разжимая кулаки).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Сильно - сильно потянись. Солнцу шире улыбнись! (Вытянув руки, потягиваются)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Ножки начали плясать, не желаем больше спать (ноги сгибать по очереди к груди).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Все прогнулись, округлились, мостики получились (на четвереньках выгнуть спину).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Сделай вдох и поднимайся, к солнышку тянись (сидя на коленях потянуть вверх руки).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Опускайся, выдыхай и еще раз повторяй (повтор 4-5 раз).</w:t>
            </w:r>
          </w:p>
          <w:p w:rsidR="00362D14" w:rsidRPr="004359E4" w:rsidRDefault="00362D14" w:rsidP="00362D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Вот теперь совсем проснулись и к делам своим вернулись.</w:t>
            </w:r>
          </w:p>
          <w:p w:rsidR="00362D14" w:rsidRPr="004359E4" w:rsidRDefault="00362D14" w:rsidP="00362D14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Ходьба по дорожкам здоровья. </w:t>
            </w:r>
          </w:p>
          <w:p w:rsidR="00362D14" w:rsidRPr="004359E4" w:rsidRDefault="00362D14" w:rsidP="00362D14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Артикуляционная гимнастика. </w:t>
            </w:r>
          </w:p>
          <w:p w:rsidR="00362D14" w:rsidRPr="004359E4" w:rsidRDefault="00362D14" w:rsidP="00362D14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Точечный массаж.</w:t>
            </w:r>
          </w:p>
          <w:p w:rsidR="00362D14" w:rsidRPr="004359E4" w:rsidRDefault="00362D14" w:rsidP="00362D14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 Гимнастика для глаз.</w:t>
            </w:r>
          </w:p>
          <w:p w:rsidR="00362D14" w:rsidRPr="004359E4" w:rsidRDefault="00362D14" w:rsidP="00362D14">
            <w:pPr>
              <w:pStyle w:val="Style18"/>
              <w:widowControl/>
              <w:spacing w:line="240" w:lineRule="auto"/>
            </w:pPr>
            <w:r w:rsidRPr="004359E4">
              <w:t xml:space="preserve">Умывание лица и рук водой комнатной температуры. </w:t>
            </w:r>
          </w:p>
          <w:p w:rsidR="00362D14" w:rsidRPr="004359E4" w:rsidRDefault="00362D14" w:rsidP="00362D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Оздоровление: Оксалиновая мазь.</w:t>
            </w:r>
          </w:p>
        </w:tc>
      </w:tr>
      <w:tr w:rsidR="00362D14" w:rsidRPr="004359E4" w:rsidTr="00E51CA5">
        <w:tc>
          <w:tcPr>
            <w:tcW w:w="2093" w:type="dxa"/>
          </w:tcPr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693" w:type="dxa"/>
            <w:gridSpan w:val="5"/>
          </w:tcPr>
          <w:p w:rsidR="00362D14" w:rsidRPr="004359E4" w:rsidRDefault="00362D14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362D14" w:rsidRPr="004359E4" w:rsidTr="00E51CA5">
        <w:trPr>
          <w:trHeight w:val="580"/>
        </w:trPr>
        <w:tc>
          <w:tcPr>
            <w:tcW w:w="2093" w:type="dxa"/>
            <w:vMerge w:val="restart"/>
          </w:tcPr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Игры, самостоятельная деятельность</w:t>
            </w:r>
          </w:p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7F002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</w:tcPr>
          <w:p w:rsidR="00362D14" w:rsidRPr="004359E4" w:rsidRDefault="00362D14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62D14" w:rsidRPr="004359E4" w:rsidRDefault="00362D14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«Библиотека»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Умение выбирать нужную книгу. Бережно относится к книгам.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Д/и «Найди по описанию»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Развивать внимание, понятие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один-много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Д/и «Добавь слово»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Развивать речевую и двигательную активность детей, вырабатывать реакцию на словесный сигнал.</w:t>
            </w:r>
          </w:p>
        </w:tc>
        <w:tc>
          <w:tcPr>
            <w:tcW w:w="2465" w:type="dxa"/>
          </w:tcPr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С/Р. игра: «Корабль».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Формировать умение договариваться, распределяя роли.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Д/И: «Веселый карандаш».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Закрепить умение детей определять и называть цвет предметов, продолжать учить детей выделять цвет предметов в окружающей обстановке.</w:t>
            </w:r>
          </w:p>
        </w:tc>
        <w:tc>
          <w:tcPr>
            <w:tcW w:w="2465" w:type="dxa"/>
          </w:tcPr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«Д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үкең»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Описывать покупаемую книгу. Вежливое отношение.</w:t>
            </w:r>
          </w:p>
          <w:p w:rsidR="00362D14" w:rsidRPr="004359E4" w:rsidRDefault="00362D14" w:rsidP="008004AC">
            <w:pPr>
              <w:pStyle w:val="a3"/>
              <w:rPr>
                <w:rFonts w:ascii="Arial" w:hAnsi="Arial" w:cs="Arial"/>
                <w:bCs/>
                <w:color w:val="333333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Д/и «Чего не стало кого не стало»</w:t>
            </w:r>
            <w:r w:rsidRPr="004359E4">
              <w:rPr>
                <w:rFonts w:ascii="Arial" w:hAnsi="Arial" w:cs="Arial"/>
                <w:bCs/>
                <w:color w:val="333333"/>
                <w:shd w:val="clear" w:color="auto" w:fill="FFFFFF"/>
              </w:rPr>
              <w:t xml:space="preserve"> 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Закрепление умение образовывать множественное число существительных родительного падежа. </w:t>
            </w:r>
          </w:p>
        </w:tc>
      </w:tr>
      <w:tr w:rsidR="00362D14" w:rsidRPr="004359E4" w:rsidTr="00E51CA5">
        <w:trPr>
          <w:trHeight w:val="520"/>
        </w:trPr>
        <w:tc>
          <w:tcPr>
            <w:tcW w:w="2093" w:type="dxa"/>
            <w:vMerge/>
          </w:tcPr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62D14" w:rsidRPr="004359E4" w:rsidRDefault="00362D14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62D14" w:rsidRPr="004359E4" w:rsidRDefault="00362D14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6B131A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Д/и «Путешествие по сказкам»</w:t>
            </w:r>
          </w:p>
          <w:p w:rsidR="00362D1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Чтение сказок разных народов.</w:t>
            </w:r>
          </w:p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умение отгадывать загадки.</w:t>
            </w:r>
          </w:p>
        </w:tc>
        <w:tc>
          <w:tcPr>
            <w:tcW w:w="2465" w:type="dxa"/>
          </w:tcPr>
          <w:p w:rsidR="006B131A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Вечер загадок. </w:t>
            </w:r>
          </w:p>
          <w:p w:rsidR="00362D1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умение отгадывать загадки.</w:t>
            </w:r>
          </w:p>
          <w:p w:rsidR="006B131A" w:rsidRPr="004359E4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Д/ и «Угадай сказку?»</w:t>
            </w:r>
          </w:p>
          <w:p w:rsidR="006B131A" w:rsidRPr="004359E4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Закреплять знания детей о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сказках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 </w:t>
            </w:r>
          </w:p>
          <w:p w:rsidR="006B131A" w:rsidRPr="004359E4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 с мозаикой</w:t>
            </w:r>
          </w:p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Чтение произведение Казахстанских писателей.</w:t>
            </w:r>
          </w:p>
        </w:tc>
        <w:tc>
          <w:tcPr>
            <w:tcW w:w="2465" w:type="dxa"/>
          </w:tcPr>
          <w:p w:rsidR="006B131A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Д/ и «Угадай сказку?»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Закреплять знания детей о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сказках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 </w:t>
            </w:r>
          </w:p>
          <w:p w:rsidR="00362D14" w:rsidRPr="004359E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 с мозаикой</w:t>
            </w:r>
          </w:p>
          <w:p w:rsidR="00362D14" w:rsidRDefault="00362D1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Чтение произведение Казахстанских писателей.</w:t>
            </w:r>
          </w:p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умение отгадывать загадки.</w:t>
            </w:r>
          </w:p>
        </w:tc>
      </w:tr>
      <w:tr w:rsidR="00362D14" w:rsidRPr="004359E4" w:rsidTr="00E51CA5">
        <w:tc>
          <w:tcPr>
            <w:tcW w:w="2093" w:type="dxa"/>
          </w:tcPr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прогулке, прогулка</w:t>
            </w:r>
          </w:p>
          <w:p w:rsidR="00362D14" w:rsidRPr="004359E4" w:rsidRDefault="007F002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="00362D14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5"/>
          </w:tcPr>
          <w:p w:rsidR="00362D14" w:rsidRPr="004359E4" w:rsidRDefault="00362D14" w:rsidP="00362D14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lastRenderedPageBreak/>
              <w:t>Одевание: последовательность, выход на прогулку.</w:t>
            </w:r>
          </w:p>
          <w:p w:rsidR="00362D14" w:rsidRPr="004359E4" w:rsidRDefault="00362D14" w:rsidP="00362D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color w:val="000000"/>
              </w:rPr>
              <w:lastRenderedPageBreak/>
              <w:t xml:space="preserve">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362D14" w:rsidRPr="004359E4" w:rsidTr="00E51CA5">
        <w:tc>
          <w:tcPr>
            <w:tcW w:w="2093" w:type="dxa"/>
          </w:tcPr>
          <w:p w:rsidR="00362D14" w:rsidRPr="004359E4" w:rsidRDefault="00362D14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Уход детей домой</w:t>
            </w:r>
          </w:p>
          <w:p w:rsidR="00E0510A" w:rsidRPr="004359E4" w:rsidRDefault="00E0510A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693" w:type="dxa"/>
          </w:tcPr>
          <w:p w:rsidR="00362D14" w:rsidRPr="004359E4" w:rsidRDefault="00362D14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62D14" w:rsidRPr="004359E4" w:rsidRDefault="00362D14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362D14" w:rsidRPr="004359E4" w:rsidRDefault="00362D14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 в игровом уголке</w:t>
            </w:r>
          </w:p>
        </w:tc>
        <w:tc>
          <w:tcPr>
            <w:tcW w:w="2465" w:type="dxa"/>
          </w:tcPr>
          <w:p w:rsidR="00362D14" w:rsidRPr="004359E4" w:rsidRDefault="00362D14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 в книжном уголке</w:t>
            </w:r>
          </w:p>
        </w:tc>
        <w:tc>
          <w:tcPr>
            <w:tcW w:w="2465" w:type="dxa"/>
          </w:tcPr>
          <w:p w:rsidR="00362D14" w:rsidRPr="004359E4" w:rsidRDefault="00362D14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Настольные игры по выбору детей</w:t>
            </w:r>
          </w:p>
        </w:tc>
      </w:tr>
    </w:tbl>
    <w:p w:rsidR="00362D14" w:rsidRPr="004359E4" w:rsidRDefault="00362D14" w:rsidP="00B52E4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Времена года. Весна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A01B0E" w:rsidRPr="004359E4" w:rsidRDefault="00420CDF" w:rsidP="00B52E4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Подтема:</w:t>
      </w:r>
      <w:r w:rsidR="00362D14" w:rsidRPr="004359E4">
        <w:rPr>
          <w:rFonts w:ascii="Times New Roman" w:hAnsi="Times New Roman"/>
          <w:sz w:val="24"/>
          <w:szCs w:val="24"/>
          <w:lang w:val="kk-KZ"/>
        </w:rPr>
        <w:t xml:space="preserve"> «Священный праздник-Наурыз»  </w:t>
      </w:r>
      <w:r w:rsidR="00384B62">
        <w:rPr>
          <w:rFonts w:ascii="Times New Roman" w:hAnsi="Times New Roman"/>
          <w:sz w:val="24"/>
          <w:szCs w:val="24"/>
          <w:lang w:val="kk-KZ"/>
        </w:rPr>
        <w:t>(</w:t>
      </w:r>
      <w:r w:rsidRPr="004359E4">
        <w:rPr>
          <w:rFonts w:ascii="Times New Roman" w:hAnsi="Times New Roman"/>
          <w:sz w:val="24"/>
          <w:szCs w:val="24"/>
          <w:lang w:val="kk-KZ"/>
        </w:rPr>
        <w:t>14.03.22-18.03.22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362D14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ook w:val="04A0"/>
      </w:tblPr>
      <w:tblGrid>
        <w:gridCol w:w="2093"/>
        <w:gridCol w:w="2693"/>
        <w:gridCol w:w="129"/>
        <w:gridCol w:w="2281"/>
        <w:gridCol w:w="176"/>
        <w:gridCol w:w="2458"/>
        <w:gridCol w:w="2463"/>
        <w:gridCol w:w="2493"/>
      </w:tblGrid>
      <w:tr w:rsidR="00A01B0E" w:rsidRPr="004359E4" w:rsidTr="00E51CA5">
        <w:tc>
          <w:tcPr>
            <w:tcW w:w="2093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822" w:type="dxa"/>
            <w:gridSpan w:val="2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457" w:type="dxa"/>
            <w:gridSpan w:val="2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458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463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493" w:type="dxa"/>
          </w:tcPr>
          <w:p w:rsidR="00A01B0E" w:rsidRPr="004359E4" w:rsidRDefault="00A01B0E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CC6258" w:rsidRPr="004359E4" w:rsidTr="00E51CA5">
        <w:trPr>
          <w:trHeight w:val="560"/>
        </w:trPr>
        <w:tc>
          <w:tcPr>
            <w:tcW w:w="2093" w:type="dxa"/>
            <w:vMerge w:val="restart"/>
          </w:tcPr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693" w:type="dxa"/>
            <w:gridSpan w:val="7"/>
          </w:tcPr>
          <w:p w:rsidR="00CC6258" w:rsidRPr="004359E4" w:rsidRDefault="00CC6258" w:rsidP="008004AC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CC6258" w:rsidRPr="004359E4" w:rsidTr="00E51CA5">
        <w:trPr>
          <w:trHeight w:val="680"/>
        </w:trPr>
        <w:tc>
          <w:tcPr>
            <w:tcW w:w="2093" w:type="dxa"/>
            <w:vMerge/>
          </w:tcPr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Беседа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«Какой праздник скоро будет?»</w:t>
            </w:r>
          </w:p>
          <w:p w:rsidR="00E51CA5" w:rsidRDefault="00CC6258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Познакомить детей с традиционным праздником. Воспитывать любовь к Родине, внимательность, трудолюбие, интерес к культуре казахского народа.</w:t>
            </w:r>
            <w:r w:rsidR="00E51CA5">
              <w:rPr>
                <w:rFonts w:ascii="Times New Roman" w:hAnsi="Times New Roman"/>
                <w:sz w:val="24"/>
                <w:szCs w:val="24"/>
              </w:rPr>
              <w:t xml:space="preserve"> Исполнение гимна РК.</w:t>
            </w:r>
          </w:p>
          <w:p w:rsidR="00CC6258" w:rsidRPr="004359E4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410" w:type="dxa"/>
            <w:gridSpan w:val="2"/>
          </w:tcPr>
          <w:p w:rsidR="00CC6258" w:rsidRPr="004359E4" w:rsidRDefault="00CC6258" w:rsidP="008004AC">
            <w:pPr>
              <w:pStyle w:val="a3"/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  <w:t>Дидактическая игра «Цветок доброты»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Формировать у детей представление о толерантности как об умении делать хорошие, добрые поступки. </w:t>
            </w:r>
          </w:p>
          <w:p w:rsidR="00CC6258" w:rsidRPr="004359E4" w:rsidRDefault="00CC6258" w:rsidP="008004AC">
            <w:pPr>
              <w:pStyle w:val="a3"/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34" w:type="dxa"/>
            <w:gridSpan w:val="2"/>
          </w:tcPr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 «Дружба»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мелкой моторики, координации движений пальцев рук. </w:t>
            </w:r>
          </w:p>
        </w:tc>
        <w:tc>
          <w:tcPr>
            <w:tcW w:w="2463" w:type="dxa"/>
          </w:tcPr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Настольная  игра: «Грибочки» 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Закреплять знания детей об осенних дарах природы, о съедобных и несъедобных грибах.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3" w:type="dxa"/>
          </w:tcPr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 «Ласковое слово»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Научить ребенка образовывать и употреблять в речи слова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softHyphen/>
              <w:t xml:space="preserve"> существительные в уменьшительно ласкательной форме, обогатить словарный запас, развить память, внимание, мышление.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C6258" w:rsidRPr="004359E4" w:rsidTr="00E51CA5">
        <w:trPr>
          <w:trHeight w:val="680"/>
        </w:trPr>
        <w:tc>
          <w:tcPr>
            <w:tcW w:w="2093" w:type="dxa"/>
            <w:vMerge/>
          </w:tcPr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3" w:type="dxa"/>
            <w:gridSpan w:val="7"/>
          </w:tcPr>
          <w:p w:rsidR="00CC6258" w:rsidRPr="004359E4" w:rsidRDefault="00CC6258" w:rsidP="008004AC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E0510A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в колонне по одному по сигналу воспитателя (Сигналом служит музыкальное сопровождение или удары в бубен)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без предметов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  И. п. — стойка ноги параллельно, руки внизу. Поднять руки через стороны вверх, хлопнуть в ладоши; опустить руки через стороны, вернуться в исходное положение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(4-5 раз).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плеч, руки на поясе. Поворот вправо (влево), отвести правую руку в сторону; выпрямиться, вернуться в исходное положение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(по 3 раза).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п.— стойка ноги на ширине ступни, руки на поясе. Присесть, вынести руки вперед; встать, выпрямиться, вернуться в исходное положение (5-6 раз).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 ноги врозь, руки за спиной. Наклониться вперед, коснуться пола пальцами рук; выпрямиться, вернуться в исходное положение (4-5 раз).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стойка ноги слегка расставлены, руки на поясе. Прыжки на двух ногах на счет 1-8; повторить 2 раза с небольшой паузой.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Игра «Найди себе пару». Одна группа детей получает платочки синего цвета, а другая — красного. По сигналу воспитателя дети разбегаются по всей площадке. На сигнал «Найди пару!» дети, имеющие одинаковые платочки, встают парой. Если количество детей нечетное, то воспитатель играет вместе с детьми.</w:t>
            </w:r>
          </w:p>
          <w:p w:rsidR="00CC6258" w:rsidRPr="004359E4" w:rsidRDefault="00CC6258" w:rsidP="008004AC">
            <w:pPr>
              <w:pStyle w:val="a3"/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8. Ходьба в колонне по одному, помахивая платочками.</w:t>
            </w:r>
          </w:p>
        </w:tc>
      </w:tr>
      <w:tr w:rsidR="00CC6258" w:rsidRPr="004359E4" w:rsidTr="00E51CA5">
        <w:tc>
          <w:tcPr>
            <w:tcW w:w="2093" w:type="dxa"/>
          </w:tcPr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завтраку, завтрак</w:t>
            </w:r>
          </w:p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693" w:type="dxa"/>
            <w:gridSpan w:val="7"/>
          </w:tcPr>
          <w:p w:rsidR="00CC6258" w:rsidRPr="004359E4" w:rsidRDefault="00CC6258" w:rsidP="00A3663A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CC6258" w:rsidRPr="004359E4" w:rsidRDefault="00CC6258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6258" w:rsidRPr="004359E4" w:rsidTr="00E51CA5">
        <w:tc>
          <w:tcPr>
            <w:tcW w:w="2093" w:type="dxa"/>
          </w:tcPr>
          <w:p w:rsidR="007F0028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</w:t>
            </w:r>
          </w:p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09.30-10.00</w:t>
            </w:r>
          </w:p>
        </w:tc>
        <w:tc>
          <w:tcPr>
            <w:tcW w:w="2822" w:type="dxa"/>
            <w:gridSpan w:val="2"/>
          </w:tcPr>
          <w:p w:rsidR="00CC6258" w:rsidRPr="004359E4" w:rsidRDefault="00CC6258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«Волшебный клубочек»</w:t>
            </w:r>
          </w:p>
          <w:p w:rsidR="00CC6258" w:rsidRPr="004359E4" w:rsidRDefault="00CC6258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мелкой моторики рук и логического мышления.</w:t>
            </w:r>
            <w:r w:rsidRPr="004359E4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 </w:t>
            </w:r>
          </w:p>
        </w:tc>
        <w:tc>
          <w:tcPr>
            <w:tcW w:w="2457" w:type="dxa"/>
            <w:gridSpan w:val="2"/>
          </w:tcPr>
          <w:p w:rsidR="00CC6258" w:rsidRPr="004359E4" w:rsidRDefault="00CC6258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 «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Тихо-громко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C6258" w:rsidRPr="004359E4" w:rsidRDefault="00CC6258" w:rsidP="008004AC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CC6258" w:rsidRPr="004359E4" w:rsidRDefault="00CC6258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CC6258" w:rsidRPr="004359E4" w:rsidRDefault="00CC6258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 «Дудочка»</w:t>
            </w:r>
          </w:p>
          <w:p w:rsidR="00CC6258" w:rsidRPr="004359E4" w:rsidRDefault="00CC6258" w:rsidP="008004AC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CC6258" w:rsidRPr="004359E4" w:rsidRDefault="00CC6258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CC6258" w:rsidRPr="004359E4" w:rsidRDefault="00CC6258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гимнастика: «Качели»</w:t>
            </w:r>
          </w:p>
          <w:p w:rsidR="00CC6258" w:rsidRPr="004359E4" w:rsidRDefault="00CC6258" w:rsidP="008004AC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CC6258" w:rsidRPr="004359E4" w:rsidRDefault="00CC6258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CC6258" w:rsidRPr="004359E4" w:rsidRDefault="00CC6258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Пальчиковая игра «Тесто»</w:t>
            </w:r>
          </w:p>
          <w:p w:rsidR="00CC6258" w:rsidRPr="004359E4" w:rsidRDefault="00CC6258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мелкой моторики, координации движений пальцев рук. </w:t>
            </w:r>
          </w:p>
        </w:tc>
      </w:tr>
      <w:tr w:rsidR="00CC6258" w:rsidRPr="004359E4" w:rsidTr="00E51CA5">
        <w:tc>
          <w:tcPr>
            <w:tcW w:w="2093" w:type="dxa"/>
          </w:tcPr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822" w:type="dxa"/>
            <w:gridSpan w:val="2"/>
          </w:tcPr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Украсим пиалу–кесе.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Учить детей рисовать элемент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казахского орнамента «крылья птицы» в центре круга. Расширять представления детей о чайной посуде, о назначении всех предметов чайного сервиза. Учить детей работать в едином темпе, согласуя свои действия с действиями сверстников, воспитывать интерес к декоративному рисованию.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  <w:gridSpan w:val="2"/>
          </w:tcPr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Основы математики.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Равенство и неравенство. Наложение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Продолжать учить детей сравнивать две равные и неравные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 количеству и величине группы предметов, пользуясь приемами наложения и приложения.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Развитие речи.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Устное народное творчество. Потешки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Приобщение детей младшего дошкольного возраста к устному народному 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фольклору на занятиях по развитию речи. Вызвать у детей радость от слушания знакомой потешки и желание читать ее вместе с воспитателем. Формировать интонационную сторону речи. Развивать представление об окружающем.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Ознакомление с окружающим миром.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В гостях у Әже в юрте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 Ә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е готовит Наурыз коже.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Обогащать представления детей о трудовой деятельности близких ребёнку людей.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Развивать и поддерживать интерес и уважение к традициям казахского народа.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Воспитывать интерес к труду взрослых и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бережное отношение к  результатам труда. Включать детей в посильные с взрослыми трудовые действия (помогать убирать посуду, вытирать стол).</w:t>
            </w:r>
          </w:p>
        </w:tc>
        <w:tc>
          <w:tcPr>
            <w:tcW w:w="2463" w:type="dxa"/>
          </w:tcPr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Художественная литература.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«Науры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з-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 праздник весны»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 Формировать интерес у детей и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целостное восприятие традиций  казахской культуры.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Расширять знания детей о национальной казахской культуре, через знакомство с национальными окружающими предметам, обычаями, традициями и праздниками.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Воспитывать гордость за свой народ и уважительное отношение к людям другой национальности на сравнении схожести и различий культур.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Наурыз – праздник весны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Цель: Приобщать детей  к истокам культуры, традициям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казахского народа. Дать знания о том, что в Казахстане особое отношение к людям старшего возраста (их почитают, уважают, прислушиваются к их советам) и к детям (их оберегают, защищают, балуют)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.Ф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ормировать элементарные представления о том, что и взрослые и дети любят этот семейный праздник, готовятся к нему. Воспитывать любовь к традициям.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CC6258" w:rsidRPr="004359E4" w:rsidTr="00E51CA5">
        <w:tc>
          <w:tcPr>
            <w:tcW w:w="2093" w:type="dxa"/>
          </w:tcPr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693" w:type="dxa"/>
            <w:gridSpan w:val="7"/>
          </w:tcPr>
          <w:p w:rsidR="00CC6258" w:rsidRPr="004359E4" w:rsidRDefault="00CC6258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CC6258" w:rsidRPr="004359E4" w:rsidTr="00E51CA5">
        <w:tc>
          <w:tcPr>
            <w:tcW w:w="2093" w:type="dxa"/>
          </w:tcPr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693" w:type="dxa"/>
            <w:gridSpan w:val="7"/>
          </w:tcPr>
          <w:p w:rsidR="00CC6258" w:rsidRPr="004359E4" w:rsidRDefault="00CC6258" w:rsidP="00CC6258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CC6258" w:rsidRPr="004359E4" w:rsidRDefault="00CC6258" w:rsidP="00CC6258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CC6258" w:rsidRPr="004359E4" w:rsidRDefault="00CC6258" w:rsidP="00CC62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Наблюдение за растениями.</w:t>
            </w:r>
          </w:p>
          <w:p w:rsidR="00CC6258" w:rsidRPr="004359E4" w:rsidRDefault="00CC6258" w:rsidP="00CC6258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Обратить внимание на то, что солнце сквозь ветки проникает медленнее и поэтому под деревьями снега больше, чем на открытых местах, но около стволов всюду появились воронки. Обсудить с детьми это явление: тёплая нижняя часть ствола нагрелась от солнца и растопила снег вокруг себя.</w:t>
            </w:r>
          </w:p>
          <w:p w:rsidR="00CC6258" w:rsidRPr="004359E4" w:rsidRDefault="00CC6258" w:rsidP="00CC6258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Подвижные игры «Подбрось — поймай», «Автомобили». </w:t>
            </w:r>
          </w:p>
          <w:p w:rsidR="00CC6258" w:rsidRPr="004359E4" w:rsidRDefault="00CC6258" w:rsidP="00CC6258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Цель: Развивать ловкость, внимательность.</w:t>
            </w:r>
          </w:p>
          <w:p w:rsidR="00CC6258" w:rsidRPr="004359E4" w:rsidRDefault="00CC6258" w:rsidP="00CC625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CC6258" w:rsidRPr="004359E4" w:rsidTr="00E51CA5">
        <w:tc>
          <w:tcPr>
            <w:tcW w:w="2093" w:type="dxa"/>
          </w:tcPr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693" w:type="dxa"/>
            <w:gridSpan w:val="7"/>
          </w:tcPr>
          <w:p w:rsidR="00CC6258" w:rsidRPr="004359E4" w:rsidRDefault="00CC6258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CC6258" w:rsidRPr="004359E4" w:rsidTr="00E51CA5">
        <w:tc>
          <w:tcPr>
            <w:tcW w:w="2093" w:type="dxa"/>
          </w:tcPr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693" w:type="dxa"/>
            <w:gridSpan w:val="7"/>
          </w:tcPr>
          <w:p w:rsidR="00CC6258" w:rsidRPr="004359E4" w:rsidRDefault="00CC6258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CC6258" w:rsidRPr="004359E4" w:rsidTr="00E51CA5">
        <w:tc>
          <w:tcPr>
            <w:tcW w:w="2093" w:type="dxa"/>
          </w:tcPr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B52E48" w:rsidRPr="004359E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F0028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7"/>
          </w:tcPr>
          <w:p w:rsidR="00CC6258" w:rsidRPr="004359E4" w:rsidRDefault="00CC6258" w:rsidP="00A3663A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CC6258" w:rsidRPr="004359E4" w:rsidTr="00E51CA5">
        <w:tc>
          <w:tcPr>
            <w:tcW w:w="2093" w:type="dxa"/>
          </w:tcPr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Постепенный подъем,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воздушные, водные процедуры</w:t>
            </w:r>
          </w:p>
          <w:p w:rsidR="00CC6258" w:rsidRPr="004359E4" w:rsidRDefault="007F002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CC6258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693" w:type="dxa"/>
            <w:gridSpan w:val="7"/>
          </w:tcPr>
          <w:p w:rsidR="00CC6258" w:rsidRPr="004359E4" w:rsidRDefault="00E0510A" w:rsidP="00CC62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Гимнастик</w:t>
            </w:r>
            <w:r w:rsidR="00B52E48" w:rsidRPr="004359E4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пробуждения </w:t>
            </w:r>
          </w:p>
          <w:p w:rsidR="00CC6258" w:rsidRPr="004359E4" w:rsidRDefault="00CC6258" w:rsidP="00CC62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Глазки открываются, реснички поднимаются (Легкий массаж лица.)</w:t>
            </w:r>
          </w:p>
          <w:p w:rsidR="00CC6258" w:rsidRPr="004359E4" w:rsidRDefault="00CC6258" w:rsidP="00CC62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Дети просыпаются, друг другу улыбаются (Поворачивают голову вправо - влево.)</w:t>
            </w:r>
          </w:p>
          <w:p w:rsidR="00CC6258" w:rsidRPr="004359E4" w:rsidRDefault="00CC6258" w:rsidP="00CC62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Дышим ровно, глубоко и свободно, и легко.</w:t>
            </w:r>
          </w:p>
          <w:p w:rsidR="00CC6258" w:rsidRPr="004359E4" w:rsidRDefault="00CC6258" w:rsidP="00CC62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(Делают глубокий вдох и выдох, надувая и втягивая живот)</w:t>
            </w:r>
          </w:p>
          <w:p w:rsidR="00CC6258" w:rsidRPr="004359E4" w:rsidRDefault="00CC6258" w:rsidP="00CC62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Что за чудная зарядка - как она нам помогает,</w:t>
            </w:r>
          </w:p>
          <w:p w:rsidR="00CC6258" w:rsidRPr="004359E4" w:rsidRDefault="00CC6258" w:rsidP="00CC62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Настроенье улучшает и здоровье укрепляет. (Растирают ладонями грудную клетку и предплечья).</w:t>
            </w:r>
          </w:p>
          <w:p w:rsidR="00CC6258" w:rsidRPr="004359E4" w:rsidRDefault="00CC6258" w:rsidP="00CC62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Крепко кулачки сжимаем, руки выше поднимаем.</w:t>
            </w:r>
          </w:p>
          <w:p w:rsidR="00CC6258" w:rsidRPr="004359E4" w:rsidRDefault="00CC6258" w:rsidP="00CC62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(Медленно поднимают руки вверх, быстро сжимая и разжимая кулаки).</w:t>
            </w:r>
          </w:p>
          <w:p w:rsidR="00CC6258" w:rsidRPr="004359E4" w:rsidRDefault="00CC6258" w:rsidP="00CC62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Сильно - сильно потянись. Солнцу шире улыбнись! (Вытянув руки, потягиваются)</w:t>
            </w:r>
          </w:p>
          <w:p w:rsidR="00CC6258" w:rsidRPr="004359E4" w:rsidRDefault="00CC6258" w:rsidP="00CC62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Ножки начали плясать, не желаем больше спать (ноги сгибать по очереди к груди).</w:t>
            </w:r>
          </w:p>
          <w:p w:rsidR="00CC6258" w:rsidRPr="004359E4" w:rsidRDefault="00CC6258" w:rsidP="00CC62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Все прогнулись, округлились, мостики получились (на четвереньках выгнуть спину).</w:t>
            </w:r>
          </w:p>
          <w:p w:rsidR="00CC6258" w:rsidRPr="004359E4" w:rsidRDefault="00CC6258" w:rsidP="00CC62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Сделай вдох и поднимайся, к солнышку тянись (сидя на коленях потянуть вверх руки).</w:t>
            </w:r>
          </w:p>
          <w:p w:rsidR="00CC6258" w:rsidRPr="004359E4" w:rsidRDefault="00CC6258" w:rsidP="00CC62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Опускайся, выдыхай и еще раз повторяй (повтор 4-5 раз).</w:t>
            </w:r>
          </w:p>
          <w:p w:rsidR="00CC6258" w:rsidRPr="004359E4" w:rsidRDefault="00CC6258" w:rsidP="00CC62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Вот теперь совсем проснулись и к делам своим вернулись.</w:t>
            </w:r>
          </w:p>
          <w:p w:rsidR="00CC6258" w:rsidRPr="004359E4" w:rsidRDefault="00CC6258" w:rsidP="00CC625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Водные процедуры «Ручки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мой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перед едой»</w:t>
            </w:r>
          </w:p>
        </w:tc>
      </w:tr>
      <w:tr w:rsidR="00CC6258" w:rsidRPr="004359E4" w:rsidTr="00E51CA5">
        <w:tc>
          <w:tcPr>
            <w:tcW w:w="2093" w:type="dxa"/>
          </w:tcPr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693" w:type="dxa"/>
            <w:gridSpan w:val="7"/>
          </w:tcPr>
          <w:p w:rsidR="00CC6258" w:rsidRPr="004359E4" w:rsidRDefault="00CC6258" w:rsidP="00A36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CC6258" w:rsidRPr="004359E4" w:rsidTr="00E51CA5">
        <w:trPr>
          <w:trHeight w:val="580"/>
        </w:trPr>
        <w:tc>
          <w:tcPr>
            <w:tcW w:w="2093" w:type="dxa"/>
            <w:vMerge w:val="restart"/>
          </w:tcPr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CC6258" w:rsidRPr="004359E4" w:rsidRDefault="00CC625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7F002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822" w:type="dxa"/>
            <w:gridSpan w:val="2"/>
          </w:tcPr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Сюжетно-ролевая игра «Куклы пьют чай»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Обучение детей решению проблемных ситуаций. 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 «Ар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қ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ан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тарту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подвижность суставов, ловкость, скоростно-силовые качества, глазомер, воспитывать уважение к истории.</w:t>
            </w:r>
          </w:p>
        </w:tc>
        <w:tc>
          <w:tcPr>
            <w:tcW w:w="2457" w:type="dxa"/>
            <w:gridSpan w:val="2"/>
          </w:tcPr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«Чудесный мешочек»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Совершенствование осязательного и зрительного восприятия, мыслительной способности.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 «Пузырь»</w:t>
            </w:r>
          </w:p>
          <w:p w:rsidR="00CC6258" w:rsidRPr="004359E4" w:rsidRDefault="00CC625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научить детей становиться в круг, делать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его то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шире, то уже, приучать их согласовывать свои движения с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произносимыми словами.</w:t>
            </w:r>
          </w:p>
        </w:tc>
        <w:tc>
          <w:tcPr>
            <w:tcW w:w="2458" w:type="dxa"/>
          </w:tcPr>
          <w:p w:rsidR="00CC6258" w:rsidRPr="004359E4" w:rsidRDefault="00CC6258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Сюжетно-ролевая игра «Уложим куклу спать» по казахским традициям «Бес</w:t>
            </w:r>
            <w:r w:rsidRPr="004359E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іке салу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CC6258" w:rsidRPr="004359E4" w:rsidRDefault="00CC6258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Познакомиться с предметами одежды, закрепить последовательность одевания и раздевания куклы; воспитывать доброжелательность, умение оказывать помощь окружающим, формировать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словарь, прививать культуру общения.</w:t>
            </w:r>
          </w:p>
          <w:p w:rsidR="00CC6258" w:rsidRPr="004359E4" w:rsidRDefault="00CC6258" w:rsidP="008004AC">
            <w:pPr>
              <w:pStyle w:val="c6"/>
              <w:shd w:val="clear" w:color="auto" w:fill="FFFFFF"/>
              <w:spacing w:before="0" w:beforeAutospacing="0" w:after="0" w:afterAutospacing="0"/>
            </w:pPr>
            <w:r w:rsidRPr="004359E4">
              <w:t>Подвижная игра «</w:t>
            </w:r>
            <w:r w:rsidRPr="004359E4">
              <w:rPr>
                <w:lang w:val="kk-KZ"/>
              </w:rPr>
              <w:t>Карусель</w:t>
            </w:r>
            <w:r w:rsidRPr="004359E4">
              <w:t>»</w:t>
            </w:r>
          </w:p>
          <w:p w:rsidR="00CC6258" w:rsidRPr="004359E4" w:rsidRDefault="00CC6258" w:rsidP="008004AC">
            <w:pPr>
              <w:pStyle w:val="c6"/>
              <w:shd w:val="clear" w:color="auto" w:fill="FFFFFF"/>
              <w:spacing w:before="0" w:beforeAutospacing="0" w:after="0" w:afterAutospacing="0"/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Развивать у детей равновесие в движении, навык бега, повышать эмоциональный тонус. </w:t>
            </w:r>
          </w:p>
        </w:tc>
        <w:tc>
          <w:tcPr>
            <w:tcW w:w="2463" w:type="dxa"/>
          </w:tcPr>
          <w:p w:rsidR="00CC6258" w:rsidRPr="004359E4" w:rsidRDefault="00CC6258" w:rsidP="00A3663A">
            <w:pPr>
              <w:pStyle w:val="a3"/>
              <w:jc w:val="both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lastRenderedPageBreak/>
              <w:t>Вариативный компонент:</w:t>
            </w:r>
          </w:p>
          <w:p w:rsidR="00CC6258" w:rsidRPr="004359E4" w:rsidRDefault="00CC6258" w:rsidP="00CC6258">
            <w:pPr>
              <w:pStyle w:val="a3"/>
              <w:rPr>
                <w:rStyle w:val="FontStyle62"/>
              </w:rPr>
            </w:pPr>
            <w:r w:rsidRPr="004359E4">
              <w:rPr>
                <w:rStyle w:val="FontStyle62"/>
              </w:rPr>
              <w:t>"Любознайка"</w:t>
            </w:r>
          </w:p>
          <w:p w:rsidR="00CC6258" w:rsidRPr="004359E4" w:rsidRDefault="00CC6258" w:rsidP="00CC6258">
            <w:pPr>
              <w:pStyle w:val="a3"/>
              <w:rPr>
                <w:rStyle w:val="FontStyle62"/>
              </w:rPr>
            </w:pPr>
            <w:r w:rsidRPr="004359E4">
              <w:rPr>
                <w:rStyle w:val="FontStyle62"/>
              </w:rPr>
              <w:t>Тема: "Волшебный материал- глина"</w:t>
            </w:r>
          </w:p>
          <w:p w:rsidR="00CC6258" w:rsidRPr="004359E4" w:rsidRDefault="00CC6258" w:rsidP="00CC6258">
            <w:pPr>
              <w:pStyle w:val="a3"/>
              <w:rPr>
                <w:rStyle w:val="FontStyle75"/>
                <w:b w:val="0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Познакомить детей со свойствами глины, продолжать учить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выделять свойства предмета с помощью практических познавательных действий экспериментального характера; развивать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любознательность.</w:t>
            </w:r>
          </w:p>
          <w:p w:rsidR="00CC6258" w:rsidRPr="004359E4" w:rsidRDefault="00CC6258" w:rsidP="00CC625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Сюжетно ролевая игра «Угощение»</w:t>
            </w:r>
          </w:p>
          <w:p w:rsidR="00CC6258" w:rsidRPr="004359E4" w:rsidRDefault="00CC6258" w:rsidP="00CC62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умения у детей реализовывать игровой замысел.</w:t>
            </w:r>
          </w:p>
        </w:tc>
        <w:tc>
          <w:tcPr>
            <w:tcW w:w="2493" w:type="dxa"/>
          </w:tcPr>
          <w:p w:rsidR="00CC6258" w:rsidRPr="004359E4" w:rsidRDefault="00CC6258" w:rsidP="00CC625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Подвижная игра «</w:t>
            </w:r>
            <w:r w:rsidRPr="004359E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Тақия тастамақ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CC6258" w:rsidRPr="004359E4" w:rsidRDefault="00CC6258" w:rsidP="00CC625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Воспитывать выдержку, терпение, умение передвигаться бесшумно.</w:t>
            </w:r>
          </w:p>
        </w:tc>
      </w:tr>
      <w:tr w:rsidR="00A4311D" w:rsidRPr="004359E4" w:rsidTr="00E51CA5">
        <w:trPr>
          <w:trHeight w:val="520"/>
        </w:trPr>
        <w:tc>
          <w:tcPr>
            <w:tcW w:w="2093" w:type="dxa"/>
            <w:vMerge/>
          </w:tcPr>
          <w:p w:rsidR="00A4311D" w:rsidRPr="004359E4" w:rsidRDefault="00A4311D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2" w:type="dxa"/>
            <w:gridSpan w:val="2"/>
          </w:tcPr>
          <w:p w:rsidR="006B131A" w:rsidRDefault="006B131A" w:rsidP="00A4311D">
            <w:pPr>
              <w:pStyle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Индивидуальная работа</w:t>
            </w:r>
          </w:p>
          <w:p w:rsidR="00A4311D" w:rsidRPr="004359E4" w:rsidRDefault="00A4311D" w:rsidP="00A4311D">
            <w:pPr>
              <w:pStyle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Дидактическая игра</w:t>
            </w:r>
          </w:p>
          <w:p w:rsidR="00A4311D" w:rsidRPr="004359E4" w:rsidRDefault="00A4311D" w:rsidP="00A4311D">
            <w:pPr>
              <w:pStyle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«Собери картинку»</w:t>
            </w:r>
          </w:p>
          <w:p w:rsidR="00A4311D" w:rsidRDefault="00A4311D" w:rsidP="00A4311D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Цель: Закрепление цвета, формы, расположение.</w:t>
            </w:r>
          </w:p>
          <w:p w:rsidR="006B131A" w:rsidRPr="004359E4" w:rsidRDefault="006B131A" w:rsidP="006B131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Сюжетно ролевая игра «Угощение»</w:t>
            </w:r>
          </w:p>
          <w:p w:rsidR="006B131A" w:rsidRPr="004359E4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умения у детей реализовывать игровой замысел.</w:t>
            </w:r>
          </w:p>
        </w:tc>
        <w:tc>
          <w:tcPr>
            <w:tcW w:w="2457" w:type="dxa"/>
            <w:gridSpan w:val="2"/>
          </w:tcPr>
          <w:p w:rsidR="006B131A" w:rsidRPr="006B131A" w:rsidRDefault="006B131A" w:rsidP="006B131A">
            <w:pPr>
              <w:pStyle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Индивидуальная работа</w:t>
            </w:r>
          </w:p>
          <w:p w:rsidR="00A4311D" w:rsidRPr="004359E4" w:rsidRDefault="00A4311D" w:rsidP="008004A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Геометрические фигуры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4311D" w:rsidRDefault="00A4311D" w:rsidP="008004AC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Находить предметы по цвету, размеру по указанию взрослых</w:t>
            </w:r>
          </w:p>
          <w:p w:rsidR="006B131A" w:rsidRPr="004359E4" w:rsidRDefault="006B131A" w:rsidP="006B131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Сюжетно ролевая игра «Угощение»</w:t>
            </w:r>
          </w:p>
          <w:p w:rsidR="006B131A" w:rsidRDefault="006B131A" w:rsidP="006B131A">
            <w:pPr>
              <w:pStyle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умения у детей реализовывать игровой замысел.</w:t>
            </w:r>
          </w:p>
          <w:p w:rsidR="006B131A" w:rsidRPr="004359E4" w:rsidRDefault="006B131A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</w:tcPr>
          <w:p w:rsidR="006B131A" w:rsidRDefault="006B131A" w:rsidP="006B131A">
            <w:pPr>
              <w:pStyle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Индивидуальная работа</w:t>
            </w:r>
          </w:p>
          <w:p w:rsidR="00A4311D" w:rsidRPr="004359E4" w:rsidRDefault="00A4311D" w:rsidP="008004A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Домик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4311D" w:rsidRDefault="00A4311D" w:rsidP="008004AC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Иметь представление о свойствах строительных материалов.</w:t>
            </w:r>
          </w:p>
          <w:p w:rsidR="006B131A" w:rsidRPr="004359E4" w:rsidRDefault="006B131A" w:rsidP="006B131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</w:t>
            </w:r>
            <w:r w:rsidRPr="004359E4">
              <w:rPr>
                <w:rFonts w:ascii="Times New Roman" w:eastAsia="BatangChe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Геометрические фигуры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B131A" w:rsidRPr="004359E4" w:rsidRDefault="006B131A" w:rsidP="006B131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pacing w:val="-1"/>
                <w:sz w:val="24"/>
                <w:szCs w:val="24"/>
              </w:rPr>
              <w:t>Находить предметы по цвету, размеру по указанию взрослых</w:t>
            </w:r>
          </w:p>
        </w:tc>
        <w:tc>
          <w:tcPr>
            <w:tcW w:w="2463" w:type="dxa"/>
          </w:tcPr>
          <w:p w:rsidR="006B131A" w:rsidRDefault="006B131A" w:rsidP="006B131A">
            <w:pPr>
              <w:pStyle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Индивидуальная работа</w:t>
            </w:r>
          </w:p>
          <w:p w:rsidR="00A4311D" w:rsidRDefault="00A4311D" w:rsidP="008004AC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«Где живет каждая игрушка?»                Цель: Учить соблюдать порядок, чистоту.</w:t>
            </w:r>
          </w:p>
          <w:p w:rsidR="006B131A" w:rsidRPr="004359E4" w:rsidRDefault="006B131A" w:rsidP="006B131A">
            <w:pPr>
              <w:pStyle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Дидактическая игра</w:t>
            </w:r>
          </w:p>
          <w:p w:rsidR="006B131A" w:rsidRPr="004359E4" w:rsidRDefault="006B131A" w:rsidP="006B131A">
            <w:pPr>
              <w:pStyle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«Собери картинку»</w:t>
            </w:r>
          </w:p>
          <w:p w:rsidR="006B131A" w:rsidRDefault="006B131A" w:rsidP="006B131A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Цель: Закрепление цвета, формы, расположение.</w:t>
            </w:r>
          </w:p>
          <w:p w:rsidR="006B131A" w:rsidRPr="004359E4" w:rsidRDefault="006B131A" w:rsidP="008004AC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6B131A" w:rsidRDefault="006B131A" w:rsidP="006B131A">
            <w:pPr>
              <w:pStyle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Индивидуальная работа</w:t>
            </w:r>
          </w:p>
          <w:p w:rsidR="00A4311D" w:rsidRPr="004359E4" w:rsidRDefault="00A4311D" w:rsidP="00A4311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Сюжетно ролевая игра «Угощение»</w:t>
            </w:r>
          </w:p>
          <w:p w:rsidR="00A4311D" w:rsidRDefault="00A4311D" w:rsidP="00A4311D">
            <w:pPr>
              <w:pStyle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умения у детей реализовывать игровой замысел.</w:t>
            </w:r>
          </w:p>
          <w:p w:rsidR="006B131A" w:rsidRPr="004359E4" w:rsidRDefault="006B131A" w:rsidP="00A4311D">
            <w:pPr>
              <w:pStyle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«Где живет каждая игрушка?»                Цель: Учить соблюдать порядок, чистоту.</w:t>
            </w:r>
          </w:p>
        </w:tc>
      </w:tr>
      <w:tr w:rsidR="00A4311D" w:rsidRPr="004359E4" w:rsidTr="00E51CA5">
        <w:tc>
          <w:tcPr>
            <w:tcW w:w="2093" w:type="dxa"/>
          </w:tcPr>
          <w:p w:rsidR="00A4311D" w:rsidRPr="004359E4" w:rsidRDefault="00A4311D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A4311D" w:rsidRPr="004359E4" w:rsidRDefault="007F0028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="00A4311D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7"/>
          </w:tcPr>
          <w:p w:rsidR="00A4311D" w:rsidRPr="004359E4" w:rsidRDefault="00A4311D" w:rsidP="00A4311D">
            <w:pPr>
              <w:pStyle w:val="Style18"/>
              <w:widowControl/>
              <w:spacing w:line="240" w:lineRule="auto"/>
              <w:rPr>
                <w:color w:val="000000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  <w:r w:rsidRPr="004359E4">
              <w:rPr>
                <w:color w:val="000000"/>
              </w:rPr>
              <w:t xml:space="preserve"> </w:t>
            </w:r>
          </w:p>
          <w:p w:rsidR="00A4311D" w:rsidRPr="004359E4" w:rsidRDefault="00A4311D" w:rsidP="00A431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A4311D" w:rsidRPr="004359E4" w:rsidTr="00E51CA5">
        <w:tc>
          <w:tcPr>
            <w:tcW w:w="2093" w:type="dxa"/>
          </w:tcPr>
          <w:p w:rsidR="00A4311D" w:rsidRPr="004359E4" w:rsidRDefault="00A4311D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A4311D" w:rsidRPr="004359E4" w:rsidRDefault="00A4311D" w:rsidP="00A366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822" w:type="dxa"/>
            <w:gridSpan w:val="2"/>
          </w:tcPr>
          <w:p w:rsidR="00A4311D" w:rsidRPr="004359E4" w:rsidRDefault="00A4311D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 в игровом уголке</w:t>
            </w:r>
          </w:p>
        </w:tc>
        <w:tc>
          <w:tcPr>
            <w:tcW w:w="2457" w:type="dxa"/>
            <w:gridSpan w:val="2"/>
          </w:tcPr>
          <w:p w:rsidR="00A4311D" w:rsidRPr="004359E4" w:rsidRDefault="00A4311D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 в книжном уголке</w:t>
            </w:r>
          </w:p>
        </w:tc>
        <w:tc>
          <w:tcPr>
            <w:tcW w:w="2458" w:type="dxa"/>
          </w:tcPr>
          <w:p w:rsidR="00A4311D" w:rsidRPr="004359E4" w:rsidRDefault="00A4311D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Настольные игры по выбору детей</w:t>
            </w:r>
          </w:p>
        </w:tc>
        <w:tc>
          <w:tcPr>
            <w:tcW w:w="2463" w:type="dxa"/>
          </w:tcPr>
          <w:p w:rsidR="00A4311D" w:rsidRPr="004359E4" w:rsidRDefault="00A4311D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Консультация:</w:t>
            </w:r>
          </w:p>
          <w:p w:rsidR="00A4311D" w:rsidRPr="004359E4" w:rsidRDefault="00A4311D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«Роль развивающих игр»</w:t>
            </w:r>
          </w:p>
        </w:tc>
        <w:tc>
          <w:tcPr>
            <w:tcW w:w="2493" w:type="dxa"/>
          </w:tcPr>
          <w:p w:rsidR="00A4311D" w:rsidRPr="004359E4" w:rsidRDefault="00A4311D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«Все игрушки на своих местах</w:t>
            </w:r>
          </w:p>
          <w:p w:rsidR="00A4311D" w:rsidRPr="004359E4" w:rsidRDefault="00A4311D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+»</w:t>
            </w:r>
          </w:p>
        </w:tc>
      </w:tr>
    </w:tbl>
    <w:p w:rsidR="00A4311D" w:rsidRPr="004359E4" w:rsidRDefault="00A4311D" w:rsidP="00B52E4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lastRenderedPageBreak/>
        <w:t>Сквозная тема: "</w:t>
      </w:r>
      <w:r w:rsidRPr="004359E4">
        <w:rPr>
          <w:rFonts w:ascii="Times New Roman" w:hAnsi="Times New Roman"/>
          <w:sz w:val="24"/>
          <w:szCs w:val="24"/>
        </w:rPr>
        <w:t>Времена года. Весна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A01B0E" w:rsidRPr="00384B62" w:rsidRDefault="00420CDF" w:rsidP="00B52E4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Подтема: </w:t>
      </w:r>
      <w:r w:rsidR="00A4311D" w:rsidRPr="004359E4">
        <w:rPr>
          <w:rFonts w:ascii="Times New Roman" w:hAnsi="Times New Roman"/>
          <w:sz w:val="24"/>
          <w:szCs w:val="24"/>
          <w:lang w:val="kk-KZ"/>
        </w:rPr>
        <w:t xml:space="preserve"> «Жизнь животный и птиц весной»</w:t>
      </w:r>
      <w:r w:rsidR="00384B62">
        <w:rPr>
          <w:rFonts w:ascii="Times New Roman" w:hAnsi="Times New Roman"/>
          <w:sz w:val="24"/>
          <w:szCs w:val="24"/>
          <w:lang w:val="kk-KZ"/>
        </w:rPr>
        <w:t xml:space="preserve"> (</w:t>
      </w:r>
      <w:r w:rsidR="00A4311D" w:rsidRPr="004359E4">
        <w:rPr>
          <w:rFonts w:ascii="Times New Roman" w:hAnsi="Times New Roman"/>
          <w:sz w:val="24"/>
          <w:szCs w:val="24"/>
          <w:lang w:val="kk-KZ"/>
        </w:rPr>
        <w:t>24.03.22-25.03.22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A4311D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ook w:val="04A0"/>
      </w:tblPr>
      <w:tblGrid>
        <w:gridCol w:w="2094"/>
        <w:gridCol w:w="2835"/>
        <w:gridCol w:w="2464"/>
        <w:gridCol w:w="2463"/>
        <w:gridCol w:w="2465"/>
        <w:gridCol w:w="2465"/>
      </w:tblGrid>
      <w:tr w:rsidR="00CC6258" w:rsidRPr="004359E4" w:rsidTr="006B131A">
        <w:tc>
          <w:tcPr>
            <w:tcW w:w="2094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835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464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463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465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465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A4311D" w:rsidRPr="004359E4" w:rsidTr="006B131A">
        <w:trPr>
          <w:trHeight w:val="560"/>
        </w:trPr>
        <w:tc>
          <w:tcPr>
            <w:tcW w:w="2094" w:type="dxa"/>
            <w:vMerge w:val="restart"/>
          </w:tcPr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692" w:type="dxa"/>
            <w:gridSpan w:val="5"/>
          </w:tcPr>
          <w:p w:rsidR="00A4311D" w:rsidRPr="004359E4" w:rsidRDefault="00A4311D" w:rsidP="008004AC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A4311D" w:rsidRPr="004359E4" w:rsidTr="006B131A">
        <w:trPr>
          <w:trHeight w:val="262"/>
        </w:trPr>
        <w:tc>
          <w:tcPr>
            <w:tcW w:w="2094" w:type="dxa"/>
            <w:vMerge/>
          </w:tcPr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4311D" w:rsidRPr="004359E4" w:rsidRDefault="00A4311D" w:rsidP="008004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Праздник.</w:t>
            </w:r>
          </w:p>
        </w:tc>
        <w:tc>
          <w:tcPr>
            <w:tcW w:w="2464" w:type="dxa"/>
          </w:tcPr>
          <w:p w:rsidR="00A4311D" w:rsidRPr="004359E4" w:rsidRDefault="00A4311D" w:rsidP="008004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Праздник.</w:t>
            </w:r>
          </w:p>
        </w:tc>
        <w:tc>
          <w:tcPr>
            <w:tcW w:w="2463" w:type="dxa"/>
          </w:tcPr>
          <w:p w:rsidR="00A4311D" w:rsidRPr="004359E4" w:rsidRDefault="00A4311D" w:rsidP="008004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Праздник.</w:t>
            </w:r>
          </w:p>
        </w:tc>
        <w:tc>
          <w:tcPr>
            <w:tcW w:w="2465" w:type="dxa"/>
          </w:tcPr>
          <w:p w:rsidR="00A4311D" w:rsidRPr="004359E4" w:rsidRDefault="00A4311D" w:rsidP="008004AC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  <w:t>Дидактическая игра «Цветок доброты»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Формировать у детей представление о толерантности как об умении делать хорошие, добрые поступки. </w:t>
            </w:r>
          </w:p>
        </w:tc>
        <w:tc>
          <w:tcPr>
            <w:tcW w:w="2465" w:type="dxa"/>
          </w:tcPr>
          <w:p w:rsidR="00A4311D" w:rsidRPr="004359E4" w:rsidRDefault="00A4311D" w:rsidP="00A4311D">
            <w:pPr>
              <w:pStyle w:val="a6"/>
              <w:spacing w:after="0"/>
              <w:ind w:firstLine="12"/>
              <w:jc w:val="left"/>
            </w:pPr>
            <w:r w:rsidRPr="004359E4">
              <w:t>Пальчиковая гимнастика «Дружба»</w:t>
            </w:r>
          </w:p>
          <w:p w:rsidR="00A4311D" w:rsidRPr="004359E4" w:rsidRDefault="00A4311D" w:rsidP="00A4311D">
            <w:pPr>
              <w:pStyle w:val="a6"/>
              <w:spacing w:after="0"/>
              <w:ind w:firstLine="12"/>
              <w:jc w:val="left"/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Развитие мелкой моторики, координации движений пальцев рук. </w:t>
            </w:r>
          </w:p>
        </w:tc>
      </w:tr>
      <w:tr w:rsidR="00A4311D" w:rsidRPr="004359E4" w:rsidTr="006B131A">
        <w:trPr>
          <w:trHeight w:val="680"/>
        </w:trPr>
        <w:tc>
          <w:tcPr>
            <w:tcW w:w="2094" w:type="dxa"/>
            <w:vMerge/>
          </w:tcPr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2" w:type="dxa"/>
            <w:gridSpan w:val="5"/>
          </w:tcPr>
          <w:p w:rsidR="00A4311D" w:rsidRPr="004359E4" w:rsidRDefault="00A4311D" w:rsidP="008004AC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E0510A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в колонне по одному; ходьба и бег врассыпную по всей площадке.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мячом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слегка расставлены, мяч хватом с боков на груди. 1 — мяч вперед, руки прямые; 2 — мяч вверх; 3 — мяч вперед; 4 — вернуться в исходное положение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(4-5 раз).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плеч, мяч внизу. 1 — мяч вперед; 2 — наклон вперед, коснуться пола мячом; 3 — выпрямиться, мяч вперед; 4 — вернуться в исходное положение (4-5 раз).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ноги на ширине плеч, мяч хватом с боков на груди. 1-2 — поворот вправо (влево), мяч вправо (влево); 3-4 - вернуться в исходное положение (6 раз).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стойка, руки вдоль туловища. Прыжки на двух ногах на счет 1-8. Повторить 2 раза с небольшой паузой.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Игра «Автомобили». Каждый играющий получает по одному картонному кружку — это руль. По сигналу воспитателя (поднят зеленый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флажок) 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дети разбегаются по всей площадке (главное, чтобы они не наталкивались друг на друга). На другой сигнал (красный флажок) автомобили останавливаются.</w:t>
            </w:r>
          </w:p>
          <w:p w:rsidR="00A4311D" w:rsidRPr="004359E4" w:rsidRDefault="00A4311D" w:rsidP="008004AC">
            <w:pPr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 — автомобили поехали в гараж.</w:t>
            </w:r>
          </w:p>
        </w:tc>
      </w:tr>
      <w:tr w:rsidR="00A4311D" w:rsidRPr="004359E4" w:rsidTr="006B131A">
        <w:tc>
          <w:tcPr>
            <w:tcW w:w="2094" w:type="dxa"/>
          </w:tcPr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692" w:type="dxa"/>
            <w:gridSpan w:val="5"/>
          </w:tcPr>
          <w:p w:rsidR="00A4311D" w:rsidRPr="004359E4" w:rsidRDefault="00A4311D" w:rsidP="008004A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A4311D" w:rsidRPr="004359E4" w:rsidRDefault="00A4311D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11D" w:rsidRPr="004359E4" w:rsidTr="006B131A">
        <w:tc>
          <w:tcPr>
            <w:tcW w:w="2094" w:type="dxa"/>
          </w:tcPr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ОУД 09.30-10.00</w:t>
            </w:r>
          </w:p>
        </w:tc>
        <w:tc>
          <w:tcPr>
            <w:tcW w:w="2835" w:type="dxa"/>
          </w:tcPr>
          <w:p w:rsidR="00A4311D" w:rsidRPr="004359E4" w:rsidRDefault="00A4311D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A4311D" w:rsidRPr="004359E4" w:rsidRDefault="00A4311D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A4311D" w:rsidRPr="004359E4" w:rsidRDefault="00A4311D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A4311D" w:rsidRPr="004359E4" w:rsidRDefault="00A4311D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«Волшебный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клубочек»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мелкой моторики рук и логического мышления</w:t>
            </w:r>
            <w:r w:rsidRPr="004359E4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2465" w:type="dxa"/>
          </w:tcPr>
          <w:p w:rsidR="00A4311D" w:rsidRPr="004359E4" w:rsidRDefault="00A4311D" w:rsidP="008004AC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Игровое упражнение «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Тихо-громко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4311D" w:rsidRPr="004359E4" w:rsidRDefault="00A4311D" w:rsidP="008004AC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</w:tr>
      <w:tr w:rsidR="00A4311D" w:rsidRPr="004359E4" w:rsidTr="006B131A">
        <w:tc>
          <w:tcPr>
            <w:tcW w:w="2094" w:type="dxa"/>
          </w:tcPr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ОУД (включая перерывы) 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835" w:type="dxa"/>
          </w:tcPr>
          <w:p w:rsidR="00A4311D" w:rsidRPr="004359E4" w:rsidRDefault="00A4311D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A4311D" w:rsidRPr="004359E4" w:rsidRDefault="00A4311D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A4311D" w:rsidRPr="004359E4" w:rsidRDefault="00A4311D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Лепка.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Птички прилетели.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у детей знание о характерных признаках птиц.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Передавать в лепке характерные признаки птиц, соотношение частей по величине, форме; использовать знакомые приемы лепки: раскатывание, прием оттягивания.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Прививать заботливое отношение к птицам.</w:t>
            </w:r>
          </w:p>
        </w:tc>
        <w:tc>
          <w:tcPr>
            <w:tcW w:w="2465" w:type="dxa"/>
          </w:tcPr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2.Естествознание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Кто где живет</w:t>
            </w:r>
            <w:proofErr w:type="gramStart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гра, рассматривание картин)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с функциональными возможностями знакомых животных, птиц, формировать умения классифицировать животных.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Музыка.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A4311D" w:rsidRPr="004359E4" w:rsidTr="006B131A">
        <w:tc>
          <w:tcPr>
            <w:tcW w:w="2094" w:type="dxa"/>
          </w:tcPr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Витаминный завтрак 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692" w:type="dxa"/>
            <w:gridSpan w:val="5"/>
          </w:tcPr>
          <w:p w:rsidR="00A4311D" w:rsidRPr="004359E4" w:rsidRDefault="00A4311D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A4311D" w:rsidRPr="004359E4" w:rsidTr="006B131A">
        <w:tc>
          <w:tcPr>
            <w:tcW w:w="2094" w:type="dxa"/>
          </w:tcPr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11.20-12.20</w:t>
            </w:r>
          </w:p>
        </w:tc>
        <w:tc>
          <w:tcPr>
            <w:tcW w:w="12692" w:type="dxa"/>
            <w:gridSpan w:val="5"/>
          </w:tcPr>
          <w:p w:rsidR="00A4311D" w:rsidRPr="004359E4" w:rsidRDefault="00A4311D" w:rsidP="00A4311D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A4311D" w:rsidRPr="004359E4" w:rsidRDefault="00A4311D" w:rsidP="00A4311D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Развивать привычку последовательного одевания, умения обращаться за помощью к товарищам, соответственно </w:t>
            </w: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оказывать ее; воспитывать организованность, сознательное отношение к коллективной деятельности.</w:t>
            </w:r>
          </w:p>
          <w:p w:rsidR="00A4311D" w:rsidRPr="004359E4" w:rsidRDefault="00A4311D" w:rsidP="00A4311D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Наблюдение животными и птицами весной.</w:t>
            </w:r>
          </w:p>
          <w:p w:rsidR="00A4311D" w:rsidRPr="004359E4" w:rsidRDefault="00A4311D" w:rsidP="00A4311D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П/и: «Мишка бурый»</w:t>
            </w:r>
          </w:p>
          <w:p w:rsidR="00A4311D" w:rsidRPr="004359E4" w:rsidRDefault="00A4311D" w:rsidP="00A4311D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«Мы веселые ребята»</w:t>
            </w:r>
          </w:p>
          <w:p w:rsidR="00A4311D" w:rsidRPr="004359E4" w:rsidRDefault="00A4311D" w:rsidP="00A4311D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Согласовывать свои действия с действиями других.</w:t>
            </w:r>
          </w:p>
          <w:p w:rsidR="00A4311D" w:rsidRPr="004359E4" w:rsidRDefault="00A4311D" w:rsidP="00A4311D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Труд: Кормим птиц</w:t>
            </w:r>
          </w:p>
          <w:p w:rsidR="00A4311D" w:rsidRPr="004359E4" w:rsidRDefault="00A4311D" w:rsidP="00A4311D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 xml:space="preserve">Игровое упражнение «Учим Алию  </w:t>
            </w:r>
            <w:proofErr w:type="gramStart"/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раздеваться</w:t>
            </w:r>
            <w:proofErr w:type="gramEnd"/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A4311D" w:rsidRPr="004359E4" w:rsidRDefault="00A4311D" w:rsidP="00A4311D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Закрепить последовательность одевания и раздевания куклы; воспитывать доброжелательность, умение оказывать помощь окружающим.</w:t>
            </w:r>
          </w:p>
          <w:p w:rsidR="00A4311D" w:rsidRPr="004359E4" w:rsidRDefault="00A4311D" w:rsidP="00A431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A4311D" w:rsidRPr="004359E4" w:rsidTr="006B131A">
        <w:tc>
          <w:tcPr>
            <w:tcW w:w="2094" w:type="dxa"/>
          </w:tcPr>
          <w:p w:rsidR="00B52E48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Возращение с прогулки</w:t>
            </w:r>
            <w:r w:rsidR="00B52E48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692" w:type="dxa"/>
            <w:gridSpan w:val="5"/>
          </w:tcPr>
          <w:p w:rsidR="00A4311D" w:rsidRPr="004359E4" w:rsidRDefault="00A4311D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A4311D" w:rsidRPr="004359E4" w:rsidTr="006B131A">
        <w:tc>
          <w:tcPr>
            <w:tcW w:w="2094" w:type="dxa"/>
          </w:tcPr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692" w:type="dxa"/>
            <w:gridSpan w:val="5"/>
          </w:tcPr>
          <w:p w:rsidR="00A4311D" w:rsidRPr="004359E4" w:rsidRDefault="00A4311D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A4311D" w:rsidRPr="004359E4" w:rsidTr="006B131A">
        <w:tc>
          <w:tcPr>
            <w:tcW w:w="2094" w:type="dxa"/>
          </w:tcPr>
          <w:p w:rsidR="00A4311D" w:rsidRPr="004359E4" w:rsidRDefault="00A4311D" w:rsidP="00BB2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B52E48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13.00-15.</w:t>
            </w:r>
            <w:r w:rsidR="00BB2FD6">
              <w:rPr>
                <w:rFonts w:ascii="Times New Roman" w:hAnsi="Times New Roman"/>
                <w:sz w:val="24"/>
                <w:szCs w:val="24"/>
              </w:rPr>
              <w:t>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2" w:type="dxa"/>
            <w:gridSpan w:val="5"/>
          </w:tcPr>
          <w:p w:rsidR="00A4311D" w:rsidRPr="004359E4" w:rsidRDefault="00A4311D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A4311D" w:rsidRPr="004359E4" w:rsidTr="006B131A">
        <w:tc>
          <w:tcPr>
            <w:tcW w:w="2094" w:type="dxa"/>
          </w:tcPr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A4311D" w:rsidRPr="004359E4" w:rsidRDefault="00BB2FD6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A4311D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692" w:type="dxa"/>
            <w:gridSpan w:val="5"/>
          </w:tcPr>
          <w:p w:rsidR="00A4311D" w:rsidRPr="004359E4" w:rsidRDefault="00E0510A" w:rsidP="00A431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  <w:r w:rsidR="00A4311D" w:rsidRPr="004359E4">
              <w:rPr>
                <w:rFonts w:ascii="Times New Roman" w:hAnsi="Times New Roman"/>
                <w:sz w:val="24"/>
                <w:szCs w:val="24"/>
              </w:rPr>
              <w:t>«Превращения»</w:t>
            </w:r>
          </w:p>
          <w:p w:rsidR="00A4311D" w:rsidRPr="004359E4" w:rsidRDefault="00A4311D" w:rsidP="00A431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«Змея» (лежа на животе, поднять на вытянутых руках голову, плечи, гордо поворачивать голову вправо-влево, произнося звук «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ш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-ш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-ш»).</w:t>
            </w:r>
          </w:p>
          <w:p w:rsidR="00A4311D" w:rsidRPr="004359E4" w:rsidRDefault="00A4311D" w:rsidP="00A431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«Крокодил» (лежа на животе, руки согнуты в локтях, ладони под подбородком, поочередное поднимание правой и левой ноги – огромная пасть).</w:t>
            </w:r>
          </w:p>
          <w:p w:rsidR="00A4311D" w:rsidRPr="004359E4" w:rsidRDefault="00A4311D" w:rsidP="00A431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«Панда» (лежа на спине, подтянуть коленки к животу, обхватить руками, нагнуть голову, перекаты вперед-назад, вправо-влево – кувыркается в траве).</w:t>
            </w:r>
          </w:p>
          <w:p w:rsidR="00A4311D" w:rsidRPr="004359E4" w:rsidRDefault="00A4311D" w:rsidP="00A431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«Обезьянка» (лежа на спине, поднять прямую ногу, обхватить ее руками ниже колена и, перебирая руками по направлению к щиколотке, попытаться сесть – обезьянки карабкаются на дерево).</w:t>
            </w:r>
          </w:p>
          <w:p w:rsidR="00A4311D" w:rsidRPr="004359E4" w:rsidRDefault="00A4311D" w:rsidP="00A431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«Жираф» (стоя на четвереньках, поднять вверх правую руку, пальцы сомкнуты, большой палец вверх, ладонь поворачивается вправо-влево.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То же левой рукой).</w:t>
            </w:r>
            <w:proofErr w:type="gramEnd"/>
          </w:p>
          <w:p w:rsidR="00A4311D" w:rsidRPr="004359E4" w:rsidRDefault="00A4311D" w:rsidP="00A431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Дыхательная гимнастика: «Гребля на лодке»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сидя, ноги врозь: вдох – живот втянуть (руки вперед, выдох – живот выпятить (руки в стороны) (5-6 раз).</w:t>
            </w:r>
          </w:p>
          <w:p w:rsidR="00A4311D" w:rsidRPr="004359E4" w:rsidRDefault="00A4311D" w:rsidP="00A431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Ходьба по гимнастической дорожке «Здоровье»</w:t>
            </w:r>
          </w:p>
          <w:p w:rsidR="00A4311D" w:rsidRPr="004359E4" w:rsidRDefault="00A4311D" w:rsidP="00A4311D">
            <w:pPr>
              <w:pStyle w:val="a3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Дыхательная гимнастика «Нюхаем цветы»</w:t>
            </w:r>
          </w:p>
          <w:p w:rsidR="00A4311D" w:rsidRPr="004359E4" w:rsidRDefault="00A4311D" w:rsidP="00A431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Водные процедуры «Ручки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мой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перед едой»</w:t>
            </w:r>
          </w:p>
        </w:tc>
      </w:tr>
      <w:tr w:rsidR="00A4311D" w:rsidRPr="004359E4" w:rsidTr="006B131A">
        <w:tc>
          <w:tcPr>
            <w:tcW w:w="2094" w:type="dxa"/>
          </w:tcPr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692" w:type="dxa"/>
            <w:gridSpan w:val="5"/>
          </w:tcPr>
          <w:p w:rsidR="00A4311D" w:rsidRPr="004359E4" w:rsidRDefault="00A4311D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A4311D" w:rsidRPr="004359E4" w:rsidTr="006B131A">
        <w:trPr>
          <w:trHeight w:val="580"/>
        </w:trPr>
        <w:tc>
          <w:tcPr>
            <w:tcW w:w="2094" w:type="dxa"/>
            <w:vMerge w:val="restart"/>
          </w:tcPr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BB2FD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</w:tcPr>
          <w:p w:rsidR="00A4311D" w:rsidRPr="004359E4" w:rsidRDefault="00A4311D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A4311D" w:rsidRPr="004359E4" w:rsidRDefault="00A4311D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A4311D" w:rsidRPr="004359E4" w:rsidRDefault="00A4311D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A4311D" w:rsidRPr="004359E4" w:rsidRDefault="00A4311D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Подвижная игра «Карусель»</w:t>
            </w:r>
          </w:p>
          <w:p w:rsidR="00A4311D" w:rsidRPr="004359E4" w:rsidRDefault="00A4311D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Р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азвивать у детей равновесие в движении, навык бега, повышать эмоциональный тонус. </w:t>
            </w:r>
          </w:p>
        </w:tc>
        <w:tc>
          <w:tcPr>
            <w:tcW w:w="2465" w:type="dxa"/>
          </w:tcPr>
          <w:p w:rsidR="00A4311D" w:rsidRPr="004359E4" w:rsidRDefault="00A4311D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Подвижная игра «</w:t>
            </w:r>
            <w:r w:rsidRPr="004359E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Тақия тастамақ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A4311D" w:rsidRPr="004359E4" w:rsidRDefault="00A4311D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Воспитывать выдержку, терпение, умение передвигаться бесшумно.</w:t>
            </w:r>
          </w:p>
        </w:tc>
      </w:tr>
      <w:tr w:rsidR="00A4311D" w:rsidRPr="004359E4" w:rsidTr="006B131A">
        <w:trPr>
          <w:trHeight w:val="520"/>
        </w:trPr>
        <w:tc>
          <w:tcPr>
            <w:tcW w:w="2094" w:type="dxa"/>
            <w:vMerge/>
          </w:tcPr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4311D" w:rsidRPr="004359E4" w:rsidRDefault="00A4311D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A4311D" w:rsidRPr="004359E4" w:rsidRDefault="00A4311D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A4311D" w:rsidRPr="004359E4" w:rsidRDefault="00A4311D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6B131A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«Чудесный мешочек»</w:t>
            </w:r>
          </w:p>
          <w:p w:rsidR="006B131A" w:rsidRDefault="00A4311D" w:rsidP="008004AC">
            <w:pPr>
              <w:pStyle w:val="a3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Совершенствование осязательного и зрительного восприятия, мыслительной способности.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:rsidR="00A4311D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«Где живет каждая игрушка?»                Цель: Учить соблюдать порядок, чистоту.</w:t>
            </w:r>
          </w:p>
        </w:tc>
        <w:tc>
          <w:tcPr>
            <w:tcW w:w="2465" w:type="dxa"/>
          </w:tcPr>
          <w:p w:rsidR="006B131A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A4311D" w:rsidRPr="004359E4" w:rsidRDefault="00A4311D" w:rsidP="008004AC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Сюжетно-ролевая игра «Куклы пьют чай»</w:t>
            </w:r>
          </w:p>
          <w:p w:rsidR="006B131A" w:rsidRDefault="00A4311D" w:rsidP="006B131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Обучение детей решению проблемных ситуаций</w:t>
            </w:r>
            <w:r w:rsidR="006B131A"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131A" w:rsidRPr="004359E4" w:rsidRDefault="006B131A" w:rsidP="006B131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Сюжетно ролевая игра «Угощение»</w:t>
            </w:r>
          </w:p>
          <w:p w:rsidR="00A4311D" w:rsidRPr="004359E4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умения у детей реализовывать игровой замысел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="00A4311D"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 </w:t>
            </w:r>
            <w:proofErr w:type="gramEnd"/>
          </w:p>
        </w:tc>
      </w:tr>
      <w:tr w:rsidR="006B131A" w:rsidRPr="004359E4" w:rsidTr="006B131A">
        <w:tc>
          <w:tcPr>
            <w:tcW w:w="2094" w:type="dxa"/>
          </w:tcPr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2" w:type="dxa"/>
            <w:gridSpan w:val="5"/>
          </w:tcPr>
          <w:p w:rsidR="006B131A" w:rsidRPr="004359E4" w:rsidRDefault="006B131A" w:rsidP="00A4311D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6B131A" w:rsidRPr="004359E4" w:rsidRDefault="006B131A" w:rsidP="00A431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color w:val="000000"/>
              </w:rPr>
              <w:t xml:space="preserve">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6B131A" w:rsidRPr="004359E4" w:rsidTr="006B131A">
        <w:tc>
          <w:tcPr>
            <w:tcW w:w="2094" w:type="dxa"/>
          </w:tcPr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Уход детей домой</w:t>
            </w:r>
          </w:p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835" w:type="dxa"/>
          </w:tcPr>
          <w:p w:rsidR="006B131A" w:rsidRPr="004359E4" w:rsidRDefault="006B131A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6B131A" w:rsidRPr="004359E4" w:rsidRDefault="006B131A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6B131A" w:rsidRPr="004359E4" w:rsidRDefault="006B131A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6B131A" w:rsidRPr="004359E4" w:rsidRDefault="006B131A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деятельность.</w:t>
            </w:r>
          </w:p>
          <w:p w:rsidR="006B131A" w:rsidRPr="004359E4" w:rsidRDefault="006B131A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  <w:r w:rsidRPr="004359E4">
              <w:rPr>
                <w:color w:val="000000"/>
                <w:sz w:val="24"/>
                <w:szCs w:val="24"/>
              </w:rPr>
              <w:t xml:space="preserve"> </w:t>
            </w:r>
            <w:r w:rsidRPr="004359E4">
              <w:rPr>
                <w:rStyle w:val="FontStyle34"/>
                <w:color w:val="000000"/>
                <w:sz w:val="24"/>
                <w:szCs w:val="24"/>
              </w:rPr>
              <w:t xml:space="preserve">Ежедневные беседы </w:t>
            </w:r>
            <w:proofErr w:type="gramStart"/>
            <w:r w:rsidRPr="004359E4">
              <w:rPr>
                <w:rStyle w:val="FontStyle34"/>
                <w:color w:val="000000"/>
                <w:sz w:val="24"/>
                <w:szCs w:val="24"/>
              </w:rPr>
              <w:t>о</w:t>
            </w:r>
            <w:proofErr w:type="gramEnd"/>
            <w:r w:rsidRPr="004359E4">
              <w:rPr>
                <w:rStyle w:val="FontStyle34"/>
                <w:color w:val="000000"/>
                <w:sz w:val="24"/>
                <w:szCs w:val="24"/>
              </w:rPr>
              <w:t xml:space="preserve"> играх детей.</w:t>
            </w:r>
          </w:p>
        </w:tc>
        <w:tc>
          <w:tcPr>
            <w:tcW w:w="2465" w:type="dxa"/>
          </w:tcPr>
          <w:p w:rsidR="006B131A" w:rsidRPr="004359E4" w:rsidRDefault="006B131A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деятельность.</w:t>
            </w:r>
          </w:p>
          <w:p w:rsidR="006B131A" w:rsidRPr="004359E4" w:rsidRDefault="006B131A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  <w:r w:rsidRPr="004359E4">
              <w:rPr>
                <w:color w:val="000000"/>
                <w:sz w:val="24"/>
                <w:szCs w:val="24"/>
              </w:rPr>
              <w:t xml:space="preserve"> </w:t>
            </w:r>
            <w:r w:rsidRPr="004359E4">
              <w:rPr>
                <w:rStyle w:val="FontStyle34"/>
                <w:color w:val="000000"/>
                <w:sz w:val="24"/>
                <w:szCs w:val="24"/>
              </w:rPr>
              <w:t>Ежедневные беседы о том, на что родителям следует обратить внимание.</w:t>
            </w:r>
          </w:p>
        </w:tc>
      </w:tr>
    </w:tbl>
    <w:p w:rsidR="00083BD9" w:rsidRPr="004359E4" w:rsidRDefault="00083BD9" w:rsidP="00B52E4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Космос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CC6258" w:rsidRPr="00384B62" w:rsidRDefault="00420CDF" w:rsidP="00B52E4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Подтема: </w:t>
      </w:r>
      <w:r w:rsidR="00083BD9" w:rsidRPr="004359E4">
        <w:rPr>
          <w:rFonts w:ascii="Times New Roman" w:hAnsi="Times New Roman"/>
          <w:sz w:val="24"/>
          <w:szCs w:val="24"/>
          <w:lang w:val="kk-KZ"/>
        </w:rPr>
        <w:t>«Тайны звездного небо»</w:t>
      </w:r>
      <w:r w:rsidR="00384B62">
        <w:rPr>
          <w:rFonts w:ascii="Times New Roman" w:hAnsi="Times New Roman"/>
          <w:sz w:val="24"/>
          <w:szCs w:val="24"/>
          <w:lang w:val="kk-KZ"/>
        </w:rPr>
        <w:t xml:space="preserve"> (</w:t>
      </w:r>
      <w:r w:rsidRPr="004359E4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083BD9" w:rsidRPr="004359E4">
        <w:rPr>
          <w:rFonts w:ascii="Times New Roman" w:hAnsi="Times New Roman"/>
          <w:sz w:val="24"/>
          <w:szCs w:val="24"/>
          <w:lang w:val="kk-KZ"/>
        </w:rPr>
        <w:t>28.03.22-01.04.22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083BD9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ayout w:type="fixed"/>
        <w:tblLook w:val="04A0"/>
      </w:tblPr>
      <w:tblGrid>
        <w:gridCol w:w="2093"/>
        <w:gridCol w:w="2687"/>
        <w:gridCol w:w="2558"/>
        <w:gridCol w:w="272"/>
        <w:gridCol w:w="2382"/>
        <w:gridCol w:w="2412"/>
        <w:gridCol w:w="2382"/>
      </w:tblGrid>
      <w:tr w:rsidR="00CC6258" w:rsidRPr="004359E4" w:rsidTr="00E51CA5">
        <w:tc>
          <w:tcPr>
            <w:tcW w:w="2093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687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830" w:type="dxa"/>
            <w:gridSpan w:val="2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382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412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82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8004AC" w:rsidRPr="004359E4" w:rsidTr="00E51CA5">
        <w:trPr>
          <w:trHeight w:val="560"/>
        </w:trPr>
        <w:tc>
          <w:tcPr>
            <w:tcW w:w="2093" w:type="dxa"/>
            <w:vMerge w:val="restart"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693" w:type="dxa"/>
            <w:gridSpan w:val="6"/>
          </w:tcPr>
          <w:p w:rsidR="008004AC" w:rsidRPr="004359E4" w:rsidRDefault="008004AC" w:rsidP="008004AC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8004AC" w:rsidRPr="004359E4" w:rsidTr="00E51CA5">
        <w:trPr>
          <w:trHeight w:val="680"/>
        </w:trPr>
        <w:tc>
          <w:tcPr>
            <w:tcW w:w="2093" w:type="dxa"/>
            <w:vMerge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«Загнать мяч в ворота»</w:t>
            </w:r>
          </w:p>
          <w:p w:rsidR="008004AC" w:rsidRPr="00245FBD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гимна РК.</w:t>
            </w:r>
          </w:p>
          <w:p w:rsidR="008004AC" w:rsidRPr="00E51CA5" w:rsidRDefault="00E51CA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830" w:type="dxa"/>
            <w:gridSpan w:val="2"/>
          </w:tcPr>
          <w:p w:rsidR="008004AC" w:rsidRPr="004359E4" w:rsidRDefault="008004AC" w:rsidP="008004AC">
            <w:pPr>
              <w:pStyle w:val="a3"/>
              <w:rPr>
                <w:rStyle w:val="c12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359E4">
              <w:rPr>
                <w:rStyle w:val="c12"/>
                <w:rFonts w:ascii="Times New Roman" w:hAnsi="Times New Roman"/>
                <w:color w:val="000000"/>
                <w:sz w:val="24"/>
                <w:szCs w:val="24"/>
              </w:rPr>
              <w:t xml:space="preserve">Дыхательная гимнастика </w:t>
            </w:r>
          </w:p>
          <w:p w:rsidR="008004AC" w:rsidRPr="004359E4" w:rsidRDefault="008004AC" w:rsidP="008004AC">
            <w:pPr>
              <w:pStyle w:val="a3"/>
              <w:rPr>
                <w:rStyle w:val="c12"/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Style w:val="c12"/>
                <w:rFonts w:ascii="Times New Roman" w:hAnsi="Times New Roman"/>
                <w:color w:val="000000"/>
                <w:sz w:val="24"/>
                <w:szCs w:val="24"/>
              </w:rPr>
              <w:t xml:space="preserve"> «Вырасти большой»</w:t>
            </w:r>
          </w:p>
          <w:p w:rsidR="008004AC" w:rsidRPr="004359E4" w:rsidRDefault="008004AC" w:rsidP="008004AC">
            <w:pPr>
              <w:pStyle w:val="a3"/>
              <w:rPr>
                <w:rStyle w:val="c12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Зрительная гимнастика</w:t>
            </w:r>
          </w:p>
          <w:p w:rsidR="008004AC" w:rsidRPr="004359E4" w:rsidRDefault="008004AC" w:rsidP="008004AC">
            <w:pPr>
              <w:pStyle w:val="a3"/>
              <w:rPr>
                <w:rStyle w:val="c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359E4">
              <w:rPr>
                <w:rStyle w:val="c1"/>
                <w:rFonts w:ascii="Times New Roman" w:hAnsi="Times New Roman"/>
                <w:bCs/>
                <w:color w:val="000000"/>
                <w:sz w:val="24"/>
                <w:szCs w:val="24"/>
              </w:rPr>
              <w:t>«Прогулка в лесу».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1"/>
                <w:rFonts w:ascii="Times New Roman" w:hAnsi="Times New Roman"/>
                <w:bCs/>
                <w:color w:val="000000"/>
                <w:sz w:val="24"/>
                <w:szCs w:val="24"/>
              </w:rPr>
              <w:t>Цель: Профилактика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нарушений зрения.</w:t>
            </w:r>
            <w:r w:rsidRPr="004359E4">
              <w:rPr>
                <w:rStyle w:val="c1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82" w:type="dxa"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 «Сделать язык широким»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8004AC" w:rsidRPr="004359E4" w:rsidRDefault="008004AC" w:rsidP="008004AC">
            <w:pPr>
              <w:pStyle w:val="a3"/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  <w:t>Пальчиковая гимнастика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"В гости к пальчику большому"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 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находчивость, сообразительность, внимание, умение доказывать правильность своего суждения.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</w:tc>
        <w:tc>
          <w:tcPr>
            <w:tcW w:w="2382" w:type="dxa"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 «Наказать непослушный язык».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004AC" w:rsidRPr="004359E4" w:rsidTr="00E51CA5">
        <w:trPr>
          <w:trHeight w:val="680"/>
        </w:trPr>
        <w:tc>
          <w:tcPr>
            <w:tcW w:w="2093" w:type="dxa"/>
            <w:vMerge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3" w:type="dxa"/>
            <w:gridSpan w:val="6"/>
          </w:tcPr>
          <w:p w:rsidR="008004AC" w:rsidRPr="004359E4" w:rsidRDefault="008004AC" w:rsidP="008004AC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E0510A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  Ходьба в колонне по одному; бег между кеглями змейкой.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флажками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- стойка ноги на ширине ступни, флажки внизу. 1 — флажки в стороны; 2 — флажки вверх, палочки скрестить; 3 — флажки в стороны (рис. 12); 4 — вернуться в исходное положение (4-5 раз).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ступни, флажки внизу, 1-2 - присесть, флажки вынести вперед; 3-4 — вернуться в исходное положение (5-6 раз).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ноги на ширине плеч, флажки внизу, 1 — поворот вправо (влево), флажки в стороны; 2 — выпрямиться, вернуться в исходное положение (по 3 раза).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И. п. — стойка ноги на ширине плеч, флажки внизу. 1 — наклон вперед, флажки в стороны; 2 — флажки скрестить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перед собой; 3 — флажки в стороны; 4 — выпрямиться, вернуться в исходное положение (4-5 раз).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стойка ноги слегка расставлены, флажки внизу. Прыжки на двух ногах на месте с небольшой паузой.</w:t>
            </w:r>
          </w:p>
          <w:p w:rsidR="008004AC" w:rsidRPr="004359E4" w:rsidRDefault="008004AC" w:rsidP="008004AC">
            <w:pPr>
              <w:pStyle w:val="a3"/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одному, оба флажка в правой руке подняты над головой.</w:t>
            </w:r>
          </w:p>
        </w:tc>
      </w:tr>
      <w:tr w:rsidR="008004AC" w:rsidRPr="004359E4" w:rsidTr="00E51CA5">
        <w:tc>
          <w:tcPr>
            <w:tcW w:w="2093" w:type="dxa"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завтраку, завтрак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693" w:type="dxa"/>
            <w:gridSpan w:val="6"/>
          </w:tcPr>
          <w:p w:rsidR="008004AC" w:rsidRPr="004359E4" w:rsidRDefault="008004AC" w:rsidP="008004A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8004AC" w:rsidRPr="004359E4" w:rsidRDefault="008004AC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04AC" w:rsidRPr="004359E4" w:rsidTr="00E51CA5">
        <w:tc>
          <w:tcPr>
            <w:tcW w:w="2093" w:type="dxa"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687" w:type="dxa"/>
          </w:tcPr>
          <w:p w:rsidR="008004AC" w:rsidRPr="004359E4" w:rsidRDefault="008004AC" w:rsidP="008004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 «Часы»</w:t>
            </w:r>
          </w:p>
          <w:p w:rsidR="008004AC" w:rsidRPr="004359E4" w:rsidRDefault="008004AC" w:rsidP="008004A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Формировать представления детей об определении времени по часам.</w:t>
            </w:r>
          </w:p>
        </w:tc>
        <w:tc>
          <w:tcPr>
            <w:tcW w:w="2558" w:type="dxa"/>
          </w:tcPr>
          <w:p w:rsidR="008004AC" w:rsidRPr="004359E4" w:rsidRDefault="008004AC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«Позови свою маму».</w:t>
            </w:r>
          </w:p>
          <w:p w:rsidR="008004AC" w:rsidRPr="004359E4" w:rsidRDefault="008004AC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Познакомить детей со звуками окружающего мира, их вычленять и узнавать. </w:t>
            </w:r>
          </w:p>
        </w:tc>
        <w:tc>
          <w:tcPr>
            <w:tcW w:w="2654" w:type="dxa"/>
            <w:gridSpan w:val="2"/>
          </w:tcPr>
          <w:p w:rsidR="008004AC" w:rsidRPr="004359E4" w:rsidRDefault="008004AC" w:rsidP="008004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 «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Где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чей малыш»</w:t>
            </w:r>
          </w:p>
          <w:p w:rsidR="008004AC" w:rsidRPr="004359E4" w:rsidRDefault="008004AC" w:rsidP="008004AC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соотносить животных и их детенышей, развивать зрительное внимание, навыки самоконтроля.</w:t>
            </w:r>
          </w:p>
        </w:tc>
        <w:tc>
          <w:tcPr>
            <w:tcW w:w="2412" w:type="dxa"/>
          </w:tcPr>
          <w:p w:rsidR="008004AC" w:rsidRPr="004359E4" w:rsidRDefault="008004AC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«На что похоже»</w:t>
            </w:r>
          </w:p>
          <w:p w:rsidR="008004AC" w:rsidRPr="004359E4" w:rsidRDefault="008004AC" w:rsidP="008004A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Стимуляция ассоциативного мышления, обучение сравнительному анализу и навыку различения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.</w:t>
            </w:r>
            <w:proofErr w:type="gramEnd"/>
          </w:p>
        </w:tc>
        <w:tc>
          <w:tcPr>
            <w:tcW w:w="2382" w:type="dxa"/>
          </w:tcPr>
          <w:p w:rsidR="008004AC" w:rsidRPr="004359E4" w:rsidRDefault="008004AC" w:rsidP="008004AC">
            <w:pPr>
              <w:rPr>
                <w:rFonts w:ascii="Arial" w:hAnsi="Arial" w:cs="Arial"/>
                <w:bCs/>
                <w:color w:val="333333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Игры со счетными палочками "Выложи фигуру"</w:t>
            </w:r>
            <w:r w:rsidRPr="004359E4">
              <w:rPr>
                <w:rFonts w:ascii="Arial" w:hAnsi="Arial" w:cs="Arial"/>
                <w:bCs/>
                <w:color w:val="333333"/>
                <w:shd w:val="clear" w:color="auto" w:fill="FFFFFF"/>
              </w:rPr>
              <w:t xml:space="preserve"> </w:t>
            </w:r>
          </w:p>
          <w:p w:rsidR="008004AC" w:rsidRPr="004359E4" w:rsidRDefault="008004AC" w:rsidP="008004A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восприятия формы и величины, обучение детей умению составлять геометрические фигуры из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палочек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закрепление навыка счета.</w:t>
            </w:r>
          </w:p>
        </w:tc>
      </w:tr>
      <w:tr w:rsidR="008004AC" w:rsidRPr="004359E4" w:rsidTr="00E51CA5">
        <w:tc>
          <w:tcPr>
            <w:tcW w:w="2093" w:type="dxa"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687" w:type="dxa"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Звездное небо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анятие по нетрадиционному рисованию).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Учить создавать образ звездного неба, используя смешивание красок, набрызг, печать по трафарету. Упражнять в рисовании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 помощью данных техник. Развивать </w:t>
            </w:r>
            <w:r w:rsidR="00E0510A" w:rsidRPr="004359E4">
              <w:rPr>
                <w:rFonts w:ascii="Times New Roman" w:hAnsi="Times New Roman"/>
                <w:sz w:val="24"/>
                <w:szCs w:val="24"/>
              </w:rPr>
              <w:t>световосприятие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8" w:type="dxa"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Основы математики.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Пространственные направления.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Совершенствовать умение различать пространственные направления по отношению к себе: справа - слева, впереди - позади, вверху - внизу, далеко - близко, высоко - низко.</w:t>
            </w:r>
            <w:proofErr w:type="gramEnd"/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2. Физическая культура.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4" w:type="dxa"/>
            <w:gridSpan w:val="2"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Развитие речи.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 Звездное небо.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 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Обобщить первичные представления детей о космическом пространстве, космических телах (планетах, звездах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,.)</w:t>
            </w:r>
            <w:proofErr w:type="gramEnd"/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Ознакомление с окружающим миром.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Этот загадочный космос.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Style w:val="a4"/>
                <w:rFonts w:ascii="Times New Roman" w:hAnsi="Times New Roman"/>
                <w:sz w:val="24"/>
                <w:szCs w:val="24"/>
              </w:rPr>
              <w:t xml:space="preserve">Расширить представления детей </w:t>
            </w:r>
            <w:r w:rsidRPr="004359E4">
              <w:rPr>
                <w:rStyle w:val="a4"/>
                <w:rFonts w:ascii="Times New Roman" w:hAnsi="Times New Roman"/>
                <w:sz w:val="24"/>
                <w:szCs w:val="24"/>
              </w:rPr>
              <w:lastRenderedPageBreak/>
              <w:t>о космосе, планетах и космических полетах. Закреплять знания детей о планетах солнечной системы.</w:t>
            </w:r>
          </w:p>
        </w:tc>
        <w:tc>
          <w:tcPr>
            <w:tcW w:w="2412" w:type="dxa"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Художественная литература.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Удивительный мир космоса.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Познакомить детей с праздником – День космонавтики, с космосом.</w:t>
            </w:r>
          </w:p>
        </w:tc>
        <w:tc>
          <w:tcPr>
            <w:tcW w:w="2382" w:type="dxa"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Тайны космоса.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Расширять представления детей о космических полётах,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Объяснить детям, что такое космос, космическое пространство.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8004AC" w:rsidRPr="004359E4" w:rsidTr="00E51CA5">
        <w:tc>
          <w:tcPr>
            <w:tcW w:w="2093" w:type="dxa"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693" w:type="dxa"/>
            <w:gridSpan w:val="6"/>
          </w:tcPr>
          <w:p w:rsidR="008004AC" w:rsidRPr="004359E4" w:rsidRDefault="008004AC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8004AC" w:rsidRPr="004359E4" w:rsidTr="00E51CA5">
        <w:tc>
          <w:tcPr>
            <w:tcW w:w="2093" w:type="dxa"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693" w:type="dxa"/>
            <w:gridSpan w:val="6"/>
          </w:tcPr>
          <w:p w:rsidR="00172F28" w:rsidRPr="004359E4" w:rsidRDefault="00172F28" w:rsidP="00172F28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8004AC" w:rsidRPr="004359E4" w:rsidRDefault="00172F28" w:rsidP="00172F28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172F28" w:rsidRPr="004359E4" w:rsidRDefault="00172F28" w:rsidP="00172F28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Наблюдение за солнцем опыт: через темные и светлые стёла посмотреть на солнце.</w:t>
            </w:r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П/и : «Балапандар»</w:t>
            </w:r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Выполнять разные задания по сигналу.</w:t>
            </w:r>
          </w:p>
          <w:p w:rsidR="00172F28" w:rsidRPr="004359E4" w:rsidRDefault="00172F28" w:rsidP="00172F28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Труд: в уголке природы – протереть пыль с растений.</w:t>
            </w:r>
          </w:p>
          <w:p w:rsidR="00172F28" w:rsidRPr="004359E4" w:rsidRDefault="00172F28" w:rsidP="00172F28">
            <w:pPr>
              <w:pStyle w:val="Style18"/>
              <w:widowControl/>
              <w:spacing w:line="240" w:lineRule="auto"/>
              <w:ind w:hanging="5"/>
            </w:pPr>
            <w:r w:rsidRPr="004359E4">
              <w:t>Дидактическая игра «Узнай и назови»</w:t>
            </w:r>
          </w:p>
          <w:p w:rsidR="00172F28" w:rsidRPr="004359E4" w:rsidRDefault="00172F28" w:rsidP="00172F28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Учить узнавать знакомые предметы среди других, знакомить с пространственными отношениями, выраженными словами, развивать речевую активность.</w:t>
            </w:r>
          </w:p>
          <w:p w:rsidR="00172F28" w:rsidRPr="004359E4" w:rsidRDefault="00172F28" w:rsidP="00172F2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8004AC" w:rsidRPr="004359E4" w:rsidTr="00E51CA5">
        <w:tc>
          <w:tcPr>
            <w:tcW w:w="2093" w:type="dxa"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693" w:type="dxa"/>
            <w:gridSpan w:val="6"/>
          </w:tcPr>
          <w:p w:rsidR="008004AC" w:rsidRPr="004359E4" w:rsidRDefault="008004AC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8004AC" w:rsidRPr="004359E4" w:rsidTr="00E51CA5">
        <w:tc>
          <w:tcPr>
            <w:tcW w:w="2093" w:type="dxa"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693" w:type="dxa"/>
            <w:gridSpan w:val="6"/>
          </w:tcPr>
          <w:p w:rsidR="008004AC" w:rsidRPr="004359E4" w:rsidRDefault="008004AC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8004AC" w:rsidRPr="004359E4" w:rsidTr="00E51CA5">
        <w:tc>
          <w:tcPr>
            <w:tcW w:w="2093" w:type="dxa"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B52E48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FD6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6"/>
          </w:tcPr>
          <w:p w:rsidR="008004AC" w:rsidRPr="004359E4" w:rsidRDefault="008004AC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8004AC" w:rsidRPr="004359E4" w:rsidTr="00E51CA5">
        <w:tc>
          <w:tcPr>
            <w:tcW w:w="2093" w:type="dxa"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Постепенный подъем, воздушные, водные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процедуры</w:t>
            </w:r>
          </w:p>
          <w:p w:rsidR="008004AC" w:rsidRPr="004359E4" w:rsidRDefault="00BB2FD6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8004AC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693" w:type="dxa"/>
            <w:gridSpan w:val="6"/>
          </w:tcPr>
          <w:p w:rsidR="00172F28" w:rsidRPr="004359E4" w:rsidRDefault="0082776C" w:rsidP="00172F2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Гимнастика пробуждения </w:t>
            </w:r>
            <w:r w:rsidR="00172F28" w:rsidRPr="004359E4">
              <w:rPr>
                <w:rFonts w:ascii="Times New Roman" w:hAnsi="Times New Roman"/>
                <w:sz w:val="24"/>
                <w:szCs w:val="24"/>
              </w:rPr>
              <w:t xml:space="preserve"> «Превращения»</w:t>
            </w:r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«Змея» (лежа на животе, поднять на вытянутых руках голову, плечи, гордо поворачивать голову вправо-влево, произнося звук «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ш-ш-ш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>»).</w:t>
            </w:r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«Крокодил» (лежа на животе, руки согнуты в локтях, ладони под подбородком, поочередное поднимание правой и левой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ноги – огромная пасть).</w:t>
            </w:r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«Панда» (лежа на спине, подтянуть коленки к животу, обхватить руками, нагнуть голову, перекаты вперед-назад, вправо-влево – кувыркается в траве).</w:t>
            </w:r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«Обезьянка» (лежа на спине, поднять прямую ногу, обхватить ее руками ниже колена и, перебирая руками по направлению к щиколотке, попытаться сесть – обезьянки карабкаются на дерево).</w:t>
            </w:r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«Жираф» (стоя на четвереньках, поднять вверх правую руку, пальцы сомкнуты, большой палец вверх, ладонь поворачивается вправо-влево.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То же левой рукой).</w:t>
            </w:r>
            <w:proofErr w:type="gramEnd"/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Дыхательная гимнастика: «Гребля на лодке»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сидя, ноги врозь: вдох – живот втянуть (руки вперед, выдох – живот выпятить (руки в стороны) (5-6 раз).</w:t>
            </w:r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Ходьба по солевым дорожкам, по массажным дорожкам.</w:t>
            </w:r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8004AC" w:rsidRPr="004359E4" w:rsidRDefault="00172F28" w:rsidP="00172F2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Игровое упражнение «Кран откройся, нос умойся»</w:t>
            </w:r>
          </w:p>
        </w:tc>
      </w:tr>
      <w:tr w:rsidR="008004AC" w:rsidRPr="004359E4" w:rsidTr="00E51CA5">
        <w:tc>
          <w:tcPr>
            <w:tcW w:w="2093" w:type="dxa"/>
          </w:tcPr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8004AC" w:rsidRPr="004359E4" w:rsidRDefault="008004AC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693" w:type="dxa"/>
            <w:gridSpan w:val="6"/>
          </w:tcPr>
          <w:p w:rsidR="008004AC" w:rsidRPr="004359E4" w:rsidRDefault="008004AC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172F28" w:rsidRPr="004359E4" w:rsidTr="00E51CA5">
        <w:trPr>
          <w:trHeight w:val="580"/>
        </w:trPr>
        <w:tc>
          <w:tcPr>
            <w:tcW w:w="2093" w:type="dxa"/>
            <w:vMerge w:val="restart"/>
          </w:tcPr>
          <w:p w:rsidR="00172F28" w:rsidRPr="004359E4" w:rsidRDefault="00172F2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172F28" w:rsidRPr="004359E4" w:rsidRDefault="00172F2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BB2FD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87" w:type="dxa"/>
          </w:tcPr>
          <w:p w:rsidR="00172F28" w:rsidRPr="004359E4" w:rsidRDefault="00172F28" w:rsidP="00B2327B">
            <w:pPr>
              <w:pStyle w:val="a3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Подвижная игра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Ворона и собачка</w:t>
            </w: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»</w:t>
            </w:r>
          </w:p>
          <w:p w:rsidR="00172F28" w:rsidRPr="004359E4" w:rsidRDefault="00172F28" w:rsidP="00B2327B">
            <w:pPr>
              <w:pStyle w:val="a3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подражать движениям и голосом птиц, двигаться, не мешая друг другу. </w:t>
            </w:r>
          </w:p>
          <w:p w:rsidR="00172F28" w:rsidRPr="004359E4" w:rsidRDefault="00172F28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Дидактическая игра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: «Разрезные картинки»</w:t>
            </w:r>
          </w:p>
          <w:p w:rsidR="00172F28" w:rsidRPr="004359E4" w:rsidRDefault="00172F28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Расширить представление о весенних первоцветах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.</w:t>
            </w:r>
            <w:proofErr w:type="gramEnd"/>
          </w:p>
        </w:tc>
        <w:tc>
          <w:tcPr>
            <w:tcW w:w="2830" w:type="dxa"/>
            <w:gridSpan w:val="2"/>
          </w:tcPr>
          <w:p w:rsidR="00172F28" w:rsidRPr="004359E4" w:rsidRDefault="00172F28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Сюжетно-ролевая игра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«Собираемся на прогулку»</w:t>
            </w:r>
          </w:p>
          <w:p w:rsidR="00172F28" w:rsidRPr="004359E4" w:rsidRDefault="00172F28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Расширять и уточнять знания детей об одежде. </w:t>
            </w:r>
          </w:p>
          <w:p w:rsidR="00172F28" w:rsidRPr="004359E4" w:rsidRDefault="00172F28" w:rsidP="00B2327B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 xml:space="preserve"> Подвижная игра  «Воробышки и автомобили»</w:t>
            </w:r>
          </w:p>
          <w:p w:rsidR="00172F28" w:rsidRPr="004359E4" w:rsidRDefault="00172F28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Упражнять в умении сохранять направление движения и изменении его в зависимости от ситуации; развивать внимание; умение действовать только после произнесения условной фразы.</w:t>
            </w:r>
          </w:p>
        </w:tc>
        <w:tc>
          <w:tcPr>
            <w:tcW w:w="2382" w:type="dxa"/>
          </w:tcPr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Кот и воробышки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Упражнять в умении сохранять направление движения и изменении его в зависимости от ситуации; развивать внимание; умение действовать только после произнесения условной фразы.</w:t>
            </w:r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«Чего не хватает»</w:t>
            </w:r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Развитие мелкой моторики рук, закрепление сенсорных навыков,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пространственных представлений.</w:t>
            </w:r>
          </w:p>
          <w:p w:rsidR="00172F28" w:rsidRPr="004359E4" w:rsidRDefault="00172F2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172F28" w:rsidRPr="004359E4" w:rsidRDefault="00172F28" w:rsidP="008004AC">
            <w:pPr>
              <w:pStyle w:val="a3"/>
              <w:jc w:val="both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lastRenderedPageBreak/>
              <w:t>Вариативный компонент:</w:t>
            </w:r>
          </w:p>
          <w:p w:rsidR="00172F28" w:rsidRPr="004359E4" w:rsidRDefault="00172F28" w:rsidP="00172F28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"Любознайка"</w:t>
            </w:r>
          </w:p>
          <w:p w:rsidR="00172F28" w:rsidRPr="004359E4" w:rsidRDefault="00172F28" w:rsidP="00172F28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Тема: "Волшебный магнит"</w:t>
            </w:r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Знакомство со свойствами магнита. Способствовать расширению и систематизации знаний детей о магните и некоторых его свойствах. Учить обследовать предмет и экспериментировать с предметами, выделяя выраженные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качества и свойства. Развивать мыслительные операции, умение выдвигать гипотезы, делать выводы, активизировать словарь детей.</w:t>
            </w:r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Сюжетно-ролевая игра «Собираемся на прогулку»</w:t>
            </w:r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Расширять и уточнять знания детей об одежде. </w:t>
            </w:r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Сюжетно-ролевая игра «В детском саду»</w:t>
            </w:r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Приобщать детей к театрализованной деятельности, учить их сочетать слова с движениями.</w:t>
            </w:r>
          </w:p>
        </w:tc>
        <w:tc>
          <w:tcPr>
            <w:tcW w:w="2382" w:type="dxa"/>
          </w:tcPr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игра: «Самолеты».</w:t>
            </w:r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Упражнять в умении сохранять направление движения и изменении его в зависимости от ситуации; развивать внимание; умение действовать только после произнесения условной фразы.</w:t>
            </w:r>
          </w:p>
          <w:p w:rsidR="00172F28" w:rsidRPr="004359E4" w:rsidRDefault="00172F28" w:rsidP="00172F2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Игры со строительным материалом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«Грибы»</w:t>
            </w:r>
          </w:p>
          <w:p w:rsidR="00172F28" w:rsidRPr="004359E4" w:rsidRDefault="00172F28" w:rsidP="00172F2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Закреплять знания и умения в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работах с бросовым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материалом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Развивать логику, мышление, усидчивость.</w:t>
            </w:r>
          </w:p>
        </w:tc>
      </w:tr>
      <w:tr w:rsidR="00172F28" w:rsidRPr="004359E4" w:rsidTr="00E51CA5">
        <w:trPr>
          <w:trHeight w:val="520"/>
        </w:trPr>
        <w:tc>
          <w:tcPr>
            <w:tcW w:w="2093" w:type="dxa"/>
            <w:vMerge/>
          </w:tcPr>
          <w:p w:rsidR="00172F28" w:rsidRPr="004359E4" w:rsidRDefault="00172F2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172F28" w:rsidRPr="004359E4" w:rsidRDefault="006B131A" w:rsidP="00172F2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Style w:val="FontStyle62"/>
              </w:rPr>
              <w:t xml:space="preserve">Индивидуальная работа  </w:t>
            </w:r>
            <w:r w:rsidR="00172F28"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Дидактическая игра «Дорожки для матрешки»</w:t>
            </w:r>
          </w:p>
          <w:p w:rsidR="006B131A" w:rsidRPr="004359E4" w:rsidRDefault="00172F28" w:rsidP="006B13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Цель:  Закрепление понятий </w:t>
            </w:r>
            <w:proofErr w:type="gramStart"/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длинный</w:t>
            </w:r>
            <w:proofErr w:type="gramEnd"/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, короткий.</w:t>
            </w:r>
            <w:r w:rsidR="006B131A"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Дидактическая игра «Дорожки для матрешки»</w:t>
            </w:r>
          </w:p>
          <w:p w:rsidR="00172F28" w:rsidRPr="004359E4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 xml:space="preserve">Цель:  Закрепление понятий </w:t>
            </w:r>
            <w:proofErr w:type="gramStart"/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длинный</w:t>
            </w:r>
            <w:proofErr w:type="gramEnd"/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, короткий.</w:t>
            </w:r>
          </w:p>
        </w:tc>
        <w:tc>
          <w:tcPr>
            <w:tcW w:w="2830" w:type="dxa"/>
            <w:gridSpan w:val="2"/>
          </w:tcPr>
          <w:p w:rsidR="00172F28" w:rsidRPr="004359E4" w:rsidRDefault="006B131A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lastRenderedPageBreak/>
              <w:t xml:space="preserve">Индивидуальная работа  </w:t>
            </w:r>
            <w:r w:rsidR="00172F28" w:rsidRPr="004359E4">
              <w:rPr>
                <w:rFonts w:ascii="Times New Roman" w:hAnsi="Times New Roman"/>
                <w:sz w:val="24"/>
                <w:szCs w:val="24"/>
              </w:rPr>
              <w:t>Дидактическая игра: «Кого не стало»</w:t>
            </w:r>
          </w:p>
          <w:p w:rsidR="006B131A" w:rsidRPr="004359E4" w:rsidRDefault="00172F28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название домашних животных, развитие памяти, внимания</w:t>
            </w:r>
            <w:r w:rsidR="006B131A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игра: «Кого не стало»</w:t>
            </w:r>
          </w:p>
          <w:p w:rsidR="00172F28" w:rsidRPr="004359E4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Закрепить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название домашних животных, развитие памяти, внимания</w:t>
            </w:r>
          </w:p>
        </w:tc>
        <w:tc>
          <w:tcPr>
            <w:tcW w:w="2382" w:type="dxa"/>
          </w:tcPr>
          <w:p w:rsidR="00172F28" w:rsidRPr="004359E4" w:rsidRDefault="006B131A" w:rsidP="00B2327B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4359E4">
              <w:rPr>
                <w:rStyle w:val="FontStyle62"/>
              </w:rPr>
              <w:t xml:space="preserve">Индивидуальная работа  </w:t>
            </w:r>
            <w:r w:rsidR="00172F28" w:rsidRPr="004359E4">
              <w:rPr>
                <w:rFonts w:ascii="Times New Roman" w:hAnsi="Times New Roman"/>
                <w:sz w:val="24"/>
                <w:szCs w:val="24"/>
                <w:lang w:val="kk-KZ"/>
              </w:rPr>
              <w:t>Дидактическая игра: «Доскажи словечко»(сущ)</w:t>
            </w:r>
          </w:p>
          <w:p w:rsidR="006B131A" w:rsidRPr="004359E4" w:rsidRDefault="00172F28" w:rsidP="006B131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Развитие воображения, речи.</w:t>
            </w:r>
            <w:r w:rsidR="006B131A"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Словесная игра «Закончи предложение» </w:t>
            </w:r>
          </w:p>
          <w:p w:rsidR="006B131A" w:rsidRPr="004359E4" w:rsidRDefault="006B131A" w:rsidP="006B131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Цель: активизация речи, смекалка.</w:t>
            </w:r>
          </w:p>
          <w:p w:rsidR="00172F28" w:rsidRPr="004359E4" w:rsidRDefault="00172F28" w:rsidP="006B131A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2" w:type="dxa"/>
          </w:tcPr>
          <w:p w:rsidR="00172F28" w:rsidRPr="004359E4" w:rsidRDefault="006B131A" w:rsidP="00B232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Style w:val="FontStyle62"/>
              </w:rPr>
              <w:lastRenderedPageBreak/>
              <w:t xml:space="preserve">Индивидуальная работа  </w:t>
            </w:r>
            <w:r w:rsidR="00172F28"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Словесная игра «Закончи предложение» </w:t>
            </w:r>
          </w:p>
          <w:p w:rsidR="006B131A" w:rsidRPr="004359E4" w:rsidRDefault="00172F28" w:rsidP="006B131A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Цель: Активизация </w:t>
            </w:r>
            <w:r w:rsidR="006B131A" w:rsidRPr="004359E4">
              <w:rPr>
                <w:rFonts w:ascii="Times New Roman" w:hAnsi="Times New Roman"/>
                <w:sz w:val="24"/>
                <w:szCs w:val="24"/>
                <w:lang w:val="kk-KZ"/>
              </w:rPr>
              <w:t>Дидактическая игра: «Доскажи словечко»</w:t>
            </w:r>
          </w:p>
          <w:p w:rsidR="00172F28" w:rsidRPr="006B131A" w:rsidRDefault="006B131A" w:rsidP="006B131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Цель: Развитие воображения, </w:t>
            </w:r>
            <w:r w:rsidR="00172F28"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речи, смекалка.</w:t>
            </w:r>
          </w:p>
        </w:tc>
        <w:tc>
          <w:tcPr>
            <w:tcW w:w="2382" w:type="dxa"/>
          </w:tcPr>
          <w:p w:rsidR="00172F28" w:rsidRPr="004359E4" w:rsidRDefault="006B131A" w:rsidP="00B232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Style w:val="FontStyle62"/>
              </w:rPr>
              <w:t>Индивидуальная работа</w:t>
            </w:r>
            <w:proofErr w:type="gramStart"/>
            <w:r w:rsidRPr="004359E4">
              <w:rPr>
                <w:rStyle w:val="FontStyle62"/>
              </w:rPr>
              <w:t xml:space="preserve">  </w:t>
            </w:r>
            <w:r w:rsidR="00172F28" w:rsidRPr="004359E4">
              <w:rPr>
                <w:rFonts w:ascii="Times New Roman" w:hAnsi="Times New Roman"/>
                <w:sz w:val="24"/>
                <w:szCs w:val="24"/>
                <w:lang w:val="kk-KZ"/>
              </w:rPr>
              <w:t>Д</w:t>
            </w:r>
            <w:proofErr w:type="gramEnd"/>
            <w:r w:rsidR="00172F28" w:rsidRPr="004359E4">
              <w:rPr>
                <w:rFonts w:ascii="Times New Roman" w:hAnsi="Times New Roman"/>
                <w:sz w:val="24"/>
                <w:szCs w:val="24"/>
                <w:lang w:val="kk-KZ"/>
              </w:rPr>
              <w:t>/и: «Расскажи об игрушке»</w:t>
            </w:r>
          </w:p>
          <w:p w:rsidR="006B131A" w:rsidRPr="004359E4" w:rsidRDefault="00172F28" w:rsidP="006B131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описывать игрушку, развивать воображение, речь и память.</w:t>
            </w:r>
            <w:r w:rsidR="006B131A"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Д/и: «Расскажи об </w:t>
            </w:r>
            <w:r w:rsidR="006B131A" w:rsidRPr="004359E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игрушке»</w:t>
            </w:r>
          </w:p>
          <w:p w:rsidR="00172F28" w:rsidRPr="004359E4" w:rsidRDefault="006B131A" w:rsidP="006B131A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описывать игрушку, развивать воображение, речь и память.</w:t>
            </w:r>
          </w:p>
        </w:tc>
      </w:tr>
      <w:tr w:rsidR="006B131A" w:rsidRPr="004359E4" w:rsidTr="00E51CA5">
        <w:tc>
          <w:tcPr>
            <w:tcW w:w="2093" w:type="dxa"/>
          </w:tcPr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6"/>
          </w:tcPr>
          <w:p w:rsidR="006B131A" w:rsidRPr="004359E4" w:rsidRDefault="006B131A" w:rsidP="00172F28">
            <w:pPr>
              <w:pStyle w:val="Style18"/>
              <w:widowControl/>
              <w:spacing w:line="240" w:lineRule="auto"/>
              <w:rPr>
                <w:color w:val="000000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  <w:r w:rsidRPr="004359E4">
              <w:rPr>
                <w:color w:val="000000"/>
              </w:rPr>
              <w:t xml:space="preserve"> </w:t>
            </w:r>
          </w:p>
          <w:p w:rsidR="006B131A" w:rsidRPr="004359E4" w:rsidRDefault="006B131A" w:rsidP="00172F2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6B131A" w:rsidRPr="004359E4" w:rsidTr="00E51CA5">
        <w:tc>
          <w:tcPr>
            <w:tcW w:w="2093" w:type="dxa"/>
          </w:tcPr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687" w:type="dxa"/>
          </w:tcPr>
          <w:p w:rsidR="006B131A" w:rsidRPr="004359E4" w:rsidRDefault="006B131A" w:rsidP="00B232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Консультация для родителей </w:t>
            </w:r>
          </w:p>
          <w:p w:rsidR="006B131A" w:rsidRPr="004359E4" w:rsidRDefault="006B131A" w:rsidP="00B232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«Профилактика гриппа»</w:t>
            </w:r>
          </w:p>
        </w:tc>
        <w:tc>
          <w:tcPr>
            <w:tcW w:w="2830" w:type="dxa"/>
            <w:gridSpan w:val="2"/>
          </w:tcPr>
          <w:p w:rsidR="006B131A" w:rsidRPr="004359E4" w:rsidRDefault="006B131A" w:rsidP="00B232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Памятка для родителей «Капризы и упрямства»</w:t>
            </w:r>
          </w:p>
        </w:tc>
        <w:tc>
          <w:tcPr>
            <w:tcW w:w="2382" w:type="dxa"/>
          </w:tcPr>
          <w:p w:rsidR="006B131A" w:rsidRPr="004359E4" w:rsidRDefault="006B131A" w:rsidP="00B232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6B131A" w:rsidRPr="004359E4" w:rsidRDefault="006B131A" w:rsidP="00B232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«Детская манипуляция»</w:t>
            </w:r>
          </w:p>
        </w:tc>
        <w:tc>
          <w:tcPr>
            <w:tcW w:w="2412" w:type="dxa"/>
          </w:tcPr>
          <w:p w:rsidR="006B131A" w:rsidRPr="004359E4" w:rsidRDefault="006B131A" w:rsidP="00B232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для родителей «Упрямство»</w:t>
            </w:r>
          </w:p>
        </w:tc>
        <w:tc>
          <w:tcPr>
            <w:tcW w:w="2382" w:type="dxa"/>
          </w:tcPr>
          <w:p w:rsidR="006B131A" w:rsidRPr="004359E4" w:rsidRDefault="006B131A" w:rsidP="00B232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6B131A" w:rsidRPr="004359E4" w:rsidRDefault="006B131A" w:rsidP="00B232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«Детская манипуляция»</w:t>
            </w:r>
          </w:p>
        </w:tc>
      </w:tr>
    </w:tbl>
    <w:p w:rsidR="003A6AE3" w:rsidRPr="004359E4" w:rsidRDefault="003A6AE3" w:rsidP="00B52E48">
      <w:pPr>
        <w:tabs>
          <w:tab w:val="left" w:pos="5370"/>
          <w:tab w:val="left" w:pos="5660"/>
          <w:tab w:val="center" w:pos="7285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Космос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CC6258" w:rsidRPr="00384B62" w:rsidRDefault="00420CDF" w:rsidP="00B52E4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Подтема:</w:t>
      </w:r>
      <w:r w:rsidR="003A6AE3" w:rsidRPr="004359E4">
        <w:rPr>
          <w:rFonts w:ascii="Times New Roman" w:hAnsi="Times New Roman"/>
          <w:sz w:val="24"/>
          <w:szCs w:val="24"/>
          <w:lang w:val="kk-KZ"/>
        </w:rPr>
        <w:t xml:space="preserve"> «Космонавтика» </w:t>
      </w:r>
      <w:r w:rsidR="00384B62">
        <w:rPr>
          <w:rFonts w:ascii="Times New Roman" w:hAnsi="Times New Roman"/>
          <w:sz w:val="24"/>
          <w:szCs w:val="24"/>
          <w:lang w:val="kk-KZ"/>
        </w:rPr>
        <w:t xml:space="preserve"> (</w:t>
      </w:r>
      <w:r w:rsidR="003A6AE3" w:rsidRPr="004359E4">
        <w:rPr>
          <w:rFonts w:ascii="Times New Roman" w:hAnsi="Times New Roman"/>
          <w:sz w:val="24"/>
          <w:szCs w:val="24"/>
          <w:lang w:val="kk-KZ"/>
        </w:rPr>
        <w:t xml:space="preserve"> 04.04.22-08.04.22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3A6AE3" w:rsidRPr="004359E4">
        <w:rPr>
          <w:rFonts w:ascii="Times New Roman" w:hAnsi="Times New Roman"/>
          <w:sz w:val="24"/>
          <w:szCs w:val="24"/>
          <w:lang w:val="kk-KZ"/>
        </w:rPr>
        <w:t>.</w:t>
      </w:r>
    </w:p>
    <w:tbl>
      <w:tblPr>
        <w:tblStyle w:val="a5"/>
        <w:tblW w:w="0" w:type="auto"/>
        <w:tblLayout w:type="fixed"/>
        <w:tblLook w:val="04A0"/>
      </w:tblPr>
      <w:tblGrid>
        <w:gridCol w:w="2093"/>
        <w:gridCol w:w="2791"/>
        <w:gridCol w:w="2312"/>
        <w:gridCol w:w="256"/>
        <w:gridCol w:w="2448"/>
        <w:gridCol w:w="2444"/>
        <w:gridCol w:w="2442"/>
      </w:tblGrid>
      <w:tr w:rsidR="00CC6258" w:rsidRPr="004359E4" w:rsidTr="00E51CA5">
        <w:tc>
          <w:tcPr>
            <w:tcW w:w="2093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791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568" w:type="dxa"/>
            <w:gridSpan w:val="2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448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444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442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3A6AE3" w:rsidRPr="004359E4" w:rsidTr="00E51CA5">
        <w:trPr>
          <w:trHeight w:val="560"/>
        </w:trPr>
        <w:tc>
          <w:tcPr>
            <w:tcW w:w="2093" w:type="dxa"/>
            <w:vMerge w:val="restart"/>
          </w:tcPr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693" w:type="dxa"/>
            <w:gridSpan w:val="6"/>
          </w:tcPr>
          <w:p w:rsidR="003A6AE3" w:rsidRPr="004359E4" w:rsidRDefault="003A6AE3" w:rsidP="00B2327B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3A6AE3" w:rsidRPr="004359E4" w:rsidTr="00E51CA5">
        <w:trPr>
          <w:trHeight w:val="262"/>
        </w:trPr>
        <w:tc>
          <w:tcPr>
            <w:tcW w:w="2093" w:type="dxa"/>
            <w:vMerge/>
          </w:tcPr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«Загнать мяч в ворота»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  <w:p w:rsidR="00E51CA5" w:rsidRDefault="003A6AE3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Знакомство со стихотворением недели «Скоро мы оденемся»</w:t>
            </w:r>
            <w:r w:rsidR="00E51CA5">
              <w:rPr>
                <w:rFonts w:ascii="Times New Roman" w:hAnsi="Times New Roman"/>
                <w:sz w:val="24"/>
                <w:szCs w:val="24"/>
              </w:rPr>
              <w:t xml:space="preserve"> Исполнение гимна РК.</w:t>
            </w:r>
          </w:p>
          <w:p w:rsidR="003A6AE3" w:rsidRPr="004359E4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568" w:type="dxa"/>
            <w:gridSpan w:val="2"/>
          </w:tcPr>
          <w:p w:rsidR="003A6AE3" w:rsidRPr="004359E4" w:rsidRDefault="003A6AE3" w:rsidP="00B2327B">
            <w:pPr>
              <w:pStyle w:val="a3"/>
              <w:rPr>
                <w:rStyle w:val="c12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359E4">
              <w:rPr>
                <w:rStyle w:val="c12"/>
                <w:rFonts w:ascii="Times New Roman" w:hAnsi="Times New Roman"/>
                <w:color w:val="000000"/>
                <w:sz w:val="24"/>
                <w:szCs w:val="24"/>
              </w:rPr>
              <w:t xml:space="preserve">Дыхательная гимнастика </w:t>
            </w:r>
          </w:p>
          <w:p w:rsidR="003A6AE3" w:rsidRPr="004359E4" w:rsidRDefault="003A6AE3" w:rsidP="00B2327B">
            <w:pPr>
              <w:pStyle w:val="a3"/>
              <w:rPr>
                <w:rStyle w:val="c12"/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Style w:val="c12"/>
                <w:rFonts w:ascii="Times New Roman" w:hAnsi="Times New Roman"/>
                <w:color w:val="000000"/>
                <w:sz w:val="24"/>
                <w:szCs w:val="24"/>
              </w:rPr>
              <w:t xml:space="preserve"> «Вырасти большой»</w:t>
            </w:r>
          </w:p>
          <w:p w:rsidR="003A6AE3" w:rsidRPr="004359E4" w:rsidRDefault="003A6AE3" w:rsidP="00B2327B">
            <w:pPr>
              <w:pStyle w:val="a3"/>
              <w:rPr>
                <w:rStyle w:val="c12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Зрительная гимнастика</w:t>
            </w:r>
          </w:p>
          <w:p w:rsidR="003A6AE3" w:rsidRPr="004359E4" w:rsidRDefault="003A6AE3" w:rsidP="00B2327B">
            <w:pPr>
              <w:pStyle w:val="a3"/>
              <w:rPr>
                <w:rStyle w:val="c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359E4">
              <w:rPr>
                <w:rStyle w:val="c1"/>
                <w:rFonts w:ascii="Times New Roman" w:hAnsi="Times New Roman"/>
                <w:bCs/>
                <w:color w:val="000000"/>
                <w:sz w:val="24"/>
                <w:szCs w:val="24"/>
              </w:rPr>
              <w:t>«Прогулка в лесу».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1"/>
                <w:rFonts w:ascii="Times New Roman" w:hAnsi="Times New Roman"/>
                <w:bCs/>
                <w:color w:val="000000"/>
                <w:sz w:val="24"/>
                <w:szCs w:val="24"/>
              </w:rPr>
              <w:t>Цель: Профилактика нарушения зрения.</w:t>
            </w:r>
          </w:p>
        </w:tc>
        <w:tc>
          <w:tcPr>
            <w:tcW w:w="2448" w:type="dxa"/>
          </w:tcPr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 «Сделать язык широким»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Повторение стихотворения недели.</w:t>
            </w:r>
          </w:p>
        </w:tc>
        <w:tc>
          <w:tcPr>
            <w:tcW w:w="2444" w:type="dxa"/>
          </w:tcPr>
          <w:p w:rsidR="003A6AE3" w:rsidRPr="004359E4" w:rsidRDefault="003A6AE3" w:rsidP="00B2327B">
            <w:pPr>
              <w:pStyle w:val="a3"/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  <w:t>Пальчиковая гимнастика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"В гости к пальчику большому"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4A474B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тактильную чувствительность, мелкую моторику.</w:t>
            </w:r>
          </w:p>
        </w:tc>
        <w:tc>
          <w:tcPr>
            <w:tcW w:w="2442" w:type="dxa"/>
          </w:tcPr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 «Наказать непослушный язык».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стихотворения недели.</w:t>
            </w:r>
          </w:p>
        </w:tc>
      </w:tr>
      <w:tr w:rsidR="003A6AE3" w:rsidRPr="004359E4" w:rsidTr="00E51CA5">
        <w:trPr>
          <w:trHeight w:val="680"/>
        </w:trPr>
        <w:tc>
          <w:tcPr>
            <w:tcW w:w="2093" w:type="dxa"/>
            <w:vMerge/>
          </w:tcPr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3" w:type="dxa"/>
            <w:gridSpan w:val="6"/>
          </w:tcPr>
          <w:p w:rsidR="003A6AE3" w:rsidRPr="004359E4" w:rsidRDefault="003A6AE3" w:rsidP="00B2327B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E0510A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 Ходьба и бег между кеглями (6-8 шт.), положенными на расстоянии 0,5 м одна от другой (в одну линию).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мячом малого диаметра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 И. п. — стойка ноги на ширине ступни, мяч в обеих руках внизу.1 - согнуть руки, мяч на грудь; 2 — мяч вверх; 3 — мяч на грудь; 4 - вернуться в исходное положение (4-5 раз).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ступни, мяч в согнутых руках на груди. 1 — присесть, мяч вынести вперед; 2 — встать, вернуться в исходное положение (5-6 раз).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ноги на ширине плеч, мяч в согнутых руках на груди. 1 — наклон к правой ноге; 2-3 — прокатить мяч к левой ноге, Подталкивая его правой рукой, взять в обе руки;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 — вернуться в исходное положение (4-6 раз).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 ноги слегка расставлены, мяч на полу. Прыжки на двух ногах вокруг мяча в обе стороны с небольшой паузой.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Игра «Найди себе пару» (платочки двух цветов).</w:t>
            </w:r>
          </w:p>
          <w:p w:rsidR="003A6AE3" w:rsidRPr="004359E4" w:rsidRDefault="003A6AE3" w:rsidP="00B2327B">
            <w:pPr>
              <w:pStyle w:val="a3"/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одному, помахивая платочком.</w:t>
            </w:r>
          </w:p>
        </w:tc>
      </w:tr>
      <w:tr w:rsidR="003A6AE3" w:rsidRPr="004359E4" w:rsidTr="00E51CA5">
        <w:tc>
          <w:tcPr>
            <w:tcW w:w="2093" w:type="dxa"/>
          </w:tcPr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693" w:type="dxa"/>
            <w:gridSpan w:val="6"/>
          </w:tcPr>
          <w:p w:rsidR="003A6AE3" w:rsidRPr="004359E4" w:rsidRDefault="003A6AE3" w:rsidP="008004A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3A6AE3" w:rsidRPr="004359E4" w:rsidRDefault="003A6AE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6AE3" w:rsidRPr="004359E4" w:rsidTr="00E51CA5">
        <w:tc>
          <w:tcPr>
            <w:tcW w:w="2093" w:type="dxa"/>
          </w:tcPr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791" w:type="dxa"/>
          </w:tcPr>
          <w:p w:rsidR="003A6AE3" w:rsidRPr="004359E4" w:rsidRDefault="003A6AE3" w:rsidP="00B2327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 «Часы»</w:t>
            </w:r>
          </w:p>
          <w:p w:rsidR="003A6AE3" w:rsidRPr="004359E4" w:rsidRDefault="003A6AE3" w:rsidP="00B2327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Формировать представления детей об определении времени по часам.</w:t>
            </w:r>
          </w:p>
        </w:tc>
        <w:tc>
          <w:tcPr>
            <w:tcW w:w="2312" w:type="dxa"/>
          </w:tcPr>
          <w:p w:rsidR="003A6AE3" w:rsidRPr="004359E4" w:rsidRDefault="003A6AE3" w:rsidP="00B2327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«Позови свою маму».</w:t>
            </w:r>
          </w:p>
          <w:p w:rsidR="003A6AE3" w:rsidRPr="004359E4" w:rsidRDefault="003A6AE3" w:rsidP="00B232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Познакомить детей со звуками окружающего мира, их вычленять и узнавать. </w:t>
            </w:r>
          </w:p>
        </w:tc>
        <w:tc>
          <w:tcPr>
            <w:tcW w:w="2704" w:type="dxa"/>
            <w:gridSpan w:val="2"/>
          </w:tcPr>
          <w:p w:rsidR="003A6AE3" w:rsidRPr="004359E4" w:rsidRDefault="003A6AE3" w:rsidP="00B2327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 «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Где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чей малыш»</w:t>
            </w:r>
          </w:p>
          <w:p w:rsidR="003A6AE3" w:rsidRPr="004359E4" w:rsidRDefault="003A6AE3" w:rsidP="00B2327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соотносить животных и их детенышей, развивать зрительное внимание, навыки самоконтроля.</w:t>
            </w:r>
          </w:p>
        </w:tc>
        <w:tc>
          <w:tcPr>
            <w:tcW w:w="2444" w:type="dxa"/>
          </w:tcPr>
          <w:p w:rsidR="003A6AE3" w:rsidRPr="004359E4" w:rsidRDefault="003A6AE3" w:rsidP="00B2327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«На что похоже»</w:t>
            </w:r>
          </w:p>
          <w:p w:rsidR="003A6AE3" w:rsidRPr="004359E4" w:rsidRDefault="003A6AE3" w:rsidP="00B2327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Стимуляция ассоциативного мышления, обучение сравнительному анализу и навыку различения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.</w:t>
            </w:r>
            <w:proofErr w:type="gramEnd"/>
          </w:p>
        </w:tc>
        <w:tc>
          <w:tcPr>
            <w:tcW w:w="2442" w:type="dxa"/>
          </w:tcPr>
          <w:p w:rsidR="003A6AE3" w:rsidRPr="004359E4" w:rsidRDefault="003A6AE3" w:rsidP="00B2327B">
            <w:pPr>
              <w:rPr>
                <w:rFonts w:ascii="Arial" w:hAnsi="Arial" w:cs="Arial"/>
                <w:bCs/>
                <w:color w:val="333333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Игры со счетными палочками "Выложи фигуру"</w:t>
            </w:r>
            <w:r w:rsidRPr="004359E4">
              <w:rPr>
                <w:rFonts w:ascii="Arial" w:hAnsi="Arial" w:cs="Arial"/>
                <w:bCs/>
                <w:color w:val="333333"/>
                <w:shd w:val="clear" w:color="auto" w:fill="FFFFFF"/>
              </w:rPr>
              <w:t xml:space="preserve"> </w:t>
            </w:r>
          </w:p>
          <w:p w:rsidR="003A6AE3" w:rsidRPr="004359E4" w:rsidRDefault="003A6AE3" w:rsidP="00B232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восприятия формы и величины, обучение детей умению составлять геометрические фигуры из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палочек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закрепление навыка счета.</w:t>
            </w:r>
          </w:p>
        </w:tc>
      </w:tr>
      <w:tr w:rsidR="003A6AE3" w:rsidRPr="004359E4" w:rsidTr="00E51CA5">
        <w:tc>
          <w:tcPr>
            <w:tcW w:w="2093" w:type="dxa"/>
          </w:tcPr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791" w:type="dxa"/>
          </w:tcPr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3.Рисование.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Загадочные планеты.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Обучить детей новому способу рисования - отпечаток смятой бумагой.  Учить создавать красивую композицию;  развивать  у детей чувство композиции, воображение и аккуратность.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Основы математики.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Больше, меньше, поровну,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столько – сколько.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Продолжать учить детей устанавливать равенство и неравенство между двумя группами предметов, используя в речи выражения: больше, меньше, поровну, столько – сколько. Составлять группы из отдельных предметов, согласовывая существительные с числительным.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</w:tc>
        <w:tc>
          <w:tcPr>
            <w:tcW w:w="2704" w:type="dxa"/>
            <w:gridSpan w:val="2"/>
          </w:tcPr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Развитие речи.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Чтение стихотворения О. Ахметова "В космосе </w:t>
            </w:r>
            <w:r w:rsidRPr="004359E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так здорово</w:t>
            </w: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 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Расширить знания о космосе, о звездах, луне, о солнце;  развивать речь, увеличивать словарный запас, расширять кругозор, развивать способность слушать, внимание.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Конструирование.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Ракета.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Расширять представления детей о космосе. Формировать умение создавать объемную конструкцию Ракеты из бумаги, используя схему и образец.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Аппликация.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Тема: 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Полёт ракеты в космос.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Учить детей создавать и вырезать ракеты рациональным способом: делить квадрат на три треугольника.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Закреплять умения  детей передавать в аппликации несложные образы предметов и явлений действительности.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2" w:type="dxa"/>
          </w:tcPr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2.Естествознание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Тема: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Земля</w:t>
            </w:r>
            <w:proofErr w:type="gramEnd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– какая она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Подвести детей к пониманию того, что наша планета 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–З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емля имеет форму шара; познакомить с представления древних людей о форме Земли; познакомить с  глобусом, продолжать развивать интерес к познанию окружающего мира.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Музыка.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3A6AE3" w:rsidRPr="004359E4" w:rsidTr="00E51CA5">
        <w:tc>
          <w:tcPr>
            <w:tcW w:w="2093" w:type="dxa"/>
          </w:tcPr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693" w:type="dxa"/>
            <w:gridSpan w:val="6"/>
          </w:tcPr>
          <w:p w:rsidR="003A6AE3" w:rsidRPr="004359E4" w:rsidRDefault="003A6AE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3A6AE3" w:rsidRPr="004359E4" w:rsidTr="00E51CA5">
        <w:tc>
          <w:tcPr>
            <w:tcW w:w="2093" w:type="dxa"/>
          </w:tcPr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693" w:type="dxa"/>
            <w:gridSpan w:val="6"/>
          </w:tcPr>
          <w:p w:rsidR="003A6AE3" w:rsidRPr="004359E4" w:rsidRDefault="003A6AE3" w:rsidP="003A6AE3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3A6AE3" w:rsidRPr="004359E4" w:rsidRDefault="003A6AE3" w:rsidP="003A6AE3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3A6AE3" w:rsidRPr="004359E4" w:rsidRDefault="003A6AE3" w:rsidP="003A6AE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 во время прогулки о весенних явлениях природы.</w:t>
            </w:r>
          </w:p>
          <w:p w:rsidR="003A6AE3" w:rsidRPr="004359E4" w:rsidRDefault="003A6AE3" w:rsidP="003A6AE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называть характерные признаки времени года.</w:t>
            </w:r>
          </w:p>
          <w:p w:rsidR="003A6AE3" w:rsidRPr="004359E4" w:rsidRDefault="003A6AE3" w:rsidP="003A6AE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«Бывает – не бывает» (природные явления весной).</w:t>
            </w:r>
          </w:p>
          <w:p w:rsidR="003A6AE3" w:rsidRPr="004359E4" w:rsidRDefault="003A6AE3" w:rsidP="003A6AE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Подвижные игры «Кто хочет побегать». </w:t>
            </w:r>
          </w:p>
          <w:p w:rsidR="003A6AE3" w:rsidRPr="004359E4" w:rsidRDefault="003A6AE3" w:rsidP="003A6AE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Цель: Закрепить умение двигаться в различных направлениях.</w:t>
            </w:r>
          </w:p>
          <w:p w:rsidR="003A6AE3" w:rsidRPr="004359E4" w:rsidRDefault="003A6AE3" w:rsidP="003A6AE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«Ветрячок». </w:t>
            </w:r>
          </w:p>
          <w:p w:rsidR="003A6AE3" w:rsidRPr="004359E4" w:rsidRDefault="003A6AE3" w:rsidP="003A6AE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дыхание.</w:t>
            </w:r>
          </w:p>
          <w:p w:rsidR="003A6AE3" w:rsidRPr="004359E4" w:rsidRDefault="003A6AE3" w:rsidP="003A6AE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3A6AE3" w:rsidRPr="004359E4" w:rsidTr="00E51CA5">
        <w:tc>
          <w:tcPr>
            <w:tcW w:w="2093" w:type="dxa"/>
          </w:tcPr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Возращение с прогулки</w:t>
            </w:r>
          </w:p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693" w:type="dxa"/>
            <w:gridSpan w:val="6"/>
          </w:tcPr>
          <w:p w:rsidR="003A6AE3" w:rsidRPr="004359E4" w:rsidRDefault="003A6AE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3A6AE3" w:rsidRPr="004359E4" w:rsidTr="00E51CA5">
        <w:tc>
          <w:tcPr>
            <w:tcW w:w="2093" w:type="dxa"/>
          </w:tcPr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693" w:type="dxa"/>
            <w:gridSpan w:val="6"/>
          </w:tcPr>
          <w:p w:rsidR="003A6AE3" w:rsidRPr="004359E4" w:rsidRDefault="003A6AE3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3A6AE3" w:rsidRPr="004359E4" w:rsidTr="00E51CA5">
        <w:tc>
          <w:tcPr>
            <w:tcW w:w="2093" w:type="dxa"/>
          </w:tcPr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B52E48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FD6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6"/>
          </w:tcPr>
          <w:p w:rsidR="003A6AE3" w:rsidRPr="004359E4" w:rsidRDefault="003A6AE3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3A6AE3" w:rsidRPr="004359E4" w:rsidTr="00E51CA5">
        <w:tc>
          <w:tcPr>
            <w:tcW w:w="2093" w:type="dxa"/>
          </w:tcPr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3A6AE3" w:rsidRPr="004359E4" w:rsidRDefault="00BB2FD6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3A6AE3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693" w:type="dxa"/>
            <w:gridSpan w:val="6"/>
          </w:tcPr>
          <w:p w:rsidR="003A6AE3" w:rsidRPr="004359E4" w:rsidRDefault="00E0510A" w:rsidP="003A6AE3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rPr>
                <w:bCs/>
              </w:rPr>
              <w:t>Гимнастика пробуждения</w:t>
            </w:r>
            <w:r w:rsidR="003A6AE3" w:rsidRPr="004359E4">
              <w:rPr>
                <w:bCs/>
              </w:rPr>
              <w:t xml:space="preserve"> «Спортсмены»</w:t>
            </w:r>
          </w:p>
          <w:p w:rsidR="003A6AE3" w:rsidRPr="004359E4" w:rsidRDefault="003A6AE3" w:rsidP="003A6AE3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 xml:space="preserve">«Штангисты» (лежа на спине, руки к плечам, вытянуть руки вперед, пальцы сжаты в кулаки, вернуться </w:t>
            </w:r>
            <w:proofErr w:type="gramStart"/>
            <w:r w:rsidRPr="004359E4">
              <w:t>в</w:t>
            </w:r>
            <w:proofErr w:type="gramEnd"/>
            <w:r w:rsidRPr="004359E4">
              <w:t xml:space="preserve"> и. п.).</w:t>
            </w:r>
          </w:p>
          <w:p w:rsidR="003A6AE3" w:rsidRPr="004359E4" w:rsidRDefault="003A6AE3" w:rsidP="003A6AE3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«Футболисты» (лежа на спине, колени подтянуты к животу, бить то правой, то левой ногой по воображаемому мячу, потом двумя ногами сразу).</w:t>
            </w:r>
          </w:p>
          <w:p w:rsidR="003A6AE3" w:rsidRPr="004359E4" w:rsidRDefault="003A6AE3" w:rsidP="003A6AE3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 xml:space="preserve">«Гребцы» (сидя, ноги врозь, руки к плечам, наклониться, дотянуться руками до носков ног, вернуться </w:t>
            </w:r>
            <w:proofErr w:type="gramStart"/>
            <w:r w:rsidRPr="004359E4">
              <w:t>в</w:t>
            </w:r>
            <w:proofErr w:type="gramEnd"/>
            <w:r w:rsidRPr="004359E4">
              <w:t xml:space="preserve"> и. п.).</w:t>
            </w:r>
          </w:p>
          <w:p w:rsidR="003A6AE3" w:rsidRPr="004359E4" w:rsidRDefault="003A6AE3" w:rsidP="003A6AE3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«Велосипедисты» (лежа на спине, поднятые ноги вверх поочередно сгибать и разгибать, стараясь делать круговые движения).</w:t>
            </w:r>
          </w:p>
          <w:p w:rsidR="003A6AE3" w:rsidRPr="004359E4" w:rsidRDefault="003A6AE3" w:rsidP="003A6AE3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proofErr w:type="gramStart"/>
            <w:r w:rsidRPr="004359E4">
              <w:t>«Яхтсмены» (лежа на животе, руки за спиной сцеплены в замок, поднять голову, грудь.</w:t>
            </w:r>
            <w:proofErr w:type="gramEnd"/>
            <w:r w:rsidRPr="004359E4">
              <w:t xml:space="preserve"> Прогнуться. </w:t>
            </w:r>
            <w:proofErr w:type="gramStart"/>
            <w:r w:rsidRPr="004359E4">
              <w:t>Сцепленные руки поднять как можно выше – парус).</w:t>
            </w:r>
            <w:proofErr w:type="gramEnd"/>
          </w:p>
          <w:p w:rsidR="003A6AE3" w:rsidRPr="004359E4" w:rsidRDefault="003A6AE3" w:rsidP="003A6AE3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«Борцы» — дыхательное упражнение (сидя по-турецки, глубокий вдох носом, задержка дыхания, выдох через рот).</w:t>
            </w:r>
          </w:p>
          <w:p w:rsidR="003A6AE3" w:rsidRPr="004359E4" w:rsidRDefault="003A6AE3" w:rsidP="003A6AE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Ходьба по дорожкам здоровья. Артикуляционная гимнастика. </w:t>
            </w:r>
          </w:p>
          <w:p w:rsidR="003A6AE3" w:rsidRPr="004359E4" w:rsidRDefault="003A6AE3" w:rsidP="003A6AE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Точечный массаж. Гимнастика для глаз.</w:t>
            </w:r>
          </w:p>
          <w:p w:rsidR="003A6AE3" w:rsidRPr="004359E4" w:rsidRDefault="003A6AE3" w:rsidP="003A6AE3">
            <w:pPr>
              <w:pStyle w:val="Style18"/>
              <w:widowControl/>
              <w:spacing w:line="240" w:lineRule="auto"/>
            </w:pPr>
            <w:r w:rsidRPr="004359E4">
              <w:t xml:space="preserve">Умывание лица и рук водой комнатной температуры. </w:t>
            </w:r>
          </w:p>
          <w:p w:rsidR="003A6AE3" w:rsidRPr="004359E4" w:rsidRDefault="003A6AE3" w:rsidP="003A6AE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Оздоровление.</w:t>
            </w:r>
          </w:p>
        </w:tc>
      </w:tr>
      <w:tr w:rsidR="003A6AE3" w:rsidRPr="004359E4" w:rsidTr="00E51CA5">
        <w:tc>
          <w:tcPr>
            <w:tcW w:w="2093" w:type="dxa"/>
          </w:tcPr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693" w:type="dxa"/>
            <w:gridSpan w:val="6"/>
          </w:tcPr>
          <w:p w:rsidR="003A6AE3" w:rsidRPr="004359E4" w:rsidRDefault="003A6AE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3A6AE3" w:rsidRPr="004359E4" w:rsidTr="00E51CA5">
        <w:trPr>
          <w:trHeight w:val="580"/>
        </w:trPr>
        <w:tc>
          <w:tcPr>
            <w:tcW w:w="2093" w:type="dxa"/>
            <w:vMerge w:val="restart"/>
          </w:tcPr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E924B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791" w:type="dxa"/>
          </w:tcPr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Подвижная игра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Ворона и собачка</w:t>
            </w: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»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Учить детей подражать движениям и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голосом птиц, двигаться, не мешая друг другу. 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Дидактическая игра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: «Разрезные картинки»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Расширить представление о весенних первоцветах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.</w:t>
            </w:r>
            <w:proofErr w:type="gramEnd"/>
          </w:p>
        </w:tc>
        <w:tc>
          <w:tcPr>
            <w:tcW w:w="2568" w:type="dxa"/>
            <w:gridSpan w:val="2"/>
          </w:tcPr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игра: «Самолеты».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Упражнять в умении сохранять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направление движения и изменении его в зависимости от ситуации; развивать внимание; умение действовать только после произнесения условной фразы.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Игры со строительным материалом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«Грибы»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Закреплять знания и умения в работах с бросовым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материалом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Развивать логику, мышление, усидчивость.</w:t>
            </w:r>
          </w:p>
        </w:tc>
        <w:tc>
          <w:tcPr>
            <w:tcW w:w="2448" w:type="dxa"/>
          </w:tcPr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Сюжетно-ролевая игра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«Собираемся на прогулку»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Расширять и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уточнять знания детей об одежде. 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 xml:space="preserve"> Подвижная игра  «Воробышки и автомобили»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Упражнять в умении сохранять направление движения и изменении его в зависимости от ситуации; развивать внимание; умение действовать только после произнесения условной фразы.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игра: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Кот и воробышки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Упражнять в умении сохранять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направление движения и изменении его в зависимости от ситуации; развивать внимание; умение действовать только после произнесения условной фразы.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«Чего не хватает»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мелкой моторики рук, закрепление сенсорных навыков, пространственных представлений.</w:t>
            </w:r>
          </w:p>
        </w:tc>
        <w:tc>
          <w:tcPr>
            <w:tcW w:w="2442" w:type="dxa"/>
          </w:tcPr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Сюжетно-ролевая игра «Собираемся на прогулку»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Расширять и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уточнять знания детей об одежде. 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Сюжетно-ролевая игра «В детском саду»</w:t>
            </w:r>
          </w:p>
          <w:p w:rsidR="003A6AE3" w:rsidRPr="004359E4" w:rsidRDefault="003A6AE3" w:rsidP="00B2327B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Приобщать детей к театрализованной деятельности, учить их сочетать слова с движениями.</w:t>
            </w:r>
          </w:p>
        </w:tc>
      </w:tr>
      <w:tr w:rsidR="003A6AE3" w:rsidRPr="004359E4" w:rsidTr="00E51CA5">
        <w:trPr>
          <w:trHeight w:val="520"/>
        </w:trPr>
        <w:tc>
          <w:tcPr>
            <w:tcW w:w="2093" w:type="dxa"/>
            <w:vMerge/>
          </w:tcPr>
          <w:p w:rsidR="003A6AE3" w:rsidRPr="004359E4" w:rsidRDefault="003A6AE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A6AE3" w:rsidRPr="004359E4" w:rsidRDefault="006B131A" w:rsidP="00B232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Style w:val="FontStyle62"/>
              </w:rPr>
              <w:t xml:space="preserve">Индивидуальная работа  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A6AE3"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Дидактическая игра «Дорожки для матрешки»</w:t>
            </w:r>
          </w:p>
          <w:p w:rsidR="006B131A" w:rsidRDefault="003A6AE3" w:rsidP="006B13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Цель:  Закрепление понятий </w:t>
            </w:r>
            <w:proofErr w:type="gramStart"/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длинный</w:t>
            </w:r>
            <w:proofErr w:type="gramEnd"/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, короткий.</w:t>
            </w:r>
            <w:r w:rsidR="006B131A"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</w:p>
          <w:p w:rsidR="006B131A" w:rsidRPr="004359E4" w:rsidRDefault="006B131A" w:rsidP="006B13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Дидактическая игра «Дорожки для матрешки»</w:t>
            </w:r>
          </w:p>
          <w:p w:rsidR="003A6AE3" w:rsidRPr="004359E4" w:rsidRDefault="006B131A" w:rsidP="006B13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Цель:  Закрепление понятий </w:t>
            </w:r>
            <w:proofErr w:type="gramStart"/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длинный</w:t>
            </w:r>
            <w:proofErr w:type="gramEnd"/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, короткий.</w:t>
            </w:r>
          </w:p>
        </w:tc>
        <w:tc>
          <w:tcPr>
            <w:tcW w:w="2568" w:type="dxa"/>
            <w:gridSpan w:val="2"/>
          </w:tcPr>
          <w:p w:rsidR="003A6AE3" w:rsidRPr="004359E4" w:rsidRDefault="006B131A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 xml:space="preserve">Индивидуальная работа  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A6AE3" w:rsidRPr="004359E4">
              <w:rPr>
                <w:rFonts w:ascii="Times New Roman" w:hAnsi="Times New Roman"/>
                <w:sz w:val="24"/>
                <w:szCs w:val="24"/>
              </w:rPr>
              <w:t>Дидактическая игра: «Кого не стало»</w:t>
            </w:r>
          </w:p>
          <w:p w:rsidR="006B131A" w:rsidRPr="004359E4" w:rsidRDefault="003A6AE3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название домашних животных, развитие памяти, внимания</w:t>
            </w:r>
            <w:r w:rsidR="006B131A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игра: «Кого не стало»</w:t>
            </w:r>
          </w:p>
          <w:p w:rsidR="003A6AE3" w:rsidRPr="004359E4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название домашних животных, развитие памяти, внимания</w:t>
            </w:r>
          </w:p>
        </w:tc>
        <w:tc>
          <w:tcPr>
            <w:tcW w:w="2448" w:type="dxa"/>
          </w:tcPr>
          <w:p w:rsidR="003A6AE3" w:rsidRPr="004359E4" w:rsidRDefault="006B131A" w:rsidP="00B2327B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Style w:val="FontStyle62"/>
              </w:rPr>
              <w:t xml:space="preserve">Индивидуальная работа  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A6AE3" w:rsidRPr="004359E4">
              <w:rPr>
                <w:rFonts w:ascii="Times New Roman" w:hAnsi="Times New Roman"/>
                <w:sz w:val="24"/>
                <w:szCs w:val="24"/>
                <w:lang w:val="kk-KZ"/>
              </w:rPr>
              <w:t>Дидактическая игра: «Доскажи словечко»</w:t>
            </w:r>
          </w:p>
          <w:p w:rsidR="003A6AE3" w:rsidRPr="004359E4" w:rsidRDefault="003A6AE3" w:rsidP="00B232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Развитие воображения, речи.</w:t>
            </w:r>
          </w:p>
          <w:p w:rsidR="006B131A" w:rsidRPr="006B131A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Дидактическая игра: «Доскажи словечко»(сущ)</w:t>
            </w:r>
          </w:p>
          <w:p w:rsidR="003A6AE3" w:rsidRPr="004359E4" w:rsidRDefault="006B131A" w:rsidP="006B131A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Развитие воображения, речи.</w:t>
            </w:r>
          </w:p>
        </w:tc>
        <w:tc>
          <w:tcPr>
            <w:tcW w:w="2444" w:type="dxa"/>
          </w:tcPr>
          <w:p w:rsidR="003A6AE3" w:rsidRPr="004359E4" w:rsidRDefault="006B131A" w:rsidP="00B232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Style w:val="FontStyle62"/>
              </w:rPr>
              <w:t xml:space="preserve">Индивидуальная работа  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A6AE3"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Словесная игра «Закончи предложение» </w:t>
            </w:r>
          </w:p>
          <w:p w:rsidR="003A6AE3" w:rsidRPr="004359E4" w:rsidRDefault="003A6AE3" w:rsidP="00B232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активизация речи, смекалка.</w:t>
            </w:r>
          </w:p>
          <w:p w:rsidR="006B131A" w:rsidRPr="004359E4" w:rsidRDefault="003A6AE3" w:rsidP="006B131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Style w:val="FontStyle62"/>
              </w:rPr>
              <w:t>Индивидуальная работа  с Вадимом.</w:t>
            </w:r>
            <w:r w:rsidR="006B131A"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Словесная игра «Закончи предложение» </w:t>
            </w:r>
          </w:p>
          <w:p w:rsidR="003A6AE3" w:rsidRPr="004359E4" w:rsidRDefault="006B131A" w:rsidP="006B131A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Активизация речи, смекалка.</w:t>
            </w:r>
          </w:p>
        </w:tc>
        <w:tc>
          <w:tcPr>
            <w:tcW w:w="2442" w:type="dxa"/>
          </w:tcPr>
          <w:p w:rsidR="006B131A" w:rsidRDefault="006B131A" w:rsidP="00B232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Style w:val="FontStyle62"/>
              </w:rPr>
              <w:t xml:space="preserve">Индивидуальная работа  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3A6AE3" w:rsidRPr="004359E4" w:rsidRDefault="003A6AE3" w:rsidP="00B232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Д/и: «Расскажи об игрушке»</w:t>
            </w:r>
          </w:p>
          <w:p w:rsidR="006B131A" w:rsidRDefault="003A6AE3" w:rsidP="00B232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описывать игрушку, развивать воображение, речь и память.</w:t>
            </w:r>
          </w:p>
          <w:p w:rsidR="006B131A" w:rsidRPr="004359E4" w:rsidRDefault="006B131A" w:rsidP="006B131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Д/и: «Расскажи об игрушке»</w:t>
            </w:r>
          </w:p>
          <w:p w:rsidR="003A6AE3" w:rsidRPr="004359E4" w:rsidRDefault="006B131A" w:rsidP="00B2327B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Цель: Учить описывать игрушку, развивать 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воображение, речь и память.</w:t>
            </w:r>
          </w:p>
        </w:tc>
      </w:tr>
      <w:tr w:rsidR="006B131A" w:rsidRPr="004359E4" w:rsidTr="00E51CA5">
        <w:tc>
          <w:tcPr>
            <w:tcW w:w="2093" w:type="dxa"/>
          </w:tcPr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6"/>
          </w:tcPr>
          <w:p w:rsidR="006B131A" w:rsidRPr="004359E4" w:rsidRDefault="006B131A" w:rsidP="003A6AE3">
            <w:pPr>
              <w:pStyle w:val="Style18"/>
              <w:widowControl/>
              <w:spacing w:line="240" w:lineRule="auto"/>
              <w:rPr>
                <w:color w:val="000000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  <w:r w:rsidRPr="004359E4">
              <w:rPr>
                <w:color w:val="000000"/>
              </w:rPr>
              <w:t xml:space="preserve"> </w:t>
            </w:r>
          </w:p>
          <w:p w:rsidR="006B131A" w:rsidRPr="004359E4" w:rsidRDefault="006B131A" w:rsidP="003A6AE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6B131A" w:rsidRPr="004359E4" w:rsidTr="00E51CA5">
        <w:tc>
          <w:tcPr>
            <w:tcW w:w="2093" w:type="dxa"/>
          </w:tcPr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791" w:type="dxa"/>
          </w:tcPr>
          <w:p w:rsidR="006B131A" w:rsidRPr="004359E4" w:rsidRDefault="006B131A" w:rsidP="00B2327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Самостоятельная деятельность. </w:t>
            </w:r>
          </w:p>
          <w:p w:rsidR="006B131A" w:rsidRPr="004359E4" w:rsidRDefault="006B131A" w:rsidP="00B2327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  <w:r w:rsidRPr="004359E4">
              <w:rPr>
                <w:rStyle w:val="FontStyle34"/>
                <w:color w:val="000000"/>
                <w:sz w:val="24"/>
                <w:szCs w:val="24"/>
              </w:rPr>
              <w:t xml:space="preserve"> Ежедневные беседы о питании.</w:t>
            </w:r>
          </w:p>
        </w:tc>
        <w:tc>
          <w:tcPr>
            <w:tcW w:w="2568" w:type="dxa"/>
            <w:gridSpan w:val="2"/>
          </w:tcPr>
          <w:p w:rsidR="006B131A" w:rsidRPr="004359E4" w:rsidRDefault="006B131A" w:rsidP="00B2327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деятельность.</w:t>
            </w:r>
          </w:p>
          <w:p w:rsidR="006B131A" w:rsidRPr="004359E4" w:rsidRDefault="006B131A" w:rsidP="00B2327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  <w:r w:rsidRPr="004359E4">
              <w:rPr>
                <w:color w:val="000000"/>
                <w:sz w:val="24"/>
                <w:szCs w:val="24"/>
              </w:rPr>
              <w:t xml:space="preserve"> </w:t>
            </w:r>
            <w:r w:rsidRPr="004359E4">
              <w:rPr>
                <w:rStyle w:val="FontStyle34"/>
                <w:color w:val="000000"/>
                <w:sz w:val="24"/>
                <w:szCs w:val="24"/>
              </w:rPr>
              <w:t>Ежедневные беседы о сне.</w:t>
            </w:r>
          </w:p>
        </w:tc>
        <w:tc>
          <w:tcPr>
            <w:tcW w:w="2448" w:type="dxa"/>
          </w:tcPr>
          <w:p w:rsidR="006B131A" w:rsidRPr="004359E4" w:rsidRDefault="006B131A" w:rsidP="00B2327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деятельность.</w:t>
            </w:r>
          </w:p>
          <w:p w:rsidR="006B131A" w:rsidRPr="004359E4" w:rsidRDefault="006B131A" w:rsidP="00B2327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  <w:r w:rsidRPr="004359E4">
              <w:rPr>
                <w:color w:val="000000"/>
                <w:sz w:val="24"/>
                <w:szCs w:val="24"/>
              </w:rPr>
              <w:t xml:space="preserve"> </w:t>
            </w:r>
            <w:r w:rsidRPr="004359E4">
              <w:rPr>
                <w:rStyle w:val="FontStyle34"/>
                <w:color w:val="000000"/>
                <w:sz w:val="24"/>
                <w:szCs w:val="24"/>
              </w:rPr>
              <w:t xml:space="preserve">Ежедневные беседы </w:t>
            </w:r>
            <w:proofErr w:type="gramStart"/>
            <w:r w:rsidRPr="004359E4">
              <w:rPr>
                <w:rStyle w:val="FontStyle34"/>
                <w:color w:val="000000"/>
                <w:sz w:val="24"/>
                <w:szCs w:val="24"/>
              </w:rPr>
              <w:t>о</w:t>
            </w:r>
            <w:proofErr w:type="gramEnd"/>
            <w:r w:rsidRPr="004359E4">
              <w:rPr>
                <w:rStyle w:val="FontStyle34"/>
                <w:color w:val="000000"/>
                <w:sz w:val="24"/>
                <w:szCs w:val="24"/>
              </w:rPr>
              <w:t xml:space="preserve"> играх детей.</w:t>
            </w:r>
          </w:p>
        </w:tc>
        <w:tc>
          <w:tcPr>
            <w:tcW w:w="2444" w:type="dxa"/>
          </w:tcPr>
          <w:p w:rsidR="006B131A" w:rsidRPr="004359E4" w:rsidRDefault="006B131A" w:rsidP="00B2327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деятельность.</w:t>
            </w:r>
          </w:p>
          <w:p w:rsidR="006B131A" w:rsidRPr="004359E4" w:rsidRDefault="006B131A" w:rsidP="00B2327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  <w:r w:rsidRPr="004359E4">
              <w:rPr>
                <w:color w:val="000000"/>
                <w:sz w:val="24"/>
                <w:szCs w:val="24"/>
              </w:rPr>
              <w:t xml:space="preserve"> </w:t>
            </w:r>
            <w:r w:rsidRPr="004359E4">
              <w:rPr>
                <w:rStyle w:val="FontStyle34"/>
                <w:color w:val="000000"/>
                <w:sz w:val="24"/>
                <w:szCs w:val="24"/>
              </w:rPr>
              <w:t>Ежедневные беседы о том, на что родителям следует обратить внимание.</w:t>
            </w:r>
          </w:p>
        </w:tc>
        <w:tc>
          <w:tcPr>
            <w:tcW w:w="2442" w:type="dxa"/>
          </w:tcPr>
          <w:p w:rsidR="006B131A" w:rsidRPr="004359E4" w:rsidRDefault="006B131A" w:rsidP="00B2327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Самостоятельная деятельность. </w:t>
            </w:r>
          </w:p>
          <w:p w:rsidR="006B131A" w:rsidRPr="004359E4" w:rsidRDefault="006B131A" w:rsidP="00B2327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</w:p>
          <w:p w:rsidR="006B131A" w:rsidRPr="004359E4" w:rsidRDefault="006B131A" w:rsidP="00B2327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Беседа с родителями о необходимости  забирать вещи детей из их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индив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>. шкафчиков на выходные дни.</w:t>
            </w:r>
          </w:p>
        </w:tc>
      </w:tr>
    </w:tbl>
    <w:p w:rsidR="006E6782" w:rsidRPr="004359E4" w:rsidRDefault="006E6782" w:rsidP="00B52E4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Транспорт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CC6258" w:rsidRPr="00384B62" w:rsidRDefault="00420CDF" w:rsidP="00B52E4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Подтема: </w:t>
      </w:r>
      <w:r w:rsidR="006E6782" w:rsidRPr="004359E4">
        <w:rPr>
          <w:rFonts w:ascii="Times New Roman" w:hAnsi="Times New Roman"/>
          <w:sz w:val="24"/>
          <w:szCs w:val="24"/>
          <w:lang w:val="kk-KZ"/>
        </w:rPr>
        <w:t xml:space="preserve"> «Сухопутный транспорт»  </w:t>
      </w:r>
      <w:r w:rsidR="00384B62">
        <w:rPr>
          <w:rFonts w:ascii="Times New Roman" w:hAnsi="Times New Roman"/>
          <w:sz w:val="24"/>
          <w:szCs w:val="24"/>
          <w:lang w:val="kk-KZ"/>
        </w:rPr>
        <w:t>(</w:t>
      </w:r>
      <w:r w:rsidR="006E6782" w:rsidRPr="004359E4">
        <w:rPr>
          <w:rFonts w:ascii="Times New Roman" w:hAnsi="Times New Roman"/>
          <w:sz w:val="24"/>
          <w:szCs w:val="24"/>
          <w:lang w:val="kk-KZ"/>
        </w:rPr>
        <w:t>11.04.22-15.04.22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6E6782" w:rsidRPr="004359E4">
        <w:rPr>
          <w:rFonts w:ascii="Times New Roman" w:hAnsi="Times New Roman"/>
          <w:sz w:val="24"/>
          <w:szCs w:val="24"/>
          <w:lang w:val="kk-KZ"/>
        </w:rPr>
        <w:t xml:space="preserve">.  </w:t>
      </w:r>
    </w:p>
    <w:tbl>
      <w:tblPr>
        <w:tblStyle w:val="a5"/>
        <w:tblW w:w="0" w:type="auto"/>
        <w:tblLayout w:type="fixed"/>
        <w:tblLook w:val="04A0"/>
      </w:tblPr>
      <w:tblGrid>
        <w:gridCol w:w="2093"/>
        <w:gridCol w:w="2835"/>
        <w:gridCol w:w="2551"/>
        <w:gridCol w:w="2410"/>
        <w:gridCol w:w="2268"/>
        <w:gridCol w:w="142"/>
        <w:gridCol w:w="2487"/>
      </w:tblGrid>
      <w:tr w:rsidR="00CC6258" w:rsidRPr="004359E4" w:rsidTr="00E51CA5">
        <w:tc>
          <w:tcPr>
            <w:tcW w:w="2093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835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551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410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410" w:type="dxa"/>
            <w:gridSpan w:val="2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487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6E6782" w:rsidRPr="004359E4" w:rsidTr="00E51CA5">
        <w:trPr>
          <w:trHeight w:val="560"/>
        </w:trPr>
        <w:tc>
          <w:tcPr>
            <w:tcW w:w="2093" w:type="dxa"/>
            <w:vMerge w:val="restart"/>
          </w:tcPr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693" w:type="dxa"/>
            <w:gridSpan w:val="6"/>
          </w:tcPr>
          <w:p w:rsidR="006E6782" w:rsidRPr="004359E4" w:rsidRDefault="006E6782" w:rsidP="00B2327B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6E6782" w:rsidRPr="004359E4" w:rsidTr="00E51CA5">
        <w:trPr>
          <w:trHeight w:val="680"/>
        </w:trPr>
        <w:tc>
          <w:tcPr>
            <w:tcW w:w="2093" w:type="dxa"/>
            <w:vMerge/>
          </w:tcPr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Игра: «Мы веселые ребята» </w:t>
            </w:r>
          </w:p>
          <w:p w:rsidR="006E6782" w:rsidRPr="00245FBD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Сплотить детский коллектив.</w:t>
            </w:r>
          </w:p>
          <w:p w:rsid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гимна РК.</w:t>
            </w:r>
          </w:p>
          <w:p w:rsidR="00E51CA5" w:rsidRP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Игра: «Добрая улыбка».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Доброжелательное отношение друг к другу.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 «Приветствие»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Создать эмоциональный настрой. 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игра: "Узнай и назови». 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: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Р</w:t>
            </w:r>
            <w:proofErr w:type="gramEnd"/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ассказывать о сухопутном и воздушном транспорте.</w:t>
            </w:r>
          </w:p>
        </w:tc>
        <w:tc>
          <w:tcPr>
            <w:tcW w:w="2410" w:type="dxa"/>
            <w:gridSpan w:val="2"/>
          </w:tcPr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Игра: «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Сәлем дос»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Приветсвовать друг друга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 "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Я начну, а ты, закончи</w:t>
            </w:r>
            <w:proofErr w:type="gramStart"/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 xml:space="preserve">." </w:t>
            </w:r>
            <w:proofErr w:type="gramEnd"/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  <w:lang w:val="en-US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Цель: Развитие воображения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, мышление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.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87" w:type="dxa"/>
          </w:tcPr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Игра «Радостное настроение». 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Эмоционально расслабиться, снять напряжение.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782" w:rsidRPr="004359E4" w:rsidTr="00E51CA5">
        <w:trPr>
          <w:trHeight w:val="680"/>
        </w:trPr>
        <w:tc>
          <w:tcPr>
            <w:tcW w:w="2093" w:type="dxa"/>
            <w:vMerge/>
          </w:tcPr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3" w:type="dxa"/>
            <w:gridSpan w:val="6"/>
          </w:tcPr>
          <w:p w:rsidR="006E6782" w:rsidRPr="004359E4" w:rsidRDefault="006E6782" w:rsidP="00B2327B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E0510A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вокруг кубиков с поворотом в обе стороны по сигналу воспитателя.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кубиками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 И. п. — стойка ноги на ширине ступни, кубики в обеих руках внизу. 1 — кубики в стороны; 2 — кубики вверх; 3 — кубики в стороны; 4 — исходное положение (5-6 раз).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ступни, кубики в согнутых руках у плеч. 1 — присесть, положить кубики на пол; 2 — встать, руки на пояс; 3 — присесть, взять кубики; 4 — вернуться в исходное положение (4-6 раз).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ноги на ширине плеч, кубики в согнутых руках у плеч. 1-2 — поворот вправо (влево), отвести правую руку в сторону; 3-4 — вернуться в исходное положение (6 раз).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сидя ноги врозь, кубики у плеч. 1 — наклон вперед, положить кубики у носков ног; 2 — выпрямиться, руки на пояс; 3 - наклониться, взять кубики; 4 — вернуться в исходное положение (4-5 раз),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стойка ноги слегка расставлены, руки произвольно, кубики на полу. Прыжки вокруг кубиков в обе стороны.</w:t>
            </w:r>
          </w:p>
          <w:p w:rsidR="006E6782" w:rsidRPr="004359E4" w:rsidRDefault="006E6782" w:rsidP="00B2327B">
            <w:pPr>
              <w:pStyle w:val="a3"/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одному.</w:t>
            </w:r>
          </w:p>
        </w:tc>
      </w:tr>
      <w:tr w:rsidR="006E6782" w:rsidRPr="004359E4" w:rsidTr="00E51CA5">
        <w:tc>
          <w:tcPr>
            <w:tcW w:w="2093" w:type="dxa"/>
          </w:tcPr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завтраку, завтрак</w:t>
            </w:r>
          </w:p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693" w:type="dxa"/>
            <w:gridSpan w:val="6"/>
          </w:tcPr>
          <w:p w:rsidR="006E6782" w:rsidRPr="004359E4" w:rsidRDefault="006E6782" w:rsidP="008004A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6E6782" w:rsidRPr="004359E4" w:rsidRDefault="006E6782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782" w:rsidRPr="004359E4" w:rsidTr="00E51CA5">
        <w:tc>
          <w:tcPr>
            <w:tcW w:w="2093" w:type="dxa"/>
          </w:tcPr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835" w:type="dxa"/>
          </w:tcPr>
          <w:p w:rsidR="006E6782" w:rsidRPr="004359E4" w:rsidRDefault="006E6782" w:rsidP="00B2327B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«Волшебный клубочек»</w:t>
            </w:r>
          </w:p>
          <w:p w:rsidR="006E6782" w:rsidRPr="004359E4" w:rsidRDefault="006E6782" w:rsidP="00B2327B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мелкой моторики рук и логического мышления.</w:t>
            </w:r>
            <w:r w:rsidRPr="004359E4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 </w:t>
            </w:r>
          </w:p>
        </w:tc>
        <w:tc>
          <w:tcPr>
            <w:tcW w:w="2551" w:type="dxa"/>
          </w:tcPr>
          <w:p w:rsidR="006E6782" w:rsidRPr="004359E4" w:rsidRDefault="006E6782" w:rsidP="00B2327B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гимнастика: «Качели»</w:t>
            </w:r>
          </w:p>
          <w:p w:rsidR="006E6782" w:rsidRPr="004359E4" w:rsidRDefault="006E6782" w:rsidP="00B2327B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6E6782" w:rsidRPr="004359E4" w:rsidRDefault="006E6782" w:rsidP="00B232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E6782" w:rsidRPr="004359E4" w:rsidRDefault="006E6782" w:rsidP="00B2327B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 «Дудочка»</w:t>
            </w:r>
          </w:p>
          <w:p w:rsidR="006E6782" w:rsidRPr="004359E4" w:rsidRDefault="006E6782" w:rsidP="00B2327B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6E6782" w:rsidRPr="004359E4" w:rsidRDefault="006E6782" w:rsidP="00B2327B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6782" w:rsidRPr="004359E4" w:rsidRDefault="006E6782" w:rsidP="00B2327B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Пальчиковая игра «Тесто»</w:t>
            </w:r>
          </w:p>
          <w:p w:rsidR="006E6782" w:rsidRPr="004359E4" w:rsidRDefault="006E6782" w:rsidP="00B2327B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мелкой моторики, координации движений пальцев рук. </w:t>
            </w:r>
          </w:p>
        </w:tc>
        <w:tc>
          <w:tcPr>
            <w:tcW w:w="2629" w:type="dxa"/>
            <w:gridSpan w:val="2"/>
          </w:tcPr>
          <w:p w:rsidR="006E6782" w:rsidRPr="004359E4" w:rsidRDefault="006E6782" w:rsidP="00B2327B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 «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Тихо-громко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E6782" w:rsidRPr="004359E4" w:rsidRDefault="006E6782" w:rsidP="00B2327B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6E6782" w:rsidRPr="004359E4" w:rsidRDefault="006E6782" w:rsidP="00B2327B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782" w:rsidRPr="004359E4" w:rsidTr="00E51CA5">
        <w:tc>
          <w:tcPr>
            <w:tcW w:w="2093" w:type="dxa"/>
          </w:tcPr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835" w:type="dxa"/>
          </w:tcPr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Автобус.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Развивать умение рисовать предмет из нескольких геометрических форм – округлых и четырёхугольных. Расширять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представления детей о транспортных средствах, их назначении (перевозка людей и грузов). 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Основы математики.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Части суток.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Продолжать учить детей умению ориентироваться во времени, определять контрастные части суток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Едем, плывём, летим.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Помочь детям понять содержание картины; уточнить представления детей о видах транспорта; активизировать в речи детей слова: «кабина, руль, колеса, шофер, салон, пассажир».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2. Ознакомление с окружающим миром.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Транспорт.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Формировать представление о транспорте и его видах. Дать информацию об истории появления транспорта.</w:t>
            </w:r>
          </w:p>
        </w:tc>
        <w:tc>
          <w:tcPr>
            <w:tcW w:w="2268" w:type="dxa"/>
          </w:tcPr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Художественная литература.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Тема: Чтение рассказа Н.Носова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«Автомобиль»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 w:rsidRPr="004359E4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Учить детей понимать жанровые особенности рассказа, видеть </w:t>
            </w:r>
            <w:r w:rsidRPr="004359E4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его начало, основную часть и завершающую часть.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59E4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 Учить оценивать поступки героев.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  <w:gridSpan w:val="2"/>
          </w:tcPr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6E6782" w:rsidRPr="004359E4" w:rsidRDefault="006E6782" w:rsidP="00B2327B">
            <w:pPr>
              <w:pStyle w:val="a3"/>
              <w:rPr>
                <w:rFonts w:ascii="Times New Roman" w:eastAsiaTheme="minorEastAsia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Виды транспорта</w:t>
            </w:r>
            <w:r w:rsidRPr="004359E4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 Систематизировать знания детей о транспорте.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Формировать представления детей о транспорте, и его видах.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782" w:rsidRPr="004359E4" w:rsidTr="00E51CA5">
        <w:tc>
          <w:tcPr>
            <w:tcW w:w="2093" w:type="dxa"/>
          </w:tcPr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693" w:type="dxa"/>
            <w:gridSpan w:val="6"/>
          </w:tcPr>
          <w:p w:rsidR="006E6782" w:rsidRPr="004359E4" w:rsidRDefault="006E6782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6E6782" w:rsidRPr="004359E4" w:rsidTr="00E51CA5">
        <w:tc>
          <w:tcPr>
            <w:tcW w:w="2093" w:type="dxa"/>
          </w:tcPr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693" w:type="dxa"/>
            <w:gridSpan w:val="6"/>
          </w:tcPr>
          <w:p w:rsidR="006E6782" w:rsidRPr="004359E4" w:rsidRDefault="006E6782" w:rsidP="006E6782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6E6782" w:rsidRPr="004359E4" w:rsidRDefault="006E6782" w:rsidP="006E6782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6E6782" w:rsidRPr="004359E4" w:rsidRDefault="006E6782" w:rsidP="006E678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Наблюдение за погодой.</w:t>
            </w:r>
          </w:p>
          <w:p w:rsidR="006E6782" w:rsidRPr="004359E4" w:rsidRDefault="006E6782" w:rsidP="006E678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Обратить внимание на то, что стало теплее. Снег растаял, подсыхают лужи и земля, люди сняли тёплую одежду.</w:t>
            </w:r>
          </w:p>
          <w:p w:rsidR="006E6782" w:rsidRPr="004359E4" w:rsidRDefault="006E6782" w:rsidP="006E678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«Превращение»</w:t>
            </w:r>
          </w:p>
          <w:p w:rsidR="006E6782" w:rsidRPr="004359E4" w:rsidRDefault="006E6782" w:rsidP="006E678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Находить сходство облаков с животными, подражать их движениям. </w:t>
            </w:r>
          </w:p>
          <w:p w:rsidR="006E6782" w:rsidRPr="004359E4" w:rsidRDefault="006E6782" w:rsidP="006E678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Подвижная игра «Найди своё место». </w:t>
            </w:r>
          </w:p>
          <w:p w:rsidR="006E6782" w:rsidRPr="004359E4" w:rsidRDefault="006E6782" w:rsidP="006E678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внимание, быстроту реакции.</w:t>
            </w:r>
          </w:p>
          <w:p w:rsidR="006E6782" w:rsidRPr="004359E4" w:rsidRDefault="006E6782" w:rsidP="006E67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6E6782" w:rsidRPr="004359E4" w:rsidTr="00E51CA5">
        <w:tc>
          <w:tcPr>
            <w:tcW w:w="2093" w:type="dxa"/>
          </w:tcPr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693" w:type="dxa"/>
            <w:gridSpan w:val="6"/>
          </w:tcPr>
          <w:p w:rsidR="006E6782" w:rsidRPr="004359E4" w:rsidRDefault="006E6782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6E6782" w:rsidRPr="004359E4" w:rsidTr="00E51CA5">
        <w:tc>
          <w:tcPr>
            <w:tcW w:w="2093" w:type="dxa"/>
          </w:tcPr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693" w:type="dxa"/>
            <w:gridSpan w:val="6"/>
          </w:tcPr>
          <w:p w:rsidR="006E6782" w:rsidRPr="004359E4" w:rsidRDefault="006E6782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6E6782" w:rsidRPr="004359E4" w:rsidTr="00E51CA5">
        <w:tc>
          <w:tcPr>
            <w:tcW w:w="2093" w:type="dxa"/>
          </w:tcPr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</w:p>
          <w:p w:rsidR="006E6782" w:rsidRPr="004359E4" w:rsidRDefault="00E924B1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13.00-15.0</w:t>
            </w:r>
            <w:r w:rsidR="006E6782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6"/>
          </w:tcPr>
          <w:p w:rsidR="006E6782" w:rsidRPr="004359E4" w:rsidRDefault="006E6782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lastRenderedPageBreak/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6E6782" w:rsidRPr="004359E4" w:rsidTr="00E51CA5">
        <w:tc>
          <w:tcPr>
            <w:tcW w:w="2093" w:type="dxa"/>
          </w:tcPr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Постепенный подъем, воздушные, водные процедуры</w:t>
            </w:r>
          </w:p>
          <w:p w:rsidR="006E6782" w:rsidRPr="004359E4" w:rsidRDefault="00E924B1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6E6782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693" w:type="dxa"/>
            <w:gridSpan w:val="6"/>
          </w:tcPr>
          <w:p w:rsidR="006E6782" w:rsidRPr="004359E4" w:rsidRDefault="00E0510A" w:rsidP="006E6782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bCs/>
                <w:color w:val="181818"/>
              </w:rPr>
              <w:t>Гимнастика пробуждения</w:t>
            </w:r>
            <w:r w:rsidR="006E6782" w:rsidRPr="004359E4">
              <w:rPr>
                <w:bCs/>
                <w:color w:val="181818"/>
              </w:rPr>
              <w:t xml:space="preserve"> «Спортсмены»</w:t>
            </w:r>
          </w:p>
          <w:p w:rsidR="006E6782" w:rsidRPr="004359E4" w:rsidRDefault="006E6782" w:rsidP="006E6782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 xml:space="preserve">«Штангисты» (лежа на спине, руки к плечам, вытянуть руки вперед, пальцы сжаты в кулаки, вернуться </w:t>
            </w:r>
            <w:proofErr w:type="gramStart"/>
            <w:r w:rsidRPr="004359E4">
              <w:rPr>
                <w:color w:val="181818"/>
              </w:rPr>
              <w:t>в</w:t>
            </w:r>
            <w:proofErr w:type="gramEnd"/>
            <w:r w:rsidRPr="004359E4">
              <w:rPr>
                <w:color w:val="181818"/>
              </w:rPr>
              <w:t xml:space="preserve"> и. п.).</w:t>
            </w:r>
          </w:p>
          <w:p w:rsidR="006E6782" w:rsidRPr="004359E4" w:rsidRDefault="006E6782" w:rsidP="006E6782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«Футболисты» (лежа на спине, колени подтянуты к животу, бить то правой, то левой ногой по воображаемому мячу, потом двумя ногами сразу).</w:t>
            </w:r>
          </w:p>
          <w:p w:rsidR="006E6782" w:rsidRPr="004359E4" w:rsidRDefault="006E6782" w:rsidP="006E6782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 xml:space="preserve">«Гребцы» (сидя, ноги врозь, руки к плечам, наклониться, дотянуться руками до носков ног, вернуться </w:t>
            </w:r>
            <w:proofErr w:type="gramStart"/>
            <w:r w:rsidRPr="004359E4">
              <w:rPr>
                <w:color w:val="181818"/>
              </w:rPr>
              <w:t>в</w:t>
            </w:r>
            <w:proofErr w:type="gramEnd"/>
            <w:r w:rsidRPr="004359E4">
              <w:rPr>
                <w:color w:val="181818"/>
              </w:rPr>
              <w:t xml:space="preserve"> и. п.).</w:t>
            </w:r>
          </w:p>
          <w:p w:rsidR="006E6782" w:rsidRPr="004359E4" w:rsidRDefault="006E6782" w:rsidP="006E6782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«Велосипедисты» (лежа на спине, поднятые ноги вверх поочередно сгибать и разгибать, стараясь делать круговые движения).</w:t>
            </w:r>
          </w:p>
          <w:p w:rsidR="006E6782" w:rsidRPr="004359E4" w:rsidRDefault="006E6782" w:rsidP="006E6782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proofErr w:type="gramStart"/>
            <w:r w:rsidRPr="004359E4">
              <w:rPr>
                <w:color w:val="181818"/>
              </w:rPr>
              <w:t>«Яхтсмены» (лежа на животе, руки за спиной сцеплены в замок, поднять голову, грудь.</w:t>
            </w:r>
            <w:proofErr w:type="gramEnd"/>
            <w:r w:rsidRPr="004359E4">
              <w:rPr>
                <w:color w:val="181818"/>
              </w:rPr>
              <w:t xml:space="preserve"> Прогнуться. </w:t>
            </w:r>
            <w:proofErr w:type="gramStart"/>
            <w:r w:rsidRPr="004359E4">
              <w:rPr>
                <w:color w:val="181818"/>
              </w:rPr>
              <w:t>Сцепленные руки поднять как можно выше – парус).</w:t>
            </w:r>
            <w:proofErr w:type="gramEnd"/>
          </w:p>
          <w:p w:rsidR="006E6782" w:rsidRPr="004359E4" w:rsidRDefault="006E6782" w:rsidP="006E6782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«Борцы» — дыхательное упражнение (сидя по-турецки, глубокий вдох носом, задержка дыхания, выдох через рот).</w:t>
            </w:r>
          </w:p>
          <w:p w:rsidR="006E6782" w:rsidRPr="004359E4" w:rsidRDefault="006E6782" w:rsidP="006E67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Ходьба по дорожкам здоровья.</w:t>
            </w:r>
          </w:p>
          <w:p w:rsidR="006E6782" w:rsidRPr="004359E4" w:rsidRDefault="006E6782" w:rsidP="006E67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гимнастика. Точечный массаж. Гимнастика для глаз.</w:t>
            </w:r>
          </w:p>
          <w:p w:rsidR="006E6782" w:rsidRPr="004359E4" w:rsidRDefault="006E6782" w:rsidP="006E67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Умывание лица и рук водой комнатной температуры. Оздоровление.</w:t>
            </w:r>
          </w:p>
        </w:tc>
      </w:tr>
      <w:tr w:rsidR="006E6782" w:rsidRPr="004359E4" w:rsidTr="00E51CA5">
        <w:tc>
          <w:tcPr>
            <w:tcW w:w="2093" w:type="dxa"/>
          </w:tcPr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693" w:type="dxa"/>
            <w:gridSpan w:val="6"/>
          </w:tcPr>
          <w:p w:rsidR="006E6782" w:rsidRPr="004359E4" w:rsidRDefault="006E6782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6E6782" w:rsidRPr="004359E4" w:rsidTr="00E51CA5">
        <w:trPr>
          <w:trHeight w:val="580"/>
        </w:trPr>
        <w:tc>
          <w:tcPr>
            <w:tcW w:w="2093" w:type="dxa"/>
            <w:vMerge w:val="restart"/>
          </w:tcPr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E924B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</w:tcPr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С/ролевая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игра «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Үй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Учить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выполнять роль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мамы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дочки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, используя атрибуты Дидактическая игра «Что бывает в это время года».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Закрепить понятия  о явлениях, происходящих в данное время года. </w:t>
            </w:r>
          </w:p>
        </w:tc>
        <w:tc>
          <w:tcPr>
            <w:tcW w:w="2551" w:type="dxa"/>
          </w:tcPr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/ролевая игра «Шаштараз» 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Учить обсуждать замысел игры, планировать игровые действия, распределять роли; закрепить назначение атрибутов к игре.   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«Один - много».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Образовывать существительные множественного числа. </w:t>
            </w:r>
          </w:p>
        </w:tc>
        <w:tc>
          <w:tcPr>
            <w:tcW w:w="2410" w:type="dxa"/>
          </w:tcPr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/ролевая игра «Д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үкен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Учим организовывать небольшой сюжет «покупатель – продавец», играя соблюдать правила игры.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«Разрезные картинки».</w:t>
            </w:r>
          </w:p>
          <w:p w:rsidR="006E6782" w:rsidRPr="004359E4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закрепить умение составлять целое из нескольких частей. </w:t>
            </w:r>
          </w:p>
        </w:tc>
        <w:tc>
          <w:tcPr>
            <w:tcW w:w="2268" w:type="dxa"/>
          </w:tcPr>
          <w:p w:rsidR="006E6782" w:rsidRPr="004359E4" w:rsidRDefault="006E6782" w:rsidP="008004AC">
            <w:pPr>
              <w:pStyle w:val="a3"/>
              <w:jc w:val="both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 xml:space="preserve">Вариативный компонент: </w:t>
            </w:r>
          </w:p>
          <w:p w:rsidR="006E6782" w:rsidRPr="004359E4" w:rsidRDefault="006E6782" w:rsidP="006E6782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"Любознайка"</w:t>
            </w:r>
          </w:p>
          <w:p w:rsidR="006E6782" w:rsidRPr="004359E4" w:rsidRDefault="006E6782" w:rsidP="006E6782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Тема: "Свет мой зеркальце, скажи"</w:t>
            </w:r>
          </w:p>
          <w:p w:rsidR="006E6782" w:rsidRPr="004359E4" w:rsidRDefault="006E6782" w:rsidP="006E67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Познакомить детей с понятием</w:t>
            </w:r>
          </w:p>
          <w:p w:rsidR="006E6782" w:rsidRPr="004359E4" w:rsidRDefault="006E6782" w:rsidP="006E67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 «отражение», «тень». Развивать способность ребенка рассматривать различные отражения от блестящих поверхностей. Воспитывать наблюдательность,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самостоятельность мышления,</w:t>
            </w:r>
          </w:p>
          <w:p w:rsidR="006E6782" w:rsidRPr="004359E4" w:rsidRDefault="006E6782" w:rsidP="006E67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эмоционально – положительное отношение к занятиям</w:t>
            </w:r>
          </w:p>
          <w:p w:rsidR="006E6782" w:rsidRPr="004359E4" w:rsidRDefault="006E6782" w:rsidP="006E67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экспериментированиям</w:t>
            </w:r>
          </w:p>
          <w:p w:rsidR="006E6782" w:rsidRPr="004359E4" w:rsidRDefault="006E6782" w:rsidP="006E67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ролевая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игра «Шоферы» - путешествие в зимний лес.</w:t>
            </w:r>
          </w:p>
          <w:p w:rsidR="006E6782" w:rsidRPr="004359E4" w:rsidRDefault="006E6782" w:rsidP="006E67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Учимся строить автобус,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выполнять роль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водителя и пассажиров. Играть, используя атрибуты.</w:t>
            </w:r>
          </w:p>
          <w:p w:rsidR="006E6782" w:rsidRPr="004359E4" w:rsidRDefault="006E6782" w:rsidP="006E67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6E6782" w:rsidRPr="004359E4" w:rsidRDefault="006E6782" w:rsidP="006E67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«Чего не хватает».</w:t>
            </w:r>
          </w:p>
          <w:p w:rsidR="006E6782" w:rsidRPr="004359E4" w:rsidRDefault="006E6782" w:rsidP="006E67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развивать у детей целостное восприятие предметов.</w:t>
            </w:r>
          </w:p>
        </w:tc>
        <w:tc>
          <w:tcPr>
            <w:tcW w:w="2629" w:type="dxa"/>
            <w:gridSpan w:val="2"/>
          </w:tcPr>
          <w:p w:rsidR="006E6782" w:rsidRPr="004359E4" w:rsidRDefault="006E6782" w:rsidP="006E678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С/ролевая  игра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Емхана».</w:t>
            </w:r>
          </w:p>
          <w:p w:rsidR="006E6782" w:rsidRPr="004359E4" w:rsidRDefault="006E6782" w:rsidP="006E67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выполнять роль врача, больного и аптекаря. Воспитывать любовь к профессии. Объединять в один сюжет.</w:t>
            </w:r>
          </w:p>
          <w:p w:rsidR="006E6782" w:rsidRPr="004359E4" w:rsidRDefault="006E6782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782" w:rsidRPr="004359E4" w:rsidTr="00E51CA5">
        <w:trPr>
          <w:trHeight w:val="520"/>
        </w:trPr>
        <w:tc>
          <w:tcPr>
            <w:tcW w:w="2093" w:type="dxa"/>
            <w:vMerge/>
          </w:tcPr>
          <w:p w:rsidR="006E6782" w:rsidRPr="004359E4" w:rsidRDefault="006E6782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B131A" w:rsidRPr="00DC3BFA" w:rsidRDefault="006B131A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6E6782" w:rsidRPr="00DC3BFA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 xml:space="preserve">Дидактическая  игра  «Магазин машин». </w:t>
            </w:r>
          </w:p>
          <w:p w:rsidR="006E6782" w:rsidRPr="00DC3BFA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>Цель: Обобщить знание детей о видах транспорта.</w:t>
            </w:r>
          </w:p>
          <w:p w:rsidR="006B131A" w:rsidRPr="00DC3BFA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 xml:space="preserve">Дидактическая игра «Что бывает в это время </w:t>
            </w:r>
            <w:r w:rsidRPr="00DC3BF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года». </w:t>
            </w:r>
          </w:p>
          <w:p w:rsidR="006E6782" w:rsidRPr="00DC3BFA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>Цель: Закрепить понятия  о явлениях, происходящих в данное время года.</w:t>
            </w:r>
          </w:p>
        </w:tc>
        <w:tc>
          <w:tcPr>
            <w:tcW w:w="2551" w:type="dxa"/>
          </w:tcPr>
          <w:p w:rsidR="006B131A" w:rsidRPr="00DC3BFA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Индивидуальная работа</w:t>
            </w:r>
          </w:p>
          <w:p w:rsidR="006E6782" w:rsidRPr="00DC3BFA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>Дидактическая игра «Отгадай загадки».</w:t>
            </w:r>
          </w:p>
          <w:p w:rsidR="006B131A" w:rsidRPr="00DC3BFA" w:rsidRDefault="006E6782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 xml:space="preserve"> Цель: Учить детей по описанию отгадывать виды транспорта. </w:t>
            </w:r>
            <w:r w:rsidR="006B131A" w:rsidRPr="00DC3BFA">
              <w:rPr>
                <w:rFonts w:ascii="Times New Roman" w:hAnsi="Times New Roman"/>
                <w:sz w:val="24"/>
                <w:szCs w:val="24"/>
              </w:rPr>
              <w:t xml:space="preserve">Дидактическая игра </w:t>
            </w:r>
            <w:r w:rsidR="006B131A" w:rsidRPr="00DC3BFA">
              <w:rPr>
                <w:rFonts w:ascii="Times New Roman" w:hAnsi="Times New Roman"/>
                <w:sz w:val="24"/>
                <w:szCs w:val="24"/>
              </w:rPr>
              <w:lastRenderedPageBreak/>
              <w:t>«Один - много».</w:t>
            </w:r>
          </w:p>
          <w:p w:rsidR="006E6782" w:rsidRPr="00DC3BFA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 xml:space="preserve"> Цель: Образовывать существительные множественного числа.</w:t>
            </w:r>
          </w:p>
        </w:tc>
        <w:tc>
          <w:tcPr>
            <w:tcW w:w="2410" w:type="dxa"/>
          </w:tcPr>
          <w:p w:rsidR="00DC3BFA" w:rsidRP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Индивидуальная работа</w:t>
            </w:r>
          </w:p>
          <w:p w:rsidR="006E6782" w:rsidRPr="00DC3BFA" w:rsidRDefault="006E6782" w:rsidP="00B2327B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DC3BFA">
              <w:rPr>
                <w:rFonts w:ascii="Times New Roman" w:hAnsi="Times New Roman"/>
                <w:bCs/>
                <w:sz w:val="24"/>
                <w:szCs w:val="24"/>
              </w:rPr>
              <w:t>Дидактическая игра «Путаница»</w:t>
            </w:r>
          </w:p>
          <w:p w:rsidR="006E6782" w:rsidRPr="00DC3BFA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>Цель: Уточнить знания детей о видах транспорта.</w:t>
            </w:r>
          </w:p>
          <w:p w:rsidR="006B131A" w:rsidRPr="00DC3BFA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 xml:space="preserve">Дидактическая игра </w:t>
            </w:r>
            <w:r w:rsidRPr="00DC3BF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«Разрезные картинки». </w:t>
            </w:r>
          </w:p>
          <w:p w:rsidR="006E6782" w:rsidRPr="00DC3BFA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</w:rPr>
              <w:t>Цель: Закрепить умение составлять целое из нескольких частей.</w:t>
            </w:r>
          </w:p>
        </w:tc>
        <w:tc>
          <w:tcPr>
            <w:tcW w:w="2268" w:type="dxa"/>
          </w:tcPr>
          <w:p w:rsidR="00DC3BFA" w:rsidRP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Индивидуальная работа</w:t>
            </w:r>
          </w:p>
          <w:p w:rsidR="006E6782" w:rsidRPr="00DC3BFA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 xml:space="preserve">Дидактическая  игра  «Магазин машин». </w:t>
            </w:r>
          </w:p>
          <w:p w:rsidR="006E6782" w:rsidRPr="00DC3BFA" w:rsidRDefault="006E6782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 xml:space="preserve">Цель: Обобщить знание детей о видах транспорта. </w:t>
            </w:r>
          </w:p>
          <w:p w:rsidR="006B131A" w:rsidRPr="00DC3BFA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</w:t>
            </w:r>
          </w:p>
          <w:p w:rsidR="006B131A" w:rsidRPr="00DC3BFA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 xml:space="preserve">«Чего не хватает». </w:t>
            </w:r>
          </w:p>
          <w:p w:rsidR="006E6782" w:rsidRPr="00DC3BFA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>Цель: Развивать у детей целостное восприятие предметов.</w:t>
            </w:r>
          </w:p>
        </w:tc>
        <w:tc>
          <w:tcPr>
            <w:tcW w:w="2629" w:type="dxa"/>
            <w:gridSpan w:val="2"/>
          </w:tcPr>
          <w:p w:rsidR="00DC3BFA" w:rsidRP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Индивидуальная работа</w:t>
            </w:r>
          </w:p>
          <w:p w:rsidR="006E6782" w:rsidRPr="00DC3BFA" w:rsidRDefault="006E6782" w:rsidP="00B2327B">
            <w:pPr>
              <w:pStyle w:val="c6"/>
              <w:shd w:val="clear" w:color="auto" w:fill="FFFFFF"/>
              <w:spacing w:before="0" w:beforeAutospacing="0" w:after="0" w:afterAutospacing="0"/>
            </w:pPr>
            <w:r w:rsidRPr="00DC3BFA">
              <w:t>Дидактическая игра «Чудесный мешочек»</w:t>
            </w:r>
          </w:p>
          <w:p w:rsidR="00DC3BFA" w:rsidRPr="00DC3BFA" w:rsidRDefault="006E6782" w:rsidP="006B131A">
            <w:pPr>
              <w:pStyle w:val="a3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C3BF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Совершенствование осязательного и зрительного </w:t>
            </w:r>
            <w:r w:rsidRPr="00DC3BF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восприятия, мыслительной способности.</w:t>
            </w:r>
            <w:r w:rsidRPr="00DC3BFA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:rsidR="006B131A" w:rsidRPr="00DC3BFA" w:rsidRDefault="006B131A" w:rsidP="006B13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 xml:space="preserve">Дидактическая игра «Назови ласково» </w:t>
            </w:r>
          </w:p>
          <w:p w:rsidR="006E6782" w:rsidRPr="00DC3BFA" w:rsidRDefault="006B131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>Цель: Образовывать уменьшительно- ласкательные существительные.</w:t>
            </w:r>
            <w:r w:rsidRPr="00DC3BFA">
              <w:rPr>
                <w:sz w:val="24"/>
                <w:szCs w:val="24"/>
              </w:rPr>
              <w:t xml:space="preserve"> </w:t>
            </w:r>
          </w:p>
        </w:tc>
      </w:tr>
      <w:tr w:rsidR="006B131A" w:rsidRPr="004359E4" w:rsidTr="00E51CA5">
        <w:tc>
          <w:tcPr>
            <w:tcW w:w="2093" w:type="dxa"/>
          </w:tcPr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16.30-17.7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6"/>
          </w:tcPr>
          <w:p w:rsidR="006B131A" w:rsidRPr="004359E4" w:rsidRDefault="006B131A" w:rsidP="006E6782">
            <w:pPr>
              <w:pStyle w:val="Style18"/>
              <w:widowControl/>
              <w:spacing w:line="240" w:lineRule="auto"/>
              <w:rPr>
                <w:color w:val="000000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  <w:r w:rsidRPr="004359E4">
              <w:rPr>
                <w:color w:val="000000"/>
              </w:rPr>
              <w:t xml:space="preserve"> </w:t>
            </w:r>
          </w:p>
          <w:p w:rsidR="006B131A" w:rsidRPr="004359E4" w:rsidRDefault="006B131A" w:rsidP="006E67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6B131A" w:rsidRPr="004359E4" w:rsidTr="00E51CA5">
        <w:tc>
          <w:tcPr>
            <w:tcW w:w="2093" w:type="dxa"/>
          </w:tcPr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835" w:type="dxa"/>
          </w:tcPr>
          <w:p w:rsidR="006B131A" w:rsidRPr="004359E4" w:rsidRDefault="006B131A" w:rsidP="00B232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 в игровом уголке</w:t>
            </w:r>
          </w:p>
        </w:tc>
        <w:tc>
          <w:tcPr>
            <w:tcW w:w="2551" w:type="dxa"/>
          </w:tcPr>
          <w:p w:rsidR="006B131A" w:rsidRPr="004359E4" w:rsidRDefault="006B131A" w:rsidP="00B232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 в книжном уголке</w:t>
            </w:r>
          </w:p>
        </w:tc>
        <w:tc>
          <w:tcPr>
            <w:tcW w:w="2410" w:type="dxa"/>
          </w:tcPr>
          <w:p w:rsidR="006B131A" w:rsidRPr="004359E4" w:rsidRDefault="006B131A" w:rsidP="00B232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Настольные игры по выбору детей</w:t>
            </w:r>
          </w:p>
        </w:tc>
        <w:tc>
          <w:tcPr>
            <w:tcW w:w="2410" w:type="dxa"/>
            <w:gridSpan w:val="2"/>
          </w:tcPr>
          <w:p w:rsidR="006B131A" w:rsidRPr="004359E4" w:rsidRDefault="006B131A" w:rsidP="00B232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Конструирование по желанию детей</w:t>
            </w:r>
          </w:p>
        </w:tc>
        <w:tc>
          <w:tcPr>
            <w:tcW w:w="2487" w:type="dxa"/>
          </w:tcPr>
          <w:p w:rsidR="006B131A" w:rsidRPr="004359E4" w:rsidRDefault="006B131A" w:rsidP="00B232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«Все игрушки на своих местах»</w:t>
            </w:r>
          </w:p>
        </w:tc>
      </w:tr>
    </w:tbl>
    <w:p w:rsidR="00E924B1" w:rsidRDefault="00E924B1" w:rsidP="00B52E48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B2327B" w:rsidRPr="004359E4" w:rsidRDefault="00B2327B" w:rsidP="00B52E4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Транспорт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A01B0E" w:rsidRPr="00384B62" w:rsidRDefault="00420CDF" w:rsidP="00B52E4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Подтема:</w:t>
      </w:r>
      <w:r w:rsidR="00B2327B" w:rsidRPr="004359E4">
        <w:rPr>
          <w:rFonts w:ascii="Times New Roman" w:hAnsi="Times New Roman"/>
          <w:sz w:val="24"/>
          <w:szCs w:val="24"/>
          <w:lang w:val="kk-KZ"/>
        </w:rPr>
        <w:t xml:space="preserve"> «Водный и воздушный транспорт»  </w:t>
      </w:r>
      <w:r w:rsidR="00384B62">
        <w:rPr>
          <w:rFonts w:ascii="Times New Roman" w:hAnsi="Times New Roman"/>
          <w:sz w:val="24"/>
          <w:szCs w:val="24"/>
          <w:lang w:val="kk-KZ"/>
        </w:rPr>
        <w:t xml:space="preserve"> (</w:t>
      </w:r>
      <w:r w:rsidR="00B2327B" w:rsidRPr="004359E4">
        <w:rPr>
          <w:rFonts w:ascii="Times New Roman" w:hAnsi="Times New Roman"/>
          <w:sz w:val="24"/>
          <w:szCs w:val="24"/>
          <w:lang w:val="kk-KZ"/>
        </w:rPr>
        <w:t>18.04.22-22.04.22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B2327B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ook w:val="04A0"/>
      </w:tblPr>
      <w:tblGrid>
        <w:gridCol w:w="2093"/>
        <w:gridCol w:w="2728"/>
        <w:gridCol w:w="2421"/>
        <w:gridCol w:w="2701"/>
        <w:gridCol w:w="2360"/>
        <w:gridCol w:w="2483"/>
      </w:tblGrid>
      <w:tr w:rsidR="00CC6258" w:rsidRPr="004359E4" w:rsidTr="00E51CA5">
        <w:tc>
          <w:tcPr>
            <w:tcW w:w="2093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728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421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701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360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483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B2327B" w:rsidRPr="004359E4" w:rsidTr="00E51CA5">
        <w:trPr>
          <w:trHeight w:val="560"/>
        </w:trPr>
        <w:tc>
          <w:tcPr>
            <w:tcW w:w="2093" w:type="dxa"/>
            <w:vMerge w:val="restart"/>
          </w:tcPr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693" w:type="dxa"/>
            <w:gridSpan w:val="5"/>
          </w:tcPr>
          <w:p w:rsidR="00B2327B" w:rsidRPr="004359E4" w:rsidRDefault="00B2327B" w:rsidP="00B2327B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B2327B" w:rsidRPr="004359E4" w:rsidTr="00E51CA5">
        <w:trPr>
          <w:trHeight w:val="680"/>
        </w:trPr>
        <w:tc>
          <w:tcPr>
            <w:tcW w:w="2093" w:type="dxa"/>
            <w:vMerge/>
          </w:tcPr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8" w:type="dxa"/>
          </w:tcPr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Игра-тренинг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«Салем достар»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Формировать сплочение коллектива.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 «Волшебная почта»</w:t>
            </w:r>
          </w:p>
          <w:p w:rsidR="00E51CA5" w:rsidRPr="00245FBD" w:rsidRDefault="00B2327B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Использовать в речи ласковые и добрые слова, делая шаг навстречу.</w:t>
            </w:r>
            <w:r w:rsidR="00E51CA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гимна РК.</w:t>
            </w:r>
          </w:p>
          <w:p w:rsidR="00B2327B" w:rsidRPr="004359E4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Цель: воспитывать чувство патриотизма, уважение, гордость к своей стране.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21" w:type="dxa"/>
          </w:tcPr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Игра "Узнай по голосу".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Разви</w:t>
            </w:r>
            <w:r w:rsidRPr="004359E4">
              <w:rPr>
                <w:rFonts w:ascii="Times New Roman" w:hAnsi="Times New Roman"/>
                <w:sz w:val="24"/>
                <w:szCs w:val="24"/>
              </w:rPr>
              <w:softHyphen/>
              <w:t>тие слухового восприятия.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 «Я люблю»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Игра: «Это я, это я, это все  мои друзья»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выразительности движений, внимания, произвольности.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«Угадай, что загадали?»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Учить выделять характерные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особенности весенних  явлений природы, точно их описывать.</w:t>
            </w:r>
          </w:p>
        </w:tc>
        <w:tc>
          <w:tcPr>
            <w:tcW w:w="2360" w:type="dxa"/>
          </w:tcPr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Пальчиковая гимнастика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«Как живёшь?»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мелкой моторики рук и логического мышления</w:t>
            </w:r>
            <w:r w:rsidRPr="004359E4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 «Узнай по описанию»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Побуждать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детей вспоминать качества  предметов.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3" w:type="dxa"/>
          </w:tcPr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Игра: «Здравствуй, новый день!»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выразительности движений, внимания, произвольности.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«Цветок»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Развитие мелкой моторики рук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и логического мышления.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 «Что я умею делать»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Упражнять в составлении простых распространённых предложений</w:t>
            </w:r>
          </w:p>
        </w:tc>
      </w:tr>
      <w:tr w:rsidR="00B2327B" w:rsidRPr="004359E4" w:rsidTr="00E51CA5">
        <w:trPr>
          <w:trHeight w:val="680"/>
        </w:trPr>
        <w:tc>
          <w:tcPr>
            <w:tcW w:w="2093" w:type="dxa"/>
            <w:vMerge/>
          </w:tcPr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3" w:type="dxa"/>
            <w:gridSpan w:val="5"/>
          </w:tcPr>
          <w:p w:rsidR="00B2327B" w:rsidRPr="004359E4" w:rsidRDefault="00B2327B" w:rsidP="00B2327B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E0510A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Игровое упражнение «Веселые снежинки». Ходьба в колонне по одному, бег врассыпную — ветер разносит снежинки.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без предметов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ступни, руки внизу. 1 - руки впереди; 2 — руки вверх;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3-4 — через стороны руки вниз (5-6 раз).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ступни. 1-2 — присесть, обхватить колени руками;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3-4— вернуться в исходное положение (5 - 6 раз).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сидя ноги врозь, руки на поясе. 1 — руки в стороны; 2 — наклон к правой (левой) ноге, коснуться пальцами рук носков ног; 3 — выпрямиться, руки в стороны; 4 — исходное положение (6 раз).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лежа на спине, руки за головой. 1-2 — поднять прямые ноги, хлопнуть руками по коленям; 3-4 — исходное положение (4-5 раз).</w:t>
            </w:r>
          </w:p>
          <w:p w:rsidR="00B2327B" w:rsidRPr="004359E4" w:rsidRDefault="00B2327B" w:rsidP="00B2327B">
            <w:pPr>
              <w:pStyle w:val="a3"/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ноги слегка расставлены, руки на поясе. Прыжком ноги врозь — ноги вместе на счет 1-8. Повторить 2-3 раза.</w:t>
            </w:r>
          </w:p>
        </w:tc>
      </w:tr>
      <w:tr w:rsidR="00B2327B" w:rsidRPr="004359E4" w:rsidTr="00E51CA5">
        <w:tc>
          <w:tcPr>
            <w:tcW w:w="2093" w:type="dxa"/>
          </w:tcPr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693" w:type="dxa"/>
            <w:gridSpan w:val="5"/>
          </w:tcPr>
          <w:p w:rsidR="00B2327B" w:rsidRPr="004359E4" w:rsidRDefault="00B2327B" w:rsidP="008004A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B2327B" w:rsidRPr="004359E4" w:rsidRDefault="00B2327B" w:rsidP="0082776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B2327B" w:rsidRPr="004359E4" w:rsidRDefault="00B2327B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27B" w:rsidRPr="004359E4" w:rsidTr="00E51CA5">
        <w:tc>
          <w:tcPr>
            <w:tcW w:w="2093" w:type="dxa"/>
          </w:tcPr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728" w:type="dxa"/>
          </w:tcPr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 «Сделать язык широким»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1" w:type="dxa"/>
          </w:tcPr>
          <w:p w:rsidR="00B2327B" w:rsidRPr="004359E4" w:rsidRDefault="00B2327B" w:rsidP="00B2327B">
            <w:pPr>
              <w:pStyle w:val="a3"/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  <w:t>Пальчиковая гимнастика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"В гости к пальчику большому"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 Цель:</w:t>
            </w:r>
            <w:r w:rsidRPr="004359E4">
              <w:rPr>
                <w:rFonts w:ascii="Times New Roman" w:hAnsi="Times New Roman"/>
                <w:color w:val="4A474B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тактильную чувствительность, мелкую моторику.</w:t>
            </w:r>
          </w:p>
        </w:tc>
        <w:tc>
          <w:tcPr>
            <w:tcW w:w="2701" w:type="dxa"/>
          </w:tcPr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 «Наказать непослушный язык».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артикуляционной моторики.</w:t>
            </w:r>
          </w:p>
        </w:tc>
        <w:tc>
          <w:tcPr>
            <w:tcW w:w="2360" w:type="dxa"/>
          </w:tcPr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«Волшебный клубочек»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мелкой моторики рук и логического мышления.</w:t>
            </w:r>
            <w:r w:rsidRPr="004359E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483" w:type="dxa"/>
          </w:tcPr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 «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Тихо-громко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2327B" w:rsidRPr="004359E4" w:rsidRDefault="00B2327B" w:rsidP="00B2327B">
            <w:pPr>
              <w:pStyle w:val="a3"/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27B" w:rsidRPr="004359E4" w:rsidTr="00E51CA5">
        <w:tc>
          <w:tcPr>
            <w:tcW w:w="2093" w:type="dxa"/>
          </w:tcPr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перерывы) </w:t>
            </w:r>
          </w:p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728" w:type="dxa"/>
          </w:tcPr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Музыка.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(по плану педагога)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Пароход.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знание детей о водном транспорте. Упражнять в рисовании предмета, передовая форму основных частей, их расположение и размеры.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1" w:type="dxa"/>
          </w:tcPr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Основы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математики.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Направления.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Продолжать учить детей умению различать пространственные направления по отношению к себе: справа - слева, впереди - позади, вверху - внизу, далеко - близко, высоко - низко.</w:t>
            </w:r>
            <w:proofErr w:type="gramEnd"/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Развитие речи.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Тема: Виды транспорта.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Развивать умение классифицировать 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виды транспорта 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по месту его передвижения - наземный, воздушный, водный.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Конструирование.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Морское путешествие.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С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истематизировать представления детей о водном транспорте.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Закрепить знания детей о водном транспорте, Обучать различным приемам работы с бумагой.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Физическая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культура.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Лепка.</w:t>
            </w:r>
          </w:p>
          <w:p w:rsidR="00B2327B" w:rsidRPr="004359E4" w:rsidRDefault="00B2327B" w:rsidP="00B2327B">
            <w:pPr>
              <w:pStyle w:val="a3"/>
              <w:rPr>
                <w:rStyle w:val="FontStyle62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Style w:val="c3c0c26"/>
                <w:rFonts w:ascii="Times New Roman" w:hAnsi="Times New Roman"/>
                <w:sz w:val="24"/>
                <w:szCs w:val="24"/>
              </w:rPr>
              <w:t xml:space="preserve"> </w:t>
            </w:r>
            <w:r w:rsidRPr="004359E4">
              <w:rPr>
                <w:rStyle w:val="FontStyle62"/>
              </w:rPr>
              <w:t xml:space="preserve">«Самолёт» 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Цель: Учить детей лепить из пластилина предметы, состоящие из нескольких частей, пользоваться материалами для лепки: специальной доской, влажной салфеткой для вытирания; умению ставить готовое изделие на подставку, убирать материал после работы. Развивать речь, мышление.</w:t>
            </w:r>
          </w:p>
        </w:tc>
        <w:tc>
          <w:tcPr>
            <w:tcW w:w="2483" w:type="dxa"/>
          </w:tcPr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Физическая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культура.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2.Естествознание.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highlight w:val="white"/>
              </w:rPr>
              <w:t>Транспорт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 Обогащать знания детей о транспорте и правилах дорожного движения.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lang w:val="en-US"/>
              </w:rPr>
              <w:t> 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Закреплять умения детей различать по внешнему виду и называть грузовой и легковой автомобили, а также их основные части. Уточнить их функциональное назначение.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Музыка.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B2327B" w:rsidRPr="004359E4" w:rsidTr="00E51CA5">
        <w:tc>
          <w:tcPr>
            <w:tcW w:w="2093" w:type="dxa"/>
          </w:tcPr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693" w:type="dxa"/>
            <w:gridSpan w:val="5"/>
          </w:tcPr>
          <w:p w:rsidR="00B2327B" w:rsidRPr="004359E4" w:rsidRDefault="00B2327B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B2327B" w:rsidRPr="004359E4" w:rsidTr="00E51CA5">
        <w:tc>
          <w:tcPr>
            <w:tcW w:w="2093" w:type="dxa"/>
          </w:tcPr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693" w:type="dxa"/>
            <w:gridSpan w:val="5"/>
          </w:tcPr>
          <w:p w:rsidR="00B2327B" w:rsidRPr="004359E4" w:rsidRDefault="00B2327B" w:rsidP="00B2327B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B2327B" w:rsidRPr="004359E4" w:rsidRDefault="00B2327B" w:rsidP="00B2327B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Продолжить наблюдение за солнцем.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Понаблюдать и запомнить, где солнце всходит и где заходит, где находится во время прогулки. 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Подвижная игра: «Превращение» 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Находить сходство облаков с животными, подражать их движениям.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Подвижная игра «Найди своё место». 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внимание, быстроту реакции.</w:t>
            </w:r>
          </w:p>
          <w:p w:rsidR="00B2327B" w:rsidRPr="004359E4" w:rsidRDefault="00B2327B" w:rsidP="00B2327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B2327B" w:rsidRPr="004359E4" w:rsidTr="00E51CA5">
        <w:tc>
          <w:tcPr>
            <w:tcW w:w="2093" w:type="dxa"/>
          </w:tcPr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Возращение с прогулки</w:t>
            </w:r>
          </w:p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693" w:type="dxa"/>
            <w:gridSpan w:val="5"/>
          </w:tcPr>
          <w:p w:rsidR="00B2327B" w:rsidRPr="004359E4" w:rsidRDefault="00B2327B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B2327B" w:rsidRPr="004359E4" w:rsidTr="00E51CA5">
        <w:tc>
          <w:tcPr>
            <w:tcW w:w="2093" w:type="dxa"/>
          </w:tcPr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  <w:r w:rsidR="00B039AD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693" w:type="dxa"/>
            <w:gridSpan w:val="5"/>
          </w:tcPr>
          <w:p w:rsidR="00B2327B" w:rsidRPr="004359E4" w:rsidRDefault="00B2327B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B2327B" w:rsidRPr="004359E4" w:rsidTr="00E51CA5">
        <w:tc>
          <w:tcPr>
            <w:tcW w:w="2093" w:type="dxa"/>
          </w:tcPr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B039AD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13.00-1</w:t>
            </w:r>
            <w:r w:rsidR="00410E95">
              <w:rPr>
                <w:rFonts w:ascii="Times New Roman" w:hAnsi="Times New Roman"/>
                <w:sz w:val="24"/>
                <w:szCs w:val="24"/>
              </w:rPr>
              <w:t>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5"/>
          </w:tcPr>
          <w:p w:rsidR="00B2327B" w:rsidRPr="004359E4" w:rsidRDefault="00B2327B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B2327B" w:rsidRPr="004359E4" w:rsidTr="00E51CA5">
        <w:tc>
          <w:tcPr>
            <w:tcW w:w="2093" w:type="dxa"/>
          </w:tcPr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B2327B" w:rsidRPr="004359E4" w:rsidRDefault="00410E9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B2327B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693" w:type="dxa"/>
            <w:gridSpan w:val="5"/>
          </w:tcPr>
          <w:p w:rsidR="00B2327B" w:rsidRPr="004359E4" w:rsidRDefault="00E0510A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B2327B" w:rsidRPr="004359E4" w:rsidRDefault="00B2327B" w:rsidP="00B2327B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Встало солнышко с утра (соединяем кончики пальцев рук, изображая шар, поднимаем руки вверх)</w:t>
            </w:r>
            <w:proofErr w:type="gramStart"/>
            <w:r w:rsidRPr="004359E4">
              <w:t>.Д</w:t>
            </w:r>
            <w:proofErr w:type="gramEnd"/>
            <w:r w:rsidRPr="004359E4">
              <w:t>етям тоже встать пора! (Разводим руки в стороны).</w:t>
            </w:r>
          </w:p>
          <w:p w:rsidR="00B2327B" w:rsidRPr="004359E4" w:rsidRDefault="00B2327B" w:rsidP="00B2327B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Ручки к солнышку протянем, с лучиками поиграем (Руки поднимаем вверх, вращаем кистями «фонарики», смотрим на руки).</w:t>
            </w:r>
          </w:p>
          <w:p w:rsidR="00B2327B" w:rsidRPr="004359E4" w:rsidRDefault="00B2327B" w:rsidP="00B2327B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Вдруг сквозь наши пальчики к нам прискачут зайчики (Смотрим сквозь пальцы, слегка касаясь ладошками лица).</w:t>
            </w:r>
          </w:p>
          <w:p w:rsidR="00B2327B" w:rsidRPr="004359E4" w:rsidRDefault="00B2327B" w:rsidP="00B2327B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Солнечные, не простые, зато скачут как живые</w:t>
            </w:r>
            <w:proofErr w:type="gramStart"/>
            <w:r w:rsidRPr="004359E4">
              <w:t>:(</w:t>
            </w:r>
            <w:proofErr w:type="gramEnd"/>
            <w:r w:rsidRPr="004359E4">
              <w:t>Изображаем зайчиков: руки в кулачки, указательный и средний пальцы вверх — ушки, пошевелим «ушками»).</w:t>
            </w:r>
          </w:p>
          <w:p w:rsidR="00B2327B" w:rsidRPr="004359E4" w:rsidRDefault="00B2327B" w:rsidP="00B2327B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>По лобику к височкам, по носику, по щечкам, по плечикам, по шейке,</w:t>
            </w:r>
          </w:p>
          <w:p w:rsidR="00B2327B" w:rsidRPr="004359E4" w:rsidRDefault="00B2327B" w:rsidP="00B2327B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</w:rPr>
            </w:pPr>
            <w:r w:rsidRPr="004359E4">
              <w:t xml:space="preserve">И даже по коленкам! </w:t>
            </w:r>
            <w:proofErr w:type="gramStart"/>
            <w:r w:rsidRPr="004359E4">
              <w:t>(Легко постукиваем кончиками пальцев,</w:t>
            </w:r>
            <w:proofErr w:type="gramEnd"/>
          </w:p>
          <w:p w:rsidR="00B2327B" w:rsidRPr="004359E4" w:rsidRDefault="00B2327B" w:rsidP="00B2327B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</w:pPr>
            <w:proofErr w:type="gramStart"/>
            <w:r w:rsidRPr="004359E4">
              <w:t>Ладошками мы хлопали и зайчиков хватали (хлопаем в ладошки, хватаем, Но к солнышку лучистому зайчишки ускакали!</w:t>
            </w:r>
            <w:proofErr w:type="gramEnd"/>
            <w:r w:rsidRPr="004359E4">
              <w:t xml:space="preserve"> (Руки поднимаем вверх, пальчики «растопыриваем», вращаем кистями).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Ходьба по дорожкам здоровья.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Артикуляционная гимнастика. Точечный массаж. Гимнастика для глаз.</w:t>
            </w:r>
          </w:p>
          <w:p w:rsidR="00B2327B" w:rsidRPr="004359E4" w:rsidRDefault="00B2327B" w:rsidP="00B2327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Умывание лица и рук водой комнатной температуры. Оздоровление.</w:t>
            </w:r>
          </w:p>
        </w:tc>
      </w:tr>
      <w:tr w:rsidR="00B2327B" w:rsidRPr="004359E4" w:rsidTr="00E51CA5">
        <w:tc>
          <w:tcPr>
            <w:tcW w:w="2093" w:type="dxa"/>
          </w:tcPr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693" w:type="dxa"/>
            <w:gridSpan w:val="5"/>
          </w:tcPr>
          <w:p w:rsidR="00B2327B" w:rsidRPr="004359E4" w:rsidRDefault="00B2327B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B2327B" w:rsidRPr="004359E4" w:rsidTr="00E51CA5">
        <w:trPr>
          <w:trHeight w:val="580"/>
        </w:trPr>
        <w:tc>
          <w:tcPr>
            <w:tcW w:w="2093" w:type="dxa"/>
            <w:vMerge w:val="restart"/>
          </w:tcPr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410E9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728" w:type="dxa"/>
          </w:tcPr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С/ролевая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игра «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Үй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Учить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выполнять роль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мамы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дочки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, используя атрибуты </w:t>
            </w:r>
          </w:p>
        </w:tc>
        <w:tc>
          <w:tcPr>
            <w:tcW w:w="2421" w:type="dxa"/>
          </w:tcPr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/ролевая игра «Шаштараз» 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Учить обсуждать замысел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игры, планировать игровые действия, распределять роли; закрепить назначение атрибутов к игре.  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/ролевая игра «Д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үкен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Учим организовывать небольшой сюжет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«покупатель – продавец», играя соблюдать правила игры.</w:t>
            </w:r>
          </w:p>
        </w:tc>
        <w:tc>
          <w:tcPr>
            <w:tcW w:w="2360" w:type="dxa"/>
          </w:tcPr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ролевая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игра «Шоферы» - путешествие в зимний лес.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Цель: Учимся строить автобус,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выполнять роль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водителя и пассажиров. Играть, используя атрибуты.</w:t>
            </w:r>
          </w:p>
        </w:tc>
        <w:tc>
          <w:tcPr>
            <w:tcW w:w="2483" w:type="dxa"/>
          </w:tcPr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С/ролевая  игра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Емхана».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Цель: Учить выполнять роль 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врача, больного и аптекаря. Воспитывать любовь к профессии. Объединять в один сюжет.</w:t>
            </w:r>
          </w:p>
        </w:tc>
      </w:tr>
      <w:tr w:rsidR="00B2327B" w:rsidRPr="004359E4" w:rsidTr="00E51CA5">
        <w:trPr>
          <w:trHeight w:val="520"/>
        </w:trPr>
        <w:tc>
          <w:tcPr>
            <w:tcW w:w="2093" w:type="dxa"/>
            <w:vMerge/>
          </w:tcPr>
          <w:p w:rsidR="00B2327B" w:rsidRPr="004359E4" w:rsidRDefault="00B2327B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8" w:type="dxa"/>
          </w:tcPr>
          <w:p w:rsidR="00DC3BFA" w:rsidRDefault="00DC3BFA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«Что бывает в это время года». </w:t>
            </w:r>
          </w:p>
          <w:p w:rsidR="00DC3BFA" w:rsidRPr="004359E4" w:rsidRDefault="00B2327B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>Цель: Закрепить понятия  о явлениях, происходящих в данное время года.</w:t>
            </w:r>
            <w:r w:rsidR="00DC3BFA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 игра  «Магазин машин». </w:t>
            </w:r>
          </w:p>
          <w:p w:rsidR="00DC3BFA" w:rsidRPr="004359E4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Обобщить знание детей о видах транспорта.</w:t>
            </w:r>
          </w:p>
          <w:p w:rsidR="00B2327B" w:rsidRPr="004359E4" w:rsidRDefault="00B2327B" w:rsidP="00B2327B">
            <w:pPr>
              <w:pStyle w:val="Style18"/>
              <w:widowControl/>
              <w:spacing w:line="240" w:lineRule="auto"/>
              <w:ind w:firstLine="5"/>
              <w:rPr>
                <w:rStyle w:val="FontStyle62"/>
              </w:rPr>
            </w:pPr>
          </w:p>
        </w:tc>
        <w:tc>
          <w:tcPr>
            <w:tcW w:w="2421" w:type="dxa"/>
          </w:tcPr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«Один - много».</w:t>
            </w:r>
          </w:p>
          <w:p w:rsidR="00DC3BFA" w:rsidRPr="004359E4" w:rsidRDefault="00B2327B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t xml:space="preserve"> </w:t>
            </w:r>
            <w:r w:rsidRPr="00DC3BFA">
              <w:rPr>
                <w:rFonts w:ascii="Times New Roman" w:hAnsi="Times New Roman"/>
                <w:sz w:val="24"/>
                <w:szCs w:val="24"/>
              </w:rPr>
              <w:t>Цель: Образовывать существительные множественного числа</w:t>
            </w:r>
            <w:r w:rsidR="00DC3BFA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«Отгадай загадки».</w:t>
            </w:r>
          </w:p>
          <w:p w:rsidR="00B2327B" w:rsidRPr="004359E4" w:rsidRDefault="00DC3BFA" w:rsidP="00DC3BFA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t xml:space="preserve"> Цель: Учить детей по описанию отгадывать виды транспорта</w:t>
            </w:r>
            <w:proofErr w:type="gramStart"/>
            <w:r w:rsidRPr="004359E4">
              <w:t>.</w:t>
            </w:r>
            <w:r w:rsidR="00B2327B" w:rsidRPr="004359E4">
              <w:t xml:space="preserve">. </w:t>
            </w:r>
            <w:proofErr w:type="gramEnd"/>
          </w:p>
        </w:tc>
        <w:tc>
          <w:tcPr>
            <w:tcW w:w="2701" w:type="dxa"/>
          </w:tcPr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«Разрезные картинки». </w:t>
            </w:r>
          </w:p>
          <w:p w:rsidR="00DC3BFA" w:rsidRPr="004359E4" w:rsidRDefault="00B2327B" w:rsidP="00DC3BFA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>Цель: Закрепить умение составлять целое из нескольких частей.</w:t>
            </w:r>
            <w:r w:rsidRPr="004359E4">
              <w:t xml:space="preserve"> </w:t>
            </w:r>
            <w:r w:rsidR="00DC3BFA" w:rsidRPr="004359E4">
              <w:rPr>
                <w:rFonts w:ascii="Times New Roman" w:hAnsi="Times New Roman"/>
                <w:bCs/>
                <w:sz w:val="24"/>
                <w:szCs w:val="24"/>
              </w:rPr>
              <w:t>Дидактическая игра «Путаница»</w:t>
            </w:r>
          </w:p>
          <w:p w:rsidR="00DC3BFA" w:rsidRPr="004359E4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Уточнить знания детей о видах транспорта.</w:t>
            </w:r>
          </w:p>
          <w:p w:rsidR="00B2327B" w:rsidRPr="004359E4" w:rsidRDefault="00B2327B" w:rsidP="00B2327B">
            <w:pPr>
              <w:pStyle w:val="Style50"/>
              <w:widowControl/>
              <w:tabs>
                <w:tab w:val="left" w:pos="187"/>
              </w:tabs>
              <w:spacing w:line="240" w:lineRule="auto"/>
              <w:rPr>
                <w:rStyle w:val="FontStyle62"/>
              </w:rPr>
            </w:pPr>
          </w:p>
        </w:tc>
        <w:tc>
          <w:tcPr>
            <w:tcW w:w="2360" w:type="dxa"/>
          </w:tcPr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«Чего не хватает». </w:t>
            </w:r>
          </w:p>
          <w:p w:rsidR="00DC3BFA" w:rsidRPr="004359E4" w:rsidRDefault="00B2327B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BFA">
              <w:rPr>
                <w:rFonts w:ascii="Times New Roman" w:hAnsi="Times New Roman"/>
                <w:sz w:val="24"/>
                <w:szCs w:val="24"/>
              </w:rPr>
              <w:t>Цель: Развивать у детей целостное восприятие предметов.</w:t>
            </w:r>
            <w:r w:rsidRPr="004359E4">
              <w:t xml:space="preserve"> </w:t>
            </w:r>
            <w:r w:rsidR="00DC3BFA"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 игра  «Магазин машин». </w:t>
            </w:r>
          </w:p>
          <w:p w:rsidR="00DC3BFA" w:rsidRPr="004359E4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Обобщить знание детей о видах транспорта. </w:t>
            </w:r>
          </w:p>
          <w:p w:rsidR="00B2327B" w:rsidRPr="004359E4" w:rsidRDefault="00B2327B" w:rsidP="00B2327B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</w:p>
        </w:tc>
        <w:tc>
          <w:tcPr>
            <w:tcW w:w="2483" w:type="dxa"/>
          </w:tcPr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«Назови ласково» </w:t>
            </w:r>
          </w:p>
          <w:p w:rsidR="00B2327B" w:rsidRPr="004359E4" w:rsidRDefault="00B2327B" w:rsidP="00B232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Образовывать уменьшительно- ласкательные существительные.</w:t>
            </w:r>
            <w:r w:rsidRPr="004359E4">
              <w:rPr>
                <w:sz w:val="24"/>
                <w:szCs w:val="24"/>
              </w:rPr>
              <w:t xml:space="preserve"> </w:t>
            </w:r>
          </w:p>
          <w:p w:rsidR="00DC3BFA" w:rsidRPr="004359E4" w:rsidRDefault="00DC3BFA" w:rsidP="00DC3BFA">
            <w:pPr>
              <w:pStyle w:val="c6"/>
              <w:shd w:val="clear" w:color="auto" w:fill="FFFFFF"/>
              <w:spacing w:before="0" w:beforeAutospacing="0" w:after="0" w:afterAutospacing="0"/>
            </w:pPr>
            <w:r w:rsidRPr="004359E4">
              <w:t>Дидактическая игра «Чудесный мешочек»</w:t>
            </w:r>
          </w:p>
          <w:p w:rsidR="00B2327B" w:rsidRPr="004359E4" w:rsidRDefault="00DC3BFA" w:rsidP="00DC3BFA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t xml:space="preserve">Цель: </w:t>
            </w:r>
            <w:r w:rsidRPr="004359E4">
              <w:rPr>
                <w:shd w:val="clear" w:color="auto" w:fill="FFFFFF"/>
              </w:rPr>
              <w:t>Совершенствование осязательного и зрительного восприятия, мыслительной способности.</w:t>
            </w:r>
            <w:r w:rsidRPr="004359E4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6B131A" w:rsidRPr="004359E4" w:rsidTr="00E51CA5">
        <w:tc>
          <w:tcPr>
            <w:tcW w:w="2093" w:type="dxa"/>
          </w:tcPr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5"/>
          </w:tcPr>
          <w:p w:rsidR="006B131A" w:rsidRPr="004359E4" w:rsidRDefault="006B131A" w:rsidP="001760C0">
            <w:pPr>
              <w:pStyle w:val="Style18"/>
              <w:widowControl/>
              <w:spacing w:line="240" w:lineRule="auto"/>
              <w:rPr>
                <w:color w:val="000000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  <w:r w:rsidRPr="004359E4">
              <w:rPr>
                <w:color w:val="000000"/>
              </w:rPr>
              <w:t xml:space="preserve"> </w:t>
            </w:r>
          </w:p>
          <w:p w:rsidR="006B131A" w:rsidRPr="004359E4" w:rsidRDefault="006B131A" w:rsidP="001760C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6B131A" w:rsidRPr="004359E4" w:rsidTr="00E51CA5">
        <w:tc>
          <w:tcPr>
            <w:tcW w:w="2093" w:type="dxa"/>
          </w:tcPr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6B131A" w:rsidRPr="004359E4" w:rsidRDefault="006B131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728" w:type="dxa"/>
          </w:tcPr>
          <w:p w:rsidR="006B131A" w:rsidRPr="004359E4" w:rsidRDefault="006B131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Консультация для родителей </w:t>
            </w:r>
          </w:p>
          <w:p w:rsidR="006B131A" w:rsidRPr="004359E4" w:rsidRDefault="006B131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«Витамин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ы-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залог здоровья»</w:t>
            </w:r>
          </w:p>
        </w:tc>
        <w:tc>
          <w:tcPr>
            <w:tcW w:w="2421" w:type="dxa"/>
          </w:tcPr>
          <w:p w:rsidR="006B131A" w:rsidRPr="004359E4" w:rsidRDefault="006B131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Памятка для родителей «Капризы и упрямства»</w:t>
            </w:r>
          </w:p>
        </w:tc>
        <w:tc>
          <w:tcPr>
            <w:tcW w:w="2701" w:type="dxa"/>
          </w:tcPr>
          <w:p w:rsidR="006B131A" w:rsidRPr="004359E4" w:rsidRDefault="006B131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6B131A" w:rsidRPr="004359E4" w:rsidRDefault="006B131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«Детская манипуляция»</w:t>
            </w:r>
          </w:p>
        </w:tc>
        <w:tc>
          <w:tcPr>
            <w:tcW w:w="2360" w:type="dxa"/>
          </w:tcPr>
          <w:p w:rsidR="006B131A" w:rsidRPr="004359E4" w:rsidRDefault="006B131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 «Упрямство»</w:t>
            </w:r>
          </w:p>
        </w:tc>
        <w:tc>
          <w:tcPr>
            <w:tcW w:w="2483" w:type="dxa"/>
          </w:tcPr>
          <w:p w:rsidR="006B131A" w:rsidRPr="004359E4" w:rsidRDefault="006B131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6B131A" w:rsidRPr="004359E4" w:rsidRDefault="006B131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«Детская манипуляция»</w:t>
            </w:r>
          </w:p>
        </w:tc>
      </w:tr>
    </w:tbl>
    <w:p w:rsidR="00DC3BFA" w:rsidRDefault="00DC3BFA" w:rsidP="00B039AD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1760C0" w:rsidRPr="004359E4" w:rsidRDefault="001760C0" w:rsidP="00B039AD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lastRenderedPageBreak/>
        <w:t>Сквозная тема: "</w:t>
      </w:r>
      <w:r w:rsidRPr="004359E4">
        <w:rPr>
          <w:rFonts w:ascii="Times New Roman" w:hAnsi="Times New Roman"/>
          <w:sz w:val="24"/>
          <w:szCs w:val="24"/>
        </w:rPr>
        <w:t>Пусть всегда будет солнце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CC6258" w:rsidRPr="00384B62" w:rsidRDefault="00420CDF" w:rsidP="00B039AD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Подтема:</w:t>
      </w:r>
      <w:r w:rsidR="001760C0" w:rsidRPr="004359E4">
        <w:rPr>
          <w:rFonts w:ascii="Times New Roman" w:hAnsi="Times New Roman"/>
          <w:sz w:val="24"/>
          <w:szCs w:val="24"/>
          <w:lang w:val="kk-KZ"/>
        </w:rPr>
        <w:t xml:space="preserve"> «В семье единной» </w:t>
      </w:r>
      <w:r w:rsidR="00384B62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359E4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84B62">
        <w:rPr>
          <w:rFonts w:ascii="Times New Roman" w:hAnsi="Times New Roman"/>
          <w:sz w:val="24"/>
          <w:szCs w:val="24"/>
          <w:lang w:val="kk-KZ"/>
        </w:rPr>
        <w:t>(</w:t>
      </w:r>
      <w:r w:rsidR="001760C0" w:rsidRPr="004359E4">
        <w:rPr>
          <w:rFonts w:ascii="Times New Roman" w:hAnsi="Times New Roman"/>
          <w:sz w:val="24"/>
          <w:szCs w:val="24"/>
          <w:lang w:val="kk-KZ"/>
        </w:rPr>
        <w:t>25.04.22-29.04.22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Pr="004359E4">
        <w:rPr>
          <w:rFonts w:ascii="Times New Roman" w:hAnsi="Times New Roman"/>
          <w:sz w:val="24"/>
          <w:szCs w:val="24"/>
          <w:lang w:val="kk-KZ"/>
        </w:rPr>
        <w:t>.</w:t>
      </w:r>
      <w:r w:rsidR="001760C0" w:rsidRPr="004359E4">
        <w:rPr>
          <w:rFonts w:ascii="Times New Roman" w:hAnsi="Times New Roman"/>
          <w:sz w:val="24"/>
          <w:szCs w:val="24"/>
          <w:lang w:val="kk-KZ"/>
        </w:rPr>
        <w:t xml:space="preserve"> </w:t>
      </w:r>
    </w:p>
    <w:tbl>
      <w:tblPr>
        <w:tblStyle w:val="a5"/>
        <w:tblW w:w="0" w:type="auto"/>
        <w:tblLayout w:type="fixed"/>
        <w:tblLook w:val="04A0"/>
      </w:tblPr>
      <w:tblGrid>
        <w:gridCol w:w="2093"/>
        <w:gridCol w:w="2652"/>
        <w:gridCol w:w="2390"/>
        <w:gridCol w:w="61"/>
        <w:gridCol w:w="2389"/>
        <w:gridCol w:w="304"/>
        <w:gridCol w:w="2499"/>
        <w:gridCol w:w="2398"/>
      </w:tblGrid>
      <w:tr w:rsidR="00CC6258" w:rsidRPr="004359E4" w:rsidTr="00E51CA5">
        <w:tc>
          <w:tcPr>
            <w:tcW w:w="2093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652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390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450" w:type="dxa"/>
            <w:gridSpan w:val="2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803" w:type="dxa"/>
            <w:gridSpan w:val="2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98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1760C0" w:rsidRPr="004359E4" w:rsidTr="00E51CA5">
        <w:trPr>
          <w:trHeight w:val="560"/>
        </w:trPr>
        <w:tc>
          <w:tcPr>
            <w:tcW w:w="2093" w:type="dxa"/>
            <w:vMerge w:val="restart"/>
          </w:tcPr>
          <w:p w:rsidR="001760C0" w:rsidRPr="004359E4" w:rsidRDefault="001760C0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693" w:type="dxa"/>
            <w:gridSpan w:val="7"/>
          </w:tcPr>
          <w:p w:rsidR="001760C0" w:rsidRPr="004359E4" w:rsidRDefault="001760C0" w:rsidP="00AD7E94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1760C0" w:rsidRPr="004359E4" w:rsidTr="00E51CA5">
        <w:trPr>
          <w:trHeight w:val="404"/>
        </w:trPr>
        <w:tc>
          <w:tcPr>
            <w:tcW w:w="2093" w:type="dxa"/>
            <w:vMerge/>
          </w:tcPr>
          <w:p w:rsidR="001760C0" w:rsidRPr="004359E4" w:rsidRDefault="001760C0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Игровое упражнение: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«Здравствуйте мои друзья» 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Создать атмосферу группового доверия.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Трудовые поручения:</w:t>
            </w:r>
          </w:p>
          <w:p w:rsidR="001760C0" w:rsidRPr="00245FBD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за растениями и обитателями уголка природы.</w:t>
            </w:r>
          </w:p>
          <w:p w:rsid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гимна РК.</w:t>
            </w:r>
          </w:p>
          <w:p w:rsidR="00E51CA5" w:rsidRPr="00E51CA5" w:rsidRDefault="00E51CA5" w:rsidP="00E51C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451" w:type="dxa"/>
            <w:gridSpan w:val="2"/>
          </w:tcPr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Игровое упражнение: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«Ласковое солнышко» 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Учить подбирать ласковые слова для своих близких друзей. 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Игровое упражнение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«Чудесный мешочек» Цель: Закрепить названия предметов и их свойства.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9" w:type="dxa"/>
          </w:tcPr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Игровое упражнение: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«Подари тюбетейку» 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Доброжелательное отношение  друг к другу.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Игровое упражнение  «Какой предмет лишний» 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Развивать внимание, память. 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98" w:type="dxa"/>
          </w:tcPr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Игровое упражнение: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«Доброе утро! Улыбнись скорей!» 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Эмоциональный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настрой на рабочий лад.  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Игровое упражнение 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«Один - много» 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Учить образовывать существительные множественного числа. </w:t>
            </w:r>
          </w:p>
        </w:tc>
      </w:tr>
      <w:tr w:rsidR="001760C0" w:rsidRPr="004359E4" w:rsidTr="00E51CA5">
        <w:trPr>
          <w:trHeight w:val="680"/>
        </w:trPr>
        <w:tc>
          <w:tcPr>
            <w:tcW w:w="2093" w:type="dxa"/>
            <w:vMerge/>
          </w:tcPr>
          <w:p w:rsidR="001760C0" w:rsidRPr="004359E4" w:rsidRDefault="001760C0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3" w:type="dxa"/>
            <w:gridSpan w:val="7"/>
          </w:tcPr>
          <w:p w:rsidR="001760C0" w:rsidRPr="004359E4" w:rsidRDefault="001760C0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E0510A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между кубиками, поставленными в одну линию (расстояние между предметами 0,5 м).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кубиками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ступни, кубики внизу. 1 — поднять кубики в стороны;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 — кубики через стороны вверх; 3 — опустить кубики в стороны; 4 — вернуться в исходное положение (5-6 раз).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плеч, кубики за спиной. 1 — наклониться вперед, положить кубики на пол; 2 — выпрямиться, руки вдоль туловища; 3 — наклониться, взять кубики;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 — исходное положение (б раз).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ноги на ширине ступни, кубики в обеих руках внизу. 1-2 — присесть, вынести кубики вперед, постучать 2 раза кубиками один о другой; 3-4 — вернуться в исходное положение (5-6 раз).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 на коленях, кубики у плеч. 1-2 — поворот вправо (влево), положить кубик у носков ног; 3-4 — вернуться в исходное положение (6 раз).</w:t>
            </w:r>
          </w:p>
          <w:p w:rsidR="001760C0" w:rsidRPr="004359E4" w:rsidRDefault="001760C0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И. п. — стойка ноги слегка расставлены, кубики на полу. Прыжки на двух ногах вокруг кубиков в обе стороны с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небольшой паузой.</w:t>
            </w:r>
          </w:p>
          <w:p w:rsidR="001760C0" w:rsidRPr="004359E4" w:rsidRDefault="001760C0" w:rsidP="00AD7E94">
            <w:pPr>
              <w:pStyle w:val="a3"/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одному.</w:t>
            </w:r>
          </w:p>
        </w:tc>
      </w:tr>
      <w:tr w:rsidR="001760C0" w:rsidRPr="004359E4" w:rsidTr="00E51CA5">
        <w:tc>
          <w:tcPr>
            <w:tcW w:w="2093" w:type="dxa"/>
          </w:tcPr>
          <w:p w:rsidR="001760C0" w:rsidRPr="004359E4" w:rsidRDefault="001760C0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завтраку, завтрак</w:t>
            </w:r>
          </w:p>
          <w:p w:rsidR="001760C0" w:rsidRPr="004359E4" w:rsidRDefault="001760C0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693" w:type="dxa"/>
            <w:gridSpan w:val="7"/>
          </w:tcPr>
          <w:p w:rsidR="001760C0" w:rsidRPr="004359E4" w:rsidRDefault="001760C0" w:rsidP="008004A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1760C0" w:rsidRPr="004359E4" w:rsidRDefault="001760C0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1760C0" w:rsidRPr="004359E4" w:rsidRDefault="001760C0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F55" w:rsidRPr="004359E4" w:rsidTr="00E51CA5">
        <w:tc>
          <w:tcPr>
            <w:tcW w:w="2093" w:type="dxa"/>
          </w:tcPr>
          <w:p w:rsidR="005A7F55" w:rsidRPr="004359E4" w:rsidRDefault="005A7F5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652" w:type="dxa"/>
          </w:tcPr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гимнастика: «Заборчик»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390" w:type="dxa"/>
          </w:tcPr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гимнастика: «Часики»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754" w:type="dxa"/>
            <w:gridSpan w:val="3"/>
          </w:tcPr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гимнастика: «Лошадка»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499" w:type="dxa"/>
          </w:tcPr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гимнастика: «Непослушный язычок»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398" w:type="dxa"/>
          </w:tcPr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гимнастика: «Хомяк»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</w:tr>
      <w:tr w:rsidR="005A7F55" w:rsidRPr="004359E4" w:rsidTr="00E51CA5">
        <w:tc>
          <w:tcPr>
            <w:tcW w:w="2093" w:type="dxa"/>
          </w:tcPr>
          <w:p w:rsidR="005A7F55" w:rsidRPr="004359E4" w:rsidRDefault="005A7F5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5A7F55" w:rsidRPr="004359E4" w:rsidRDefault="005A7F5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652" w:type="dxa"/>
          </w:tcPr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Одуванчики расцвели.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 Дать представление о первых весенних цветах (одуванчиках);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 детей.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Учить детей выделять и называть части одуванчика: стебель, лист, цветок.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Различать основные цвета: зеленый, желтый, синий, красный.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Воспитывать любовь к природе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бережное отношение к растениям.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Основы математики.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Направления.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Продолжать учить детей умению различать пространственные направления по отношению к себе: справа - слева, впереди - позади, вверху - внизу, далеко - близко, высоко - низко.</w:t>
            </w:r>
            <w:proofErr w:type="gramEnd"/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4" w:type="dxa"/>
            <w:gridSpan w:val="3"/>
          </w:tcPr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Мой друг.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Формировать понятия: "друг", "дружба"; расширять кругозор детей. Учить понимать и оценивать чувства и поступки других.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Ознакомление с окружающим миром.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Кукла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Сауле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в гостях у ребят!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Расширять знания детей о посуде, научить соотносить названия посуды с названием продуктов, для которых она предназначена; обогащать словарь, Воспитывать навыки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культурного общения (приветствие, прощание и др.), гостеприимства, вежливости, доброжелательности, умение действовать совместно.</w:t>
            </w:r>
          </w:p>
        </w:tc>
        <w:tc>
          <w:tcPr>
            <w:tcW w:w="2499" w:type="dxa"/>
          </w:tcPr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Художественная литература.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Чтение М. Алимбаева «Не обижайся»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Цель: 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Расширять представления о разнообразии окружающего мира (профессии) через художественные произведения.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умение рассказывать о своих впечатлениях, оценивать поведение героев произведения.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 О чем поют весной птицы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аблюдения в природе)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Расширять представление о птицах. Уточнить представление детей о жизни птиц (чем отличаются, чем питаются, что перелетные птицы возвращаются); показать взаимозависимость живой и неживой природы (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стало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тепло и птицы вернулись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5A7F55" w:rsidRPr="004359E4" w:rsidTr="00E51CA5">
        <w:tc>
          <w:tcPr>
            <w:tcW w:w="2093" w:type="dxa"/>
          </w:tcPr>
          <w:p w:rsidR="005A7F55" w:rsidRPr="004359E4" w:rsidRDefault="005A7F5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5A7F55" w:rsidRPr="004359E4" w:rsidRDefault="005A7F5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693" w:type="dxa"/>
            <w:gridSpan w:val="7"/>
          </w:tcPr>
          <w:p w:rsidR="005A7F55" w:rsidRPr="004359E4" w:rsidRDefault="005A7F55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5A7F55" w:rsidRPr="004359E4" w:rsidTr="00E51CA5">
        <w:tc>
          <w:tcPr>
            <w:tcW w:w="2093" w:type="dxa"/>
          </w:tcPr>
          <w:p w:rsidR="005A7F55" w:rsidRPr="004359E4" w:rsidRDefault="005A7F5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5A7F55" w:rsidRPr="004359E4" w:rsidRDefault="005A7F5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693" w:type="dxa"/>
            <w:gridSpan w:val="7"/>
          </w:tcPr>
          <w:p w:rsidR="005A7F55" w:rsidRPr="004359E4" w:rsidRDefault="005A7F55" w:rsidP="005A7F55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5A7F55" w:rsidRPr="004359E4" w:rsidRDefault="005A7F55" w:rsidP="005A7F55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5A7F55" w:rsidRPr="004359E4" w:rsidRDefault="005A7F55" w:rsidP="005A7F5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Наблюдение за действиями ветра.</w:t>
            </w:r>
          </w:p>
          <w:p w:rsidR="005A7F55" w:rsidRPr="004359E4" w:rsidRDefault="005A7F55" w:rsidP="005A7F5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Отметить, что в апреле бывает меньше ветреных дней. Весенний ветерок лёгкий, весёлый, ласковый, приятный. Под влиянием ветра происходит движение облаков веток деревьев.</w:t>
            </w:r>
          </w:p>
          <w:p w:rsidR="005A7F55" w:rsidRPr="004359E4" w:rsidRDefault="005A7F55" w:rsidP="005A7F5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Дидактическое упражнение «Ассоциации».</w:t>
            </w:r>
          </w:p>
          <w:p w:rsidR="005A7F55" w:rsidRPr="004359E4" w:rsidRDefault="005A7F55" w:rsidP="005A7F5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Подвижная игра  «Ветер дует нам в лицо». </w:t>
            </w:r>
          </w:p>
          <w:p w:rsidR="005A7F55" w:rsidRPr="004359E4" w:rsidRDefault="005A7F55" w:rsidP="005A7F5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у детей слуховое внимание.</w:t>
            </w:r>
          </w:p>
          <w:p w:rsidR="005A7F55" w:rsidRPr="004359E4" w:rsidRDefault="005A7F55" w:rsidP="005A7F5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5A7F55" w:rsidRPr="004359E4" w:rsidTr="00E51CA5">
        <w:tc>
          <w:tcPr>
            <w:tcW w:w="2093" w:type="dxa"/>
          </w:tcPr>
          <w:p w:rsidR="00B039AD" w:rsidRPr="004359E4" w:rsidRDefault="005A7F5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  <w:r w:rsidR="00B039AD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7F55" w:rsidRPr="004359E4" w:rsidRDefault="005A7F5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693" w:type="dxa"/>
            <w:gridSpan w:val="7"/>
          </w:tcPr>
          <w:p w:rsidR="005A7F55" w:rsidRPr="004359E4" w:rsidRDefault="005A7F55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5A7F55" w:rsidRPr="004359E4" w:rsidTr="00E51CA5">
        <w:tc>
          <w:tcPr>
            <w:tcW w:w="2093" w:type="dxa"/>
          </w:tcPr>
          <w:p w:rsidR="005A7F55" w:rsidRPr="004359E4" w:rsidRDefault="005A7F5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5A7F55" w:rsidRPr="004359E4" w:rsidRDefault="005A7F5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693" w:type="dxa"/>
            <w:gridSpan w:val="7"/>
          </w:tcPr>
          <w:p w:rsidR="005A7F55" w:rsidRPr="004359E4" w:rsidRDefault="005A7F55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5A7F55" w:rsidRPr="004359E4" w:rsidTr="00E51CA5">
        <w:tc>
          <w:tcPr>
            <w:tcW w:w="2093" w:type="dxa"/>
          </w:tcPr>
          <w:p w:rsidR="005A7F55" w:rsidRPr="004359E4" w:rsidRDefault="005A7F5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B039AD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0E95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7"/>
          </w:tcPr>
          <w:p w:rsidR="005A7F55" w:rsidRPr="004359E4" w:rsidRDefault="005A7F55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5A7F55" w:rsidRPr="004359E4" w:rsidTr="00E51CA5">
        <w:tc>
          <w:tcPr>
            <w:tcW w:w="2093" w:type="dxa"/>
          </w:tcPr>
          <w:p w:rsidR="005A7F55" w:rsidRPr="004359E4" w:rsidRDefault="005A7F5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Постепенный подъем,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воздушные, водные процедуры</w:t>
            </w:r>
          </w:p>
          <w:p w:rsidR="005A7F55" w:rsidRPr="004359E4" w:rsidRDefault="005A7F5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</w:t>
            </w:r>
            <w:r w:rsidR="00410E95">
              <w:rPr>
                <w:rFonts w:ascii="Times New Roman" w:hAnsi="Times New Roman"/>
                <w:sz w:val="24"/>
                <w:szCs w:val="24"/>
              </w:rPr>
              <w:t>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693" w:type="dxa"/>
            <w:gridSpan w:val="7"/>
          </w:tcPr>
          <w:p w:rsidR="005A7F55" w:rsidRPr="004359E4" w:rsidRDefault="00E0510A" w:rsidP="005A7F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Гимнастика пробуждения </w:t>
            </w:r>
          </w:p>
          <w:p w:rsidR="005A7F55" w:rsidRPr="004359E4" w:rsidRDefault="005A7F55" w:rsidP="005A7F5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Встало солнышко с утра (соединяем кончики пальцев рук, изображая шар, поднимаем руки вверх)</w:t>
            </w:r>
            <w:proofErr w:type="gramStart"/>
            <w:r w:rsidRPr="004359E4">
              <w:t>.Д</w:t>
            </w:r>
            <w:proofErr w:type="gramEnd"/>
            <w:r w:rsidRPr="004359E4">
              <w:t xml:space="preserve">етям тоже встать </w:t>
            </w:r>
            <w:r w:rsidRPr="004359E4">
              <w:lastRenderedPageBreak/>
              <w:t>пора! (Разводим руки в стороны).</w:t>
            </w:r>
          </w:p>
          <w:p w:rsidR="005A7F55" w:rsidRPr="004359E4" w:rsidRDefault="005A7F55" w:rsidP="005A7F5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Ручки к солнышку протянем, с лучиками поиграем (Руки поднимаем вверх, вращаем кистями «фонарики», смотрим на руки).</w:t>
            </w:r>
          </w:p>
          <w:p w:rsidR="005A7F55" w:rsidRPr="004359E4" w:rsidRDefault="005A7F55" w:rsidP="005A7F5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Вдруг сквозь наши пальчики к нам прискачут зайчики (Смотрим сквозь пальцы, слегка касаясь ладошками лица).</w:t>
            </w:r>
          </w:p>
          <w:p w:rsidR="005A7F55" w:rsidRPr="004359E4" w:rsidRDefault="005A7F55" w:rsidP="005A7F5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Солнечные, не простые, зато скачут как живые</w:t>
            </w:r>
            <w:proofErr w:type="gramStart"/>
            <w:r w:rsidRPr="004359E4">
              <w:t>:(</w:t>
            </w:r>
            <w:proofErr w:type="gramEnd"/>
            <w:r w:rsidRPr="004359E4">
              <w:t>Изображаем зайчиков: руки в кулачки, указательный и средний пальцы вверх — ушки, пошевелим «ушками»).</w:t>
            </w:r>
          </w:p>
          <w:p w:rsidR="005A7F55" w:rsidRPr="004359E4" w:rsidRDefault="005A7F55" w:rsidP="005A7F5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По лобику к височкам, по носику, по щечкам, по плечикам, по шейке,</w:t>
            </w:r>
          </w:p>
          <w:p w:rsidR="005A7F55" w:rsidRPr="004359E4" w:rsidRDefault="005A7F55" w:rsidP="005A7F55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 xml:space="preserve">И даже по коленкам! </w:t>
            </w:r>
            <w:proofErr w:type="gramStart"/>
            <w:r w:rsidRPr="004359E4">
              <w:t>(Легко постукиваем кончиками пальцев,</w:t>
            </w:r>
            <w:proofErr w:type="gramEnd"/>
          </w:p>
          <w:p w:rsidR="005A7F55" w:rsidRPr="004359E4" w:rsidRDefault="005A7F55" w:rsidP="005A7F55">
            <w:pPr>
              <w:pStyle w:val="a6"/>
              <w:shd w:val="clear" w:color="auto" w:fill="FFFFFF"/>
              <w:spacing w:before="0" w:after="0" w:line="269" w:lineRule="atLeast"/>
              <w:ind w:firstLine="0"/>
            </w:pPr>
            <w:proofErr w:type="gramStart"/>
            <w:r w:rsidRPr="004359E4">
              <w:t>Ладошками мы хлопали и зайчиков хватали (хлопаем в ладошки, хватаем, Но к солнышку лучистому зайчишки ускакали!</w:t>
            </w:r>
            <w:proofErr w:type="gramEnd"/>
            <w:r w:rsidRPr="004359E4">
              <w:t xml:space="preserve"> (Руки поднимаем вверх, пальчики «растопыриваем», вращаем кистями).</w:t>
            </w:r>
          </w:p>
          <w:p w:rsidR="005A7F55" w:rsidRPr="004359E4" w:rsidRDefault="005A7F55" w:rsidP="005A7F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Ходьба по дорожкам здоровья.</w:t>
            </w:r>
          </w:p>
          <w:p w:rsidR="005A7F55" w:rsidRPr="004359E4" w:rsidRDefault="005A7F55" w:rsidP="005A7F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гимнастика. Точечный массаж. Гимнастика для глаз.</w:t>
            </w:r>
          </w:p>
          <w:p w:rsidR="005A7F55" w:rsidRPr="004359E4" w:rsidRDefault="005A7F55" w:rsidP="005A7F5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Умывание лица и рук водой комнатной температуры. Оздоровление.</w:t>
            </w:r>
          </w:p>
        </w:tc>
      </w:tr>
      <w:tr w:rsidR="005A7F55" w:rsidRPr="004359E4" w:rsidTr="00E51CA5">
        <w:tc>
          <w:tcPr>
            <w:tcW w:w="2093" w:type="dxa"/>
          </w:tcPr>
          <w:p w:rsidR="005A7F55" w:rsidRPr="004359E4" w:rsidRDefault="005A7F5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5A7F55" w:rsidRPr="004359E4" w:rsidRDefault="005A7F5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693" w:type="dxa"/>
            <w:gridSpan w:val="7"/>
          </w:tcPr>
          <w:p w:rsidR="005A7F55" w:rsidRPr="004359E4" w:rsidRDefault="005A7F55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5A7F55" w:rsidRPr="004359E4" w:rsidTr="00E51CA5">
        <w:trPr>
          <w:trHeight w:val="580"/>
        </w:trPr>
        <w:tc>
          <w:tcPr>
            <w:tcW w:w="2093" w:type="dxa"/>
            <w:vMerge w:val="restart"/>
          </w:tcPr>
          <w:p w:rsidR="005A7F55" w:rsidRPr="004359E4" w:rsidRDefault="005A7F5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5A7F55" w:rsidRPr="004359E4" w:rsidRDefault="005A7F5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410E9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52" w:type="dxa"/>
          </w:tcPr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«Какого цвета не хватает?»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Развивать наблюдательность, внимание, память и сенсорные способности.</w:t>
            </w:r>
          </w:p>
          <w:p w:rsidR="005A7F55" w:rsidRPr="004359E4" w:rsidRDefault="005A7F55" w:rsidP="00AD7E94">
            <w:pPr>
              <w:pStyle w:val="a6"/>
              <w:shd w:val="clear" w:color="auto" w:fill="FFFFFF"/>
              <w:spacing w:before="0" w:after="0"/>
              <w:rPr>
                <w:color w:val="000000"/>
              </w:rPr>
            </w:pPr>
          </w:p>
        </w:tc>
        <w:tc>
          <w:tcPr>
            <w:tcW w:w="2390" w:type="dxa"/>
          </w:tcPr>
          <w:p w:rsidR="005A7F55" w:rsidRPr="004359E4" w:rsidRDefault="005A7F55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«Найди такой же цветочек»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Развивать наблюдательность, внимание, память и сенсорные способности.</w:t>
            </w:r>
          </w:p>
          <w:p w:rsidR="005A7F55" w:rsidRPr="004359E4" w:rsidRDefault="005A7F55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Подвижная игра: «Найди пару»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Учить выполнять движения по слову либо сигналу воспитателя;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быстро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находить парные предметы.</w:t>
            </w:r>
          </w:p>
        </w:tc>
        <w:tc>
          <w:tcPr>
            <w:tcW w:w="2754" w:type="dxa"/>
            <w:gridSpan w:val="3"/>
          </w:tcPr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«Разноцветные моточки»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внимания, восприятия, мышления, речевых навыков.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color w:val="000000"/>
                <w:shd w:val="clear" w:color="auto" w:fill="F2F2F2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Сюжетно-ролевая игра «Парикмахерская »</w:t>
            </w:r>
          </w:p>
          <w:p w:rsidR="005A7F55" w:rsidRPr="004359E4" w:rsidRDefault="005A7F55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Учить детей принимать на себя роль и выполнять соответствующие игровые действия, используя инструменты парикмахера и называть их.</w:t>
            </w:r>
          </w:p>
        </w:tc>
        <w:tc>
          <w:tcPr>
            <w:tcW w:w="2499" w:type="dxa"/>
          </w:tcPr>
          <w:p w:rsidR="005A7F55" w:rsidRPr="004359E4" w:rsidRDefault="005A7F55" w:rsidP="008004AC">
            <w:pPr>
              <w:pStyle w:val="a3"/>
              <w:jc w:val="both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Вариативный компонент:</w:t>
            </w:r>
          </w:p>
          <w:p w:rsidR="005A7F55" w:rsidRPr="004359E4" w:rsidRDefault="005A7F55" w:rsidP="005A7F55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"Любознайка"</w:t>
            </w:r>
          </w:p>
          <w:p w:rsidR="005A7F55" w:rsidRPr="004359E4" w:rsidRDefault="005A7F55" w:rsidP="005A7F55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Тема: "Секретные записки"</w:t>
            </w:r>
          </w:p>
          <w:p w:rsidR="005A7F55" w:rsidRPr="004359E4" w:rsidRDefault="005A7F55" w:rsidP="005A7F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Создавать условия для практических и умственных действий в процессе экспериментирования. Продолжать знакомить детей со свойствами растительных продуктов. Расширять словарный запас. Формировать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опыт выполнения правил безопасности при проведении</w:t>
            </w:r>
            <w:r w:rsidRPr="004359E4"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экспериментов.</w:t>
            </w:r>
          </w:p>
          <w:p w:rsidR="005A7F55" w:rsidRPr="004359E4" w:rsidRDefault="005A7F55" w:rsidP="005A7F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</w:t>
            </w:r>
          </w:p>
          <w:p w:rsidR="005A7F55" w:rsidRPr="004359E4" w:rsidRDefault="005A7F55" w:rsidP="005A7F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«Воробушки и автомобиль »</w:t>
            </w:r>
          </w:p>
          <w:p w:rsidR="005A7F55" w:rsidRPr="004359E4" w:rsidRDefault="005A7F55" w:rsidP="005A7F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Цель: Развивать слуховые качества, двигательную активность, умение выполнять правила игры.</w:t>
            </w:r>
          </w:p>
        </w:tc>
        <w:tc>
          <w:tcPr>
            <w:tcW w:w="2398" w:type="dxa"/>
          </w:tcPr>
          <w:p w:rsidR="005A7F55" w:rsidRPr="004359E4" w:rsidRDefault="005A7F55" w:rsidP="005A7F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игра: «Холодно тепло»</w:t>
            </w:r>
          </w:p>
          <w:p w:rsidR="005A7F55" w:rsidRPr="004359E4" w:rsidRDefault="005A7F55" w:rsidP="005A7F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внимания, быстроты, ловкости.</w:t>
            </w:r>
          </w:p>
        </w:tc>
      </w:tr>
      <w:tr w:rsidR="005A7F55" w:rsidRPr="004359E4" w:rsidTr="00E51CA5">
        <w:trPr>
          <w:trHeight w:val="520"/>
        </w:trPr>
        <w:tc>
          <w:tcPr>
            <w:tcW w:w="2093" w:type="dxa"/>
            <w:vMerge/>
          </w:tcPr>
          <w:p w:rsidR="005A7F55" w:rsidRPr="004359E4" w:rsidRDefault="005A7F5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DC3BFA" w:rsidRDefault="00DC3BFA" w:rsidP="00AD7E9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Индивидуальная работа</w:t>
            </w:r>
          </w:p>
          <w:p w:rsidR="005A7F55" w:rsidRPr="004359E4" w:rsidRDefault="005A7F55" w:rsidP="00AD7E9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Дидактическая игра: «Что это?»</w:t>
            </w:r>
          </w:p>
          <w:p w:rsidR="00DC3BFA" w:rsidRPr="004359E4" w:rsidRDefault="005A7F55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Цель: Учить ориентироваться в пространстве, совершенствовать понимание речи взрослого. </w:t>
            </w:r>
            <w:r w:rsidR="00DC3BFA"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«Разрезные картинки». </w:t>
            </w:r>
          </w:p>
          <w:p w:rsidR="005A7F55" w:rsidRPr="004359E4" w:rsidRDefault="00DC3BFA" w:rsidP="00DC3BF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умение составлять целое из нескольких частей.</w:t>
            </w:r>
          </w:p>
        </w:tc>
        <w:tc>
          <w:tcPr>
            <w:tcW w:w="2390" w:type="dxa"/>
          </w:tcPr>
          <w:p w:rsidR="00DC3BFA" w:rsidRDefault="005A7F55" w:rsidP="00DC3BF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C3BF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Индивидуальная работа</w:t>
            </w:r>
          </w:p>
          <w:p w:rsidR="005A7F55" w:rsidRPr="004359E4" w:rsidRDefault="005A7F55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упражнение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:«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Что лишнее»</w:t>
            </w:r>
          </w:p>
          <w:p w:rsidR="005A7F55" w:rsidRPr="004359E4" w:rsidRDefault="005A7F55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Развитие внимания.</w:t>
            </w:r>
          </w:p>
          <w:p w:rsidR="005A7F55" w:rsidRPr="004359E4" w:rsidRDefault="00DC3BF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«Назови ласково»  Цель: Образовывать уменьшительно- ласкательные существительные.</w:t>
            </w:r>
          </w:p>
        </w:tc>
        <w:tc>
          <w:tcPr>
            <w:tcW w:w="2754" w:type="dxa"/>
            <w:gridSpan w:val="3"/>
          </w:tcPr>
          <w:p w:rsidR="00DC3BFA" w:rsidRDefault="005A7F55" w:rsidP="00DC3BF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C3BF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Индивидуальная работа</w:t>
            </w:r>
          </w:p>
          <w:p w:rsidR="005A7F55" w:rsidRPr="004359E4" w:rsidRDefault="005A7F55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Дидактическая игра: «Что бывает круглым»</w:t>
            </w:r>
          </w:p>
          <w:p w:rsidR="00DC3BFA" w:rsidRPr="004359E4" w:rsidRDefault="005A7F55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Цель: Развитие мышления, умение называть все круглые предметы.</w:t>
            </w:r>
            <w:r w:rsidR="00DC3BFA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«Когда это бывает?». </w:t>
            </w:r>
          </w:p>
          <w:p w:rsidR="005A7F55" w:rsidRPr="004359E4" w:rsidRDefault="00DC3BFA" w:rsidP="00DC3BFA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понятия  о явлениях, происходящих в данное время года.</w:t>
            </w:r>
          </w:p>
        </w:tc>
        <w:tc>
          <w:tcPr>
            <w:tcW w:w="2499" w:type="dxa"/>
          </w:tcPr>
          <w:p w:rsidR="00DC3BFA" w:rsidRDefault="00DC3BFA" w:rsidP="00DC3BF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Индивидуальная работа</w:t>
            </w:r>
          </w:p>
          <w:p w:rsidR="005A7F55" w:rsidRPr="004359E4" w:rsidRDefault="005A7F55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</w:t>
            </w:r>
            <w:r w:rsidR="00D07EA7" w:rsidRPr="004359E4">
              <w:rPr>
                <w:rFonts w:ascii="Times New Roman" w:hAnsi="Times New Roman"/>
                <w:sz w:val="24"/>
                <w:szCs w:val="24"/>
              </w:rPr>
              <w:t xml:space="preserve">еская игра «Чудесный мешочек» </w:t>
            </w:r>
          </w:p>
          <w:p w:rsidR="005A7F55" w:rsidRPr="004359E4" w:rsidRDefault="005A7F55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Обогащение словаря ребенка словами, обозначающими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азвания игрушек.</w:t>
            </w:r>
          </w:p>
          <w:p w:rsidR="00DC3BFA" w:rsidRPr="004359E4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«Разрезные картинки».</w:t>
            </w:r>
          </w:p>
          <w:p w:rsidR="005A7F55" w:rsidRPr="004359E4" w:rsidRDefault="00DC3BFA" w:rsidP="00DC3BF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Закрепить умение составлять целое из нескольких частей.</w:t>
            </w:r>
          </w:p>
        </w:tc>
        <w:tc>
          <w:tcPr>
            <w:tcW w:w="2398" w:type="dxa"/>
          </w:tcPr>
          <w:p w:rsidR="00DC3BFA" w:rsidRDefault="00DC3BFA" w:rsidP="00DC3BF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Индивидуальная работа</w:t>
            </w:r>
          </w:p>
          <w:p w:rsidR="005A7F55" w:rsidRPr="004359E4" w:rsidRDefault="005A7F55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упражнение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:«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Что лишнее»</w:t>
            </w:r>
          </w:p>
          <w:p w:rsidR="005A7F55" w:rsidRPr="004359E4" w:rsidRDefault="005A7F55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Развитие внимания.</w:t>
            </w:r>
          </w:p>
          <w:p w:rsidR="00DC3BFA" w:rsidRPr="004359E4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«Разрезные картинки». </w:t>
            </w:r>
          </w:p>
          <w:p w:rsidR="005A7F55" w:rsidRPr="004359E4" w:rsidRDefault="00DC3BFA" w:rsidP="00DC3BF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умение составлять целое из нескольких частей.</w:t>
            </w:r>
          </w:p>
        </w:tc>
      </w:tr>
      <w:tr w:rsidR="00DC3BFA" w:rsidRPr="004359E4" w:rsidTr="00E51CA5">
        <w:tc>
          <w:tcPr>
            <w:tcW w:w="2093" w:type="dxa"/>
          </w:tcPr>
          <w:p w:rsidR="00DC3BFA" w:rsidRPr="004359E4" w:rsidRDefault="00DC3BF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DC3BFA" w:rsidRPr="004359E4" w:rsidRDefault="00DC3BF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7"/>
          </w:tcPr>
          <w:p w:rsidR="00DC3BFA" w:rsidRPr="004359E4" w:rsidRDefault="00DC3BFA" w:rsidP="005A7F55">
            <w:pPr>
              <w:pStyle w:val="Style18"/>
              <w:widowControl/>
              <w:spacing w:line="240" w:lineRule="auto"/>
              <w:rPr>
                <w:color w:val="000000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  <w:r w:rsidRPr="004359E4">
              <w:rPr>
                <w:color w:val="000000"/>
              </w:rPr>
              <w:t xml:space="preserve"> </w:t>
            </w:r>
          </w:p>
          <w:p w:rsidR="00DC3BFA" w:rsidRPr="004359E4" w:rsidRDefault="00DC3BFA" w:rsidP="005A7F5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DC3BFA" w:rsidRPr="004359E4" w:rsidTr="00E51CA5">
        <w:tc>
          <w:tcPr>
            <w:tcW w:w="2093" w:type="dxa"/>
          </w:tcPr>
          <w:p w:rsidR="00DC3BFA" w:rsidRPr="004359E4" w:rsidRDefault="00DC3BF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Уход детей домой</w:t>
            </w:r>
          </w:p>
          <w:p w:rsidR="00DC3BFA" w:rsidRPr="004359E4" w:rsidRDefault="00DC3BF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652" w:type="dxa"/>
          </w:tcPr>
          <w:p w:rsidR="00DC3BFA" w:rsidRPr="004359E4" w:rsidRDefault="00DC3BFA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DC3BFA" w:rsidRPr="004359E4" w:rsidRDefault="00DC3BF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</w:tcPr>
          <w:p w:rsidR="00DC3BFA" w:rsidRPr="004359E4" w:rsidRDefault="00DC3BFA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DC3BFA" w:rsidRPr="004359E4" w:rsidRDefault="00DC3BFA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Ежедневные беседы с родителями о питании ребенка.</w:t>
            </w:r>
          </w:p>
        </w:tc>
        <w:tc>
          <w:tcPr>
            <w:tcW w:w="2450" w:type="dxa"/>
            <w:gridSpan w:val="2"/>
          </w:tcPr>
          <w:p w:rsidR="00DC3BFA" w:rsidRPr="004359E4" w:rsidRDefault="00DC3BFA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DC3BFA" w:rsidRPr="004359E4" w:rsidRDefault="00DC3BF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03" w:type="dxa"/>
            <w:gridSpan w:val="2"/>
          </w:tcPr>
          <w:p w:rsidR="00DC3BFA" w:rsidRPr="004359E4" w:rsidRDefault="00DC3BFA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DC3BFA" w:rsidRPr="004359E4" w:rsidRDefault="00DC3BF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8" w:type="dxa"/>
          </w:tcPr>
          <w:p w:rsidR="00DC3BFA" w:rsidRPr="004359E4" w:rsidRDefault="00DC3BFA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DC3BFA" w:rsidRPr="004359E4" w:rsidRDefault="00DC3BF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20088" w:rsidRPr="004359E4" w:rsidRDefault="00A20088" w:rsidP="00B039AD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Пусть всегда будет солнце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CC6258" w:rsidRPr="00384B62" w:rsidRDefault="00420CDF" w:rsidP="00B039AD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Подтема:</w:t>
      </w:r>
      <w:r w:rsidR="00A20088" w:rsidRPr="004359E4">
        <w:rPr>
          <w:rFonts w:ascii="Times New Roman" w:hAnsi="Times New Roman"/>
          <w:sz w:val="24"/>
          <w:szCs w:val="24"/>
          <w:lang w:val="kk-KZ"/>
        </w:rPr>
        <w:t xml:space="preserve"> «На страже мира» </w:t>
      </w:r>
      <w:r w:rsidR="00384B62">
        <w:rPr>
          <w:rFonts w:ascii="Times New Roman" w:hAnsi="Times New Roman"/>
          <w:sz w:val="24"/>
          <w:szCs w:val="24"/>
          <w:lang w:val="kk-KZ"/>
        </w:rPr>
        <w:t xml:space="preserve"> (</w:t>
      </w:r>
      <w:r w:rsidR="00A20088" w:rsidRPr="004359E4">
        <w:rPr>
          <w:rFonts w:ascii="Times New Roman" w:hAnsi="Times New Roman"/>
          <w:sz w:val="24"/>
          <w:szCs w:val="24"/>
          <w:lang w:val="kk-KZ"/>
        </w:rPr>
        <w:t>0</w:t>
      </w:r>
      <w:r w:rsidR="00A20088" w:rsidRPr="004359E4">
        <w:rPr>
          <w:rFonts w:ascii="Times New Roman" w:hAnsi="Times New Roman"/>
          <w:sz w:val="24"/>
          <w:szCs w:val="24"/>
        </w:rPr>
        <w:t>2</w:t>
      </w:r>
      <w:r w:rsidR="00A20088" w:rsidRPr="004359E4">
        <w:rPr>
          <w:rFonts w:ascii="Times New Roman" w:hAnsi="Times New Roman"/>
          <w:sz w:val="24"/>
          <w:szCs w:val="24"/>
          <w:lang w:val="kk-KZ"/>
        </w:rPr>
        <w:t>.05.22-06.05.22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A20088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ook w:val="04A0"/>
      </w:tblPr>
      <w:tblGrid>
        <w:gridCol w:w="2093"/>
        <w:gridCol w:w="2693"/>
        <w:gridCol w:w="2410"/>
        <w:gridCol w:w="2410"/>
        <w:gridCol w:w="2715"/>
        <w:gridCol w:w="2465"/>
      </w:tblGrid>
      <w:tr w:rsidR="00CC6258" w:rsidRPr="004359E4" w:rsidTr="00E51CA5">
        <w:tc>
          <w:tcPr>
            <w:tcW w:w="2093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693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410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410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715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465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A20088" w:rsidRPr="004359E4" w:rsidTr="00E51CA5">
        <w:trPr>
          <w:trHeight w:val="560"/>
        </w:trPr>
        <w:tc>
          <w:tcPr>
            <w:tcW w:w="2093" w:type="dxa"/>
            <w:vMerge w:val="restart"/>
          </w:tcPr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693" w:type="dxa"/>
            <w:gridSpan w:val="5"/>
          </w:tcPr>
          <w:p w:rsidR="00A20088" w:rsidRPr="004359E4" w:rsidRDefault="00A20088" w:rsidP="00AD7E94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A20088" w:rsidRPr="004359E4" w:rsidTr="00E51CA5">
        <w:trPr>
          <w:trHeight w:val="680"/>
        </w:trPr>
        <w:tc>
          <w:tcPr>
            <w:tcW w:w="2093" w:type="dxa"/>
            <w:vMerge/>
          </w:tcPr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20088" w:rsidRPr="004359E4" w:rsidRDefault="00A20088" w:rsidP="00AD7E94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Праздник.</w:t>
            </w:r>
          </w:p>
        </w:tc>
        <w:tc>
          <w:tcPr>
            <w:tcW w:w="2410" w:type="dxa"/>
          </w:tcPr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«Букет пожеланий» 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Доброжелательное отношение  друг к другу.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упражнение: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«Что бывает в это время года»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Закрепить понятия о явлениях, происходящих в данное время года.   </w:t>
            </w:r>
          </w:p>
        </w:tc>
        <w:tc>
          <w:tcPr>
            <w:tcW w:w="2410" w:type="dxa"/>
          </w:tcPr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«Здравствуй друг»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Доброжелательное отношение  детей друг к другу.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Игровое упражнение: «Собери фигуру» 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Располагать геометрические фигуры и сравнивать их между собой. </w:t>
            </w:r>
          </w:p>
        </w:tc>
        <w:tc>
          <w:tcPr>
            <w:tcW w:w="2715" w:type="dxa"/>
          </w:tcPr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Игра: «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Сәлем дос»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Приветсвовать друг друга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 xml:space="preserve">Дидактическая игра: Я начну, а ты, закончи. 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Цель: Развитие воображения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, мышление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.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 xml:space="preserve"> </w:t>
            </w:r>
          </w:p>
          <w:p w:rsidR="00A20088" w:rsidRPr="004359E4" w:rsidRDefault="00A20088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</w:tcPr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«Здравствуйте, я пришел» 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Создать атмосферу группового доверия.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упражнение: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«Волшебная коробочка» Цель: Закрепить названия предметов и их свойства.</w:t>
            </w:r>
          </w:p>
          <w:p w:rsidR="00A20088" w:rsidRPr="004359E4" w:rsidRDefault="00A20088" w:rsidP="00AD7E94">
            <w:pPr>
              <w:pStyle w:val="Style18"/>
              <w:widowControl/>
              <w:spacing w:line="240" w:lineRule="auto"/>
              <w:ind w:firstLine="5"/>
              <w:rPr>
                <w:rStyle w:val="FontStyle62"/>
              </w:rPr>
            </w:pPr>
          </w:p>
        </w:tc>
      </w:tr>
      <w:tr w:rsidR="00A20088" w:rsidRPr="004359E4" w:rsidTr="00E51CA5">
        <w:trPr>
          <w:trHeight w:val="680"/>
        </w:trPr>
        <w:tc>
          <w:tcPr>
            <w:tcW w:w="2093" w:type="dxa"/>
            <w:vMerge/>
          </w:tcPr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3" w:type="dxa"/>
            <w:gridSpan w:val="5"/>
          </w:tcPr>
          <w:p w:rsidR="00A20088" w:rsidRPr="004359E4" w:rsidRDefault="00A2008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E0510A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по кругу, вокруг шнура, на сигнал воспитателя «Прыг-скок!» остановиться и прыгнуть в круг, из круга, затем снова ходьба. Ходьба и прыжки чередуются.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мячом малого диаметра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плеч, мяч в обеих руках внизу. Под6росить мяч вверх (невысоко), поймать двумя руками (5-6 раз).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плеч, мяч в обеих руках у груди. Бросить мяч о пол у правой ноги, поймать двумя руками, выпрямиться. То же у левой ноги (по 4 раза).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на коленях, сидя на пятках, мяч перед собой на полу. Катание мяча вокруг туловища вправо и влево, помогая руками.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5. И. п. — лежа на спине, мяч в обеих руках за головой. Повернуться на живот, мяч в прямых руках, повернуться на спину, вернуться в исходное положение (4-6 раз).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ноги слегка расставлены, мяч в согнутых руках перед собой. Прыжки на двух ногах с поворотом вокруг своей оси в обе стороны.</w:t>
            </w:r>
          </w:p>
          <w:p w:rsidR="00A20088" w:rsidRPr="004359E4" w:rsidRDefault="00A20088" w:rsidP="00AD7E94">
            <w:pPr>
              <w:pStyle w:val="a3"/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 с мячом в руках.</w:t>
            </w:r>
          </w:p>
        </w:tc>
      </w:tr>
      <w:tr w:rsidR="00A20088" w:rsidRPr="004359E4" w:rsidTr="00E51CA5">
        <w:tc>
          <w:tcPr>
            <w:tcW w:w="2093" w:type="dxa"/>
          </w:tcPr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завтраку, завтрак</w:t>
            </w:r>
          </w:p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693" w:type="dxa"/>
            <w:gridSpan w:val="5"/>
          </w:tcPr>
          <w:p w:rsidR="00A20088" w:rsidRPr="004359E4" w:rsidRDefault="00A20088" w:rsidP="008004A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A20088" w:rsidRPr="004359E4" w:rsidRDefault="00A2008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0088" w:rsidRPr="004359E4" w:rsidTr="00E51CA5">
        <w:tc>
          <w:tcPr>
            <w:tcW w:w="2093" w:type="dxa"/>
          </w:tcPr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693" w:type="dxa"/>
          </w:tcPr>
          <w:p w:rsidR="00A20088" w:rsidRPr="004359E4" w:rsidRDefault="00A2008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20088" w:rsidRPr="004359E4" w:rsidRDefault="00A20088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«Волшебный клубочек»</w:t>
            </w:r>
          </w:p>
          <w:p w:rsidR="00A20088" w:rsidRPr="004359E4" w:rsidRDefault="00A20088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мелкой моторики рук и логического мышления.</w:t>
            </w:r>
            <w:r w:rsidRPr="004359E4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 </w:t>
            </w:r>
          </w:p>
        </w:tc>
        <w:tc>
          <w:tcPr>
            <w:tcW w:w="2410" w:type="dxa"/>
          </w:tcPr>
          <w:p w:rsidR="00A20088" w:rsidRPr="004359E4" w:rsidRDefault="00A20088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 «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Тихо-громко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20088" w:rsidRPr="004359E4" w:rsidRDefault="00A20088" w:rsidP="00AD7E94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715" w:type="dxa"/>
          </w:tcPr>
          <w:p w:rsidR="00A20088" w:rsidRPr="004359E4" w:rsidRDefault="00A20088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Артикуляционная гимнастика «Дудочка» </w:t>
            </w:r>
          </w:p>
          <w:p w:rsidR="00A20088" w:rsidRPr="004359E4" w:rsidRDefault="00A20088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465" w:type="dxa"/>
          </w:tcPr>
          <w:p w:rsidR="00A20088" w:rsidRPr="004359E4" w:rsidRDefault="00A20088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«Волшебный мешочек»</w:t>
            </w:r>
          </w:p>
          <w:p w:rsidR="00A20088" w:rsidRPr="004359E4" w:rsidRDefault="00A20088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мелкой моторики рук и логического мышления.</w:t>
            </w:r>
            <w:r w:rsidRPr="004359E4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 </w:t>
            </w:r>
          </w:p>
        </w:tc>
      </w:tr>
      <w:tr w:rsidR="00A20088" w:rsidRPr="004359E4" w:rsidTr="00E51CA5">
        <w:tc>
          <w:tcPr>
            <w:tcW w:w="2093" w:type="dxa"/>
          </w:tcPr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693" w:type="dxa"/>
          </w:tcPr>
          <w:p w:rsidR="00A20088" w:rsidRPr="004359E4" w:rsidRDefault="00A2008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Основы математики.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Ориентировка в пространстве.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Обучать умению ориентироваться в пространстве и во времени, определять контрастные части суток.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Есть такая професси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Родину защищать.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умение составлять короткий рассказ об игрушке с военной тематикой.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Побуждать использовать слова, обозначающие внешние признаки и действия с игрушкой.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Конструирование.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:"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Колечко"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Научить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конструировать из полосы бумаги колечко. Развивать моторику рук. Воспитывать уважение друг другу.</w:t>
            </w:r>
          </w:p>
        </w:tc>
        <w:tc>
          <w:tcPr>
            <w:tcW w:w="2715" w:type="dxa"/>
          </w:tcPr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Аппликация.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Цветные национальные одеяла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Учить детей составлять узоры на листе бумаги, из готовых казахских орнаментов располагая узоры в углах прямоугольника, посередине, по сторонам с опорой на образец. Развивать композиционные умения, восприятия цвета, чувства ритма.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Совершенствовать приёмы аккуратного наклеивания.</w:t>
            </w:r>
          </w:p>
        </w:tc>
        <w:tc>
          <w:tcPr>
            <w:tcW w:w="2465" w:type="dxa"/>
          </w:tcPr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Наблюдение за растениями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Показать появившуюся зеленую травку, предложить детям погладить ее. Обратить внимание на первые цветы мать-и-мачехи, одуванчика. Уточнить, что цветы рвать и топтать ногами нельзя, нужно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их беречь.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Музыка.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A20088" w:rsidRPr="004359E4" w:rsidTr="00E51CA5">
        <w:tc>
          <w:tcPr>
            <w:tcW w:w="2093" w:type="dxa"/>
          </w:tcPr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  <w:r w:rsidR="00B039AD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693" w:type="dxa"/>
            <w:gridSpan w:val="5"/>
          </w:tcPr>
          <w:p w:rsidR="00A20088" w:rsidRPr="004359E4" w:rsidRDefault="00A2008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A20088" w:rsidRPr="004359E4" w:rsidTr="00E51CA5">
        <w:tc>
          <w:tcPr>
            <w:tcW w:w="2093" w:type="dxa"/>
          </w:tcPr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693" w:type="dxa"/>
            <w:gridSpan w:val="5"/>
          </w:tcPr>
          <w:p w:rsidR="00A20088" w:rsidRPr="004359E4" w:rsidRDefault="00A20088" w:rsidP="00A20088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A20088" w:rsidRPr="004359E4" w:rsidRDefault="00A20088" w:rsidP="00A20088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A20088" w:rsidRPr="004359E4" w:rsidRDefault="00A20088" w:rsidP="00A200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Наблюдение за солнцем.</w:t>
            </w:r>
          </w:p>
          <w:p w:rsidR="00A20088" w:rsidRPr="004359E4" w:rsidRDefault="00A20088" w:rsidP="00A200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Расширить представление о весенних признаках природы.</w:t>
            </w:r>
          </w:p>
          <w:p w:rsidR="00A20088" w:rsidRPr="004359E4" w:rsidRDefault="00A20088" w:rsidP="00A200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В мае солнце сильно греет, нагревает окружающие предметы, от него быстро высыхают лужи, почва. Солнышко согревает растения, от этого они быстро растут. </w:t>
            </w:r>
          </w:p>
          <w:p w:rsidR="00A20088" w:rsidRPr="004359E4" w:rsidRDefault="00A20088" w:rsidP="00A200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 "Солнечный зайчик». Предложить детям найти солнечного зайчика и ответить, куда он спрятался</w:t>
            </w:r>
          </w:p>
          <w:p w:rsidR="00A20088" w:rsidRPr="004359E4" w:rsidRDefault="00A20088" w:rsidP="00A200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Подвижная игра: "Найди и промолчи» </w:t>
            </w:r>
          </w:p>
          <w:p w:rsidR="00A20088" w:rsidRPr="004359E4" w:rsidRDefault="00A20088" w:rsidP="00A200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внимания.</w:t>
            </w:r>
          </w:p>
          <w:p w:rsidR="00A20088" w:rsidRPr="004359E4" w:rsidRDefault="00A20088" w:rsidP="00A200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A20088" w:rsidRPr="004359E4" w:rsidTr="00E51CA5">
        <w:tc>
          <w:tcPr>
            <w:tcW w:w="2093" w:type="dxa"/>
          </w:tcPr>
          <w:p w:rsidR="00D07EA7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  <w:r w:rsidR="00D07EA7" w:rsidRPr="004359E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693" w:type="dxa"/>
            <w:gridSpan w:val="5"/>
          </w:tcPr>
          <w:p w:rsidR="00A20088" w:rsidRPr="004359E4" w:rsidRDefault="00A2008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A20088" w:rsidRPr="004359E4" w:rsidTr="00E51CA5">
        <w:tc>
          <w:tcPr>
            <w:tcW w:w="2093" w:type="dxa"/>
          </w:tcPr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693" w:type="dxa"/>
            <w:gridSpan w:val="5"/>
          </w:tcPr>
          <w:p w:rsidR="00A20088" w:rsidRPr="004359E4" w:rsidRDefault="00A20088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A20088" w:rsidRPr="004359E4" w:rsidTr="00E51CA5">
        <w:tc>
          <w:tcPr>
            <w:tcW w:w="2093" w:type="dxa"/>
          </w:tcPr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B039AD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0E95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5"/>
          </w:tcPr>
          <w:p w:rsidR="00A20088" w:rsidRPr="004359E4" w:rsidRDefault="00A20088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A20088" w:rsidRPr="004359E4" w:rsidTr="00E51CA5">
        <w:tc>
          <w:tcPr>
            <w:tcW w:w="2093" w:type="dxa"/>
          </w:tcPr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Постепенный подъем,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воздушные, водные процедуры</w:t>
            </w:r>
          </w:p>
          <w:p w:rsidR="00A20088" w:rsidRPr="004359E4" w:rsidRDefault="00410E9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A20088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693" w:type="dxa"/>
            <w:gridSpan w:val="5"/>
          </w:tcPr>
          <w:p w:rsidR="00A20088" w:rsidRPr="004359E4" w:rsidRDefault="00A20088" w:rsidP="00A20088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bCs/>
                <w:color w:val="181818"/>
              </w:rPr>
              <w:lastRenderedPageBreak/>
              <w:t xml:space="preserve">Гимнастик пробуждения </w:t>
            </w:r>
          </w:p>
          <w:p w:rsidR="00A20088" w:rsidRPr="004359E4" w:rsidRDefault="00A20088" w:rsidP="00A20088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proofErr w:type="gramStart"/>
            <w:r w:rsidRPr="004359E4">
              <w:rPr>
                <w:color w:val="181818"/>
              </w:rPr>
              <w:t xml:space="preserve">«Покувыркаемся в траве» (лежа на спине, сгруппироваться, подтянув ноги к груди и обхватив их руками, пригнуть </w:t>
            </w:r>
            <w:r w:rsidRPr="004359E4">
              <w:rPr>
                <w:color w:val="181818"/>
              </w:rPr>
              <w:lastRenderedPageBreak/>
              <w:t>голову.</w:t>
            </w:r>
            <w:proofErr w:type="gramEnd"/>
            <w:r w:rsidRPr="004359E4">
              <w:rPr>
                <w:color w:val="181818"/>
              </w:rPr>
              <w:t xml:space="preserve"> </w:t>
            </w:r>
            <w:proofErr w:type="gramStart"/>
            <w:r w:rsidRPr="004359E4">
              <w:rPr>
                <w:color w:val="181818"/>
              </w:rPr>
              <w:t>Перекаты вперед-назад).</w:t>
            </w:r>
            <w:proofErr w:type="gramEnd"/>
          </w:p>
          <w:p w:rsidR="00A20088" w:rsidRPr="004359E4" w:rsidRDefault="00A20088" w:rsidP="00A20088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proofErr w:type="gramStart"/>
            <w:r w:rsidRPr="004359E4">
              <w:rPr>
                <w:color w:val="181818"/>
              </w:rPr>
              <w:t>«Солнце встает» (сидя по-турецки, руки вдоль туловища, поднять руки через стороны вверх, посмотреть на руки, вдох.</w:t>
            </w:r>
            <w:proofErr w:type="gramEnd"/>
            <w:r w:rsidRPr="004359E4">
              <w:rPr>
                <w:color w:val="181818"/>
              </w:rPr>
              <w:t xml:space="preserve"> </w:t>
            </w:r>
            <w:proofErr w:type="gramStart"/>
            <w:r w:rsidRPr="004359E4">
              <w:rPr>
                <w:color w:val="181818"/>
              </w:rPr>
              <w:t>Опустить руки, выдох).</w:t>
            </w:r>
            <w:proofErr w:type="gramEnd"/>
          </w:p>
          <w:p w:rsidR="00A20088" w:rsidRPr="004359E4" w:rsidRDefault="00A20088" w:rsidP="00A20088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proofErr w:type="gramStart"/>
            <w:r w:rsidRPr="004359E4">
              <w:rPr>
                <w:color w:val="181818"/>
              </w:rPr>
              <w:t>«Радуга» (сидя по-турецки, руки в стороны ладонями кверху.</w:t>
            </w:r>
            <w:proofErr w:type="gramEnd"/>
            <w:r w:rsidRPr="004359E4">
              <w:rPr>
                <w:color w:val="181818"/>
              </w:rPr>
              <w:t xml:space="preserve"> </w:t>
            </w:r>
            <w:proofErr w:type="gramStart"/>
            <w:r w:rsidRPr="004359E4">
              <w:rPr>
                <w:color w:val="181818"/>
              </w:rPr>
              <w:t>Наклон в правую сторону, коснуться ладонью левой руки ладони правой, и. п. То же в другую сторону).</w:t>
            </w:r>
            <w:proofErr w:type="gramEnd"/>
          </w:p>
          <w:p w:rsidR="00A20088" w:rsidRPr="004359E4" w:rsidRDefault="00A20088" w:rsidP="00A20088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 xml:space="preserve">«Бабочка» (сидя, ноги согнуты в коленях, руки на поясе, развести колени в стороны, вернуться </w:t>
            </w:r>
            <w:proofErr w:type="gramStart"/>
            <w:r w:rsidRPr="004359E4">
              <w:rPr>
                <w:color w:val="181818"/>
              </w:rPr>
              <w:t>в</w:t>
            </w:r>
            <w:proofErr w:type="gramEnd"/>
            <w:r w:rsidRPr="004359E4">
              <w:rPr>
                <w:color w:val="181818"/>
              </w:rPr>
              <w:t xml:space="preserve"> и. п.)</w:t>
            </w:r>
          </w:p>
          <w:p w:rsidR="00A20088" w:rsidRPr="004359E4" w:rsidRDefault="00A20088" w:rsidP="00A20088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«Солнечные капельки» (сидя, глаза закрыты, подставляем солнышку лицо, греем носик щечки, горлышко).</w:t>
            </w:r>
          </w:p>
          <w:p w:rsidR="00A20088" w:rsidRPr="004359E4" w:rsidRDefault="00A20088" w:rsidP="00A20088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«Зевота</w:t>
            </w:r>
            <w:proofErr w:type="gramStart"/>
            <w:r w:rsidRPr="004359E4">
              <w:rPr>
                <w:color w:val="181818"/>
              </w:rPr>
              <w:t>»-</w:t>
            </w:r>
            <w:proofErr w:type="gramEnd"/>
            <w:r w:rsidRPr="004359E4">
              <w:rPr>
                <w:color w:val="181818"/>
              </w:rPr>
              <w:t xml:space="preserve">дыхательное упражнение (сидя, расслабиться; опустить голову, широко раскрыть рот. </w:t>
            </w:r>
            <w:proofErr w:type="gramStart"/>
            <w:r w:rsidRPr="004359E4">
              <w:rPr>
                <w:color w:val="181818"/>
              </w:rPr>
              <w:t>Вслух произнести «о-о-хо-хо-хо-о-о-о-о» — позевать, повтор5-6 раз).</w:t>
            </w:r>
            <w:proofErr w:type="gramEnd"/>
          </w:p>
          <w:p w:rsidR="00A20088" w:rsidRPr="004359E4" w:rsidRDefault="00A20088" w:rsidP="00A200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Ходьба по дорожкам здоровья. </w:t>
            </w:r>
          </w:p>
          <w:p w:rsidR="00A20088" w:rsidRPr="004359E4" w:rsidRDefault="00A20088" w:rsidP="00A200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Артикуляционная гимнастика. Точечный массаж. </w:t>
            </w:r>
          </w:p>
          <w:p w:rsidR="00A20088" w:rsidRPr="004359E4" w:rsidRDefault="00A20088" w:rsidP="00A200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Гимнастика для глаз.</w:t>
            </w:r>
          </w:p>
          <w:p w:rsidR="00A20088" w:rsidRPr="004359E4" w:rsidRDefault="00A20088" w:rsidP="00A20088">
            <w:pPr>
              <w:pStyle w:val="Style18"/>
              <w:widowControl/>
              <w:spacing w:line="240" w:lineRule="auto"/>
            </w:pPr>
            <w:r w:rsidRPr="004359E4">
              <w:t>Умывание лица и рук водой комнатной температуры.</w:t>
            </w:r>
          </w:p>
          <w:p w:rsidR="00A20088" w:rsidRPr="004359E4" w:rsidRDefault="00A20088" w:rsidP="00A200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Оздоровление.</w:t>
            </w:r>
          </w:p>
        </w:tc>
      </w:tr>
      <w:tr w:rsidR="00A20088" w:rsidRPr="004359E4" w:rsidTr="00E51CA5">
        <w:tc>
          <w:tcPr>
            <w:tcW w:w="2093" w:type="dxa"/>
          </w:tcPr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693" w:type="dxa"/>
            <w:gridSpan w:val="5"/>
          </w:tcPr>
          <w:p w:rsidR="00A20088" w:rsidRPr="004359E4" w:rsidRDefault="00A2008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A20088" w:rsidRPr="004359E4" w:rsidTr="00E51CA5">
        <w:trPr>
          <w:trHeight w:val="580"/>
        </w:trPr>
        <w:tc>
          <w:tcPr>
            <w:tcW w:w="2093" w:type="dxa"/>
            <w:vMerge w:val="restart"/>
          </w:tcPr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410E9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</w:tcPr>
          <w:p w:rsidR="00A20088" w:rsidRPr="004359E4" w:rsidRDefault="00A2008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/ролевая игра «Д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үкен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Учим организовывать небольшой сюжет «покупатель – продавец», играя соблюдать правила игры. </w:t>
            </w:r>
          </w:p>
        </w:tc>
        <w:tc>
          <w:tcPr>
            <w:tcW w:w="2410" w:type="dxa"/>
          </w:tcPr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С/ролевая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игра «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Үй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Учить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выполнять роль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мамы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дочки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, используя атрибуты </w:t>
            </w:r>
          </w:p>
        </w:tc>
        <w:tc>
          <w:tcPr>
            <w:tcW w:w="2715" w:type="dxa"/>
          </w:tcPr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/ролевая игра «Д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үкен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Учим организовывать небольшой сюжет «покупатель – продавец», играя соблюдать правила игры.</w:t>
            </w:r>
          </w:p>
        </w:tc>
        <w:tc>
          <w:tcPr>
            <w:tcW w:w="2465" w:type="dxa"/>
          </w:tcPr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/ролевая игра «Шаштараз» 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Учить обсуждать замысел игры, планировать игровые действия, распределять роли; закрепить назначение атрибутов к игре. </w:t>
            </w:r>
          </w:p>
        </w:tc>
      </w:tr>
      <w:tr w:rsidR="00A20088" w:rsidRPr="004359E4" w:rsidTr="00E51CA5">
        <w:trPr>
          <w:trHeight w:val="520"/>
        </w:trPr>
        <w:tc>
          <w:tcPr>
            <w:tcW w:w="2093" w:type="dxa"/>
            <w:vMerge/>
          </w:tcPr>
          <w:p w:rsidR="00A20088" w:rsidRPr="004359E4" w:rsidRDefault="00A2008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20088" w:rsidRPr="004359E4" w:rsidRDefault="00A2008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C3BFA" w:rsidRDefault="00DC3BFA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«Когда это бывает?». </w:t>
            </w:r>
          </w:p>
          <w:p w:rsidR="00DC3BFA" w:rsidRPr="004359E4" w:rsidRDefault="00A20088" w:rsidP="00DC3BF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понятия  о явлениях, происходящих в данное время года.</w:t>
            </w:r>
            <w:r w:rsidR="00DC3BFA"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C3BFA"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Дидактическая упражнение</w:t>
            </w:r>
            <w:proofErr w:type="gramStart"/>
            <w:r w:rsidR="00DC3BFA"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:«</w:t>
            </w:r>
            <w:proofErr w:type="gramEnd"/>
            <w:r w:rsidR="00DC3BFA"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Что лишнее»</w:t>
            </w:r>
          </w:p>
          <w:p w:rsidR="00DC3BFA" w:rsidRPr="004359E4" w:rsidRDefault="00DC3BFA" w:rsidP="00DC3BF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Развитие внимания.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Индивидуальная работа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«Разрезные картинки». </w:t>
            </w:r>
          </w:p>
          <w:p w:rsidR="00DC3BFA" w:rsidRPr="004359E4" w:rsidRDefault="00A20088" w:rsidP="00DC3BF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Закрепить умение составлять целое из нескольких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частей.</w:t>
            </w:r>
            <w:r w:rsidR="00DC3BFA"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Дидактическая игра: «Что бывает круглым»</w:t>
            </w:r>
          </w:p>
          <w:p w:rsidR="00A20088" w:rsidRPr="004359E4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Цель: Развитие мышления, умение называть все круглые предметы.</w:t>
            </w:r>
          </w:p>
        </w:tc>
        <w:tc>
          <w:tcPr>
            <w:tcW w:w="2715" w:type="dxa"/>
          </w:tcPr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Индивидуальная работа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«Разрезные картинки».</w:t>
            </w:r>
          </w:p>
          <w:p w:rsidR="00DC3BFA" w:rsidRPr="004359E4" w:rsidRDefault="00A20088" w:rsidP="00DC3BF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Закрепить умение составлять целое из нескольких частей.</w:t>
            </w:r>
            <w:r w:rsidR="00DC3BFA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«Чудесный </w:t>
            </w:r>
            <w:r w:rsidR="00DC3BFA"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мешочек» </w:t>
            </w:r>
          </w:p>
          <w:p w:rsidR="00DC3BFA" w:rsidRPr="004359E4" w:rsidRDefault="00DC3BFA" w:rsidP="00DC3BFA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Обогащение словаря ребенка словами, обозначающими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азвания игрушек.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Индивидуальная работа</w:t>
            </w:r>
          </w:p>
          <w:p w:rsidR="00DC3BFA" w:rsidRPr="004359E4" w:rsidRDefault="00A20088" w:rsidP="00DC3BF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«Назови ласково»  Цель: Образовывать уменьшительно- ласкательные существительные.</w:t>
            </w:r>
            <w:r w:rsidR="00DC3BFA"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C3BFA"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Дидактическая упражнение</w:t>
            </w:r>
            <w:proofErr w:type="gramStart"/>
            <w:r w:rsidR="00DC3BFA"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:«</w:t>
            </w:r>
            <w:proofErr w:type="gramEnd"/>
            <w:r w:rsidR="00DC3BFA"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Что лишнее»</w:t>
            </w:r>
          </w:p>
          <w:p w:rsidR="00DC3BFA" w:rsidRPr="004359E4" w:rsidRDefault="00DC3BFA" w:rsidP="00DC3BF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Развитие внимания.</w:t>
            </w:r>
          </w:p>
          <w:p w:rsidR="00A20088" w:rsidRPr="004359E4" w:rsidRDefault="00A2008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BFA" w:rsidRPr="004359E4" w:rsidTr="00E51CA5">
        <w:tc>
          <w:tcPr>
            <w:tcW w:w="2093" w:type="dxa"/>
          </w:tcPr>
          <w:p w:rsidR="00DC3BFA" w:rsidRPr="004359E4" w:rsidRDefault="00DC3BF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DC3BFA" w:rsidRPr="004359E4" w:rsidRDefault="00DC3BF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-17.30</w:t>
            </w:r>
          </w:p>
        </w:tc>
        <w:tc>
          <w:tcPr>
            <w:tcW w:w="12693" w:type="dxa"/>
            <w:gridSpan w:val="5"/>
          </w:tcPr>
          <w:p w:rsidR="00DC3BFA" w:rsidRPr="004359E4" w:rsidRDefault="00DC3BFA" w:rsidP="00803937">
            <w:pPr>
              <w:pStyle w:val="Style18"/>
              <w:widowControl/>
              <w:spacing w:line="240" w:lineRule="auto"/>
              <w:rPr>
                <w:color w:val="000000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  <w:r w:rsidRPr="004359E4">
              <w:rPr>
                <w:color w:val="000000"/>
              </w:rPr>
              <w:t xml:space="preserve"> </w:t>
            </w:r>
          </w:p>
          <w:p w:rsidR="00DC3BFA" w:rsidRPr="004359E4" w:rsidRDefault="00DC3BFA" w:rsidP="0080393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DC3BFA" w:rsidRPr="004359E4" w:rsidTr="00E51CA5">
        <w:tc>
          <w:tcPr>
            <w:tcW w:w="2093" w:type="dxa"/>
          </w:tcPr>
          <w:p w:rsidR="00DC3BFA" w:rsidRPr="004359E4" w:rsidRDefault="00DC3BF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DC3BFA" w:rsidRPr="004359E4" w:rsidRDefault="00DC3BF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693" w:type="dxa"/>
          </w:tcPr>
          <w:p w:rsidR="00DC3BFA" w:rsidRPr="004359E4" w:rsidRDefault="00DC3BFA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C3BFA" w:rsidRPr="004359E4" w:rsidRDefault="00DC3BFA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 в книжном уголке</w:t>
            </w:r>
          </w:p>
        </w:tc>
        <w:tc>
          <w:tcPr>
            <w:tcW w:w="2410" w:type="dxa"/>
          </w:tcPr>
          <w:p w:rsidR="00DC3BFA" w:rsidRPr="004359E4" w:rsidRDefault="00DC3BFA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Настольные игры по выбору детей</w:t>
            </w:r>
          </w:p>
        </w:tc>
        <w:tc>
          <w:tcPr>
            <w:tcW w:w="2715" w:type="dxa"/>
          </w:tcPr>
          <w:p w:rsidR="00DC3BFA" w:rsidRPr="004359E4" w:rsidRDefault="00DC3BFA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Конструирование по желанию детей</w:t>
            </w:r>
          </w:p>
        </w:tc>
        <w:tc>
          <w:tcPr>
            <w:tcW w:w="2465" w:type="dxa"/>
          </w:tcPr>
          <w:p w:rsidR="00DC3BFA" w:rsidRPr="004359E4" w:rsidRDefault="00DC3BFA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«Все игрушки на своих местах »</w:t>
            </w:r>
          </w:p>
        </w:tc>
      </w:tr>
    </w:tbl>
    <w:p w:rsidR="00AE3AC3" w:rsidRPr="004359E4" w:rsidRDefault="00AE3AC3" w:rsidP="00B039AD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Пусть всегда будет солнце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CC6258" w:rsidRPr="00384B62" w:rsidRDefault="00420CDF" w:rsidP="00B039AD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Подтема: </w:t>
      </w:r>
      <w:r w:rsidR="00AE3AC3" w:rsidRPr="004359E4">
        <w:rPr>
          <w:rFonts w:ascii="Times New Roman" w:hAnsi="Times New Roman"/>
          <w:sz w:val="24"/>
          <w:szCs w:val="24"/>
          <w:lang w:val="kk-KZ"/>
        </w:rPr>
        <w:t>«Тропинками добра»</w:t>
      </w:r>
      <w:r w:rsidR="00384B62">
        <w:rPr>
          <w:rFonts w:ascii="Times New Roman" w:hAnsi="Times New Roman"/>
          <w:sz w:val="24"/>
          <w:szCs w:val="24"/>
          <w:lang w:val="kk-KZ"/>
        </w:rPr>
        <w:t xml:space="preserve">  (</w:t>
      </w:r>
      <w:r w:rsidR="00AE3AC3" w:rsidRPr="004359E4">
        <w:rPr>
          <w:rFonts w:ascii="Times New Roman" w:hAnsi="Times New Roman"/>
          <w:sz w:val="24"/>
          <w:szCs w:val="24"/>
          <w:lang w:val="kk-KZ"/>
        </w:rPr>
        <w:t>10.05.22-13.05.22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AE3AC3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ayout w:type="fixed"/>
        <w:tblLook w:val="04A0"/>
      </w:tblPr>
      <w:tblGrid>
        <w:gridCol w:w="2093"/>
        <w:gridCol w:w="2730"/>
        <w:gridCol w:w="2515"/>
        <w:gridCol w:w="2551"/>
        <w:gridCol w:w="2473"/>
        <w:gridCol w:w="2424"/>
      </w:tblGrid>
      <w:tr w:rsidR="00CC6258" w:rsidRPr="004359E4" w:rsidTr="00E51CA5">
        <w:tc>
          <w:tcPr>
            <w:tcW w:w="2093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730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515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551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473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424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AE3AC3" w:rsidRPr="004359E4" w:rsidTr="00E51CA5">
        <w:trPr>
          <w:trHeight w:val="560"/>
        </w:trPr>
        <w:tc>
          <w:tcPr>
            <w:tcW w:w="2093" w:type="dxa"/>
            <w:vMerge w:val="restart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693" w:type="dxa"/>
            <w:gridSpan w:val="5"/>
          </w:tcPr>
          <w:p w:rsidR="00AE3AC3" w:rsidRPr="004359E4" w:rsidRDefault="00AE3AC3" w:rsidP="00AD7E94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AE3AC3" w:rsidRPr="004359E4" w:rsidTr="00E51CA5">
        <w:trPr>
          <w:trHeight w:val="680"/>
        </w:trPr>
        <w:tc>
          <w:tcPr>
            <w:tcW w:w="2093" w:type="dxa"/>
            <w:vMerge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AE3AC3" w:rsidRPr="004359E4" w:rsidRDefault="00AE3AC3" w:rsidP="00AD7E94">
            <w:pPr>
              <w:pStyle w:val="Style18"/>
              <w:widowControl/>
              <w:spacing w:line="240" w:lineRule="auto"/>
              <w:jc w:val="center"/>
              <w:rPr>
                <w:rStyle w:val="FontStyle62"/>
              </w:rPr>
            </w:pPr>
            <w:r w:rsidRPr="004359E4">
              <w:rPr>
                <w:rStyle w:val="FontStyle62"/>
              </w:rPr>
              <w:t>Праздник.</w:t>
            </w:r>
          </w:p>
        </w:tc>
        <w:tc>
          <w:tcPr>
            <w:tcW w:w="2515" w:type="dxa"/>
          </w:tcPr>
          <w:p w:rsidR="00AE3AC3" w:rsidRPr="004359E4" w:rsidRDefault="00AE3AC3" w:rsidP="00AD7E94">
            <w:pPr>
              <w:pStyle w:val="Style18"/>
              <w:widowControl/>
              <w:spacing w:line="240" w:lineRule="auto"/>
              <w:ind w:firstLine="5"/>
              <w:jc w:val="center"/>
              <w:rPr>
                <w:rStyle w:val="FontStyle62"/>
              </w:rPr>
            </w:pPr>
            <w:r w:rsidRPr="004359E4">
              <w:rPr>
                <w:rStyle w:val="FontStyle62"/>
              </w:rPr>
              <w:t>Праздник.</w:t>
            </w:r>
          </w:p>
        </w:tc>
        <w:tc>
          <w:tcPr>
            <w:tcW w:w="2551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Музыкально - ритмическое упражнение: «Давайте поздороваемся».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Дети приветствуют друг друга в игровой форме.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Игровое упражнение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«Кто в домике живет». </w:t>
            </w:r>
          </w:p>
          <w:p w:rsidR="00AE3AC3" w:rsidRPr="004359E4" w:rsidRDefault="00AE3AC3" w:rsidP="00AD7E94">
            <w:pPr>
              <w:pStyle w:val="a3"/>
              <w:rPr>
                <w:rStyle w:val="FontStyle62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Закрепить умение называть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животных и их детёнышей. </w:t>
            </w:r>
          </w:p>
        </w:tc>
        <w:tc>
          <w:tcPr>
            <w:tcW w:w="2473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«Сердце в твоих руках»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 Учить передавать хорошее настроение.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Трудовые поручения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помощь в сервировке стола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«Большие и маленькие». </w:t>
            </w:r>
          </w:p>
          <w:p w:rsidR="00AE3AC3" w:rsidRPr="004359E4" w:rsidRDefault="00AE3AC3" w:rsidP="00AD7E94">
            <w:pPr>
              <w:pStyle w:val="a3"/>
              <w:rPr>
                <w:rStyle w:val="FontStyle62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глазомер.</w:t>
            </w:r>
          </w:p>
        </w:tc>
        <w:tc>
          <w:tcPr>
            <w:tcW w:w="2424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«Доброе утро! Улыбнись скорей!»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Эмоциональный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настрой на рабочий лад.  Игровое упражнение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«Один - много»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Учить образовывать существительные множественного числа. </w:t>
            </w:r>
          </w:p>
          <w:p w:rsidR="00AE3AC3" w:rsidRPr="004359E4" w:rsidRDefault="00AE3AC3" w:rsidP="00AD7E94">
            <w:pPr>
              <w:pStyle w:val="a3"/>
              <w:rPr>
                <w:rStyle w:val="FontStyle62"/>
              </w:rPr>
            </w:pPr>
          </w:p>
        </w:tc>
      </w:tr>
      <w:tr w:rsidR="00AE3AC3" w:rsidRPr="004359E4" w:rsidTr="00E51CA5">
        <w:trPr>
          <w:trHeight w:val="680"/>
        </w:trPr>
        <w:tc>
          <w:tcPr>
            <w:tcW w:w="2093" w:type="dxa"/>
            <w:vMerge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3" w:type="dxa"/>
            <w:gridSpan w:val="5"/>
          </w:tcPr>
          <w:p w:rsidR="00AE3AC3" w:rsidRPr="004359E4" w:rsidRDefault="00AE3AC3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1E1DBA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вокруг кубиков с поворотом по сигналу воспитателя.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кубиком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ступни, кубик в правой руке. 1 - 2 поднять руки через стороны вверх, передать кубик в левую руку; 3-4 — вернуться в исходное положение (6 раз).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ступни, кубик в правой руке. 1 - присесть, положить кубик на пол; 2 — встать, убрать руки за спину; 3 — присесть, взять кубик в левую руку; 4 — встать, вернуться в исходное положение (4-5 раз).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на коленях, кубик в правой руке. 1 — поворот вправо (влево), положить кубик у носков ног; 2— вернуться в исходное положение; 3— поворот вправо (влево), взять кубик; 4 - вернуться в исходное положение (4-5 раз).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сидя ноги врозь, кубик в правой руке. 1 — наклониться вперед, положить кубик у левой ноги; 2 — выпрямиться, руки на пояс; 3 — наклониться, взять кубик в левую руку; 4 — выпрямиться. То же левой рукой (4-6 раз).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стойка ноги на ширине ступни, кубик на полу. Прыжки на двух ногах вокруг кубика в обе стороны.</w:t>
            </w:r>
          </w:p>
          <w:p w:rsidR="00AE3AC3" w:rsidRPr="004359E4" w:rsidRDefault="00AE3AC3" w:rsidP="00AD7E94">
            <w:pPr>
              <w:pStyle w:val="a3"/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одному, кубик в правой руке, на сигнал воспитателя «Показали кубик!» в движении поднять кубик над головой.</w:t>
            </w:r>
          </w:p>
        </w:tc>
      </w:tr>
      <w:tr w:rsidR="00AE3AC3" w:rsidRPr="004359E4" w:rsidTr="00E51CA5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693" w:type="dxa"/>
            <w:gridSpan w:val="5"/>
          </w:tcPr>
          <w:p w:rsidR="00AE3AC3" w:rsidRPr="004359E4" w:rsidRDefault="00AE3AC3" w:rsidP="008004A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AE3AC3" w:rsidRPr="004359E4" w:rsidRDefault="00AE3AC3" w:rsidP="001E1D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AE3AC3" w:rsidRPr="004359E4" w:rsidRDefault="00AE3AC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3AC3" w:rsidRPr="004359E4" w:rsidTr="00E51CA5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730" w:type="dxa"/>
          </w:tcPr>
          <w:p w:rsidR="00AE3AC3" w:rsidRPr="004359E4" w:rsidRDefault="00AE3AC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AE3AC3" w:rsidRPr="004359E4" w:rsidRDefault="00AE3AC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E3AC3" w:rsidRPr="004359E4" w:rsidRDefault="00AE3AC3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 «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Тихо-громко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E3AC3" w:rsidRPr="004359E4" w:rsidRDefault="00AE3AC3" w:rsidP="00AD7E94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473" w:type="dxa"/>
          </w:tcPr>
          <w:p w:rsidR="00AE3AC3" w:rsidRPr="004359E4" w:rsidRDefault="00AE3AC3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Пальчиковая игра «Тесто»</w:t>
            </w:r>
          </w:p>
          <w:p w:rsidR="00AE3AC3" w:rsidRPr="004359E4" w:rsidRDefault="00AE3AC3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мелкой моторики, координации движений пальцев рук. </w:t>
            </w:r>
          </w:p>
        </w:tc>
        <w:tc>
          <w:tcPr>
            <w:tcW w:w="2424" w:type="dxa"/>
          </w:tcPr>
          <w:p w:rsidR="00AE3AC3" w:rsidRPr="004359E4" w:rsidRDefault="00AE3AC3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«Волшебный клубочек»</w:t>
            </w:r>
          </w:p>
          <w:p w:rsidR="00AE3AC3" w:rsidRPr="004359E4" w:rsidRDefault="00AE3AC3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мелкой моторики рук и логического мышления.</w:t>
            </w:r>
            <w:r w:rsidRPr="004359E4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 </w:t>
            </w:r>
          </w:p>
        </w:tc>
      </w:tr>
      <w:tr w:rsidR="00AE3AC3" w:rsidRPr="004359E4" w:rsidTr="00E51CA5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730" w:type="dxa"/>
          </w:tcPr>
          <w:p w:rsidR="00AE3AC3" w:rsidRPr="004359E4" w:rsidRDefault="00AE3AC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AE3AC3" w:rsidRPr="004359E4" w:rsidRDefault="00AE3AC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Петушок и бобовое зернышко.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(чтение  русской народной сказки) 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Цель: Познакомить с русской народной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сказкой «Петушок и бобовое зернышко», формировать умение внимательно слушать сказку и беседовать о ее содержании. Развивать мелкую моторику рук.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Ознакомление с окружающим миром.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 xml:space="preserve">Тема: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Сезонные изменения.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 Формировать навыки определения состояния погоды, наблюдения за явлениями природы (сезонные). Воспитывать бережное отношение к растительному миру.</w:t>
            </w:r>
          </w:p>
        </w:tc>
        <w:tc>
          <w:tcPr>
            <w:tcW w:w="2473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Художественная литература.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«Уроки вежливости»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А. Алимбаева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Продолжать знакомить детей с нравственными нормами межличностных отношений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 правилами поведения в социуме, воспитывать элементарные навыки вежливости.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Воздух.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Дать понятие о воздухе. Закрепить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первоначальные представления о воздухе, как объекте неживой природы. Развивать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память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логическое мышление. Воспитывать любовь к природе.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AE3AC3" w:rsidRPr="004359E4" w:rsidTr="00E51CA5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693" w:type="dxa"/>
            <w:gridSpan w:val="5"/>
          </w:tcPr>
          <w:p w:rsidR="00AE3AC3" w:rsidRPr="004359E4" w:rsidRDefault="00AE3AC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AE3AC3" w:rsidRPr="004359E4" w:rsidTr="00E51CA5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693" w:type="dxa"/>
            <w:gridSpan w:val="5"/>
          </w:tcPr>
          <w:p w:rsidR="00AE3AC3" w:rsidRPr="004359E4" w:rsidRDefault="00AE3AC3" w:rsidP="00AE3AC3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AE3AC3" w:rsidRPr="004359E4" w:rsidRDefault="00AE3AC3" w:rsidP="00AE3AC3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Наблюдение за тучами.</w:t>
            </w:r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Обратить внимание детей, что весной тучи не заволакивают надолго небосвод, как это было осенью и зимой, а быстро проносятся по нему, принося с собой обильный, но кратковременный дождь. Расширять знания о весенних явлениях. Полоскание полости рта прохладной водой.</w:t>
            </w:r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Труд: Собрать песок вокруг песочницы.</w:t>
            </w:r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Подвижная игра: «Мы военные» </w:t>
            </w:r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Развитие смелости, ловкости.</w:t>
            </w:r>
          </w:p>
          <w:p w:rsidR="00AE3AC3" w:rsidRPr="004359E4" w:rsidRDefault="00AE3AC3" w:rsidP="00AE3AC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AE3AC3" w:rsidRPr="004359E4" w:rsidTr="00E51CA5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Возращение с прогулки</w:t>
            </w:r>
          </w:p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693" w:type="dxa"/>
            <w:gridSpan w:val="5"/>
          </w:tcPr>
          <w:p w:rsidR="00AE3AC3" w:rsidRPr="004359E4" w:rsidRDefault="00AE3AC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AE3AC3" w:rsidRPr="004359E4" w:rsidTr="00E51CA5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693" w:type="dxa"/>
            <w:gridSpan w:val="5"/>
          </w:tcPr>
          <w:p w:rsidR="00AE3AC3" w:rsidRPr="004359E4" w:rsidRDefault="00AE3AC3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AE3AC3" w:rsidRPr="004359E4" w:rsidTr="00E51CA5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D07EA7" w:rsidRPr="004359E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10E95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5"/>
          </w:tcPr>
          <w:p w:rsidR="00AE3AC3" w:rsidRPr="004359E4" w:rsidRDefault="00AE3AC3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AE3AC3" w:rsidRPr="004359E4" w:rsidTr="00E51CA5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AE3AC3" w:rsidRPr="004359E4" w:rsidRDefault="00410E9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AE3AC3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693" w:type="dxa"/>
            <w:gridSpan w:val="5"/>
          </w:tcPr>
          <w:p w:rsidR="00AE3AC3" w:rsidRPr="004359E4" w:rsidRDefault="00AE3AC3" w:rsidP="00AE3AC3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r w:rsidRPr="004359E4">
              <w:rPr>
                <w:bCs/>
                <w:color w:val="181818"/>
              </w:rPr>
              <w:t xml:space="preserve">Гимнастик пробуждения </w:t>
            </w:r>
          </w:p>
          <w:p w:rsidR="00AE3AC3" w:rsidRPr="004359E4" w:rsidRDefault="00AE3AC3" w:rsidP="00AE3AC3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proofErr w:type="gramStart"/>
            <w:r w:rsidRPr="004359E4">
              <w:rPr>
                <w:color w:val="181818"/>
              </w:rPr>
              <w:t>«Покувыркаемся в траве» (лежа на спине, сгруппироваться, подтянув ноги к груди и обхватив их руками, пригнуть голову.</w:t>
            </w:r>
            <w:proofErr w:type="gramEnd"/>
            <w:r w:rsidRPr="004359E4">
              <w:rPr>
                <w:color w:val="181818"/>
              </w:rPr>
              <w:t xml:space="preserve"> </w:t>
            </w:r>
            <w:proofErr w:type="gramStart"/>
            <w:r w:rsidRPr="004359E4">
              <w:rPr>
                <w:color w:val="181818"/>
              </w:rPr>
              <w:t>Перекаты вперед-назад).</w:t>
            </w:r>
            <w:proofErr w:type="gramEnd"/>
          </w:p>
          <w:p w:rsidR="00AE3AC3" w:rsidRPr="004359E4" w:rsidRDefault="00AE3AC3" w:rsidP="00AE3AC3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proofErr w:type="gramStart"/>
            <w:r w:rsidRPr="004359E4">
              <w:rPr>
                <w:color w:val="181818"/>
              </w:rPr>
              <w:t>«Солнце встает» (сидя по-турецки, руки вдоль туловища, поднять руки через стороны вверх, посмотреть на руки, вдох.</w:t>
            </w:r>
            <w:proofErr w:type="gramEnd"/>
            <w:r w:rsidRPr="004359E4">
              <w:rPr>
                <w:color w:val="181818"/>
              </w:rPr>
              <w:t xml:space="preserve"> </w:t>
            </w:r>
            <w:proofErr w:type="gramStart"/>
            <w:r w:rsidRPr="004359E4">
              <w:rPr>
                <w:color w:val="181818"/>
              </w:rPr>
              <w:t>Опустить руки, выдох).</w:t>
            </w:r>
            <w:proofErr w:type="gramEnd"/>
          </w:p>
          <w:p w:rsidR="00AE3AC3" w:rsidRPr="004359E4" w:rsidRDefault="00AE3AC3" w:rsidP="00AE3AC3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proofErr w:type="gramStart"/>
            <w:r w:rsidRPr="004359E4">
              <w:rPr>
                <w:color w:val="181818"/>
              </w:rPr>
              <w:t>«Радуга» (сидя по-турецки, руки в стороны ладонями кверху.</w:t>
            </w:r>
            <w:proofErr w:type="gramEnd"/>
            <w:r w:rsidRPr="004359E4">
              <w:rPr>
                <w:color w:val="181818"/>
              </w:rPr>
              <w:t xml:space="preserve"> </w:t>
            </w:r>
            <w:proofErr w:type="gramStart"/>
            <w:r w:rsidRPr="004359E4">
              <w:rPr>
                <w:color w:val="181818"/>
              </w:rPr>
              <w:t>Наклон в правую сторону, коснуться ладонью левой руки ладони правой, и. п. То же в другую сторону).</w:t>
            </w:r>
            <w:proofErr w:type="gramEnd"/>
          </w:p>
          <w:p w:rsidR="00AE3AC3" w:rsidRPr="004359E4" w:rsidRDefault="00AE3AC3" w:rsidP="00AE3AC3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 xml:space="preserve">«Бабочка» (сидя, ноги согнуты в коленях, руки на поясе, развести колени в стороны, вернуться </w:t>
            </w:r>
            <w:proofErr w:type="gramStart"/>
            <w:r w:rsidRPr="004359E4">
              <w:rPr>
                <w:color w:val="181818"/>
              </w:rPr>
              <w:t>в</w:t>
            </w:r>
            <w:proofErr w:type="gramEnd"/>
            <w:r w:rsidRPr="004359E4">
              <w:rPr>
                <w:color w:val="181818"/>
              </w:rPr>
              <w:t xml:space="preserve"> и. п.)</w:t>
            </w:r>
          </w:p>
          <w:p w:rsidR="00AE3AC3" w:rsidRPr="004359E4" w:rsidRDefault="00AE3AC3" w:rsidP="00AE3AC3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«Солнечные капельки» (сидя, глаза закрыты, подставляем солнышку лицо, греем носик щечки, горлышко).</w:t>
            </w:r>
          </w:p>
          <w:p w:rsidR="00AE3AC3" w:rsidRPr="004359E4" w:rsidRDefault="00AE3AC3" w:rsidP="00AE3AC3">
            <w:pPr>
              <w:pStyle w:val="a6"/>
              <w:shd w:val="clear" w:color="auto" w:fill="FFFFFF"/>
              <w:spacing w:before="0" w:after="0" w:line="269" w:lineRule="atLeast"/>
              <w:ind w:firstLine="15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«Зевота</w:t>
            </w:r>
            <w:proofErr w:type="gramStart"/>
            <w:r w:rsidRPr="004359E4">
              <w:rPr>
                <w:color w:val="181818"/>
              </w:rPr>
              <w:t>»-</w:t>
            </w:r>
            <w:proofErr w:type="gramEnd"/>
            <w:r w:rsidRPr="004359E4">
              <w:rPr>
                <w:color w:val="181818"/>
              </w:rPr>
              <w:t xml:space="preserve">дыхательное упражнение (сидя, расслабиться; опустить голову, широко раскрыть рот. </w:t>
            </w:r>
            <w:proofErr w:type="gramStart"/>
            <w:r w:rsidRPr="004359E4">
              <w:rPr>
                <w:color w:val="181818"/>
              </w:rPr>
              <w:t>Вслух произнести «о-о-хо-хо-хо-о-о-о-о» — позевать, повтор5-6 раз).</w:t>
            </w:r>
            <w:proofErr w:type="gramEnd"/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Ходьба по дорожкам здоровья. </w:t>
            </w:r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Артикуляционная гимнастика. </w:t>
            </w:r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Точечный массаж. </w:t>
            </w:r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Гимнастика для глаз.</w:t>
            </w:r>
          </w:p>
          <w:p w:rsidR="00AE3AC3" w:rsidRPr="004359E4" w:rsidRDefault="00AE3AC3" w:rsidP="00AE3AC3">
            <w:pPr>
              <w:pStyle w:val="Style18"/>
              <w:widowControl/>
              <w:spacing w:line="240" w:lineRule="auto"/>
            </w:pPr>
            <w:r w:rsidRPr="004359E4">
              <w:t>Умывание лица и рук водой комнатной температуры.</w:t>
            </w:r>
          </w:p>
          <w:p w:rsidR="00AE3AC3" w:rsidRPr="004359E4" w:rsidRDefault="00AE3AC3" w:rsidP="00AE3AC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Оздоровление.</w:t>
            </w:r>
          </w:p>
        </w:tc>
      </w:tr>
      <w:tr w:rsidR="00AE3AC3" w:rsidRPr="004359E4" w:rsidTr="00E51CA5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693" w:type="dxa"/>
            <w:gridSpan w:val="5"/>
          </w:tcPr>
          <w:p w:rsidR="00AE3AC3" w:rsidRPr="004359E4" w:rsidRDefault="00AE3AC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AE3AC3" w:rsidRPr="004359E4" w:rsidTr="00E51CA5">
        <w:trPr>
          <w:trHeight w:val="580"/>
        </w:trPr>
        <w:tc>
          <w:tcPr>
            <w:tcW w:w="2093" w:type="dxa"/>
            <w:vMerge w:val="restart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Игры, самостоятельная деятельность</w:t>
            </w:r>
          </w:p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410E9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730" w:type="dxa"/>
          </w:tcPr>
          <w:p w:rsidR="00AE3AC3" w:rsidRPr="004359E4" w:rsidRDefault="00AE3AC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AE3AC3" w:rsidRPr="004359E4" w:rsidRDefault="00AE3AC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/ролевая игра «Д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үкен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Учим организовывать небольшой сюжет «покупатель – продавец», играя соблюдать правила игры. </w:t>
            </w:r>
          </w:p>
          <w:p w:rsidR="00AE3AC3" w:rsidRPr="004359E4" w:rsidRDefault="00AE3AC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AE3AC3" w:rsidRPr="004359E4" w:rsidRDefault="00AE3AC3" w:rsidP="00AE3AC3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75"/>
                <w:b w:val="0"/>
              </w:rPr>
              <w:t>Вариативный компонент</w:t>
            </w:r>
            <w:proofErr w:type="gramStart"/>
            <w:r w:rsidRPr="004359E4">
              <w:rPr>
                <w:rStyle w:val="FontStyle62"/>
              </w:rPr>
              <w:t xml:space="preserve"> :</w:t>
            </w:r>
            <w:proofErr w:type="gramEnd"/>
          </w:p>
          <w:p w:rsidR="00AE3AC3" w:rsidRPr="004359E4" w:rsidRDefault="00AE3AC3" w:rsidP="00AE3AC3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"Любознайка"</w:t>
            </w:r>
          </w:p>
          <w:p w:rsidR="00AE3AC3" w:rsidRPr="004359E4" w:rsidRDefault="00AE3AC3" w:rsidP="00AE3AC3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Тема: "Свет мой зеркальце скажи"</w:t>
            </w:r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Познакомить детей с понятием «отражение»,</w:t>
            </w:r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 «тень». Развивать способность ребенка рассматривать различные отражения от блестящих поверхностей. Воспитывать наблюдательность, самостоятельность мышления,</w:t>
            </w:r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эмоционально – положительное отношение к занятиям</w:t>
            </w:r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экспериментированиям.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ролевая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игра «Шоферы» - путешествие в весенний лес.</w:t>
            </w:r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Учимся строить автобус,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выполнять роль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водителя и пассажиров. Играть,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используя атрибуты.</w:t>
            </w:r>
          </w:p>
        </w:tc>
        <w:tc>
          <w:tcPr>
            <w:tcW w:w="2424" w:type="dxa"/>
          </w:tcPr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С/ролевая  игра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Емхана».</w:t>
            </w:r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Выполнять роль врача, больного и аптекаря. Воспитывать любовь к профессии. Объединять в один сюжет.</w:t>
            </w:r>
          </w:p>
        </w:tc>
      </w:tr>
      <w:tr w:rsidR="00AE3AC3" w:rsidRPr="004359E4" w:rsidTr="00E51CA5">
        <w:trPr>
          <w:trHeight w:val="262"/>
        </w:trPr>
        <w:tc>
          <w:tcPr>
            <w:tcW w:w="2093" w:type="dxa"/>
            <w:vMerge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AE3AC3" w:rsidRPr="004359E4" w:rsidRDefault="00AE3AC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AE3AC3" w:rsidRPr="004359E4" w:rsidRDefault="00AE3AC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«Разрезные картинки». </w:t>
            </w:r>
          </w:p>
          <w:p w:rsidR="00DC3BFA" w:rsidRDefault="00AE3AC3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умение составлять целое из нескольких частей</w:t>
            </w:r>
          </w:p>
          <w:p w:rsidR="00DC3BFA" w:rsidRPr="004359E4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«Назови ласково»  </w:t>
            </w:r>
          </w:p>
          <w:p w:rsidR="00AE3AC3" w:rsidRPr="004359E4" w:rsidRDefault="00DC3BFA" w:rsidP="00DC3BFA">
            <w:pPr>
              <w:pStyle w:val="a3"/>
              <w:rPr>
                <w:rStyle w:val="FontStyle62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Образовывать уменьшительно- ласкательные существительные.    </w:t>
            </w:r>
          </w:p>
        </w:tc>
        <w:tc>
          <w:tcPr>
            <w:tcW w:w="2473" w:type="dxa"/>
          </w:tcPr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«Чего не хватает». </w:t>
            </w:r>
          </w:p>
          <w:p w:rsidR="00AE3AC3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у детей целостное восприятие предметов.</w:t>
            </w:r>
          </w:p>
          <w:p w:rsidR="00DC3BFA" w:rsidRPr="004359E4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«Разрезные картинки». </w:t>
            </w:r>
          </w:p>
          <w:p w:rsidR="00DC3BFA" w:rsidRPr="004359E4" w:rsidRDefault="00DC3BFA" w:rsidP="00AD7E94">
            <w:pPr>
              <w:pStyle w:val="a3"/>
              <w:rPr>
                <w:rStyle w:val="FontStyle62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умение составлять целое из нескольких частей</w:t>
            </w:r>
          </w:p>
        </w:tc>
        <w:tc>
          <w:tcPr>
            <w:tcW w:w="2424" w:type="dxa"/>
          </w:tcPr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«Назови ласково»  </w:t>
            </w:r>
          </w:p>
          <w:p w:rsidR="00DC3BFA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Образовывать уменьшительно- ласкательные существительные.   </w:t>
            </w:r>
          </w:p>
          <w:p w:rsidR="00DC3BFA" w:rsidRPr="004359E4" w:rsidRDefault="00AE3AC3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3BFA" w:rsidRPr="004359E4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DC3BFA" w:rsidRPr="004359E4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«Чего не хватает». </w:t>
            </w:r>
          </w:p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у детей целостное восприятие предметов.</w:t>
            </w:r>
          </w:p>
          <w:p w:rsidR="00AE3AC3" w:rsidRPr="004359E4" w:rsidRDefault="00AE3AC3" w:rsidP="00AD7E94">
            <w:pPr>
              <w:pStyle w:val="a3"/>
              <w:rPr>
                <w:rStyle w:val="FontStyle62"/>
              </w:rPr>
            </w:pPr>
          </w:p>
        </w:tc>
      </w:tr>
      <w:tr w:rsidR="00AE3AC3" w:rsidRPr="004359E4" w:rsidTr="00E51CA5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AE3AC3" w:rsidRPr="004359E4" w:rsidRDefault="00410E95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="00AE3AC3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5"/>
          </w:tcPr>
          <w:p w:rsidR="00AE3AC3" w:rsidRPr="004359E4" w:rsidRDefault="00AE3AC3" w:rsidP="00AE3AC3">
            <w:pPr>
              <w:pStyle w:val="Style18"/>
              <w:widowControl/>
              <w:spacing w:line="240" w:lineRule="auto"/>
              <w:rPr>
                <w:color w:val="000000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  <w:r w:rsidRPr="004359E4">
              <w:rPr>
                <w:color w:val="000000"/>
              </w:rPr>
              <w:t xml:space="preserve"> </w:t>
            </w:r>
          </w:p>
          <w:p w:rsidR="00AE3AC3" w:rsidRPr="004359E4" w:rsidRDefault="00AE3AC3" w:rsidP="00AE3AC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AE3AC3" w:rsidRPr="004359E4" w:rsidTr="00E51CA5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730" w:type="dxa"/>
          </w:tcPr>
          <w:p w:rsidR="00AE3AC3" w:rsidRPr="004359E4" w:rsidRDefault="00AE3AC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AE3AC3" w:rsidRPr="004359E4" w:rsidRDefault="00AE3AC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E3AC3" w:rsidRPr="004359E4" w:rsidRDefault="00AE3AC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Настольные игры по выбору детей.</w:t>
            </w:r>
          </w:p>
          <w:p w:rsidR="00AE3AC3" w:rsidRPr="004359E4" w:rsidRDefault="00AE3AC3" w:rsidP="00AD7E9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родителями.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Беседа «О важности посещения детьми детского сада».</w:t>
            </w:r>
          </w:p>
          <w:p w:rsidR="00AE3AC3" w:rsidRPr="004359E4" w:rsidRDefault="00AE3AC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3" w:type="dxa"/>
          </w:tcPr>
          <w:p w:rsidR="00AE3AC3" w:rsidRPr="004359E4" w:rsidRDefault="00AE3AC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 в уголке конструирования.</w:t>
            </w:r>
          </w:p>
          <w:p w:rsidR="00AE3AC3" w:rsidRPr="004359E4" w:rsidRDefault="00AE3AC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Работа с родителями. Беседа с родителями о своевременной оплате за питание в </w:t>
            </w:r>
            <w:proofErr w:type="spell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24" w:type="dxa"/>
          </w:tcPr>
          <w:p w:rsidR="00AE3AC3" w:rsidRPr="004359E4" w:rsidRDefault="00AE3AC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деятельность.</w:t>
            </w:r>
          </w:p>
          <w:p w:rsidR="00AE3AC3" w:rsidRPr="004359E4" w:rsidRDefault="00AE3AC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родителями. Беседа о необходимости забирать детских вещи из инд. шкафчиках.</w:t>
            </w:r>
          </w:p>
        </w:tc>
      </w:tr>
    </w:tbl>
    <w:p w:rsidR="00AE3AC3" w:rsidRPr="004359E4" w:rsidRDefault="00AE3AC3" w:rsidP="00B039AD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Пусть всегда будет солнце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CC6258" w:rsidRPr="00384B62" w:rsidRDefault="00420CDF" w:rsidP="00B039AD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Подтема:</w:t>
      </w:r>
      <w:r w:rsidR="00AE3AC3" w:rsidRPr="004359E4">
        <w:rPr>
          <w:rFonts w:ascii="Times New Roman" w:hAnsi="Times New Roman"/>
          <w:sz w:val="24"/>
          <w:szCs w:val="24"/>
          <w:lang w:val="kk-KZ"/>
        </w:rPr>
        <w:t xml:space="preserve"> «Цветы и насекомые» </w:t>
      </w:r>
      <w:r w:rsidR="00384B62">
        <w:rPr>
          <w:rFonts w:ascii="Times New Roman" w:hAnsi="Times New Roman"/>
          <w:sz w:val="24"/>
          <w:szCs w:val="24"/>
          <w:lang w:val="kk-KZ"/>
        </w:rPr>
        <w:t xml:space="preserve">  (</w:t>
      </w:r>
      <w:r w:rsidR="00AE3AC3" w:rsidRPr="004359E4">
        <w:rPr>
          <w:rFonts w:ascii="Times New Roman" w:hAnsi="Times New Roman"/>
          <w:sz w:val="24"/>
          <w:szCs w:val="24"/>
          <w:lang w:val="kk-KZ"/>
        </w:rPr>
        <w:t>16.05.22-20.05.22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AE3AC3" w:rsidRPr="004359E4">
        <w:rPr>
          <w:rFonts w:ascii="Times New Roman" w:hAnsi="Times New Roman"/>
          <w:sz w:val="24"/>
          <w:szCs w:val="24"/>
          <w:lang w:val="kk-KZ"/>
        </w:rPr>
        <w:t>.</w:t>
      </w:r>
    </w:p>
    <w:tbl>
      <w:tblPr>
        <w:tblStyle w:val="a5"/>
        <w:tblW w:w="0" w:type="auto"/>
        <w:tblLook w:val="04A0"/>
      </w:tblPr>
      <w:tblGrid>
        <w:gridCol w:w="2093"/>
        <w:gridCol w:w="2693"/>
        <w:gridCol w:w="2606"/>
        <w:gridCol w:w="2464"/>
        <w:gridCol w:w="2554"/>
        <w:gridCol w:w="2376"/>
      </w:tblGrid>
      <w:tr w:rsidR="00CC6258" w:rsidRPr="004359E4" w:rsidTr="0095544C">
        <w:tc>
          <w:tcPr>
            <w:tcW w:w="2093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693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606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464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554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76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AE3AC3" w:rsidRPr="004359E4" w:rsidTr="0095544C">
        <w:trPr>
          <w:trHeight w:val="560"/>
        </w:trPr>
        <w:tc>
          <w:tcPr>
            <w:tcW w:w="2093" w:type="dxa"/>
            <w:vMerge w:val="restart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693" w:type="dxa"/>
            <w:gridSpan w:val="5"/>
          </w:tcPr>
          <w:p w:rsidR="00AE3AC3" w:rsidRPr="004359E4" w:rsidRDefault="00AE3AC3" w:rsidP="00AD7E94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AE3AC3" w:rsidRPr="004359E4" w:rsidTr="0095544C">
        <w:trPr>
          <w:trHeight w:val="262"/>
        </w:trPr>
        <w:tc>
          <w:tcPr>
            <w:tcW w:w="2093" w:type="dxa"/>
            <w:vMerge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Игровое упражнение: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«Здравствуйте мои друзья»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Создать атмосферу группового доверия.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</w:t>
            </w:r>
          </w:p>
          <w:p w:rsidR="00AE3AC3" w:rsidRPr="00245FBD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«Чудесный мешочек» Цель: Закрепить названия предметов и их свойства.</w:t>
            </w:r>
          </w:p>
          <w:p w:rsidR="0095544C" w:rsidRDefault="0095544C" w:rsidP="009554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гимна РК.</w:t>
            </w:r>
          </w:p>
          <w:p w:rsidR="0095544C" w:rsidRPr="0095544C" w:rsidRDefault="0095544C" w:rsidP="009554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606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Игровое упражнение: «Ласковое солнышко»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Учить подбирать ласковые слова для своих близких друзей. Игровое упражнение «Собери фигуру»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Располагать геометрические фигуры и сравнивать их между собой. </w:t>
            </w:r>
          </w:p>
        </w:tc>
        <w:tc>
          <w:tcPr>
            <w:tcW w:w="2464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упражнение: «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Б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іздің шаңырақ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Эмоциональный настрой на рабочий лад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Игровое упражнение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«Что бывает в это время года»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Закрепить понятия о явлениях, происходящих в данное время года.</w:t>
            </w:r>
          </w:p>
        </w:tc>
        <w:tc>
          <w:tcPr>
            <w:tcW w:w="2554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Игровое упражнение: «Подари тюбетейку»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Доброжелательное отношение  друг к другу.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Игровое упражнение  «Какой предмет лишний»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Развивать внимание, память.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Трудовые поручения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помощь в сервировке стола.</w:t>
            </w:r>
          </w:p>
        </w:tc>
        <w:tc>
          <w:tcPr>
            <w:tcW w:w="2376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Игровое упражнение: «Доброе утро! Улыбнись скорей!»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Эмоциональный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настрой на рабочий лад.  Игровое упражнение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«Один - много»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Учить образовывать существительные множественного числа. </w:t>
            </w:r>
          </w:p>
        </w:tc>
      </w:tr>
      <w:tr w:rsidR="00AE3AC3" w:rsidRPr="004359E4" w:rsidTr="0095544C">
        <w:trPr>
          <w:trHeight w:val="680"/>
        </w:trPr>
        <w:tc>
          <w:tcPr>
            <w:tcW w:w="2093" w:type="dxa"/>
            <w:vMerge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3" w:type="dxa"/>
            <w:gridSpan w:val="5"/>
          </w:tcPr>
          <w:p w:rsidR="00AE3AC3" w:rsidRPr="004359E4" w:rsidRDefault="00AE3AC3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1E1DBA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в колонне по одному, затем по кругу, взявшись за руки; по сигналу воспитателя изменить направление движения и пойти в другую сторону.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без предметов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ступни, руки внизу. 1 — поднять руки в стороны; 2 — руки за голову; 3 — руки в стороны; 4 — вернуться в исходное положение (6-7 раз).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ноги на ширине плеч, руки на поясе. 1 — руки в стороны; 2 — наклон вправо (влево), правая рука вниз, левая вверх; 3 — выпрямиться, руки в стороны; 4 — исходное положение (4-6 раз).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на коленях, руки у плеч. 1-2 — поворот вправо (влево), коснуться пятки левой (правой) ноги; 3-4 — вернуться в исходное положение (6 раз).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- сидя ноги прямые, руки в упоре сзади: 1-2 — поднять прямые ноги вверх;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3-4 — вернуться в исходное положение (5 раз).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лежа на животе, руки прямые. 1-2 — прогнуться, руки вперед - вверх;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3-4 — исходное положение (4-5 раз).</w:t>
            </w:r>
          </w:p>
          <w:p w:rsidR="00AE3AC3" w:rsidRPr="004359E4" w:rsidRDefault="00AE3AC3" w:rsidP="00AD7E94">
            <w:pPr>
              <w:pStyle w:val="a3"/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7.И. п. — стойка ноги на ширине ступни, руки согнуты к плечам. 1 - 2 - поднимаясь на носки, руки вверх, потянуться; 3-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 — вернуться в исходное положение (5-6 раз).</w:t>
            </w:r>
          </w:p>
        </w:tc>
      </w:tr>
      <w:tr w:rsidR="00AE3AC3" w:rsidRPr="004359E4" w:rsidTr="0095544C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завтраку, завтрак</w:t>
            </w:r>
          </w:p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693" w:type="dxa"/>
            <w:gridSpan w:val="5"/>
          </w:tcPr>
          <w:p w:rsidR="00AE3AC3" w:rsidRPr="004359E4" w:rsidRDefault="00AE3AC3" w:rsidP="008004A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AE3AC3" w:rsidRPr="004359E4" w:rsidRDefault="00AE3AC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3AC3" w:rsidRPr="004359E4" w:rsidTr="0095544C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693" w:type="dxa"/>
          </w:tcPr>
          <w:p w:rsidR="00AE3AC3" w:rsidRPr="004359E4" w:rsidRDefault="00AE3AC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Артикуляционная гимнастика «Окошко»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E3AC3" w:rsidRPr="004359E4" w:rsidRDefault="00AE3AC3" w:rsidP="00AD7E94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606" w:type="dxa"/>
          </w:tcPr>
          <w:p w:rsidR="00AE3AC3" w:rsidRPr="004359E4" w:rsidRDefault="00AE3AC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«Животные и птицы»</w:t>
            </w:r>
          </w:p>
          <w:p w:rsidR="00AE3AC3" w:rsidRPr="004359E4" w:rsidRDefault="00AE3AC3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Координация речи с движением, развитие общей моторики.</w:t>
            </w:r>
          </w:p>
        </w:tc>
        <w:tc>
          <w:tcPr>
            <w:tcW w:w="2464" w:type="dxa"/>
          </w:tcPr>
          <w:p w:rsidR="00AE3AC3" w:rsidRPr="004359E4" w:rsidRDefault="00AE3AC3" w:rsidP="00AD7E9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Дыхательная гимнастика «Надуй шарик»</w:t>
            </w:r>
          </w:p>
          <w:p w:rsidR="00AE3AC3" w:rsidRPr="004359E4" w:rsidRDefault="00AE3AC3" w:rsidP="00AD7E94">
            <w:pPr>
              <w:rPr>
                <w:rFonts w:ascii="Times New Roman" w:eastAsia="BatangChe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AE3AC3" w:rsidRPr="004359E4" w:rsidRDefault="00AE3AC3" w:rsidP="00AD7E9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4" w:type="dxa"/>
          </w:tcPr>
          <w:p w:rsidR="00AE3AC3" w:rsidRPr="004359E4" w:rsidRDefault="00AE3AC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Дидактическая игра «Правила гигиены»</w:t>
            </w:r>
          </w:p>
          <w:p w:rsidR="00AE3AC3" w:rsidRPr="004359E4" w:rsidRDefault="00AE3AC3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Закреплять культурно-гигиенические навыки.</w:t>
            </w:r>
          </w:p>
        </w:tc>
        <w:tc>
          <w:tcPr>
            <w:tcW w:w="2376" w:type="dxa"/>
          </w:tcPr>
          <w:p w:rsidR="00AE3AC3" w:rsidRPr="004359E4" w:rsidRDefault="00AE3AC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 «Засолим капусту»</w:t>
            </w:r>
          </w:p>
          <w:p w:rsidR="00AE3AC3" w:rsidRPr="004359E4" w:rsidRDefault="00AE3AC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мелкой моторики, координации движений пальцев рук. </w:t>
            </w:r>
          </w:p>
        </w:tc>
      </w:tr>
      <w:tr w:rsidR="00AE3AC3" w:rsidRPr="004359E4" w:rsidTr="0095544C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693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Бабочка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кляксография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Учить детей рисовать бабочку путём складывания бумаги с изображением кляксы, дорисовывать недостающие детали (голова, усики).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Основы математики.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Больше, меньше, поровну, столько – сколько.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Продолжать учить детей устанавливать равенство и неравенство между двумя группами предметов, используя в речи выражения: больше, меньше, поровну, столько – сколько. Составлять группы из отдельных предметов, согласовывая существительные с числительным.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2. Физическая культура.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</w:tc>
        <w:tc>
          <w:tcPr>
            <w:tcW w:w="2464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Развитие речи.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Путешествие на луг.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Расширить и закрепить знания детей о насекомых. Ввести в активный словарь детей обобщающее понятие "насекомые"; активизировать, обогатить словарный запас детей по теме.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Конструирование.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 Грибы для ежика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 Познакомить детей с подделками из природного материала, научить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из скорлупы грецкого ореха и пластилина делать грибы.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Лепка.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«Божьи коровки на траве»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Продолжать учить детей умению правильно разминать, раскатывать пластилин. Формировать интерес клепке.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 Удивительный мир насекомых.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Познакомить детей с насекомыми,  правилами поведения с ними. Дать представление о том, для чего нужны насекомые на земле. Развивать интерес к миру насекомых и бережное отношение к ним.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Музыка.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(по плану педагога)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AE3AC3" w:rsidRPr="004359E4" w:rsidTr="0095544C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693" w:type="dxa"/>
            <w:gridSpan w:val="5"/>
          </w:tcPr>
          <w:p w:rsidR="00AE3AC3" w:rsidRPr="004359E4" w:rsidRDefault="00AE3AC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AE3AC3" w:rsidRPr="004359E4" w:rsidTr="0095544C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693" w:type="dxa"/>
            <w:gridSpan w:val="5"/>
          </w:tcPr>
          <w:p w:rsidR="00AE3AC3" w:rsidRPr="004359E4" w:rsidRDefault="00AE3AC3" w:rsidP="00AE3AC3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AE3AC3" w:rsidRPr="004359E4" w:rsidRDefault="00AE3AC3" w:rsidP="00AE3AC3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Наблюдение за первыми насекомыми. Они появляются с повышением температуры воздуха. </w:t>
            </w:r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Понаблюдать, как они двигаются. Закрепить знания о строении насекомых. Предложить детям дать кусок сахара или конфету муравьям. Понаблюдать за их поведение.</w:t>
            </w:r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Подвижные игры «Кто хочет побегать». </w:t>
            </w:r>
          </w:p>
          <w:p w:rsidR="00AE3AC3" w:rsidRPr="004359E4" w:rsidRDefault="00AE3AC3" w:rsidP="00AE3A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Закрепить умение двигаться в различных направлениях.  </w:t>
            </w:r>
          </w:p>
          <w:p w:rsidR="00AE3AC3" w:rsidRPr="004359E4" w:rsidRDefault="00AE3AC3" w:rsidP="00AE3AC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AE3AC3" w:rsidRPr="004359E4" w:rsidTr="0095544C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693" w:type="dxa"/>
            <w:gridSpan w:val="5"/>
          </w:tcPr>
          <w:p w:rsidR="00AE3AC3" w:rsidRPr="004359E4" w:rsidRDefault="00AE3AC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AE3AC3" w:rsidRPr="004359E4" w:rsidTr="0095544C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693" w:type="dxa"/>
            <w:gridSpan w:val="5"/>
          </w:tcPr>
          <w:p w:rsidR="00AE3AC3" w:rsidRPr="004359E4" w:rsidRDefault="00AE3AC3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AE3AC3" w:rsidRPr="004359E4" w:rsidTr="0095544C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B039AD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6A63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5"/>
          </w:tcPr>
          <w:p w:rsidR="00AE3AC3" w:rsidRPr="004359E4" w:rsidRDefault="00AE3AC3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AE3AC3" w:rsidRPr="004359E4" w:rsidTr="0095544C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AE3AC3" w:rsidRPr="004359E4" w:rsidRDefault="00AE6A6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AE3AC3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693" w:type="dxa"/>
            <w:gridSpan w:val="5"/>
          </w:tcPr>
          <w:p w:rsidR="00AE3AC3" w:rsidRPr="004359E4" w:rsidRDefault="001E1DBA" w:rsidP="00AE3AC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bCs/>
                <w:color w:val="181818"/>
              </w:rPr>
              <w:t>Гимнастика пробуждения</w:t>
            </w:r>
            <w:r w:rsidR="00AE3AC3" w:rsidRPr="004359E4">
              <w:rPr>
                <w:bCs/>
                <w:color w:val="181818"/>
              </w:rPr>
              <w:t xml:space="preserve"> «Насекомые»</w:t>
            </w:r>
          </w:p>
          <w:p w:rsidR="00AE3AC3" w:rsidRPr="004359E4" w:rsidRDefault="00AE3AC3" w:rsidP="00AE3AC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proofErr w:type="gramStart"/>
            <w:r w:rsidRPr="004359E4">
              <w:rPr>
                <w:color w:val="181818"/>
              </w:rPr>
              <w:t>«Стрекоза» (лежа на спине, руки вдоль туловища.</w:t>
            </w:r>
            <w:proofErr w:type="gramEnd"/>
            <w:r w:rsidRPr="004359E4">
              <w:rPr>
                <w:color w:val="181818"/>
              </w:rPr>
              <w:t xml:space="preserve"> </w:t>
            </w:r>
            <w:proofErr w:type="gramStart"/>
            <w:r w:rsidRPr="004359E4">
              <w:rPr>
                <w:color w:val="181818"/>
              </w:rPr>
              <w:t>Руки в стороны, несколько быстрых взмахов руками, и. п.)</w:t>
            </w:r>
            <w:proofErr w:type="gramEnd"/>
          </w:p>
          <w:p w:rsidR="00AE3AC3" w:rsidRPr="004359E4" w:rsidRDefault="00AE3AC3" w:rsidP="00AE3AC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proofErr w:type="gramStart"/>
            <w:r w:rsidRPr="004359E4">
              <w:rPr>
                <w:color w:val="181818"/>
              </w:rPr>
              <w:t>«Кузнечик» (лежа на животе, руки согнуты в локтях, упор около плеч.</w:t>
            </w:r>
            <w:proofErr w:type="gramEnd"/>
            <w:r w:rsidRPr="004359E4">
              <w:rPr>
                <w:color w:val="181818"/>
              </w:rPr>
              <w:t xml:space="preserve"> Поднять правую прямую ногу вверх, опустить. </w:t>
            </w:r>
            <w:proofErr w:type="gramStart"/>
            <w:r w:rsidRPr="004359E4">
              <w:rPr>
                <w:color w:val="181818"/>
              </w:rPr>
              <w:t>То же с левой).</w:t>
            </w:r>
            <w:proofErr w:type="gramEnd"/>
          </w:p>
          <w:p w:rsidR="00AE3AC3" w:rsidRPr="004359E4" w:rsidRDefault="00AE3AC3" w:rsidP="00AE3AC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«Паутинка» — дыхательное упражнение (Подуем на паутинку – глубокий вдох через нос, длительный выдох через рот).</w:t>
            </w:r>
          </w:p>
          <w:p w:rsidR="00AE3AC3" w:rsidRPr="004359E4" w:rsidRDefault="00AE3AC3" w:rsidP="00AE3AC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proofErr w:type="gramStart"/>
            <w:r w:rsidRPr="004359E4">
              <w:rPr>
                <w:color w:val="181818"/>
              </w:rPr>
              <w:t>«Паучок» (сидя, ноги согнуты в коленях, руки – в упор сзади.</w:t>
            </w:r>
            <w:proofErr w:type="gramEnd"/>
            <w:r w:rsidRPr="004359E4">
              <w:rPr>
                <w:color w:val="181818"/>
              </w:rPr>
              <w:t xml:space="preserve"> </w:t>
            </w:r>
            <w:proofErr w:type="gramStart"/>
            <w:r w:rsidRPr="004359E4">
              <w:rPr>
                <w:color w:val="181818"/>
              </w:rPr>
              <w:t>Приподнять таз, сделать несколько шагов вперед-назад, передвигая руки и ноги).</w:t>
            </w:r>
            <w:proofErr w:type="gramEnd"/>
          </w:p>
          <w:p w:rsidR="00AE3AC3" w:rsidRPr="004359E4" w:rsidRDefault="00AE3AC3" w:rsidP="00AE3AC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color w:val="181818"/>
              </w:rPr>
            </w:pPr>
            <w:proofErr w:type="gramStart"/>
            <w:r w:rsidRPr="004359E4">
              <w:rPr>
                <w:color w:val="181818"/>
              </w:rPr>
              <w:lastRenderedPageBreak/>
              <w:t>«Скорпиончик» (лежа на животе, руки в упоре около плеч.</w:t>
            </w:r>
            <w:proofErr w:type="gramEnd"/>
            <w:r w:rsidRPr="004359E4">
              <w:rPr>
                <w:color w:val="181818"/>
              </w:rPr>
              <w:t xml:space="preserve"> Выпрямляя руки, поднять голову, грудь. </w:t>
            </w:r>
            <w:proofErr w:type="gramStart"/>
            <w:r w:rsidRPr="004359E4">
              <w:rPr>
                <w:color w:val="181818"/>
              </w:rPr>
              <w:t>Согнуть ноги, тянуть к голове).</w:t>
            </w:r>
            <w:proofErr w:type="gramEnd"/>
          </w:p>
          <w:p w:rsidR="00AE3AC3" w:rsidRPr="004359E4" w:rsidRDefault="00AE3AC3" w:rsidP="00AE3AC3">
            <w:pPr>
              <w:pStyle w:val="Style18"/>
              <w:widowControl/>
              <w:spacing w:line="240" w:lineRule="auto"/>
            </w:pPr>
            <w:r w:rsidRPr="004359E4">
              <w:t xml:space="preserve">Ходьба по дорожкам здоровья. </w:t>
            </w:r>
          </w:p>
          <w:p w:rsidR="00AE3AC3" w:rsidRPr="004359E4" w:rsidRDefault="00AE3AC3" w:rsidP="00AE3AC3">
            <w:pPr>
              <w:pStyle w:val="Style18"/>
              <w:widowControl/>
              <w:spacing w:line="240" w:lineRule="auto"/>
            </w:pPr>
            <w:r w:rsidRPr="004359E4">
              <w:t xml:space="preserve">Артикуляционная гимнастика. </w:t>
            </w:r>
          </w:p>
          <w:p w:rsidR="00AE3AC3" w:rsidRPr="004359E4" w:rsidRDefault="00AE3AC3" w:rsidP="00AE3AC3">
            <w:pPr>
              <w:pStyle w:val="Style18"/>
              <w:widowControl/>
              <w:spacing w:line="240" w:lineRule="auto"/>
            </w:pPr>
            <w:r w:rsidRPr="004359E4">
              <w:t xml:space="preserve">Точечный массаж. </w:t>
            </w:r>
          </w:p>
          <w:p w:rsidR="00AE3AC3" w:rsidRPr="004359E4" w:rsidRDefault="00AE3AC3" w:rsidP="00AE3AC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Гимнастика для глаз.</w:t>
            </w:r>
          </w:p>
        </w:tc>
      </w:tr>
      <w:tr w:rsidR="00AE3AC3" w:rsidRPr="004359E4" w:rsidTr="0095544C">
        <w:tc>
          <w:tcPr>
            <w:tcW w:w="2093" w:type="dxa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  <w:r w:rsidR="00D07EA7" w:rsidRPr="004359E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693" w:type="dxa"/>
            <w:gridSpan w:val="5"/>
          </w:tcPr>
          <w:p w:rsidR="00AE3AC3" w:rsidRPr="004359E4" w:rsidRDefault="00AE3AC3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AE3AC3" w:rsidRPr="004359E4" w:rsidTr="0095544C">
        <w:trPr>
          <w:trHeight w:val="580"/>
        </w:trPr>
        <w:tc>
          <w:tcPr>
            <w:tcW w:w="2093" w:type="dxa"/>
            <w:vMerge w:val="restart"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AE6A6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ролевая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игра «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Дом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Выполнять роль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мамы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дочки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, используя атрибуты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ролевая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игра «Ковер- самолет»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Обсуждать замысел игры, планировать игровые действия, распределять роли; закрепить назначение атрибутов к игре.   </w:t>
            </w:r>
          </w:p>
        </w:tc>
        <w:tc>
          <w:tcPr>
            <w:tcW w:w="2464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/ролевая игра «Д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үкен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Организовать небольшой сюжет «покупатель – продавец», играя соблюдать правила игры.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ролевая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игра «Путешествие в страну сказок».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Строить автобус,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выполнять роль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водителя и пассажиров. Играть, используя атрибуты.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С/ролевая  игра «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</w:rPr>
              <w:t>Емхана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Выполнять роль врача, больного и аптекаря. Воспитывать любовь к профессии. Объединять в один сюжет.</w:t>
            </w:r>
          </w:p>
        </w:tc>
      </w:tr>
      <w:tr w:rsidR="00AE3AC3" w:rsidRPr="004359E4" w:rsidTr="0095544C">
        <w:trPr>
          <w:trHeight w:val="520"/>
        </w:trPr>
        <w:tc>
          <w:tcPr>
            <w:tcW w:w="2093" w:type="dxa"/>
            <w:vMerge/>
          </w:tcPr>
          <w:p w:rsidR="00AE3AC3" w:rsidRPr="004359E4" w:rsidRDefault="00AE3AC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C3BFA" w:rsidRDefault="00DC3BFA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«Что бывает в это время года».</w:t>
            </w:r>
          </w:p>
          <w:p w:rsidR="00DC3BFA" w:rsidRPr="004359E4" w:rsidRDefault="00AE3AC3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Закрепить понятия  о явлениях, происходящих в данное время года. </w:t>
            </w:r>
            <w:r w:rsidR="00DC3BFA" w:rsidRPr="004359E4">
              <w:rPr>
                <w:rFonts w:ascii="Times New Roman" w:hAnsi="Times New Roman"/>
                <w:sz w:val="24"/>
                <w:szCs w:val="24"/>
              </w:rPr>
              <w:t>Дидактическая игра: «Что бывает в это время года».</w:t>
            </w:r>
          </w:p>
          <w:p w:rsidR="00AE3AC3" w:rsidRPr="004359E4" w:rsidRDefault="00DC3BFA" w:rsidP="00DC3BFA">
            <w:pPr>
              <w:pStyle w:val="a3"/>
              <w:rPr>
                <w:rStyle w:val="FontStyle62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Закрепить понятия  о явлениях, происходящих в данное время года.</w:t>
            </w:r>
          </w:p>
        </w:tc>
        <w:tc>
          <w:tcPr>
            <w:tcW w:w="2606" w:type="dxa"/>
          </w:tcPr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AE3AC3" w:rsidRPr="004359E4" w:rsidRDefault="00AE3AC3" w:rsidP="00AD7E94">
            <w:pPr>
              <w:pStyle w:val="Style18"/>
              <w:widowControl/>
              <w:spacing w:line="240" w:lineRule="auto"/>
              <w:ind w:hanging="5"/>
            </w:pPr>
            <w:r w:rsidRPr="004359E4">
              <w:t xml:space="preserve">Дидактическая игра «Один - много». </w:t>
            </w:r>
          </w:p>
          <w:p w:rsidR="00DC3BFA" w:rsidRDefault="00AE3AC3" w:rsidP="00DC3BFA">
            <w:pPr>
              <w:pStyle w:val="Style18"/>
              <w:widowControl/>
              <w:spacing w:line="240" w:lineRule="auto"/>
              <w:ind w:hanging="5"/>
            </w:pPr>
            <w:r w:rsidRPr="004359E4">
              <w:t>Цель: Образовывать существительные множественного числа.</w:t>
            </w:r>
            <w:r w:rsidR="00DC3BFA" w:rsidRPr="004359E4">
              <w:t xml:space="preserve"> </w:t>
            </w:r>
          </w:p>
          <w:p w:rsidR="00DC3BFA" w:rsidRPr="004359E4" w:rsidRDefault="00DC3BFA" w:rsidP="00DC3BFA">
            <w:pPr>
              <w:pStyle w:val="Style18"/>
              <w:widowControl/>
              <w:spacing w:line="240" w:lineRule="auto"/>
              <w:ind w:hanging="5"/>
            </w:pPr>
            <w:r w:rsidRPr="004359E4">
              <w:t xml:space="preserve">Дидактическая игра: «Один - много». </w:t>
            </w:r>
          </w:p>
          <w:p w:rsidR="00AE3AC3" w:rsidRPr="004359E4" w:rsidRDefault="00DC3BFA" w:rsidP="00DC3BFA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t>Цель: Образовывать существительные множественного числа.</w:t>
            </w:r>
          </w:p>
        </w:tc>
        <w:tc>
          <w:tcPr>
            <w:tcW w:w="2464" w:type="dxa"/>
          </w:tcPr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«Разрезные картинки». </w:t>
            </w:r>
          </w:p>
          <w:p w:rsidR="00DC3BFA" w:rsidRPr="004359E4" w:rsidRDefault="00AE3AC3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Закрепить умение составлять целое из нескольких частей. </w:t>
            </w:r>
            <w:r w:rsidR="00DC3BFA"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игра: «Разрезные картинки». </w:t>
            </w:r>
          </w:p>
          <w:p w:rsidR="00AE3AC3" w:rsidRPr="004359E4" w:rsidRDefault="00DC3BFA" w:rsidP="00AE3AC3">
            <w:pPr>
              <w:pStyle w:val="a3"/>
              <w:rPr>
                <w:rStyle w:val="FontStyle62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Закрепить умение составлять целое из нескольких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частей. </w:t>
            </w:r>
          </w:p>
        </w:tc>
        <w:tc>
          <w:tcPr>
            <w:tcW w:w="2554" w:type="dxa"/>
          </w:tcPr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Индивидуальная работа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«Чего не хватает». 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Развивать у детей целостное восприятие предметов. </w:t>
            </w:r>
          </w:p>
          <w:p w:rsidR="00DC3BFA" w:rsidRPr="004359E4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</w:t>
            </w:r>
          </w:p>
          <w:p w:rsidR="00DC3BFA" w:rsidRPr="004359E4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«Чего не хватает». </w:t>
            </w:r>
          </w:p>
          <w:p w:rsidR="00DC3BFA" w:rsidRPr="004359E4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Развивать у детей целостное восприятие предметов. </w:t>
            </w:r>
          </w:p>
          <w:p w:rsidR="00AE3AC3" w:rsidRPr="004359E4" w:rsidRDefault="00AE3AC3" w:rsidP="00AD7E94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</w:p>
        </w:tc>
        <w:tc>
          <w:tcPr>
            <w:tcW w:w="2376" w:type="dxa"/>
          </w:tcPr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AE3AC3" w:rsidRPr="004359E4" w:rsidRDefault="00AE3AC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«Назови ласково»  </w:t>
            </w:r>
          </w:p>
          <w:p w:rsidR="00DC3BFA" w:rsidRPr="004359E4" w:rsidRDefault="00AE3AC3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Образовывать уменьшительно- ласкательные </w:t>
            </w:r>
            <w:r w:rsidR="00DC3BFA" w:rsidRPr="004359E4">
              <w:rPr>
                <w:rFonts w:ascii="Times New Roman" w:hAnsi="Times New Roman"/>
                <w:sz w:val="24"/>
                <w:szCs w:val="24"/>
              </w:rPr>
              <w:t xml:space="preserve">существительные.    Дидактическая игра: «Назови ласково»  </w:t>
            </w:r>
          </w:p>
          <w:p w:rsidR="00DC3BFA" w:rsidRPr="004359E4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Образовывать уменьшительно- ласкательные существительные.    </w:t>
            </w:r>
          </w:p>
          <w:p w:rsidR="00AE3AC3" w:rsidRPr="004359E4" w:rsidRDefault="00AE3AC3" w:rsidP="00AD7E94">
            <w:pPr>
              <w:pStyle w:val="a3"/>
              <w:rPr>
                <w:rStyle w:val="FontStyle62"/>
              </w:rPr>
            </w:pPr>
          </w:p>
        </w:tc>
      </w:tr>
      <w:tr w:rsidR="00DC3BFA" w:rsidRPr="004359E4" w:rsidTr="0095544C">
        <w:tc>
          <w:tcPr>
            <w:tcW w:w="2093" w:type="dxa"/>
          </w:tcPr>
          <w:p w:rsidR="00DC3BFA" w:rsidRPr="004359E4" w:rsidRDefault="00DC3BF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DC3BFA" w:rsidRPr="004359E4" w:rsidRDefault="00DC3BF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5"/>
          </w:tcPr>
          <w:p w:rsidR="00DC3BFA" w:rsidRPr="004359E4" w:rsidRDefault="00DC3BFA" w:rsidP="00AE3AC3">
            <w:pPr>
              <w:pStyle w:val="Style18"/>
              <w:widowControl/>
              <w:spacing w:line="240" w:lineRule="auto"/>
              <w:rPr>
                <w:color w:val="000000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  <w:r w:rsidRPr="004359E4">
              <w:rPr>
                <w:color w:val="000000"/>
              </w:rPr>
              <w:t xml:space="preserve"> </w:t>
            </w:r>
          </w:p>
          <w:p w:rsidR="00DC3BFA" w:rsidRPr="004359E4" w:rsidRDefault="00DC3BFA" w:rsidP="00AE3AC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DC3BFA" w:rsidRPr="004359E4" w:rsidTr="0095544C">
        <w:tc>
          <w:tcPr>
            <w:tcW w:w="2093" w:type="dxa"/>
          </w:tcPr>
          <w:p w:rsidR="00DC3BFA" w:rsidRPr="004359E4" w:rsidRDefault="00DC3BF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DC3BFA" w:rsidRPr="004359E4" w:rsidRDefault="00DC3BF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693" w:type="dxa"/>
          </w:tcPr>
          <w:p w:rsidR="00DC3BFA" w:rsidRPr="004359E4" w:rsidRDefault="00DC3BFA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DC3BFA" w:rsidRPr="004359E4" w:rsidRDefault="00DC3BF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Памятки для родителей о профилактике укусов клещей.</w:t>
            </w:r>
          </w:p>
        </w:tc>
        <w:tc>
          <w:tcPr>
            <w:tcW w:w="2606" w:type="dxa"/>
          </w:tcPr>
          <w:p w:rsidR="00DC3BFA" w:rsidRPr="004359E4" w:rsidRDefault="00DC3BFA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DC3BFA" w:rsidRPr="004359E4" w:rsidRDefault="00DC3BFA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Ежедневные беседы с родителями о питании ребенка.</w:t>
            </w:r>
          </w:p>
          <w:p w:rsidR="00DC3BFA" w:rsidRPr="004359E4" w:rsidRDefault="00DC3BF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</w:tcPr>
          <w:p w:rsidR="00DC3BFA" w:rsidRPr="004359E4" w:rsidRDefault="00DC3BFA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DC3BFA" w:rsidRPr="004359E4" w:rsidRDefault="00DC3BF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Индивидуальная беседа с родителями  о поведении детей в саду.</w:t>
            </w:r>
          </w:p>
        </w:tc>
        <w:tc>
          <w:tcPr>
            <w:tcW w:w="2554" w:type="dxa"/>
          </w:tcPr>
          <w:p w:rsidR="00DC3BFA" w:rsidRPr="004359E4" w:rsidRDefault="00DC3BFA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DC3BFA" w:rsidRPr="004359E4" w:rsidRDefault="00DC3BFA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Индивидуальная беседа с родителями  о питании ребенка</w:t>
            </w:r>
          </w:p>
          <w:p w:rsidR="00DC3BFA" w:rsidRPr="004359E4" w:rsidRDefault="00DC3BF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6" w:type="dxa"/>
          </w:tcPr>
          <w:p w:rsidR="00DC3BFA" w:rsidRPr="004359E4" w:rsidRDefault="00DC3BFA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DC3BFA" w:rsidRPr="004359E4" w:rsidRDefault="00DC3BF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 с родителями о необходимости  забирать вещи детей из их  шкафчиков на выходные дни.</w:t>
            </w:r>
          </w:p>
        </w:tc>
      </w:tr>
    </w:tbl>
    <w:p w:rsidR="00CF15BF" w:rsidRPr="004359E4" w:rsidRDefault="00CF15BF" w:rsidP="00B039AD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Сквозная тема: "</w:t>
      </w:r>
      <w:r w:rsidRPr="004359E4">
        <w:rPr>
          <w:rFonts w:ascii="Times New Roman" w:hAnsi="Times New Roman"/>
          <w:sz w:val="24"/>
          <w:szCs w:val="24"/>
        </w:rPr>
        <w:t>Пусть всегда будет солнце</w:t>
      </w:r>
      <w:r w:rsidRPr="004359E4">
        <w:rPr>
          <w:rFonts w:ascii="Times New Roman" w:hAnsi="Times New Roman"/>
          <w:sz w:val="24"/>
          <w:szCs w:val="24"/>
          <w:lang w:val="kk-KZ"/>
        </w:rPr>
        <w:t>"</w:t>
      </w:r>
    </w:p>
    <w:p w:rsidR="00CC6258" w:rsidRPr="00384B62" w:rsidRDefault="00420CDF" w:rsidP="00B039AD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>Подтема:</w:t>
      </w:r>
      <w:r w:rsidR="00CF15BF" w:rsidRPr="004359E4">
        <w:rPr>
          <w:rFonts w:ascii="Times New Roman" w:hAnsi="Times New Roman"/>
          <w:sz w:val="24"/>
          <w:szCs w:val="24"/>
          <w:lang w:val="kk-KZ"/>
        </w:rPr>
        <w:t xml:space="preserve"> «Лето красное пришло» </w:t>
      </w:r>
      <w:r w:rsidR="00384B62">
        <w:rPr>
          <w:rFonts w:ascii="Times New Roman" w:hAnsi="Times New Roman"/>
          <w:sz w:val="24"/>
          <w:szCs w:val="24"/>
          <w:lang w:val="kk-KZ"/>
        </w:rPr>
        <w:t xml:space="preserve"> (</w:t>
      </w:r>
      <w:r w:rsidR="00CF15BF" w:rsidRPr="004359E4">
        <w:rPr>
          <w:rFonts w:ascii="Times New Roman" w:hAnsi="Times New Roman"/>
          <w:sz w:val="24"/>
          <w:szCs w:val="24"/>
          <w:lang w:val="kk-KZ"/>
        </w:rPr>
        <w:t>23.05.22-27.05.22</w:t>
      </w:r>
      <w:r w:rsidR="00384B62">
        <w:rPr>
          <w:rFonts w:ascii="Times New Roman" w:hAnsi="Times New Roman"/>
          <w:sz w:val="24"/>
          <w:szCs w:val="24"/>
          <w:lang w:val="kk-KZ"/>
        </w:rPr>
        <w:t>)</w:t>
      </w:r>
      <w:r w:rsidR="00CF15BF" w:rsidRPr="004359E4">
        <w:rPr>
          <w:rFonts w:ascii="Times New Roman" w:hAnsi="Times New Roman"/>
          <w:sz w:val="24"/>
          <w:szCs w:val="24"/>
          <w:lang w:val="kk-KZ"/>
        </w:rPr>
        <w:t xml:space="preserve">.   </w:t>
      </w:r>
    </w:p>
    <w:tbl>
      <w:tblPr>
        <w:tblStyle w:val="a5"/>
        <w:tblW w:w="0" w:type="auto"/>
        <w:tblLayout w:type="fixed"/>
        <w:tblLook w:val="04A0"/>
      </w:tblPr>
      <w:tblGrid>
        <w:gridCol w:w="2093"/>
        <w:gridCol w:w="2835"/>
        <w:gridCol w:w="2268"/>
        <w:gridCol w:w="142"/>
        <w:gridCol w:w="2409"/>
        <w:gridCol w:w="142"/>
        <w:gridCol w:w="2410"/>
        <w:gridCol w:w="2487"/>
      </w:tblGrid>
      <w:tr w:rsidR="00CC6258" w:rsidRPr="004359E4" w:rsidTr="0095544C">
        <w:tc>
          <w:tcPr>
            <w:tcW w:w="2093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835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410" w:type="dxa"/>
            <w:gridSpan w:val="2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551" w:type="dxa"/>
            <w:gridSpan w:val="2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410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487" w:type="dxa"/>
          </w:tcPr>
          <w:p w:rsidR="00CC6258" w:rsidRPr="004359E4" w:rsidRDefault="00CC625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CF15BF" w:rsidRPr="004359E4" w:rsidTr="0095544C">
        <w:trPr>
          <w:trHeight w:val="560"/>
        </w:trPr>
        <w:tc>
          <w:tcPr>
            <w:tcW w:w="2093" w:type="dxa"/>
            <w:vMerge w:val="restart"/>
          </w:tcPr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693" w:type="dxa"/>
            <w:gridSpan w:val="7"/>
          </w:tcPr>
          <w:p w:rsidR="00CF15BF" w:rsidRPr="004359E4" w:rsidRDefault="00CF15BF" w:rsidP="00AD7E94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CF15BF" w:rsidRPr="004359E4" w:rsidTr="0095544C">
        <w:trPr>
          <w:trHeight w:val="680"/>
        </w:trPr>
        <w:tc>
          <w:tcPr>
            <w:tcW w:w="2093" w:type="dxa"/>
            <w:vMerge/>
          </w:tcPr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F15BF" w:rsidRPr="004359E4" w:rsidRDefault="00CF15BF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«Витамины я люблю, быть здоровым я хочу»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заботиться о своём здоровье; познакомить ребят с понятием «витамины»; расширение и закрепление знаний о влиянии витаминов на здоровье человека. 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игра: "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Умею – не умею"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95544C" w:rsidRPr="00245FBD" w:rsidRDefault="00CF15BF" w:rsidP="0095544C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Цели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акцентировать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внимание детей на своих умениях и физических возможностях своего организма.</w:t>
            </w:r>
          </w:p>
          <w:p w:rsidR="0095544C" w:rsidRDefault="0095544C" w:rsidP="009554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Исполнение гимна РК.</w:t>
            </w:r>
          </w:p>
          <w:p w:rsidR="00CF15BF" w:rsidRPr="004359E4" w:rsidRDefault="0095544C" w:rsidP="0095544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воспитывать чувство патриотизма, уважение, гордость к своей стране.</w:t>
            </w:r>
          </w:p>
        </w:tc>
        <w:tc>
          <w:tcPr>
            <w:tcW w:w="2410" w:type="dxa"/>
            <w:gridSpan w:val="2"/>
          </w:tcPr>
          <w:p w:rsidR="00CF15BF" w:rsidRPr="004359E4" w:rsidRDefault="00CF15BF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Артикуляционная гимнастика «Теленок вытягивает язычок»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Настольная игра «Собери мозаику»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Найти место для своей части в картинке, соединив ее с частями, находящимися у других участников.</w:t>
            </w:r>
          </w:p>
        </w:tc>
        <w:tc>
          <w:tcPr>
            <w:tcW w:w="2551" w:type="dxa"/>
            <w:gridSpan w:val="2"/>
          </w:tcPr>
          <w:p w:rsidR="00CF15BF" w:rsidRPr="004359E4" w:rsidRDefault="00CF15BF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Дыхательная гимнастика «Вырасти большой»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Пальчиковая гимнастика «Овощи»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мелкой моторики, координации движений пальцев рук. 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«Правило личной гигиены»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Рассматривание иллюстраций на тему «Если хочешь быть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здоров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Формирование и закрепление знаний и навыков о здоровом образе жизни. </w:t>
            </w:r>
          </w:p>
        </w:tc>
        <w:tc>
          <w:tcPr>
            <w:tcW w:w="2487" w:type="dxa"/>
          </w:tcPr>
          <w:p w:rsidR="00CF15BF" w:rsidRPr="004359E4" w:rsidRDefault="00CF15BF" w:rsidP="00AD7E94">
            <w:pPr>
              <w:pStyle w:val="Style5"/>
              <w:widowControl/>
              <w:tabs>
                <w:tab w:val="left" w:pos="662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4359E4">
              <w:t>Беседа</w:t>
            </w:r>
            <w:proofErr w:type="gramStart"/>
            <w:r w:rsidRPr="004359E4">
              <w:rPr>
                <w:lang w:eastAsia="en-US"/>
              </w:rPr>
              <w:t>«М</w:t>
            </w:r>
            <w:proofErr w:type="gramEnd"/>
            <w:r w:rsidRPr="004359E4">
              <w:rPr>
                <w:lang w:eastAsia="en-US"/>
              </w:rPr>
              <w:t>ы  здоровыми растем»</w:t>
            </w:r>
          </w:p>
          <w:p w:rsidR="00CF15BF" w:rsidRPr="004359E4" w:rsidRDefault="00CF15BF" w:rsidP="00AD7E94">
            <w:pPr>
              <w:pStyle w:val="Style5"/>
              <w:widowControl/>
              <w:tabs>
                <w:tab w:val="left" w:pos="662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4359E4">
              <w:rPr>
                <w:bCs/>
                <w:shd w:val="clear" w:color="auto" w:fill="FFFFFF"/>
              </w:rPr>
              <w:t>Цель</w:t>
            </w:r>
            <w:r w:rsidRPr="004359E4">
              <w:rPr>
                <w:shd w:val="clear" w:color="auto" w:fill="FFFFFF"/>
              </w:rPr>
              <w:t>: Укреплять здоровье детей, формирование ЗОЖ, расширение знаний и навыков по гигиенической культуре.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Игровое упражнение «Громко тихо»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Зрительная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гимнастика «Мы поскачем на лошадке»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Профилактика нарушения зрения.</w:t>
            </w:r>
          </w:p>
        </w:tc>
      </w:tr>
      <w:tr w:rsidR="00CF15BF" w:rsidRPr="004359E4" w:rsidTr="0095544C">
        <w:trPr>
          <w:trHeight w:val="680"/>
        </w:trPr>
        <w:tc>
          <w:tcPr>
            <w:tcW w:w="2093" w:type="dxa"/>
            <w:vMerge/>
          </w:tcPr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3" w:type="dxa"/>
            <w:gridSpan w:val="7"/>
          </w:tcPr>
          <w:p w:rsidR="00CF15BF" w:rsidRPr="004359E4" w:rsidRDefault="00CF15BF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1E1DBA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в колонне по одному, на сигнал воспитателя «Снежинки!» дети останавливаются и выполняют легкое кружение на месте, затем обычная ходьба и бег.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малым мячом (диаметр 10-12 см)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плеч, мяч в правой руке. 1 - поднять руки в стороны;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 — руки вверх, переложить мяч в другую руку; 3 — руки в стороны; 4 — исходное положение (4-6 раз).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И. п. — стойка ноги врозь, мяч в правой руке. 1 — наклониться вперед; 2-3 — прокатить мяч от правой ноги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левой, поймать его левой рукой; 4 — выпрямиться, мяч в левой руке (рис. 14). То же к левой ноге (5-6 раз).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И. п. — сидя ноги </w:t>
            </w:r>
            <w:proofErr w:type="spell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скрестно</w:t>
            </w:r>
            <w:proofErr w:type="spell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, мяч в правой руке. 1 — поворот вправо, отвести правую руку в сторону; 2 — выпрямиться, переложить мяч в левую руку. То же влево (6 раз).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п.— лежа на животе, мяч в согнутых руках перед собой. 1 - прогнуться, вынести мяч вверх - вперед (рис. 15); 2 — вернуться и исходное положение (5-6 раз).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ноги на ширине ступни, мяч в правой руке. 1 — присесть, вынести мяч вперед в обеих руках; 2 — выпрямиться, вернуться в исходное положение (5-6 раз).</w:t>
            </w:r>
          </w:p>
          <w:p w:rsidR="00CF15BF" w:rsidRPr="004359E4" w:rsidRDefault="00CF15BF" w:rsidP="00AD7E94">
            <w:pPr>
              <w:pStyle w:val="a3"/>
              <w:rPr>
                <w:rStyle w:val="FontStyle75"/>
                <w:b w:val="0"/>
                <w:bCs w:val="0"/>
                <w:sz w:val="28"/>
                <w:szCs w:val="28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7.И. п. — ноги слегка расставлены, мяч в правой руке. Прыжки на двух ногах на месте с небольшой паузой.</w:t>
            </w:r>
          </w:p>
        </w:tc>
      </w:tr>
      <w:tr w:rsidR="00CF15BF" w:rsidRPr="004359E4" w:rsidTr="0095544C">
        <w:tc>
          <w:tcPr>
            <w:tcW w:w="2093" w:type="dxa"/>
          </w:tcPr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693" w:type="dxa"/>
            <w:gridSpan w:val="7"/>
          </w:tcPr>
          <w:p w:rsidR="00CF15BF" w:rsidRPr="004359E4" w:rsidRDefault="00CF15BF" w:rsidP="008004A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CF15BF" w:rsidRPr="004359E4" w:rsidRDefault="00CF15BF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15BF" w:rsidRPr="004359E4" w:rsidTr="0095544C">
        <w:tc>
          <w:tcPr>
            <w:tcW w:w="2093" w:type="dxa"/>
          </w:tcPr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835" w:type="dxa"/>
          </w:tcPr>
          <w:p w:rsidR="00CF15BF" w:rsidRPr="004359E4" w:rsidRDefault="00CF15BF" w:rsidP="00AD7E9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Артикуляционная гимнастика: «Птенцы»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410" w:type="dxa"/>
            <w:gridSpan w:val="2"/>
          </w:tcPr>
          <w:p w:rsidR="00CF15BF" w:rsidRPr="004359E4" w:rsidRDefault="00CF15BF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Артикуляционная гимнастика: «Бублик»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551" w:type="dxa"/>
            <w:gridSpan w:val="2"/>
          </w:tcPr>
          <w:p w:rsidR="00CF15BF" w:rsidRPr="004359E4" w:rsidRDefault="00CF15BF" w:rsidP="00AD7E9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Игра: «Замри»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Создание хорошего настроения. Развитие быстроты,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положительных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эмоции,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внимательности.</w:t>
            </w:r>
          </w:p>
        </w:tc>
        <w:tc>
          <w:tcPr>
            <w:tcW w:w="2410" w:type="dxa"/>
          </w:tcPr>
          <w:p w:rsidR="00CF15BF" w:rsidRPr="004359E4" w:rsidRDefault="00CF15BF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Игра: «Встать по пальцам»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Развитие мелкой моторики рук, речи посредством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пальчиковых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87" w:type="dxa"/>
          </w:tcPr>
          <w:p w:rsidR="00CF15BF" w:rsidRPr="004359E4" w:rsidRDefault="00CF15BF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Игра: «Эхо»</w:t>
            </w:r>
          </w:p>
          <w:p w:rsidR="00CF15BF" w:rsidRPr="004359E4" w:rsidRDefault="00CF15BF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Научить детей четко и внятно передавать слова и воспринимать их.</w:t>
            </w:r>
          </w:p>
        </w:tc>
      </w:tr>
      <w:tr w:rsidR="00CF15BF" w:rsidRPr="004359E4" w:rsidTr="0095544C">
        <w:tc>
          <w:tcPr>
            <w:tcW w:w="2093" w:type="dxa"/>
          </w:tcPr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ОУД (включая перерывы) </w:t>
            </w:r>
          </w:p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835" w:type="dxa"/>
          </w:tcPr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2.Казахский язык.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3.Рисование.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Одуванчики в траве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Закреплять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навыки рисования прямых коротких линий зелёного цвета разной высоты и кругов жёлтого цвета не смешивая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краски. Расширять детские представления о явлениях живой и неживой природы весной. Учить различать и называть первые весенние цветы. Учить действовать по правилам, согласовывая свои действия с действиями сверстников подгруппы, учить радоваться результатам своей продуктивной деятельности.</w:t>
            </w:r>
          </w:p>
        </w:tc>
        <w:tc>
          <w:tcPr>
            <w:tcW w:w="2410" w:type="dxa"/>
            <w:gridSpan w:val="2"/>
          </w:tcPr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Основы математики.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Найди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похожие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Учить детей находить в окружающем мире предметы, соответствующие геометрическим фигурам, сопоставляя их по величине, цвету, размеру.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Физическая культура.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Ателье мод.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Уточнить и активизировать в речи детей названия одежды и обуви (варежки - перчатки, туфли – сапоги) с помощью картинок. Дать возможность проявить себя каждому ребенку в выборе нарядов для куклы. Развивать эстетический вкус. 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Ознакомление с окружающим миром.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Растения Казахстана.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Формировать элементарные представления о некоторых растениях родного края. Воспитывать бережное отношение к растениям.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Художественная литература.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Fonts w:ascii="Times New Roman" w:eastAsiaTheme="minorEastAsia" w:hAnsi="Times New Roman"/>
                <w:sz w:val="24"/>
                <w:szCs w:val="24"/>
              </w:rPr>
              <w:t xml:space="preserve"> Чтение к.н.с. «Муравей».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Цель: Познакомить детей с новой казахской народной сказкой, расширить представление о различных насекомых посредством знакомства с ними в художественных произведениях.  Продолжать формировать интерес к художественной литературе. Формировать умение воспринимать образ – персонаж, составлять ему характеристику. Закрепить знакомые слова на казахском и английском языках. Развивать речь,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мышление, память.  Воспитывать умение дорожить дружбой, любить природу</w:t>
            </w:r>
          </w:p>
        </w:tc>
        <w:tc>
          <w:tcPr>
            <w:tcW w:w="2487" w:type="dxa"/>
          </w:tcPr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 Естествознание.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 Наш участок.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Включить детей в посильную деятельность по высаживанию растений и уходу за ними. Расширить знания об условиях необходимых для роста растений (тепло, свет, вода, уход). Формировать элементарные представления о труде взрослых. Воспитывать желание принимать участие в посильном труде.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CF15BF" w:rsidRPr="004359E4" w:rsidTr="0095544C">
        <w:tc>
          <w:tcPr>
            <w:tcW w:w="2093" w:type="dxa"/>
          </w:tcPr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693" w:type="dxa"/>
            <w:gridSpan w:val="7"/>
          </w:tcPr>
          <w:p w:rsidR="00CF15BF" w:rsidRPr="004359E4" w:rsidRDefault="00CF15BF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CF15BF" w:rsidRPr="004359E4" w:rsidTr="0095544C">
        <w:tc>
          <w:tcPr>
            <w:tcW w:w="2093" w:type="dxa"/>
          </w:tcPr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693" w:type="dxa"/>
            <w:gridSpan w:val="7"/>
          </w:tcPr>
          <w:p w:rsidR="00CF15BF" w:rsidRPr="004359E4" w:rsidRDefault="00CF15BF" w:rsidP="00AD7E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CF15BF" w:rsidRPr="004359E4" w:rsidRDefault="00CF15BF" w:rsidP="00AD7E9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CF15BF" w:rsidRPr="004359E4" w:rsidRDefault="00CF15BF" w:rsidP="00CF15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Наблюдение за продолжительностью дня.</w:t>
            </w:r>
          </w:p>
          <w:p w:rsidR="00CF15BF" w:rsidRPr="004359E4" w:rsidRDefault="00CF15BF" w:rsidP="00CF15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Объяснить детям, что в мае самые продолжительные дни. Об этом можно судить по тому, что солнышко просыпается очень рано, раньше детей, а прячется, как дети лягут спать. Учить детей наблюдать за сезонными изменениями в природе. Дидактическая игра «Найди солнышко на небе»</w:t>
            </w:r>
          </w:p>
          <w:p w:rsidR="00CF15BF" w:rsidRPr="004359E4" w:rsidRDefault="00CF15BF" w:rsidP="00CF15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Труд: Уборка участка.</w:t>
            </w:r>
          </w:p>
          <w:p w:rsidR="00CF15BF" w:rsidRPr="004359E4" w:rsidRDefault="00CF15BF" w:rsidP="00CF15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«Догони»</w:t>
            </w:r>
          </w:p>
          <w:p w:rsidR="00CF15BF" w:rsidRPr="004359E4" w:rsidRDefault="00CF15BF" w:rsidP="00CF15BF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t xml:space="preserve"> Цель: Развитие  быстроты реакции.</w:t>
            </w:r>
          </w:p>
          <w:p w:rsidR="00CF15BF" w:rsidRPr="004359E4" w:rsidRDefault="00CF15BF" w:rsidP="00CF15BF">
            <w:pPr>
              <w:pStyle w:val="normal"/>
              <w:widowControl w:val="0"/>
              <w:rPr>
                <w:rStyle w:val="FontStyle62"/>
                <w:rFonts w:eastAsia="Times New Roman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CF15BF" w:rsidRPr="004359E4" w:rsidTr="0095544C">
        <w:tc>
          <w:tcPr>
            <w:tcW w:w="2093" w:type="dxa"/>
          </w:tcPr>
          <w:p w:rsidR="00B039AD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693" w:type="dxa"/>
            <w:gridSpan w:val="7"/>
          </w:tcPr>
          <w:p w:rsidR="00CF15BF" w:rsidRPr="004359E4" w:rsidRDefault="00CF15BF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CF15BF" w:rsidRPr="004359E4" w:rsidTr="0095544C">
        <w:tc>
          <w:tcPr>
            <w:tcW w:w="2093" w:type="dxa"/>
          </w:tcPr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693" w:type="dxa"/>
            <w:gridSpan w:val="7"/>
          </w:tcPr>
          <w:p w:rsidR="00CF15BF" w:rsidRPr="004359E4" w:rsidRDefault="00CF15BF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CF15BF" w:rsidRPr="004359E4" w:rsidTr="0095544C">
        <w:tc>
          <w:tcPr>
            <w:tcW w:w="2093" w:type="dxa"/>
          </w:tcPr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B039AD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6A63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7"/>
          </w:tcPr>
          <w:p w:rsidR="00CF15BF" w:rsidRPr="004359E4" w:rsidRDefault="00CF15BF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CF15BF" w:rsidRPr="004359E4" w:rsidTr="0095544C">
        <w:tc>
          <w:tcPr>
            <w:tcW w:w="2093" w:type="dxa"/>
          </w:tcPr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CF15BF" w:rsidRPr="004359E4" w:rsidRDefault="00AE6A6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15.0</w:t>
            </w:r>
            <w:r w:rsidR="00CF15BF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693" w:type="dxa"/>
            <w:gridSpan w:val="7"/>
          </w:tcPr>
          <w:p w:rsidR="00CF15BF" w:rsidRPr="004359E4" w:rsidRDefault="001E1DBA" w:rsidP="00CF15BF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bCs/>
                <w:color w:val="181818"/>
              </w:rPr>
              <w:lastRenderedPageBreak/>
              <w:t xml:space="preserve">Гимнастика пробуждения </w:t>
            </w:r>
            <w:r w:rsidR="00CF15BF" w:rsidRPr="004359E4">
              <w:rPr>
                <w:bCs/>
                <w:color w:val="181818"/>
              </w:rPr>
              <w:t>«Насекомые»</w:t>
            </w:r>
          </w:p>
          <w:p w:rsidR="00CF15BF" w:rsidRPr="004359E4" w:rsidRDefault="00CF15BF" w:rsidP="00CF15BF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proofErr w:type="gramStart"/>
            <w:r w:rsidRPr="004359E4">
              <w:rPr>
                <w:color w:val="181818"/>
              </w:rPr>
              <w:t>«Стрекоза» (лежа на спине, руки вдоль туловища.</w:t>
            </w:r>
            <w:proofErr w:type="gramEnd"/>
            <w:r w:rsidRPr="004359E4">
              <w:rPr>
                <w:color w:val="181818"/>
              </w:rPr>
              <w:t xml:space="preserve"> </w:t>
            </w:r>
            <w:proofErr w:type="gramStart"/>
            <w:r w:rsidRPr="004359E4">
              <w:rPr>
                <w:color w:val="181818"/>
              </w:rPr>
              <w:t>Руки в стороны, несколько быстрых взмахов руками, и. п.)</w:t>
            </w:r>
            <w:proofErr w:type="gramEnd"/>
          </w:p>
          <w:p w:rsidR="00CF15BF" w:rsidRPr="004359E4" w:rsidRDefault="00CF15BF" w:rsidP="00CF15BF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proofErr w:type="gramStart"/>
            <w:r w:rsidRPr="004359E4">
              <w:rPr>
                <w:color w:val="181818"/>
              </w:rPr>
              <w:t>«Кузнечик» (лежа на животе, руки согнуты в локтях, упор около плеч.</w:t>
            </w:r>
            <w:proofErr w:type="gramEnd"/>
            <w:r w:rsidRPr="004359E4">
              <w:rPr>
                <w:color w:val="181818"/>
              </w:rPr>
              <w:t xml:space="preserve"> Поднять правую прямую ногу вверх, опустить. </w:t>
            </w:r>
            <w:proofErr w:type="gramStart"/>
            <w:r w:rsidRPr="004359E4">
              <w:rPr>
                <w:color w:val="181818"/>
              </w:rPr>
              <w:t>То же с левой).</w:t>
            </w:r>
            <w:proofErr w:type="gramEnd"/>
          </w:p>
          <w:p w:rsidR="00CF15BF" w:rsidRPr="004359E4" w:rsidRDefault="00CF15BF" w:rsidP="00CF15BF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«Паутинка» — дыхательное упражнение (Подуем на паутинку – глубокий вдох через нос, длительный выдох через рот).</w:t>
            </w:r>
          </w:p>
          <w:p w:rsidR="00CF15BF" w:rsidRPr="004359E4" w:rsidRDefault="00CF15BF" w:rsidP="00CF15BF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proofErr w:type="gramStart"/>
            <w:r w:rsidRPr="004359E4">
              <w:rPr>
                <w:color w:val="181818"/>
              </w:rPr>
              <w:lastRenderedPageBreak/>
              <w:t>«Паучок» (сидя, ноги согнуты в коленях, руки – в упор сзади.</w:t>
            </w:r>
            <w:proofErr w:type="gramEnd"/>
            <w:r w:rsidRPr="004359E4">
              <w:rPr>
                <w:color w:val="181818"/>
              </w:rPr>
              <w:t xml:space="preserve"> </w:t>
            </w:r>
            <w:proofErr w:type="gramStart"/>
            <w:r w:rsidRPr="004359E4">
              <w:rPr>
                <w:color w:val="181818"/>
              </w:rPr>
              <w:t>Приподнять таз, сделать несколько шагов вперед-назад, передвигая руки и ноги).</w:t>
            </w:r>
            <w:proofErr w:type="gramEnd"/>
          </w:p>
          <w:p w:rsidR="00CF15BF" w:rsidRPr="004359E4" w:rsidRDefault="00CF15BF" w:rsidP="00CF15BF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color w:val="181818"/>
              </w:rPr>
            </w:pPr>
            <w:proofErr w:type="gramStart"/>
            <w:r w:rsidRPr="004359E4">
              <w:rPr>
                <w:color w:val="181818"/>
              </w:rPr>
              <w:t>«Скорпиончик» (лежа на животе, руки в упоре около плеч.</w:t>
            </w:r>
            <w:proofErr w:type="gramEnd"/>
            <w:r w:rsidRPr="004359E4">
              <w:rPr>
                <w:color w:val="181818"/>
              </w:rPr>
              <w:t xml:space="preserve"> Выпрямляя руки, поднять голову, грудь. </w:t>
            </w:r>
            <w:proofErr w:type="gramStart"/>
            <w:r w:rsidRPr="004359E4">
              <w:rPr>
                <w:color w:val="181818"/>
              </w:rPr>
              <w:t>Согнуть ноги, тянуть к голове).</w:t>
            </w:r>
            <w:proofErr w:type="gramEnd"/>
          </w:p>
          <w:p w:rsidR="00CF15BF" w:rsidRPr="004359E4" w:rsidRDefault="00CF15BF" w:rsidP="00CF15BF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Ходьба по солевым дорожкам, по массажным дорожкам.</w:t>
            </w:r>
          </w:p>
          <w:p w:rsidR="00CF15BF" w:rsidRPr="004359E4" w:rsidRDefault="00CF15BF" w:rsidP="00CF15BF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CF15BF" w:rsidRPr="004359E4" w:rsidRDefault="00CF15BF" w:rsidP="00CF15B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Игровое упражнение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«Водичка, водичка умой мое личико»</w:t>
            </w:r>
          </w:p>
        </w:tc>
      </w:tr>
      <w:tr w:rsidR="00CF15BF" w:rsidRPr="004359E4" w:rsidTr="0095544C">
        <w:tc>
          <w:tcPr>
            <w:tcW w:w="2093" w:type="dxa"/>
          </w:tcPr>
          <w:p w:rsidR="00D07EA7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  <w:r w:rsidR="00D07EA7" w:rsidRPr="004359E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693" w:type="dxa"/>
            <w:gridSpan w:val="7"/>
          </w:tcPr>
          <w:p w:rsidR="00CF15BF" w:rsidRPr="004359E4" w:rsidRDefault="00CF15BF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CF15BF" w:rsidRPr="004359E4" w:rsidTr="0095544C">
        <w:trPr>
          <w:trHeight w:val="580"/>
        </w:trPr>
        <w:tc>
          <w:tcPr>
            <w:tcW w:w="2093" w:type="dxa"/>
            <w:vMerge w:val="restart"/>
          </w:tcPr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AE6A6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</w:tcPr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Сюжетно-ролевая игра «Садоводы» 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Обсуждать замысел игры, планировать игровые действия, распределять роли; закрепить назначение атрибутов к игре.   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Сюжетно-ролевая игра «Д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үкен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Организовать небольшой сюжет «покупатель – продавец», играя соблюдать правила игры. 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Сюжетно-ролевая игра «Строители»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Строить автобус,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выполнять роль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водителя и пассажиров. Играть, используя атрибуты.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F15BF" w:rsidRPr="004359E4" w:rsidRDefault="00CF15BF" w:rsidP="00CF15BF">
            <w:pPr>
              <w:pStyle w:val="Style1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Вариативный</w:t>
            </w:r>
          </w:p>
          <w:p w:rsidR="00CF15BF" w:rsidRPr="004359E4" w:rsidRDefault="00CF15BF" w:rsidP="00CF15BF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75"/>
                <w:b w:val="0"/>
              </w:rPr>
              <w:t xml:space="preserve"> компонент</w:t>
            </w:r>
            <w:proofErr w:type="gramStart"/>
            <w:r w:rsidRPr="004359E4">
              <w:rPr>
                <w:rStyle w:val="FontStyle62"/>
              </w:rPr>
              <w:t xml:space="preserve"> :</w:t>
            </w:r>
            <w:proofErr w:type="gramEnd"/>
          </w:p>
          <w:p w:rsidR="00CF15BF" w:rsidRPr="004359E4" w:rsidRDefault="00CF15BF" w:rsidP="00CF15BF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"Любознайка"</w:t>
            </w:r>
          </w:p>
          <w:p w:rsidR="00CF15BF" w:rsidRPr="004359E4" w:rsidRDefault="00CF15BF" w:rsidP="00CF15BF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Тема: "Живая земля"</w:t>
            </w:r>
          </w:p>
          <w:p w:rsidR="00CF15BF" w:rsidRPr="004359E4" w:rsidRDefault="00CF15BF" w:rsidP="00CF15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Закрепить знания о почве методом опытно-экспериментальной деятельности; формировать у детей представление о значении почвы в природе; познакомить с составом почвы, с некоторыми ее свойствами; упражнять в умении анализировать; развивать умение использовать схемы для систематизации знаний. Сюжетно-ролевая игра «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Семья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</w:p>
          <w:p w:rsidR="00CF15BF" w:rsidRPr="004359E4" w:rsidRDefault="00CF15BF" w:rsidP="00CF15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Выполнять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роль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мамы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дочки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, используя атрибуты</w:t>
            </w:r>
          </w:p>
        </w:tc>
        <w:tc>
          <w:tcPr>
            <w:tcW w:w="2487" w:type="dxa"/>
          </w:tcPr>
          <w:p w:rsidR="00CF15BF" w:rsidRPr="004359E4" w:rsidRDefault="00CF15BF" w:rsidP="00CF15B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Сюжетно-ролевая  игра «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Емхана».</w:t>
            </w:r>
          </w:p>
          <w:p w:rsidR="00CF15BF" w:rsidRPr="004359E4" w:rsidRDefault="00CF15BF" w:rsidP="00CF15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Цель: Выполнять роль врача, больного и аптекаря. Воспитывать любовь к профессии. Объединять в один сюжет.</w:t>
            </w:r>
          </w:p>
        </w:tc>
      </w:tr>
      <w:tr w:rsidR="00CF15BF" w:rsidRPr="004359E4" w:rsidTr="0095544C">
        <w:trPr>
          <w:trHeight w:val="520"/>
        </w:trPr>
        <w:tc>
          <w:tcPr>
            <w:tcW w:w="2093" w:type="dxa"/>
            <w:vMerge/>
          </w:tcPr>
          <w:p w:rsidR="00CF15BF" w:rsidRPr="004359E4" w:rsidRDefault="00CF15BF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«Что бывает в это время года».</w:t>
            </w:r>
          </w:p>
          <w:p w:rsidR="00DC3BFA" w:rsidRPr="004359E4" w:rsidRDefault="00CF15BF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Закрепить понятия  о явлениях, происходящих в данное время года</w:t>
            </w:r>
            <w:r w:rsidR="00DC3BFA"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«Что бывает в это время года».</w:t>
            </w:r>
          </w:p>
          <w:p w:rsidR="00CF15BF" w:rsidRPr="004359E4" w:rsidRDefault="00DC3BFA" w:rsidP="00DC3BFA">
            <w:pPr>
              <w:pStyle w:val="a3"/>
              <w:rPr>
                <w:rStyle w:val="FontStyle62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Закрепить понятия  о явлениях, происходящих в данное время года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.</w:t>
            </w:r>
            <w:r w:rsidR="00CF15BF" w:rsidRPr="004359E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2268" w:type="dxa"/>
          </w:tcPr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CF15BF" w:rsidRPr="004359E4" w:rsidRDefault="00CF15BF" w:rsidP="00AD7E94">
            <w:pPr>
              <w:pStyle w:val="Style18"/>
              <w:widowControl/>
              <w:spacing w:line="240" w:lineRule="auto"/>
              <w:ind w:hanging="5"/>
            </w:pPr>
            <w:r w:rsidRPr="004359E4">
              <w:t xml:space="preserve">Дидактическая игра: «Один - много». </w:t>
            </w:r>
          </w:p>
          <w:p w:rsidR="00DC3BFA" w:rsidRPr="004359E4" w:rsidRDefault="00CF15BF" w:rsidP="00DC3BFA">
            <w:pPr>
              <w:pStyle w:val="Style18"/>
              <w:widowControl/>
              <w:spacing w:line="240" w:lineRule="auto"/>
              <w:ind w:hanging="5"/>
            </w:pPr>
            <w:r w:rsidRPr="004359E4">
              <w:t>Цель: Образовывать существительные множественного числа.</w:t>
            </w:r>
            <w:r w:rsidR="00DC3BFA" w:rsidRPr="004359E4">
              <w:t xml:space="preserve"> Дидактическая игра «Один - много». </w:t>
            </w:r>
          </w:p>
          <w:p w:rsidR="00CF15BF" w:rsidRPr="004359E4" w:rsidRDefault="00DC3BFA" w:rsidP="00DC3BFA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t>Цель: Образовывать существительные множественного числа.</w:t>
            </w:r>
          </w:p>
        </w:tc>
        <w:tc>
          <w:tcPr>
            <w:tcW w:w="2551" w:type="dxa"/>
            <w:gridSpan w:val="2"/>
          </w:tcPr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игра: «Разрезные картинки». 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Закрепить умение составлять целое из нескольких частей. </w:t>
            </w:r>
          </w:p>
          <w:p w:rsidR="00DC3BFA" w:rsidRPr="004359E4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«Разрезные картинки». </w:t>
            </w:r>
          </w:p>
          <w:p w:rsidR="00CF15BF" w:rsidRPr="004359E4" w:rsidRDefault="00DC3BFA" w:rsidP="00DC3BFA">
            <w:pPr>
              <w:pStyle w:val="Style50"/>
              <w:widowControl/>
              <w:tabs>
                <w:tab w:val="left" w:pos="187"/>
              </w:tabs>
              <w:spacing w:line="240" w:lineRule="auto"/>
              <w:rPr>
                <w:rStyle w:val="FontStyle62"/>
              </w:rPr>
            </w:pPr>
            <w:r w:rsidRPr="004359E4">
              <w:t>Цель: Закрепить умение составлять целое из нескольких частей.</w:t>
            </w:r>
          </w:p>
        </w:tc>
        <w:tc>
          <w:tcPr>
            <w:tcW w:w="2552" w:type="dxa"/>
            <w:gridSpan w:val="2"/>
          </w:tcPr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«Чего не хватает». 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Развивать у детей целостное восприятие предметов. </w:t>
            </w:r>
          </w:p>
          <w:p w:rsidR="00DC3BFA" w:rsidRPr="004359E4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DC3BFA" w:rsidRPr="004359E4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«Чего не хватает». </w:t>
            </w:r>
          </w:p>
          <w:p w:rsidR="00DC3BFA" w:rsidRPr="004359E4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Развивать у детей целостное восприятие предметов. </w:t>
            </w:r>
          </w:p>
          <w:p w:rsidR="00CF15BF" w:rsidRPr="004359E4" w:rsidRDefault="00CF15BF" w:rsidP="00AD7E94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</w:p>
        </w:tc>
        <w:tc>
          <w:tcPr>
            <w:tcW w:w="2487" w:type="dxa"/>
          </w:tcPr>
          <w:p w:rsidR="00DC3BFA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игра: «Назови ласково»  </w:t>
            </w:r>
          </w:p>
          <w:p w:rsidR="00CF15BF" w:rsidRPr="004359E4" w:rsidRDefault="00CF15BF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Образовывать уменьшительно- ласкательные существительные.    </w:t>
            </w:r>
          </w:p>
          <w:p w:rsidR="00DC3BFA" w:rsidRPr="004359E4" w:rsidRDefault="00DC3BFA" w:rsidP="00DC3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«Назови ласково»  </w:t>
            </w:r>
          </w:p>
          <w:p w:rsidR="00CF15BF" w:rsidRPr="004359E4" w:rsidRDefault="00DC3BFA" w:rsidP="00DC3BFA">
            <w:pPr>
              <w:pStyle w:val="Style18"/>
              <w:widowControl/>
              <w:spacing w:line="240" w:lineRule="auto"/>
              <w:ind w:hanging="5"/>
              <w:rPr>
                <w:rStyle w:val="FontStyle62"/>
              </w:rPr>
            </w:pPr>
            <w:r w:rsidRPr="004359E4">
              <w:t xml:space="preserve">Цель: Образовывать уменьшительно- ласкательные существительные.    </w:t>
            </w:r>
          </w:p>
        </w:tc>
      </w:tr>
      <w:tr w:rsidR="00DC3BFA" w:rsidRPr="004359E4" w:rsidTr="0095544C">
        <w:tc>
          <w:tcPr>
            <w:tcW w:w="2093" w:type="dxa"/>
          </w:tcPr>
          <w:p w:rsidR="00DC3BFA" w:rsidRPr="004359E4" w:rsidRDefault="00DC3BF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DC3BFA" w:rsidRPr="004359E4" w:rsidRDefault="00DC3BF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7"/>
          </w:tcPr>
          <w:p w:rsidR="00DC3BFA" w:rsidRPr="004359E4" w:rsidRDefault="00DC3BFA" w:rsidP="00CF15BF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</w:p>
          <w:p w:rsidR="00DC3BFA" w:rsidRPr="004359E4" w:rsidRDefault="00DC3BFA" w:rsidP="00CF15B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color w:val="000000"/>
              </w:rPr>
              <w:t xml:space="preserve">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DC3BFA" w:rsidRPr="004359E4" w:rsidTr="0095544C">
        <w:tc>
          <w:tcPr>
            <w:tcW w:w="2093" w:type="dxa"/>
          </w:tcPr>
          <w:p w:rsidR="00DC3BFA" w:rsidRPr="004359E4" w:rsidRDefault="00DC3BF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DC3BFA" w:rsidRPr="004359E4" w:rsidRDefault="00DC3BFA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835" w:type="dxa"/>
          </w:tcPr>
          <w:p w:rsidR="00DC3BFA" w:rsidRPr="004359E4" w:rsidRDefault="00DC3BFA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DC3BFA" w:rsidRDefault="00DC3BFA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Памятки для родителей «Ядовитые растения»</w:t>
            </w:r>
          </w:p>
          <w:p w:rsidR="00DC3BFA" w:rsidRDefault="00DC3BFA" w:rsidP="00AD7E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c0"/>
                <w:rFonts w:ascii="Times New Roman" w:hAnsi="Times New Roman"/>
                <w:sz w:val="24"/>
                <w:szCs w:val="24"/>
              </w:rPr>
              <w:t xml:space="preserve">Родительское собрание. Тема: </w:t>
            </w:r>
            <w:r w:rsidRPr="00BA31F0">
              <w:rPr>
                <w:rFonts w:ascii="Times New Roman" w:hAnsi="Times New Roman"/>
                <w:sz w:val="24"/>
                <w:szCs w:val="24"/>
              </w:rPr>
              <w:t xml:space="preserve">"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Подведение итогов 2021-2022 </w:t>
            </w:r>
            <w:r w:rsidRPr="00BA31F0">
              <w:rPr>
                <w:rFonts w:ascii="Times New Roman" w:hAnsi="Times New Roman"/>
                <w:sz w:val="24"/>
                <w:szCs w:val="24"/>
              </w:rPr>
              <w:t>учебного года"</w:t>
            </w:r>
          </w:p>
          <w:p w:rsidR="00DC3BFA" w:rsidRDefault="00DC3BFA" w:rsidP="00BA31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31F0">
              <w:rPr>
                <w:rFonts w:ascii="Times New Roman" w:hAnsi="Times New Roman"/>
                <w:bCs/>
                <w:sz w:val="24"/>
                <w:szCs w:val="24"/>
              </w:rPr>
              <w:t>Цель: </w:t>
            </w:r>
            <w:r w:rsidRPr="00BA31F0">
              <w:rPr>
                <w:rFonts w:ascii="Times New Roman" w:hAnsi="Times New Roman"/>
                <w:sz w:val="24"/>
                <w:szCs w:val="24"/>
              </w:rPr>
              <w:t xml:space="preserve">подведение итогов образовательного </w:t>
            </w:r>
            <w:r w:rsidRPr="00BA31F0">
              <w:rPr>
                <w:rFonts w:ascii="Times New Roman" w:hAnsi="Times New Roman"/>
                <w:sz w:val="24"/>
                <w:szCs w:val="24"/>
              </w:rPr>
              <w:lastRenderedPageBreak/>
              <w:t>процесса за учебный год.</w:t>
            </w:r>
          </w:p>
          <w:p w:rsidR="00DC3BFA" w:rsidRPr="00BA31F0" w:rsidRDefault="00DC3BFA" w:rsidP="00BA31F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План</w:t>
            </w:r>
            <w:r w:rsidRPr="00BA31F0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DC3BFA" w:rsidRPr="00BA31F0" w:rsidRDefault="00DC3BFA" w:rsidP="00BA31F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1F0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1. Вступительная часть.</w:t>
            </w:r>
          </w:p>
          <w:p w:rsidR="00DC3BFA" w:rsidRPr="00BA31F0" w:rsidRDefault="00DC3BFA" w:rsidP="00BA31F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1F0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2. Игра «Мне приятно Вам сказать…».</w:t>
            </w:r>
          </w:p>
          <w:p w:rsidR="00DC3BFA" w:rsidRPr="00BA31F0" w:rsidRDefault="00DC3BFA" w:rsidP="00BA31F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1F0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3. Презентация «Мы расскажем вам о том, как мы в садике своем очень весело живем!»,</w:t>
            </w:r>
          </w:p>
          <w:p w:rsidR="00DC3BFA" w:rsidRPr="00BA31F0" w:rsidRDefault="00DC3BFA" w:rsidP="00BA31F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4. И</w:t>
            </w:r>
            <w:r w:rsidRPr="00BA31F0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гра «Цветик - </w:t>
            </w:r>
            <w:proofErr w:type="spellStart"/>
            <w:r w:rsidRPr="00BA31F0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BA31F0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».</w:t>
            </w:r>
          </w:p>
          <w:p w:rsidR="00DC3BFA" w:rsidRPr="00BA31F0" w:rsidRDefault="00DC3BFA" w:rsidP="00BA31F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1F0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5. Беседа с родителями «Ваши впечатления о нас». (С шариком или сердцем</w:t>
            </w:r>
            <w:proofErr w:type="gramStart"/>
            <w:r w:rsidRPr="00BA31F0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DC3BFA" w:rsidRPr="00BA31F0" w:rsidRDefault="00DC3BFA" w:rsidP="00BA31F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1F0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5. Благодарности активным родителям.</w:t>
            </w:r>
          </w:p>
          <w:p w:rsidR="00DC3BFA" w:rsidRPr="00BA31F0" w:rsidRDefault="00DC3BFA" w:rsidP="00BA31F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1F0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6. Выступление председателя родительского комитета.</w:t>
            </w:r>
          </w:p>
          <w:p w:rsidR="00DC3BFA" w:rsidRPr="00BA31F0" w:rsidRDefault="00DC3BFA" w:rsidP="00BA31F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1F0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7. Обсуждение организационных вопросов.</w:t>
            </w:r>
          </w:p>
          <w:p w:rsidR="00DC3BFA" w:rsidRPr="00BA31F0" w:rsidRDefault="00DC3BFA" w:rsidP="00BA31F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1F0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8. Рекомендации родителям на летний период, памятки.</w:t>
            </w:r>
          </w:p>
          <w:p w:rsidR="00DC3BFA" w:rsidRPr="004359E4" w:rsidRDefault="00DC3BFA" w:rsidP="00E42ADA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31F0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9. Заключительная часть. Рефлексия «Чаша».</w:t>
            </w:r>
          </w:p>
        </w:tc>
        <w:tc>
          <w:tcPr>
            <w:tcW w:w="2410" w:type="dxa"/>
            <w:gridSpan w:val="2"/>
          </w:tcPr>
          <w:p w:rsidR="00DC3BFA" w:rsidRPr="004359E4" w:rsidRDefault="00DC3BFA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lastRenderedPageBreak/>
              <w:t>Самостоятельная деятельность детей.</w:t>
            </w:r>
          </w:p>
          <w:p w:rsidR="00DC3BFA" w:rsidRPr="004359E4" w:rsidRDefault="00DC3BFA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Ежедневные беседы с родителями о питании ребенка.</w:t>
            </w:r>
          </w:p>
          <w:p w:rsidR="00DC3BFA" w:rsidRPr="004359E4" w:rsidRDefault="00DC3BF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</w:tcPr>
          <w:p w:rsidR="00DC3BFA" w:rsidRPr="004359E4" w:rsidRDefault="00DC3BFA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DC3BFA" w:rsidRPr="004359E4" w:rsidRDefault="00DC3BFA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с родителями «Одеваем детей по погоде»</w:t>
            </w:r>
          </w:p>
        </w:tc>
        <w:tc>
          <w:tcPr>
            <w:tcW w:w="2410" w:type="dxa"/>
          </w:tcPr>
          <w:p w:rsidR="00DC3BFA" w:rsidRPr="004359E4" w:rsidRDefault="00DC3BFA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DC3BFA" w:rsidRPr="004359E4" w:rsidRDefault="00DC3BFA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Рекомендации для родителей «Гиперактивный ребенок», педагог - психолог.</w:t>
            </w:r>
          </w:p>
        </w:tc>
        <w:tc>
          <w:tcPr>
            <w:tcW w:w="2487" w:type="dxa"/>
          </w:tcPr>
          <w:p w:rsidR="00DC3BFA" w:rsidRPr="004359E4" w:rsidRDefault="00DC3BFA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DC3BFA" w:rsidRPr="004359E4" w:rsidRDefault="00DC3BFA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 с родителями о необходимости  забирать вещи детей из их шкафчиков на выходные дни.</w:t>
            </w:r>
          </w:p>
        </w:tc>
      </w:tr>
    </w:tbl>
    <w:p w:rsidR="00CC6258" w:rsidRPr="004359E4" w:rsidRDefault="00915BC3" w:rsidP="00915BC3">
      <w:pPr>
        <w:tabs>
          <w:tab w:val="left" w:pos="5370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359E4">
        <w:rPr>
          <w:rStyle w:val="FontStyle77"/>
          <w:b w:val="0"/>
          <w:sz w:val="24"/>
          <w:szCs w:val="24"/>
          <w:lang w:val="kk-KZ"/>
        </w:rPr>
        <w:lastRenderedPageBreak/>
        <w:t xml:space="preserve">Дата: </w:t>
      </w:r>
      <w:r w:rsidR="00F96BE4" w:rsidRPr="004359E4">
        <w:rPr>
          <w:rFonts w:ascii="Times New Roman" w:hAnsi="Times New Roman"/>
          <w:sz w:val="24"/>
          <w:szCs w:val="24"/>
          <w:lang w:val="kk-KZ"/>
        </w:rPr>
        <w:t xml:space="preserve">01.06.22-03.06.22.   </w:t>
      </w:r>
    </w:p>
    <w:tbl>
      <w:tblPr>
        <w:tblStyle w:val="a5"/>
        <w:tblW w:w="0" w:type="auto"/>
        <w:tblLook w:val="04A0"/>
      </w:tblPr>
      <w:tblGrid>
        <w:gridCol w:w="2093"/>
        <w:gridCol w:w="2835"/>
        <w:gridCol w:w="2464"/>
        <w:gridCol w:w="2464"/>
        <w:gridCol w:w="2465"/>
        <w:gridCol w:w="2465"/>
      </w:tblGrid>
      <w:tr w:rsidR="00F96BE4" w:rsidRPr="004359E4" w:rsidTr="0095544C">
        <w:tc>
          <w:tcPr>
            <w:tcW w:w="2093" w:type="dxa"/>
          </w:tcPr>
          <w:p w:rsidR="00F96BE4" w:rsidRPr="004359E4" w:rsidRDefault="00F96BE4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835" w:type="dxa"/>
          </w:tcPr>
          <w:p w:rsidR="00F96BE4" w:rsidRPr="004359E4" w:rsidRDefault="00F96BE4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464" w:type="dxa"/>
          </w:tcPr>
          <w:p w:rsidR="00F96BE4" w:rsidRPr="004359E4" w:rsidRDefault="00F96BE4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464" w:type="dxa"/>
          </w:tcPr>
          <w:p w:rsidR="00F96BE4" w:rsidRPr="004359E4" w:rsidRDefault="00F96BE4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Среда</w:t>
            </w:r>
          </w:p>
          <w:p w:rsidR="00F96BE4" w:rsidRPr="004359E4" w:rsidRDefault="00F96BE4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proofErr w:type="gramStart"/>
            <w:r w:rsidRPr="004359E4">
              <w:rPr>
                <w:rStyle w:val="FontStyle75"/>
                <w:b w:val="0"/>
              </w:rPr>
              <w:t>Праздник</w:t>
            </w:r>
            <w:proofErr w:type="gramEnd"/>
            <w:r w:rsidRPr="004359E4">
              <w:rPr>
                <w:rStyle w:val="FontStyle75"/>
                <w:b w:val="0"/>
              </w:rPr>
              <w:t xml:space="preserve"> посвященный ко дню защиты детей.</w:t>
            </w:r>
          </w:p>
        </w:tc>
        <w:tc>
          <w:tcPr>
            <w:tcW w:w="2465" w:type="dxa"/>
          </w:tcPr>
          <w:p w:rsidR="00F96BE4" w:rsidRPr="004359E4" w:rsidRDefault="00F96BE4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Четверг</w:t>
            </w:r>
          </w:p>
          <w:p w:rsidR="00F96BE4" w:rsidRPr="004359E4" w:rsidRDefault="00F96BE4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</w:t>
            </w:r>
            <w:r w:rsidRPr="004359E4">
              <w:rPr>
                <w:rStyle w:val="FontStyle75"/>
                <w:b w:val="0"/>
                <w:lang w:val="kk-KZ"/>
              </w:rPr>
              <w:t>Жаз келді</w:t>
            </w:r>
            <w:r w:rsidRPr="004359E4">
              <w:rPr>
                <w:rStyle w:val="FontStyle75"/>
                <w:b w:val="0"/>
              </w:rPr>
              <w:t>"</w:t>
            </w:r>
          </w:p>
        </w:tc>
        <w:tc>
          <w:tcPr>
            <w:tcW w:w="2465" w:type="dxa"/>
          </w:tcPr>
          <w:p w:rsidR="00F96BE4" w:rsidRPr="004359E4" w:rsidRDefault="00F96BE4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Пятница</w:t>
            </w:r>
          </w:p>
          <w:p w:rsidR="00F96BE4" w:rsidRPr="004359E4" w:rsidRDefault="00F96BE4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</w:t>
            </w:r>
            <w:proofErr w:type="gramStart"/>
            <w:r w:rsidRPr="004359E4">
              <w:rPr>
                <w:rStyle w:val="FontStyle75"/>
                <w:b w:val="0"/>
                <w:lang w:val="kk-KZ"/>
              </w:rPr>
              <w:t>Р</w:t>
            </w:r>
            <w:proofErr w:type="gramEnd"/>
            <w:r w:rsidRPr="004359E4">
              <w:rPr>
                <w:rStyle w:val="FontStyle75"/>
                <w:b w:val="0"/>
                <w:lang w:val="kk-KZ"/>
              </w:rPr>
              <w:t>әміздер-елдігіміздің белгісі</w:t>
            </w:r>
            <w:r w:rsidRPr="004359E4">
              <w:rPr>
                <w:rStyle w:val="FontStyle75"/>
                <w:b w:val="0"/>
              </w:rPr>
              <w:t>"</w:t>
            </w:r>
          </w:p>
        </w:tc>
      </w:tr>
      <w:tr w:rsidR="00F96BE4" w:rsidRPr="004359E4" w:rsidTr="0095544C">
        <w:trPr>
          <w:trHeight w:val="560"/>
        </w:trPr>
        <w:tc>
          <w:tcPr>
            <w:tcW w:w="2093" w:type="dxa"/>
            <w:vMerge w:val="restart"/>
          </w:tcPr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693" w:type="dxa"/>
            <w:gridSpan w:val="5"/>
          </w:tcPr>
          <w:p w:rsidR="00F96BE4" w:rsidRPr="004359E4" w:rsidRDefault="00F96BE4" w:rsidP="00AD7E94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F96BE4" w:rsidRPr="004359E4" w:rsidTr="0095544C">
        <w:trPr>
          <w:trHeight w:val="680"/>
        </w:trPr>
        <w:tc>
          <w:tcPr>
            <w:tcW w:w="2093" w:type="dxa"/>
            <w:vMerge/>
          </w:tcPr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96BE4" w:rsidRPr="004359E4" w:rsidRDefault="00F96BE4" w:rsidP="00AD7E94">
            <w:pPr>
              <w:pStyle w:val="Style18"/>
              <w:widowControl/>
              <w:spacing w:line="240" w:lineRule="auto"/>
              <w:rPr>
                <w:rStyle w:val="FontStyle62"/>
              </w:rPr>
            </w:pPr>
          </w:p>
        </w:tc>
        <w:tc>
          <w:tcPr>
            <w:tcW w:w="2464" w:type="dxa"/>
          </w:tcPr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Упражнение  «Давайте поздороваемся»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Доброжелательное отношение  детей друг к другу.</w:t>
            </w:r>
          </w:p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Пальчиковая гимнастика «Морские животные»</w:t>
            </w:r>
          </w:p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мелкой моторики, координации движений пальцев рук. </w:t>
            </w:r>
          </w:p>
        </w:tc>
        <w:tc>
          <w:tcPr>
            <w:tcW w:w="2465" w:type="dxa"/>
          </w:tcPr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Упражнение  «Давайте поздороваемся»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Доброжелательное отношение  детей друг к другу.</w:t>
            </w:r>
          </w:p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Исполнение Гимна в патриотическом зале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F96BE4" w:rsidRPr="004359E4" w:rsidTr="0095544C">
        <w:trPr>
          <w:trHeight w:val="680"/>
        </w:trPr>
        <w:tc>
          <w:tcPr>
            <w:tcW w:w="2093" w:type="dxa"/>
            <w:vMerge/>
          </w:tcPr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3" w:type="dxa"/>
            <w:gridSpan w:val="5"/>
          </w:tcPr>
          <w:p w:rsidR="00F96BE4" w:rsidRPr="004359E4" w:rsidRDefault="001E1DBA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  <w:lang w:val="kk-KZ"/>
              </w:rPr>
            </w:pPr>
            <w:r w:rsidRPr="004359E4">
              <w:rPr>
                <w:rStyle w:val="FontStyle75"/>
                <w:b w:val="0"/>
              </w:rPr>
              <w:t xml:space="preserve">Комплекс утренней гимнастики 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вокруг кубиков, с поворотом в обе стороны по сигналу воспитателя.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кубиками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ступни, кубики внизу. 1 — кубики в стороны;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 — кубики вверх; 3 — кубики в стороны; 4 — исходное положение (5-6 раз).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врозь, кубики у плеч. 1 — вынести кубики вперед; 2 — наклониться, положить кубики у носков ног; 3 — выпрямиться, руки на пояс; 4 — наклониться, взять кубики, вернуться в исходное положение (6 раз).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на ширине ступни, кубики внизу. 1 — присесть, кубики вперед;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 — вернуться в исходное положение (5-6 раз).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 на коленях, кубики у плеч. 1-2 — поворот вправо (влево), поставить кубики у носков ног; 3-4 — вернуться в исходное положение (6 раз).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стойка ноги слегка расставлены перед кубиками, руки произвольно. Прыжки на двух ногах вокруг кубиков в обе стороны. Перед серией прыжков в другую сторону небольшая пауза.</w:t>
            </w:r>
          </w:p>
          <w:p w:rsidR="00F96BE4" w:rsidRPr="004359E4" w:rsidRDefault="00F96BE4" w:rsidP="00AD7E94">
            <w:pPr>
              <w:pStyle w:val="a3"/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одному.</w:t>
            </w:r>
            <w:r w:rsidRPr="004359E4">
              <w:rPr>
                <w:sz w:val="28"/>
                <w:szCs w:val="28"/>
              </w:rPr>
              <w:t xml:space="preserve">                                               </w:t>
            </w:r>
          </w:p>
        </w:tc>
      </w:tr>
      <w:tr w:rsidR="00F96BE4" w:rsidRPr="004359E4" w:rsidTr="0095544C">
        <w:tc>
          <w:tcPr>
            <w:tcW w:w="2093" w:type="dxa"/>
          </w:tcPr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693" w:type="dxa"/>
            <w:gridSpan w:val="5"/>
          </w:tcPr>
          <w:p w:rsidR="00F96BE4" w:rsidRPr="004359E4" w:rsidRDefault="00F96BE4" w:rsidP="008004A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F96BE4" w:rsidRPr="004359E4" w:rsidRDefault="00F96BE4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BE4" w:rsidRPr="004359E4" w:rsidTr="0095544C">
        <w:tc>
          <w:tcPr>
            <w:tcW w:w="2093" w:type="dxa"/>
          </w:tcPr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835" w:type="dxa"/>
          </w:tcPr>
          <w:p w:rsidR="00F96BE4" w:rsidRPr="004359E4" w:rsidRDefault="00F96BE4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F96BE4" w:rsidRPr="004359E4" w:rsidRDefault="00F96BE4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F96BE4" w:rsidRPr="004359E4" w:rsidRDefault="00F96BE4" w:rsidP="00AD7E94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 «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Тихо-громко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96BE4" w:rsidRPr="004359E4" w:rsidRDefault="00F96BE4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465" w:type="dxa"/>
          </w:tcPr>
          <w:p w:rsidR="00F96BE4" w:rsidRPr="004359E4" w:rsidRDefault="00F96BE4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Артикуляционная гимнастика «Дудочка» </w:t>
            </w:r>
          </w:p>
          <w:p w:rsidR="00F96BE4" w:rsidRPr="004359E4" w:rsidRDefault="00F96BE4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моторики.</w:t>
            </w:r>
          </w:p>
        </w:tc>
        <w:tc>
          <w:tcPr>
            <w:tcW w:w="2465" w:type="dxa"/>
          </w:tcPr>
          <w:p w:rsidR="00F96BE4" w:rsidRPr="004359E4" w:rsidRDefault="00F96BE4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 «Волшебный мешочек»</w:t>
            </w:r>
          </w:p>
          <w:p w:rsidR="00F96BE4" w:rsidRPr="004359E4" w:rsidRDefault="00F96BE4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Развитие мелкой моторики рук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и логического мышления.</w:t>
            </w:r>
            <w:r w:rsidRPr="004359E4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 </w:t>
            </w:r>
          </w:p>
        </w:tc>
      </w:tr>
      <w:tr w:rsidR="00F96BE4" w:rsidRPr="004359E4" w:rsidTr="0095544C">
        <w:tc>
          <w:tcPr>
            <w:tcW w:w="2093" w:type="dxa"/>
          </w:tcPr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ОУД (включая перерывы) </w:t>
            </w:r>
          </w:p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835" w:type="dxa"/>
          </w:tcPr>
          <w:p w:rsidR="00F96BE4" w:rsidRPr="004359E4" w:rsidRDefault="00F96BE4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F96BE4" w:rsidRPr="004359E4" w:rsidRDefault="00F96BE4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Праздник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посвященный ко дню защиты детей.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Создавать  радостную праздничную атмосферу, желание принимать активное участие в празднике; проявлять ловкость, быстроту, находчивость в ходе мероприятия.</w:t>
            </w:r>
          </w:p>
        </w:tc>
        <w:tc>
          <w:tcPr>
            <w:tcW w:w="2465" w:type="dxa"/>
          </w:tcPr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.Физическая культура.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(по плану педагога)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.Физическая культура.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>2. Музыка.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96BE4" w:rsidRPr="004359E4" w:rsidTr="0095544C">
        <w:tc>
          <w:tcPr>
            <w:tcW w:w="2093" w:type="dxa"/>
          </w:tcPr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Витаминный завтрак </w:t>
            </w:r>
          </w:p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693" w:type="dxa"/>
            <w:gridSpan w:val="5"/>
          </w:tcPr>
          <w:p w:rsidR="00F96BE4" w:rsidRPr="004359E4" w:rsidRDefault="00F96BE4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F96BE4" w:rsidRPr="004359E4" w:rsidTr="0095544C">
        <w:tc>
          <w:tcPr>
            <w:tcW w:w="2093" w:type="dxa"/>
          </w:tcPr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693" w:type="dxa"/>
            <w:gridSpan w:val="5"/>
          </w:tcPr>
          <w:p w:rsidR="00F96BE4" w:rsidRPr="004359E4" w:rsidRDefault="00F96BE4" w:rsidP="00F96BE4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F96BE4" w:rsidRPr="004359E4" w:rsidRDefault="00F96BE4" w:rsidP="00F96BE4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F96BE4" w:rsidRPr="004359E4" w:rsidRDefault="00F96BE4" w:rsidP="00F96BE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Наблюдение за сезонными изменениями в природе.</w:t>
            </w:r>
          </w:p>
          <w:p w:rsidR="00F96BE4" w:rsidRPr="004359E4" w:rsidRDefault="00F96BE4" w:rsidP="00F96BE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Формировать представления об изменениях  в природе (день стал короче, ночь длиннее)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;у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чить различать и характеризовать приметы ранней осени, воспитывать любовь к природе. </w:t>
            </w:r>
          </w:p>
          <w:p w:rsidR="00F96BE4" w:rsidRPr="004359E4" w:rsidRDefault="00F96BE4" w:rsidP="00F96BE4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Подвижная игра «Пробеги тихо». </w:t>
            </w:r>
          </w:p>
          <w:p w:rsidR="00F96BE4" w:rsidRPr="004359E4" w:rsidRDefault="00F96BE4" w:rsidP="00F96BE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учить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бесшумно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двигаться.</w:t>
            </w:r>
          </w:p>
          <w:p w:rsidR="00F96BE4" w:rsidRPr="004359E4" w:rsidRDefault="00F96BE4" w:rsidP="00F96BE4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Подвижная игра «Догони мяч».</w:t>
            </w:r>
          </w:p>
          <w:p w:rsidR="00F96BE4" w:rsidRPr="004359E4" w:rsidRDefault="00F96BE4" w:rsidP="00F96BE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играть с мячом, развивать двигательную активность. </w:t>
            </w:r>
          </w:p>
          <w:p w:rsidR="00F96BE4" w:rsidRPr="004359E4" w:rsidRDefault="00F96BE4" w:rsidP="00F96B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игровая деятельность, игры с выносным материалом.</w:t>
            </w:r>
          </w:p>
        </w:tc>
      </w:tr>
      <w:tr w:rsidR="00F96BE4" w:rsidRPr="004359E4" w:rsidTr="0095544C">
        <w:tc>
          <w:tcPr>
            <w:tcW w:w="2093" w:type="dxa"/>
          </w:tcPr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12.20-12.30</w:t>
            </w:r>
          </w:p>
        </w:tc>
        <w:tc>
          <w:tcPr>
            <w:tcW w:w="12693" w:type="dxa"/>
            <w:gridSpan w:val="5"/>
          </w:tcPr>
          <w:p w:rsidR="00F96BE4" w:rsidRPr="004359E4" w:rsidRDefault="00F96BE4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lastRenderedPageBreak/>
              <w:t>Последовательное раздевание, игры, свободная деятельность детей.</w:t>
            </w:r>
          </w:p>
        </w:tc>
      </w:tr>
      <w:tr w:rsidR="00F96BE4" w:rsidRPr="004359E4" w:rsidTr="0095544C">
        <w:tc>
          <w:tcPr>
            <w:tcW w:w="2093" w:type="dxa"/>
          </w:tcPr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обеду, обед</w:t>
            </w:r>
          </w:p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693" w:type="dxa"/>
            <w:gridSpan w:val="5"/>
          </w:tcPr>
          <w:p w:rsidR="00F96BE4" w:rsidRPr="004359E4" w:rsidRDefault="00F96BE4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F96BE4" w:rsidRPr="004359E4" w:rsidTr="0095544C">
        <w:tc>
          <w:tcPr>
            <w:tcW w:w="2093" w:type="dxa"/>
          </w:tcPr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915BC3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6A63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5"/>
          </w:tcPr>
          <w:p w:rsidR="00F96BE4" w:rsidRPr="004359E4" w:rsidRDefault="00F96BE4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F96BE4" w:rsidRPr="004359E4" w:rsidTr="0095544C">
        <w:tc>
          <w:tcPr>
            <w:tcW w:w="2093" w:type="dxa"/>
          </w:tcPr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F96BE4" w:rsidRPr="004359E4" w:rsidRDefault="00AE6A6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F96BE4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693" w:type="dxa"/>
            <w:gridSpan w:val="5"/>
          </w:tcPr>
          <w:p w:rsidR="00F96BE4" w:rsidRPr="004359E4" w:rsidRDefault="00F96BE4" w:rsidP="00F96BE4">
            <w:pPr>
              <w:pStyle w:val="a6"/>
              <w:shd w:val="clear" w:color="auto" w:fill="FFFFFF"/>
              <w:spacing w:before="0" w:after="0" w:line="269" w:lineRule="atLeast"/>
              <w:ind w:firstLine="0"/>
            </w:pPr>
            <w:r w:rsidRPr="004359E4">
              <w:t>Гимнастика пробуждения:</w:t>
            </w:r>
          </w:p>
          <w:p w:rsidR="00F96BE4" w:rsidRPr="004359E4" w:rsidRDefault="00F96BE4" w:rsidP="00F96BE4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1.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лежа на спине, руки вдоль туловища. Согнуть колени, ноги подтянуть к груди, обхватить колени руками, вернуться </w:t>
            </w:r>
            <w:proofErr w:type="gramStart"/>
            <w:r w:rsidRPr="004359E4">
              <w:t>в</w:t>
            </w:r>
            <w:proofErr w:type="gramEnd"/>
            <w:r w:rsidRPr="004359E4">
              <w:t xml:space="preserve"> и. п.</w:t>
            </w:r>
          </w:p>
          <w:p w:rsidR="00F96BE4" w:rsidRPr="004359E4" w:rsidRDefault="00F96BE4" w:rsidP="00F96BE4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2.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лежа на спине, руки в замок за голову, ноги согнуты в коленях. Наклон колен влево, в и. п., наклон колен вправо, </w:t>
            </w:r>
            <w:proofErr w:type="gramStart"/>
            <w:r w:rsidRPr="004359E4">
              <w:t>в</w:t>
            </w:r>
            <w:proofErr w:type="gramEnd"/>
            <w:r w:rsidRPr="004359E4">
              <w:t xml:space="preserve"> и. п.</w:t>
            </w:r>
          </w:p>
          <w:p w:rsidR="00F96BE4" w:rsidRPr="004359E4" w:rsidRDefault="00F96BE4" w:rsidP="00F96BE4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3.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сидя, ноги вместе, руки в упоре сзади. Согнуть ноги в коленях, подтянуть их к груди, со звуком «</w:t>
            </w:r>
            <w:proofErr w:type="spellStart"/>
            <w:r w:rsidRPr="004359E4">
              <w:t>ф-ф</w:t>
            </w:r>
            <w:proofErr w:type="spellEnd"/>
            <w:r w:rsidRPr="004359E4">
              <w:t>» — выдох, И. П., вдох (через нос).</w:t>
            </w:r>
          </w:p>
          <w:p w:rsidR="00F96BE4" w:rsidRPr="004359E4" w:rsidRDefault="00F96BE4" w:rsidP="00F96BE4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4.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то же, одна рука на животе, другая на груди. Вдох через нос, втягивая живот; выдох через рот, надувая живот.</w:t>
            </w:r>
          </w:p>
          <w:p w:rsidR="00F96BE4" w:rsidRPr="004359E4" w:rsidRDefault="00F96BE4" w:rsidP="00F96BE4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5. И. п.</w:t>
            </w:r>
            <w:proofErr w:type="gramStart"/>
            <w:r w:rsidRPr="004359E4">
              <w:t xml:space="preserve"> :</w:t>
            </w:r>
            <w:proofErr w:type="gramEnd"/>
            <w:r w:rsidRPr="004359E4">
              <w:t xml:space="preserve"> сидя, ноги врозь, руки внизу. Хлопок в ладоши перед собой — выдох; развести ладони в стороны — вдох.</w:t>
            </w:r>
          </w:p>
          <w:p w:rsidR="00F96BE4" w:rsidRPr="004359E4" w:rsidRDefault="00F96BE4" w:rsidP="00F96BE4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6.«Змеиный язычок». Представляем, как длинный змеиный язык пытается высунуться как можно дальше, стараясь достать до подбородка. Повтор 6 раз.</w:t>
            </w:r>
          </w:p>
          <w:p w:rsidR="00F96BE4" w:rsidRPr="004359E4" w:rsidRDefault="00F96BE4" w:rsidP="00F96B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Ходьба по дорожкам здоровья. </w:t>
            </w:r>
          </w:p>
          <w:p w:rsidR="00F96BE4" w:rsidRPr="004359E4" w:rsidRDefault="00F96BE4" w:rsidP="00F96B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Артикуляционная гимнастика. Точечный массаж. </w:t>
            </w:r>
          </w:p>
          <w:p w:rsidR="00F96BE4" w:rsidRPr="004359E4" w:rsidRDefault="00F96BE4" w:rsidP="00F96B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Гимнастика для глаз.</w:t>
            </w:r>
          </w:p>
          <w:p w:rsidR="00F96BE4" w:rsidRPr="004359E4" w:rsidRDefault="00F96BE4" w:rsidP="00F96BE4">
            <w:pPr>
              <w:pStyle w:val="Style18"/>
              <w:widowControl/>
              <w:spacing w:line="240" w:lineRule="auto"/>
            </w:pPr>
            <w:r w:rsidRPr="004359E4">
              <w:t>Умывание лица и рук водой комнатной температуры.</w:t>
            </w:r>
          </w:p>
          <w:p w:rsidR="00F96BE4" w:rsidRPr="004359E4" w:rsidRDefault="00F96BE4" w:rsidP="00F96B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Оздоровление.</w:t>
            </w:r>
          </w:p>
        </w:tc>
      </w:tr>
      <w:tr w:rsidR="00F96BE4" w:rsidRPr="004359E4" w:rsidTr="0095544C">
        <w:tc>
          <w:tcPr>
            <w:tcW w:w="2093" w:type="dxa"/>
          </w:tcPr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693" w:type="dxa"/>
            <w:gridSpan w:val="5"/>
          </w:tcPr>
          <w:p w:rsidR="00F96BE4" w:rsidRPr="004359E4" w:rsidRDefault="00F96BE4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F96BE4" w:rsidRPr="004359E4" w:rsidTr="0095544C">
        <w:trPr>
          <w:trHeight w:val="580"/>
        </w:trPr>
        <w:tc>
          <w:tcPr>
            <w:tcW w:w="2093" w:type="dxa"/>
            <w:vMerge w:val="restart"/>
          </w:tcPr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AE6A6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</w:tcPr>
          <w:p w:rsidR="00F96BE4" w:rsidRPr="004359E4" w:rsidRDefault="00F96BE4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F96BE4" w:rsidRPr="004359E4" w:rsidRDefault="00F96BE4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«Веселый мяч»</w:t>
            </w:r>
          </w:p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двигательной активности.</w:t>
            </w:r>
          </w:p>
        </w:tc>
        <w:tc>
          <w:tcPr>
            <w:tcW w:w="2465" w:type="dxa"/>
          </w:tcPr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 малой подвижности «Зайка».</w:t>
            </w:r>
          </w:p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двигательной активности.</w:t>
            </w:r>
          </w:p>
        </w:tc>
        <w:tc>
          <w:tcPr>
            <w:tcW w:w="2465" w:type="dxa"/>
          </w:tcPr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Флешмоб.</w:t>
            </w:r>
          </w:p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музыкально-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ритмических движений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детей дошкольного возраста. </w:t>
            </w:r>
          </w:p>
        </w:tc>
      </w:tr>
      <w:tr w:rsidR="00F96BE4" w:rsidRPr="004359E4" w:rsidTr="0095544C">
        <w:trPr>
          <w:trHeight w:val="520"/>
        </w:trPr>
        <w:tc>
          <w:tcPr>
            <w:tcW w:w="2093" w:type="dxa"/>
            <w:vMerge/>
          </w:tcPr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96BE4" w:rsidRPr="004359E4" w:rsidRDefault="00F96BE4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F96BE4" w:rsidRPr="004359E4" w:rsidRDefault="00F96BE4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F96BE4" w:rsidRPr="004359E4" w:rsidRDefault="00F96BE4" w:rsidP="00AD7E94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Дидактическая игра «Чудесный мешочек» </w:t>
            </w:r>
          </w:p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Цель: Обогащение словаря ребенка словами, обозначающими</w:t>
            </w:r>
            <w:proofErr w:type="gramStart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азвания игрушек.</w:t>
            </w:r>
          </w:p>
        </w:tc>
        <w:tc>
          <w:tcPr>
            <w:tcW w:w="2465" w:type="dxa"/>
          </w:tcPr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Беседа о детском саде.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Обучение умению отвечать на простые вопросы.</w:t>
            </w:r>
          </w:p>
        </w:tc>
        <w:tc>
          <w:tcPr>
            <w:tcW w:w="2465" w:type="dxa"/>
          </w:tcPr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 «Угадай и назови»  </w:t>
            </w:r>
          </w:p>
          <w:p w:rsidR="00F96BE4" w:rsidRPr="004359E4" w:rsidRDefault="00F96BE4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Развитие восприятия цвета и мелкой моторики рук.</w:t>
            </w:r>
          </w:p>
        </w:tc>
      </w:tr>
      <w:tr w:rsidR="00F96BE4" w:rsidRPr="004359E4" w:rsidTr="0095544C">
        <w:tc>
          <w:tcPr>
            <w:tcW w:w="2093" w:type="dxa"/>
          </w:tcPr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F96BE4" w:rsidRPr="004359E4" w:rsidRDefault="00AE6A6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="00F96BE4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93" w:type="dxa"/>
            <w:gridSpan w:val="5"/>
          </w:tcPr>
          <w:p w:rsidR="00F96BE4" w:rsidRPr="004359E4" w:rsidRDefault="00F96BE4" w:rsidP="00F96BE4">
            <w:pPr>
              <w:pStyle w:val="Style18"/>
              <w:widowControl/>
              <w:spacing w:line="240" w:lineRule="auto"/>
              <w:rPr>
                <w:color w:val="000000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  <w:r w:rsidRPr="004359E4">
              <w:rPr>
                <w:color w:val="000000"/>
              </w:rPr>
              <w:t xml:space="preserve"> </w:t>
            </w:r>
          </w:p>
          <w:p w:rsidR="00F96BE4" w:rsidRPr="004359E4" w:rsidRDefault="00F96BE4" w:rsidP="00F96B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F96BE4" w:rsidRPr="004359E4" w:rsidTr="0095544C">
        <w:tc>
          <w:tcPr>
            <w:tcW w:w="2093" w:type="dxa"/>
          </w:tcPr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F96BE4" w:rsidRPr="004359E4" w:rsidRDefault="00F96BE4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835" w:type="dxa"/>
          </w:tcPr>
          <w:p w:rsidR="00F96BE4" w:rsidRPr="004359E4" w:rsidRDefault="00F96BE4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F96BE4" w:rsidRPr="004359E4" w:rsidRDefault="00F96BE4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Настольные игры по выбору детей</w:t>
            </w:r>
          </w:p>
        </w:tc>
        <w:tc>
          <w:tcPr>
            <w:tcW w:w="2465" w:type="dxa"/>
          </w:tcPr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Конструирование по желанию детей</w:t>
            </w:r>
          </w:p>
        </w:tc>
        <w:tc>
          <w:tcPr>
            <w:tcW w:w="2465" w:type="dxa"/>
          </w:tcPr>
          <w:p w:rsidR="00F96BE4" w:rsidRPr="004359E4" w:rsidRDefault="00F96BE4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«Все игрушки на своих местах»</w:t>
            </w:r>
          </w:p>
        </w:tc>
      </w:tr>
    </w:tbl>
    <w:p w:rsidR="00CC6258" w:rsidRPr="004359E4" w:rsidRDefault="00915BC3" w:rsidP="00915BC3">
      <w:pPr>
        <w:pStyle w:val="a3"/>
        <w:rPr>
          <w:rFonts w:ascii="Times New Roman" w:hAnsi="Times New Roman"/>
          <w:sz w:val="24"/>
          <w:szCs w:val="24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Дата: </w:t>
      </w:r>
      <w:r w:rsidR="00F96BE4" w:rsidRPr="004359E4">
        <w:rPr>
          <w:rFonts w:ascii="Times New Roman" w:hAnsi="Times New Roman"/>
          <w:sz w:val="24"/>
          <w:szCs w:val="24"/>
          <w:lang w:val="kk-KZ"/>
        </w:rPr>
        <w:t xml:space="preserve">06.06.22-10.06.22.   </w:t>
      </w:r>
    </w:p>
    <w:tbl>
      <w:tblPr>
        <w:tblStyle w:val="a5"/>
        <w:tblW w:w="0" w:type="auto"/>
        <w:tblLook w:val="04A0"/>
      </w:tblPr>
      <w:tblGrid>
        <w:gridCol w:w="2464"/>
        <w:gridCol w:w="2464"/>
        <w:gridCol w:w="2268"/>
        <w:gridCol w:w="196"/>
        <w:gridCol w:w="2464"/>
        <w:gridCol w:w="2465"/>
        <w:gridCol w:w="2465"/>
      </w:tblGrid>
      <w:tr w:rsidR="00231268" w:rsidRPr="004359E4" w:rsidTr="008004AC">
        <w:tc>
          <w:tcPr>
            <w:tcW w:w="2464" w:type="dxa"/>
          </w:tcPr>
          <w:p w:rsidR="00231268" w:rsidRPr="004359E4" w:rsidRDefault="0023126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464" w:type="dxa"/>
          </w:tcPr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Понедельник</w:t>
            </w:r>
          </w:p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"Ханталапай"</w:t>
            </w:r>
          </w:p>
        </w:tc>
        <w:tc>
          <w:tcPr>
            <w:tcW w:w="2464" w:type="dxa"/>
            <w:gridSpan w:val="2"/>
          </w:tcPr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Вторник</w:t>
            </w:r>
          </w:p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"День чистюль"</w:t>
            </w:r>
          </w:p>
        </w:tc>
        <w:tc>
          <w:tcPr>
            <w:tcW w:w="2464" w:type="dxa"/>
          </w:tcPr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Среда</w:t>
            </w:r>
          </w:p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"День витаминов"</w:t>
            </w:r>
          </w:p>
        </w:tc>
        <w:tc>
          <w:tcPr>
            <w:tcW w:w="2465" w:type="dxa"/>
          </w:tcPr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Четверг</w:t>
            </w:r>
          </w:p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"День спорта"</w:t>
            </w:r>
          </w:p>
        </w:tc>
        <w:tc>
          <w:tcPr>
            <w:tcW w:w="2465" w:type="dxa"/>
          </w:tcPr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Пятница</w:t>
            </w:r>
          </w:p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"Национальные игры"</w:t>
            </w:r>
          </w:p>
        </w:tc>
      </w:tr>
      <w:tr w:rsidR="00231268" w:rsidRPr="004359E4" w:rsidTr="008004AC">
        <w:trPr>
          <w:trHeight w:val="560"/>
        </w:trPr>
        <w:tc>
          <w:tcPr>
            <w:tcW w:w="2464" w:type="dxa"/>
            <w:vMerge w:val="restart"/>
          </w:tcPr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322" w:type="dxa"/>
            <w:gridSpan w:val="6"/>
          </w:tcPr>
          <w:p w:rsidR="00231268" w:rsidRPr="004359E4" w:rsidRDefault="00231268" w:rsidP="00AD7E94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231268" w:rsidRPr="004359E4" w:rsidTr="008004AC">
        <w:trPr>
          <w:trHeight w:val="680"/>
        </w:trPr>
        <w:tc>
          <w:tcPr>
            <w:tcW w:w="2464" w:type="dxa"/>
            <w:vMerge/>
          </w:tcPr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«Загнать мяч в ворота»</w:t>
            </w:r>
          </w:p>
          <w:p w:rsidR="00231268" w:rsidRPr="004359E4" w:rsidRDefault="00231268" w:rsidP="00AD7E94">
            <w:pPr>
              <w:pStyle w:val="Style18"/>
              <w:widowControl/>
              <w:spacing w:line="240" w:lineRule="auto"/>
              <w:rPr>
                <w:rStyle w:val="FontStyle62"/>
              </w:rPr>
            </w:pPr>
          </w:p>
        </w:tc>
        <w:tc>
          <w:tcPr>
            <w:tcW w:w="2464" w:type="dxa"/>
            <w:gridSpan w:val="2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«Букет пожеланий» 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Доброжелательное отношение  друг к другу.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упражнение: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«Что бывает в это время года»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Закрепить понятия о явлениях, происходящих в данное время года.   </w:t>
            </w:r>
          </w:p>
        </w:tc>
        <w:tc>
          <w:tcPr>
            <w:tcW w:w="2464" w:type="dxa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«Здравствуй друг»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Доброжелательное отношение  детей друг к другу.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Игровое упражнение: «Собери фигуру» 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Располагать геометрические фигуры и сравнивать их между собой.  </w:t>
            </w:r>
          </w:p>
        </w:tc>
        <w:tc>
          <w:tcPr>
            <w:tcW w:w="2465" w:type="dxa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Игра: «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Сәлем дос»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Приветсвовать друг друга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 xml:space="preserve">Д/Игра: Я начну, а ты, закончи. 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Цель: Развитие воображения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, мышление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.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 xml:space="preserve"> </w:t>
            </w:r>
          </w:p>
          <w:p w:rsidR="00231268" w:rsidRPr="004359E4" w:rsidRDefault="00231268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«Здравствуйте, я пришел» 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Создать атмосферу группового доверия.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упражнение: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«Волшебная коробочка» Цель: Закрепить названия предметов и их свойства.</w:t>
            </w:r>
          </w:p>
          <w:p w:rsidR="00231268" w:rsidRPr="004359E4" w:rsidRDefault="00231268" w:rsidP="00AD7E94">
            <w:pPr>
              <w:pStyle w:val="Style18"/>
              <w:widowControl/>
              <w:spacing w:line="240" w:lineRule="auto"/>
              <w:ind w:firstLine="5"/>
              <w:rPr>
                <w:rStyle w:val="FontStyle62"/>
              </w:rPr>
            </w:pPr>
          </w:p>
        </w:tc>
      </w:tr>
      <w:tr w:rsidR="00231268" w:rsidRPr="004359E4" w:rsidTr="008004AC">
        <w:trPr>
          <w:trHeight w:val="680"/>
        </w:trPr>
        <w:tc>
          <w:tcPr>
            <w:tcW w:w="2464" w:type="dxa"/>
            <w:vMerge/>
          </w:tcPr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22" w:type="dxa"/>
            <w:gridSpan w:val="6"/>
          </w:tcPr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1E1DBA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в колонне по одному между различными предметами — змейкой.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lastRenderedPageBreak/>
              <w:t>Упражнения без предметов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ступни, руки внизу. 1 — поднять руки в стороны; 2 — руки за голову; 3 — руки в стороны; 1 - исходное положение (5-6 раз).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плеч, руки на поясе. 1 — руки в стороны; 2 — наклониться вперед, коснуться пола; 3 — выпрямиться, руки в стороны; 4 — исходное положение (4-5 раз).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ноги на ширине ступни, руки за головой. 1-2 — присесть, руки в стороны;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3-4 — исходное положение (5-6 раз).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 ноги врозь, руки на поясе. 1 — поворот вправо (влево), руку отвести вправо; 2 — исходное положение (6 раз).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ноги вместе, руки вдоль туловища. 1 — прыжком ноги врозь, руки в стороны;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— исходное положение. Выполняется под счет воспитателя, затем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пауза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повторить еще раз.</w:t>
            </w:r>
          </w:p>
          <w:p w:rsidR="00231268" w:rsidRPr="004359E4" w:rsidRDefault="00231268" w:rsidP="00AD7E94">
            <w:pPr>
              <w:pStyle w:val="a3"/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одному.</w:t>
            </w:r>
          </w:p>
        </w:tc>
      </w:tr>
      <w:tr w:rsidR="00231268" w:rsidRPr="004359E4" w:rsidTr="008004AC">
        <w:tc>
          <w:tcPr>
            <w:tcW w:w="2464" w:type="dxa"/>
          </w:tcPr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завтраку, завтрак</w:t>
            </w:r>
          </w:p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322" w:type="dxa"/>
            <w:gridSpan w:val="6"/>
          </w:tcPr>
          <w:p w:rsidR="00231268" w:rsidRPr="004359E4" w:rsidRDefault="00231268" w:rsidP="008004AC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231268" w:rsidRPr="004359E4" w:rsidRDefault="0023126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268" w:rsidRPr="004359E4" w:rsidTr="009C2BE4">
        <w:tc>
          <w:tcPr>
            <w:tcW w:w="2464" w:type="dxa"/>
          </w:tcPr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464" w:type="dxa"/>
          </w:tcPr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Артикуляционная гимнастика: «Птенцы»</w:t>
            </w:r>
          </w:p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268" w:type="dxa"/>
          </w:tcPr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Артикуляционная гимнастика: «Бублик»</w:t>
            </w:r>
          </w:p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660" w:type="dxa"/>
            <w:gridSpan w:val="2"/>
          </w:tcPr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Игра: «Замри»</w:t>
            </w:r>
          </w:p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Создание </w:t>
            </w:r>
            <w:r w:rsidR="009C2BE4"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хорошего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настроения. Развитие быстроты,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положительных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эмоции, внимательности.</w:t>
            </w:r>
          </w:p>
        </w:tc>
        <w:tc>
          <w:tcPr>
            <w:tcW w:w="2465" w:type="dxa"/>
          </w:tcPr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Игра: «Встать по пальцам»</w:t>
            </w:r>
          </w:p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мелкой моторики рук, речи посредством пальчиковых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65" w:type="dxa"/>
          </w:tcPr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Игра: «Эхо»</w:t>
            </w:r>
          </w:p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Научить детей четко и внятно передавать слова и воспринимать их.</w:t>
            </w:r>
          </w:p>
        </w:tc>
      </w:tr>
      <w:tr w:rsidR="00231268" w:rsidRPr="004359E4" w:rsidTr="009C2BE4">
        <w:tc>
          <w:tcPr>
            <w:tcW w:w="2464" w:type="dxa"/>
          </w:tcPr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464" w:type="dxa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2.Рисование.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"</w:t>
            </w:r>
            <w:proofErr w:type="spellStart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Асык</w:t>
            </w:r>
            <w:proofErr w:type="spellEnd"/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"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Закрепить навыки рисования в нетрадиционной технике «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тычок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жесткой полусухой кистью».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 Физическая культура.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  <w:gridSpan w:val="2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«Витамины и 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здоровье»</w:t>
            </w:r>
          </w:p>
          <w:p w:rsidR="00231268" w:rsidRPr="004359E4" w:rsidRDefault="00231268" w:rsidP="00AD7E94">
            <w:pPr>
              <w:shd w:val="clear" w:color="auto" w:fill="FFFFFF"/>
              <w:rPr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Формирование у детей потребность к здоровому образу жизни; знания детей о полезных и вредных продуктах.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 xml:space="preserve">акрепить знания о наличии витаминов в овощах, </w:t>
            </w: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lastRenderedPageBreak/>
              <w:t>фруктах и продуктах питания; закреплять знания детей об органах зрения, обоняния; формировать логическое мышление; воспитывать привычку к здоровому образу жизни</w:t>
            </w:r>
          </w:p>
        </w:tc>
        <w:tc>
          <w:tcPr>
            <w:tcW w:w="2465" w:type="dxa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231268" w:rsidRPr="004359E4" w:rsidTr="008004AC">
        <w:tc>
          <w:tcPr>
            <w:tcW w:w="2464" w:type="dxa"/>
          </w:tcPr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322" w:type="dxa"/>
            <w:gridSpan w:val="6"/>
          </w:tcPr>
          <w:p w:rsidR="00231268" w:rsidRPr="004359E4" w:rsidRDefault="0023126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231268" w:rsidRPr="004359E4" w:rsidTr="008004AC">
        <w:tc>
          <w:tcPr>
            <w:tcW w:w="2464" w:type="dxa"/>
          </w:tcPr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322" w:type="dxa"/>
            <w:gridSpan w:val="6"/>
          </w:tcPr>
          <w:p w:rsidR="00231268" w:rsidRPr="004359E4" w:rsidRDefault="00231268" w:rsidP="00231268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231268" w:rsidRPr="004359E4" w:rsidRDefault="00231268" w:rsidP="00231268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231268" w:rsidRPr="004359E4" w:rsidRDefault="00231268" w:rsidP="0023126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детей к прогулке; отбор игрового материала для прогулки; индивидуальные беседы с детьми. </w:t>
            </w:r>
          </w:p>
          <w:p w:rsidR="00231268" w:rsidRPr="004359E4" w:rsidRDefault="00231268" w:rsidP="00231268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Наблюдение за ветром. </w:t>
            </w:r>
          </w:p>
          <w:p w:rsidR="00231268" w:rsidRPr="004359E4" w:rsidRDefault="00231268" w:rsidP="00231268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Способствовать воспитанию интереса к явлениям неживой природы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Объяснить детям почему дует ветер. </w:t>
            </w:r>
          </w:p>
          <w:p w:rsidR="00231268" w:rsidRPr="004359E4" w:rsidRDefault="00231268" w:rsidP="00231268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 «Ветер и листочки».</w:t>
            </w:r>
          </w:p>
          <w:p w:rsidR="00231268" w:rsidRPr="004359E4" w:rsidRDefault="00231268" w:rsidP="00231268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бег в разных направлениях.</w:t>
            </w:r>
          </w:p>
          <w:p w:rsidR="00231268" w:rsidRPr="004359E4" w:rsidRDefault="00231268" w:rsidP="00231268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Трудовая деятельность. Уборка участка от мусора.</w:t>
            </w:r>
          </w:p>
          <w:p w:rsidR="00231268" w:rsidRPr="004359E4" w:rsidRDefault="00231268" w:rsidP="00231268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Дидактическая игра «Подбери определение к слову» ветер»</w:t>
            </w:r>
          </w:p>
          <w:p w:rsidR="00231268" w:rsidRPr="004359E4" w:rsidRDefault="00231268" w:rsidP="0023126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деятельность.</w:t>
            </w:r>
          </w:p>
        </w:tc>
      </w:tr>
      <w:tr w:rsidR="00231268" w:rsidRPr="004359E4" w:rsidTr="008004AC">
        <w:tc>
          <w:tcPr>
            <w:tcW w:w="2464" w:type="dxa"/>
          </w:tcPr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322" w:type="dxa"/>
            <w:gridSpan w:val="6"/>
          </w:tcPr>
          <w:p w:rsidR="00231268" w:rsidRPr="004359E4" w:rsidRDefault="0023126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231268" w:rsidRPr="004359E4" w:rsidTr="008004AC">
        <w:tc>
          <w:tcPr>
            <w:tcW w:w="2464" w:type="dxa"/>
          </w:tcPr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322" w:type="dxa"/>
            <w:gridSpan w:val="6"/>
          </w:tcPr>
          <w:p w:rsidR="00231268" w:rsidRPr="004359E4" w:rsidRDefault="00231268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231268" w:rsidRPr="004359E4" w:rsidTr="008004AC">
        <w:tc>
          <w:tcPr>
            <w:tcW w:w="2464" w:type="dxa"/>
          </w:tcPr>
          <w:p w:rsidR="00231268" w:rsidRPr="004359E4" w:rsidRDefault="00231268" w:rsidP="00AE6A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915BC3" w:rsidRPr="004359E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13.00-15.</w:t>
            </w:r>
            <w:r w:rsidR="00AE6A63">
              <w:rPr>
                <w:rFonts w:ascii="Times New Roman" w:hAnsi="Times New Roman"/>
                <w:sz w:val="24"/>
                <w:szCs w:val="24"/>
              </w:rPr>
              <w:t>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22" w:type="dxa"/>
            <w:gridSpan w:val="6"/>
          </w:tcPr>
          <w:p w:rsidR="00231268" w:rsidRPr="004359E4" w:rsidRDefault="00231268" w:rsidP="008004AC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231268" w:rsidRPr="004359E4" w:rsidTr="008004AC">
        <w:tc>
          <w:tcPr>
            <w:tcW w:w="2464" w:type="dxa"/>
          </w:tcPr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Постепенный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подъем, воздушные, водные процедуры</w:t>
            </w:r>
          </w:p>
          <w:p w:rsidR="00231268" w:rsidRPr="004359E4" w:rsidRDefault="00AE6A6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231268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322" w:type="dxa"/>
            <w:gridSpan w:val="6"/>
          </w:tcPr>
          <w:p w:rsidR="00231268" w:rsidRPr="004359E4" w:rsidRDefault="00231268" w:rsidP="00231268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color w:val="181818"/>
              </w:rPr>
            </w:pPr>
            <w:r w:rsidRPr="004359E4">
              <w:rPr>
                <w:color w:val="181818"/>
              </w:rPr>
              <w:lastRenderedPageBreak/>
              <w:t>Гимнастика пробуждения:</w:t>
            </w:r>
          </w:p>
          <w:p w:rsidR="00231268" w:rsidRPr="004359E4" w:rsidRDefault="00231268" w:rsidP="00231268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lastRenderedPageBreak/>
              <w:t>1. «Потягушки».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лежа на спине, руки вдоль туловища, потягивание, и. п.</w:t>
            </w:r>
          </w:p>
          <w:p w:rsidR="00231268" w:rsidRPr="004359E4" w:rsidRDefault="00231268" w:rsidP="00231268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2. «Горка».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сидя, ноги прямые, руки в упоре сзади, опираясь на кисти рук и пятки выпрямленных ног, поднять таз вверх, держать, вернуться в и. п.</w:t>
            </w:r>
          </w:p>
          <w:p w:rsidR="00231268" w:rsidRPr="004359E4" w:rsidRDefault="00231268" w:rsidP="00231268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3. «Лодочка».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лежа на животе, руки вверх, прогнуться (поднять верхнюю и нижнюю части туловища, держать, вернуться в и. п.</w:t>
            </w:r>
          </w:p>
          <w:p w:rsidR="00231268" w:rsidRPr="004359E4" w:rsidRDefault="00231268" w:rsidP="00231268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4. «Волна».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стоя на коленях, руки на поясе, сесть справа от пяток, руки влево, И. П., сесть слева от пяток, руки вправо, и. п.</w:t>
            </w:r>
          </w:p>
          <w:p w:rsidR="00231268" w:rsidRPr="004359E4" w:rsidRDefault="00231268" w:rsidP="00231268">
            <w:pPr>
              <w:pStyle w:val="a6"/>
              <w:shd w:val="clear" w:color="auto" w:fill="FFFFFF"/>
              <w:spacing w:before="0" w:after="0" w:line="269" w:lineRule="atLeast"/>
              <w:ind w:firstLine="0"/>
              <w:jc w:val="left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5. «Послушаем свое дыхание». И. п.</w:t>
            </w:r>
            <w:proofErr w:type="gramStart"/>
            <w:r w:rsidRPr="004359E4">
              <w:rPr>
                <w:color w:val="181818"/>
              </w:rPr>
              <w:t xml:space="preserve"> :</w:t>
            </w:r>
            <w:proofErr w:type="gramEnd"/>
            <w:r w:rsidRPr="004359E4">
              <w:rPr>
                <w:color w:val="181818"/>
              </w:rPr>
              <w:t xml:space="preserve"> о. с., мышцы туловища расслаблены. </w:t>
            </w:r>
            <w:proofErr w:type="gramStart"/>
            <w:r w:rsidRPr="004359E4">
              <w:rPr>
                <w:color w:val="181818"/>
              </w:rPr>
      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волнообразно, тихое дыхание или шумное.</w:t>
            </w:r>
            <w:proofErr w:type="gramEnd"/>
          </w:p>
          <w:p w:rsidR="00231268" w:rsidRPr="004359E4" w:rsidRDefault="00231268" w:rsidP="0023126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Ходьба по дорожкам здоровья. </w:t>
            </w:r>
          </w:p>
          <w:p w:rsidR="00231268" w:rsidRPr="004359E4" w:rsidRDefault="00231268" w:rsidP="0023126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Артикуляционная гимнастика. Точечный массаж. </w:t>
            </w:r>
          </w:p>
          <w:p w:rsidR="00231268" w:rsidRPr="004359E4" w:rsidRDefault="00231268" w:rsidP="0023126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Гимнастика для глаз.</w:t>
            </w:r>
          </w:p>
          <w:p w:rsidR="00231268" w:rsidRPr="004359E4" w:rsidRDefault="00231268" w:rsidP="00231268">
            <w:pPr>
              <w:pStyle w:val="Style18"/>
              <w:widowControl/>
              <w:spacing w:line="240" w:lineRule="auto"/>
            </w:pPr>
            <w:r w:rsidRPr="004359E4">
              <w:t>Умывание лица и рук водой комнатной температуры.</w:t>
            </w:r>
          </w:p>
          <w:p w:rsidR="00231268" w:rsidRPr="004359E4" w:rsidRDefault="00231268" w:rsidP="0023126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Оздоровление.</w:t>
            </w:r>
          </w:p>
        </w:tc>
      </w:tr>
      <w:tr w:rsidR="00231268" w:rsidRPr="004359E4" w:rsidTr="008004AC">
        <w:tc>
          <w:tcPr>
            <w:tcW w:w="2464" w:type="dxa"/>
          </w:tcPr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322" w:type="dxa"/>
            <w:gridSpan w:val="6"/>
          </w:tcPr>
          <w:p w:rsidR="00231268" w:rsidRPr="004359E4" w:rsidRDefault="00231268" w:rsidP="008004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231268" w:rsidRPr="004359E4" w:rsidTr="008004AC">
        <w:trPr>
          <w:trHeight w:val="580"/>
        </w:trPr>
        <w:tc>
          <w:tcPr>
            <w:tcW w:w="2464" w:type="dxa"/>
            <w:vMerge w:val="restart"/>
          </w:tcPr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AE6A6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64" w:type="dxa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Сюжетно-ролевая игра «Собираемся на прогулку»</w:t>
            </w:r>
            <w:r w:rsidRPr="004359E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Расширять и уточнять знания детей об одежде.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Сюжетно-ролевая игра «В детском саду»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Приобщать детей к театрализованной деятельности; учить их сочетать слова с движениями. </w:t>
            </w:r>
          </w:p>
        </w:tc>
        <w:tc>
          <w:tcPr>
            <w:tcW w:w="2464" w:type="dxa"/>
            <w:gridSpan w:val="2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Подвижная игра «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Ворона и собачка</w:t>
            </w: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»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подражать движениям и голосом птиц; двигаться, не мешая друг другу.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Дидактическая игра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: 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"Перемешанные картинки"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Закрепить и проверить культурно-гигиенические навыки.</w:t>
            </w:r>
          </w:p>
        </w:tc>
        <w:tc>
          <w:tcPr>
            <w:tcW w:w="2464" w:type="dxa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Дидактическая игра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: 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"Витаминный бильярд"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Цель: Учить заботиться о своем здоровье. Познакомить с витаминной               ценностью продуктов, с действием витаминов на организм.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65" w:type="dxa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Флешмоб.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музыкально-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ритмических движений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детей дошкольного возраста. 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Style w:val="c16"/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Дидактическая игра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: 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16"/>
                <w:rFonts w:ascii="Times New Roman" w:hAnsi="Times New Roman"/>
                <w:iCs/>
                <w:sz w:val="24"/>
                <w:szCs w:val="24"/>
              </w:rPr>
              <w:t xml:space="preserve"> «Фрагмент»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iCs/>
                <w:sz w:val="24"/>
                <w:szCs w:val="24"/>
              </w:rPr>
              <w:t>Цель:</w:t>
            </w: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 Закреплять знания детей о спорте.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465" w:type="dxa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Подвижная игра: 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«Хоровод»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 детей играть дружно;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уважение к разным народам; показать детям, что хорошо тогда, когда люди все вместе дружно живут.</w:t>
            </w:r>
          </w:p>
        </w:tc>
      </w:tr>
      <w:tr w:rsidR="00231268" w:rsidRPr="004359E4" w:rsidTr="008004AC">
        <w:trPr>
          <w:trHeight w:val="520"/>
        </w:trPr>
        <w:tc>
          <w:tcPr>
            <w:tcW w:w="2464" w:type="dxa"/>
            <w:vMerge/>
          </w:tcPr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231268" w:rsidRPr="004359E4" w:rsidRDefault="00231268" w:rsidP="00AD7E9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Дидактическая игра «Дорожки для матрешки»</w:t>
            </w:r>
          </w:p>
          <w:p w:rsidR="00231268" w:rsidRPr="004359E4" w:rsidRDefault="00231268" w:rsidP="00AD7E9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Цель:  Закрепление понятий </w:t>
            </w:r>
            <w:proofErr w:type="gramStart"/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длинный</w:t>
            </w:r>
            <w:proofErr w:type="gramEnd"/>
            <w:r w:rsidRPr="004359E4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, короткий.</w:t>
            </w:r>
          </w:p>
        </w:tc>
        <w:tc>
          <w:tcPr>
            <w:tcW w:w="2464" w:type="dxa"/>
            <w:gridSpan w:val="2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игра: 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«Что такое хорошо, что такое плохо»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 Продолжить знакомить детей с правилами личной гигиены и правильным, бережным отношением к своему здоровью; развивать у детей речь, внимание, память.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Дидактическая игра: 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"Поварята"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Цель: Дать знания о компонентах входящих в состав блюд для завтрака,  обеда, ужина. Учить делать выводы о витаминной ценности  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составленного блюда.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231268" w:rsidRPr="004359E4" w:rsidRDefault="00231268" w:rsidP="00AD7E94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</w:tcPr>
          <w:p w:rsidR="00231268" w:rsidRPr="004359E4" w:rsidRDefault="00231268" w:rsidP="00AD7E94">
            <w:pPr>
              <w:pStyle w:val="c3"/>
              <w:shd w:val="clear" w:color="auto" w:fill="FFFFFF"/>
              <w:spacing w:before="0" w:beforeAutospacing="0" w:after="0" w:afterAutospacing="0"/>
            </w:pPr>
            <w:r w:rsidRPr="004359E4">
              <w:rPr>
                <w:bdr w:val="none" w:sz="0" w:space="0" w:color="auto" w:frame="1"/>
              </w:rPr>
              <w:t>Дидактическая игра</w:t>
            </w:r>
            <w:r w:rsidRPr="004359E4">
              <w:t>: </w:t>
            </w:r>
          </w:p>
          <w:p w:rsidR="00231268" w:rsidRPr="004359E4" w:rsidRDefault="00231268" w:rsidP="00AD7E94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4359E4">
              <w:rPr>
                <w:rStyle w:val="c16"/>
                <w:iCs/>
                <w:color w:val="000000"/>
              </w:rPr>
              <w:t>"Подбери по смыслу"</w:t>
            </w:r>
          </w:p>
          <w:p w:rsidR="00231268" w:rsidRPr="004359E4" w:rsidRDefault="00231268" w:rsidP="00AD7E94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59E4">
              <w:rPr>
                <w:rStyle w:val="c0"/>
                <w:rFonts w:eastAsia="Calibri"/>
                <w:iCs/>
                <w:color w:val="000000"/>
              </w:rPr>
              <w:t>Цель:</w:t>
            </w:r>
            <w:r w:rsidRPr="004359E4">
              <w:rPr>
                <w:rStyle w:val="c0"/>
                <w:rFonts w:eastAsia="Calibri"/>
                <w:color w:val="000000"/>
              </w:rPr>
              <w:t> Формировать у детей интерес к физкультуре и спорту; знакомить детей со спортивным инвентарем; учить детей узнавать и называть спортивный инвентарь, определять его назначение; развивать мышление, внимание, память, логику.</w:t>
            </w:r>
          </w:p>
        </w:tc>
        <w:tc>
          <w:tcPr>
            <w:tcW w:w="2465" w:type="dxa"/>
          </w:tcPr>
          <w:p w:rsidR="00231268" w:rsidRPr="004359E4" w:rsidRDefault="00231268" w:rsidP="00AD7E94">
            <w:pPr>
              <w:pStyle w:val="c3"/>
              <w:shd w:val="clear" w:color="auto" w:fill="FFFFFF"/>
              <w:spacing w:before="0" w:beforeAutospacing="0" w:after="0" w:afterAutospacing="0"/>
            </w:pPr>
            <w:r w:rsidRPr="004359E4">
              <w:rPr>
                <w:bdr w:val="none" w:sz="0" w:space="0" w:color="auto" w:frame="1"/>
              </w:rPr>
              <w:t>Дидактическая игра</w:t>
            </w:r>
            <w:r w:rsidRPr="004359E4">
              <w:t>: 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«Если есть, то покажи»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доброжелательное отношение  и уважение к людям   разных национальностей;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дать понять детям, что все люди похожи друг на друга.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31268" w:rsidRPr="004359E4" w:rsidTr="008004AC">
        <w:tc>
          <w:tcPr>
            <w:tcW w:w="2464" w:type="dxa"/>
          </w:tcPr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231268" w:rsidRPr="004359E4" w:rsidRDefault="00AE6A63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="00231268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22" w:type="dxa"/>
            <w:gridSpan w:val="6"/>
          </w:tcPr>
          <w:p w:rsidR="00231268" w:rsidRPr="004359E4" w:rsidRDefault="00231268" w:rsidP="00231268">
            <w:pPr>
              <w:pStyle w:val="Style18"/>
              <w:widowControl/>
              <w:spacing w:line="240" w:lineRule="auto"/>
              <w:rPr>
                <w:color w:val="000000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  <w:r w:rsidRPr="004359E4">
              <w:rPr>
                <w:color w:val="000000"/>
              </w:rPr>
              <w:t xml:space="preserve"> </w:t>
            </w:r>
          </w:p>
          <w:p w:rsidR="00231268" w:rsidRPr="004359E4" w:rsidRDefault="00231268" w:rsidP="0023126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231268" w:rsidRPr="004359E4" w:rsidTr="008004AC">
        <w:tc>
          <w:tcPr>
            <w:tcW w:w="2464" w:type="dxa"/>
          </w:tcPr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231268" w:rsidRPr="004359E4" w:rsidRDefault="00231268" w:rsidP="008004A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464" w:type="dxa"/>
          </w:tcPr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деятельность.</w:t>
            </w:r>
          </w:p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  <w:r w:rsidRPr="004359E4">
              <w:rPr>
                <w:color w:val="000000"/>
                <w:sz w:val="24"/>
                <w:szCs w:val="24"/>
              </w:rPr>
              <w:t xml:space="preserve"> </w:t>
            </w:r>
            <w:r w:rsidRPr="004359E4">
              <w:rPr>
                <w:rStyle w:val="FontStyle34"/>
                <w:color w:val="000000"/>
                <w:sz w:val="24"/>
                <w:szCs w:val="24"/>
              </w:rPr>
              <w:t xml:space="preserve">Ежедневные беседы </w:t>
            </w:r>
            <w:proofErr w:type="gramStart"/>
            <w:r w:rsidRPr="004359E4">
              <w:rPr>
                <w:rStyle w:val="FontStyle34"/>
                <w:color w:val="000000"/>
                <w:sz w:val="24"/>
                <w:szCs w:val="24"/>
              </w:rPr>
              <w:t>о</w:t>
            </w:r>
            <w:proofErr w:type="gramEnd"/>
            <w:r w:rsidRPr="004359E4">
              <w:rPr>
                <w:rStyle w:val="FontStyle34"/>
                <w:color w:val="000000"/>
                <w:sz w:val="24"/>
                <w:szCs w:val="24"/>
              </w:rPr>
              <w:t xml:space="preserve"> играх детей.</w:t>
            </w:r>
          </w:p>
        </w:tc>
        <w:tc>
          <w:tcPr>
            <w:tcW w:w="2464" w:type="dxa"/>
            <w:gridSpan w:val="2"/>
          </w:tcPr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деятельность.</w:t>
            </w:r>
          </w:p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  <w:r w:rsidRPr="004359E4">
              <w:rPr>
                <w:color w:val="000000"/>
                <w:sz w:val="24"/>
                <w:szCs w:val="24"/>
              </w:rPr>
              <w:t xml:space="preserve"> </w:t>
            </w:r>
            <w:r w:rsidRPr="004359E4">
              <w:rPr>
                <w:rStyle w:val="FontStyle34"/>
                <w:color w:val="000000"/>
                <w:sz w:val="24"/>
                <w:szCs w:val="24"/>
              </w:rPr>
              <w:t>Ежедневные беседы о сне.</w:t>
            </w:r>
          </w:p>
        </w:tc>
        <w:tc>
          <w:tcPr>
            <w:tcW w:w="2464" w:type="dxa"/>
          </w:tcPr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Самостоятельная деятельность. </w:t>
            </w:r>
          </w:p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  <w:r w:rsidRPr="004359E4">
              <w:rPr>
                <w:rStyle w:val="FontStyle34"/>
                <w:color w:val="000000"/>
                <w:sz w:val="24"/>
                <w:szCs w:val="24"/>
              </w:rPr>
              <w:t xml:space="preserve"> Ежедневные беседы о питании.</w:t>
            </w:r>
          </w:p>
        </w:tc>
        <w:tc>
          <w:tcPr>
            <w:tcW w:w="2465" w:type="dxa"/>
          </w:tcPr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деятельность.</w:t>
            </w:r>
          </w:p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  <w:r w:rsidRPr="004359E4">
              <w:rPr>
                <w:color w:val="000000"/>
                <w:sz w:val="24"/>
                <w:szCs w:val="24"/>
              </w:rPr>
              <w:t xml:space="preserve"> </w:t>
            </w:r>
            <w:r w:rsidRPr="004359E4">
              <w:rPr>
                <w:rStyle w:val="FontStyle34"/>
                <w:color w:val="000000"/>
                <w:sz w:val="24"/>
                <w:szCs w:val="24"/>
              </w:rPr>
              <w:t>Ежедневные беседы о том, на что родителям следует обратить внимание.</w:t>
            </w:r>
          </w:p>
        </w:tc>
        <w:tc>
          <w:tcPr>
            <w:tcW w:w="2465" w:type="dxa"/>
          </w:tcPr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Самостоятельная деятельность. </w:t>
            </w:r>
          </w:p>
          <w:p w:rsidR="00231268" w:rsidRPr="004359E4" w:rsidRDefault="00231268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Беседа с родителями о необходимости  забирать вещи детей из их индив. шкафчиков на выходные дни.</w:t>
            </w:r>
          </w:p>
        </w:tc>
      </w:tr>
    </w:tbl>
    <w:p w:rsidR="00A01B0E" w:rsidRPr="004359E4" w:rsidRDefault="00915BC3" w:rsidP="00915BC3">
      <w:pPr>
        <w:pStyle w:val="a3"/>
        <w:rPr>
          <w:rFonts w:ascii="Times New Roman" w:hAnsi="Times New Roman"/>
          <w:sz w:val="24"/>
          <w:szCs w:val="24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Дата: </w:t>
      </w:r>
      <w:r w:rsidR="00231268" w:rsidRPr="004359E4">
        <w:rPr>
          <w:rFonts w:ascii="Times New Roman" w:hAnsi="Times New Roman"/>
          <w:sz w:val="24"/>
          <w:szCs w:val="24"/>
          <w:lang w:val="kk-KZ"/>
        </w:rPr>
        <w:t xml:space="preserve">13.06.22-17.06.22.   </w:t>
      </w:r>
    </w:p>
    <w:tbl>
      <w:tblPr>
        <w:tblStyle w:val="a5"/>
        <w:tblW w:w="0" w:type="auto"/>
        <w:tblLayout w:type="fixed"/>
        <w:tblLook w:val="04A0"/>
      </w:tblPr>
      <w:tblGrid>
        <w:gridCol w:w="2364"/>
        <w:gridCol w:w="2564"/>
        <w:gridCol w:w="2410"/>
        <w:gridCol w:w="2551"/>
        <w:gridCol w:w="2410"/>
        <w:gridCol w:w="2487"/>
      </w:tblGrid>
      <w:tr w:rsidR="00231268" w:rsidRPr="004359E4" w:rsidTr="00D07EA7">
        <w:tc>
          <w:tcPr>
            <w:tcW w:w="2364" w:type="dxa"/>
          </w:tcPr>
          <w:p w:rsidR="00231268" w:rsidRPr="004359E4" w:rsidRDefault="00231268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564" w:type="dxa"/>
          </w:tcPr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Понедельник</w:t>
            </w:r>
          </w:p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"День мячика"</w:t>
            </w:r>
          </w:p>
        </w:tc>
        <w:tc>
          <w:tcPr>
            <w:tcW w:w="2410" w:type="dxa"/>
          </w:tcPr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Вторник</w:t>
            </w:r>
          </w:p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"День воздушных шаров"</w:t>
            </w:r>
          </w:p>
        </w:tc>
        <w:tc>
          <w:tcPr>
            <w:tcW w:w="2551" w:type="dxa"/>
          </w:tcPr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Среда</w:t>
            </w:r>
          </w:p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"День воздуха"</w:t>
            </w:r>
          </w:p>
        </w:tc>
        <w:tc>
          <w:tcPr>
            <w:tcW w:w="2410" w:type="dxa"/>
          </w:tcPr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Четверг</w:t>
            </w:r>
          </w:p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"День воды"</w:t>
            </w:r>
          </w:p>
        </w:tc>
        <w:tc>
          <w:tcPr>
            <w:tcW w:w="2487" w:type="dxa"/>
          </w:tcPr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Пятница</w:t>
            </w:r>
          </w:p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"День песка"</w:t>
            </w:r>
          </w:p>
        </w:tc>
      </w:tr>
      <w:tr w:rsidR="00231268" w:rsidRPr="004359E4" w:rsidTr="00D07EA7">
        <w:trPr>
          <w:trHeight w:val="560"/>
        </w:trPr>
        <w:tc>
          <w:tcPr>
            <w:tcW w:w="2364" w:type="dxa"/>
            <w:vMerge w:val="restart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Прием, осмотр, утренняя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гимнастика, игры (настольные, пальчиковые, дидактические) 08.30-09.00</w:t>
            </w:r>
          </w:p>
        </w:tc>
        <w:tc>
          <w:tcPr>
            <w:tcW w:w="12422" w:type="dxa"/>
            <w:gridSpan w:val="5"/>
          </w:tcPr>
          <w:p w:rsidR="00231268" w:rsidRPr="004359E4" w:rsidRDefault="00231268" w:rsidP="00AD7E94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lastRenderedPageBreak/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231268" w:rsidRPr="004359E4" w:rsidTr="00D07EA7">
        <w:trPr>
          <w:trHeight w:val="680"/>
        </w:trPr>
        <w:tc>
          <w:tcPr>
            <w:tcW w:w="2364" w:type="dxa"/>
            <w:vMerge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Игра: «Мы веселые ребята» 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Сплотить детский коллектив.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Игра: «Добрая улыбка».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Доброжелательное отношение друг к другу.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 «Приветствие»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Создать эмоциональный настрой; 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Игра: «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Сәлем дос»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Приветсвовать друг друга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 xml:space="preserve">Д/Игра: Я начну, а ты, закончи. 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Цель: Развитие воображения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, мышление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.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87" w:type="dxa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Игра «Радостное настроение». 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Эмоционально расслабиться, снять напряжение.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268" w:rsidRPr="004359E4" w:rsidTr="00D07EA7">
        <w:trPr>
          <w:trHeight w:val="680"/>
        </w:trPr>
        <w:tc>
          <w:tcPr>
            <w:tcW w:w="2364" w:type="dxa"/>
            <w:vMerge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2" w:type="dxa"/>
            <w:gridSpan w:val="5"/>
          </w:tcPr>
          <w:p w:rsidR="00231268" w:rsidRPr="004359E4" w:rsidRDefault="00231268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Комплекс утренн</w:t>
            </w:r>
            <w:r w:rsidR="001E1DBA" w:rsidRPr="004359E4">
              <w:rPr>
                <w:rStyle w:val="FontStyle75"/>
                <w:b w:val="0"/>
              </w:rPr>
              <w:t xml:space="preserve">ей гимнастики 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в колонне по одному, на сигнал воспитателя «Лягушки!» остановиться, присесть, руки положить на колени. Бег в колонне по одному, на сигнал «Птицы!» помахивать руками, как крылышками. Ходьба и бег чередуются.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с флажками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ступни, флажки внизу. 1 — поднять флажки в стороны;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 — флажки вверх; 3 — флажки в стороны, 4 — вернуться в исходное положение (4-6 раз).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плеч, флажки внизу. 1 — флажки в стороны; 2 — наклон вперед к правой (левой) ноге; 3 — выпрямиться, флажки в стороны; 4 — исходное положение (6 раз).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на коленях, флажки у плеч. 1-2 — поворот вправо (влево), отвести флажок в сторону; 3-4 вернуться в исходное положение (6 раз).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 ноги на ширине ступни, флажки внизу. 1 — шаг вправо (влево), флажки взмахом в стороны; 2 — вернуться в исходное положение (5-6 раз).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основная стойка, оба флажка в правой руке. Прыжки на двух ногах на месте с небольшой паузой.</w:t>
            </w:r>
          </w:p>
          <w:p w:rsidR="00231268" w:rsidRPr="004359E4" w:rsidRDefault="00231268" w:rsidP="00AD7E94">
            <w:pPr>
              <w:pStyle w:val="a3"/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одному, помахивая флажками (оба в правой руке).</w:t>
            </w:r>
          </w:p>
        </w:tc>
      </w:tr>
      <w:tr w:rsidR="00231268" w:rsidRPr="004359E4" w:rsidTr="00D07EA7">
        <w:tc>
          <w:tcPr>
            <w:tcW w:w="2364" w:type="dxa"/>
          </w:tcPr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231268" w:rsidRPr="004359E4" w:rsidRDefault="00231268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422" w:type="dxa"/>
            <w:gridSpan w:val="5"/>
          </w:tcPr>
          <w:p w:rsidR="00231268" w:rsidRPr="004359E4" w:rsidRDefault="00231268" w:rsidP="00AD7E94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231268" w:rsidRPr="004359E4" w:rsidRDefault="00231268" w:rsidP="001E1D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231268" w:rsidRPr="004359E4" w:rsidRDefault="00231268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5D53" w:rsidRPr="004359E4" w:rsidTr="00D07EA7">
        <w:tc>
          <w:tcPr>
            <w:tcW w:w="2364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564" w:type="dxa"/>
          </w:tcPr>
          <w:p w:rsidR="00B25D53" w:rsidRPr="004359E4" w:rsidRDefault="00B25D53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 малой подвижности «</w:t>
            </w:r>
            <w:r w:rsidRPr="004359E4">
              <w:rPr>
                <w:rStyle w:val="c4"/>
                <w:rFonts w:ascii="Times New Roman" w:hAnsi="Times New Roman"/>
                <w:sz w:val="24"/>
                <w:szCs w:val="24"/>
              </w:rPr>
              <w:t>Хочешь с нами поиграть?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25D53" w:rsidRPr="004359E4" w:rsidRDefault="00B25D53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Учить детей четко проговаривать потешку, развивать мелкую моторику рук,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активизировать речь детей.</w:t>
            </w:r>
          </w:p>
        </w:tc>
        <w:tc>
          <w:tcPr>
            <w:tcW w:w="2410" w:type="dxa"/>
          </w:tcPr>
          <w:p w:rsidR="00B25D53" w:rsidRPr="004359E4" w:rsidRDefault="00B25D53" w:rsidP="00AD7E94">
            <w:pPr>
              <w:rPr>
                <w:rStyle w:val="c4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Игра малой подвижности </w:t>
            </w:r>
            <w:r w:rsidRPr="004359E4">
              <w:rPr>
                <w:rStyle w:val="c4"/>
                <w:rFonts w:ascii="Times New Roman" w:hAnsi="Times New Roman"/>
                <w:sz w:val="24"/>
                <w:szCs w:val="24"/>
              </w:rPr>
              <w:t>«Сегодня маме помогаем»</w:t>
            </w:r>
          </w:p>
          <w:p w:rsidR="00B25D53" w:rsidRPr="004359E4" w:rsidRDefault="00B25D53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Формировать умение идти ровным кругом, совершать игровые действия в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соответствии с текстом.</w:t>
            </w:r>
          </w:p>
        </w:tc>
        <w:tc>
          <w:tcPr>
            <w:tcW w:w="2551" w:type="dxa"/>
          </w:tcPr>
          <w:p w:rsidR="00B25D53" w:rsidRPr="004359E4" w:rsidRDefault="00B25D53" w:rsidP="00AD7E94">
            <w:pPr>
              <w:rPr>
                <w:rStyle w:val="c4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Игра малой подвижности </w:t>
            </w:r>
            <w:r w:rsidRPr="004359E4">
              <w:rPr>
                <w:rStyle w:val="c4"/>
                <w:rFonts w:ascii="Times New Roman" w:hAnsi="Times New Roman"/>
                <w:sz w:val="24"/>
                <w:szCs w:val="24"/>
              </w:rPr>
              <w:t>«Летает – не летает»</w:t>
            </w:r>
          </w:p>
          <w:p w:rsidR="00B25D53" w:rsidRPr="004359E4" w:rsidRDefault="00B25D53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целенаправленного внимания, самостоятельности. </w:t>
            </w:r>
          </w:p>
        </w:tc>
        <w:tc>
          <w:tcPr>
            <w:tcW w:w="2410" w:type="dxa"/>
          </w:tcPr>
          <w:p w:rsidR="00B25D53" w:rsidRPr="004359E4" w:rsidRDefault="00B25D53" w:rsidP="00AD7E9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 малой подвижности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 xml:space="preserve"> «Тишина»</w:t>
            </w:r>
          </w:p>
          <w:p w:rsidR="00B25D53" w:rsidRPr="004359E4" w:rsidRDefault="00B25D53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Учить детей двигаться по сигналу, развивать слуховые качества.</w:t>
            </w:r>
          </w:p>
        </w:tc>
        <w:tc>
          <w:tcPr>
            <w:tcW w:w="2487" w:type="dxa"/>
          </w:tcPr>
          <w:p w:rsidR="00B25D53" w:rsidRPr="004359E4" w:rsidRDefault="00B25D53" w:rsidP="00AD7E9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 малой подвижности</w:t>
            </w: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 xml:space="preserve"> «Шел король по лесу»</w:t>
            </w:r>
          </w:p>
          <w:p w:rsidR="00B25D53" w:rsidRPr="004359E4" w:rsidRDefault="00B25D53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Учить выполнять движения по тексту. </w:t>
            </w:r>
          </w:p>
        </w:tc>
      </w:tr>
      <w:tr w:rsidR="00B25D53" w:rsidRPr="004359E4" w:rsidTr="00D07EA7">
        <w:tc>
          <w:tcPr>
            <w:tcW w:w="2364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ОУД (включая перерывы) 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564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2.Рисование.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"Мой веселый звонкий мяч"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Формировать представлений о круглой форме предметов, учить рисовать круг, закрашивая его линиями, направленными в одну сторону,  развивать умения работать кистью, развивать глазомер.</w:t>
            </w:r>
          </w:p>
        </w:tc>
        <w:tc>
          <w:tcPr>
            <w:tcW w:w="2410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 Физическая культура.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«Воздух, и его удивительные свойства".  </w:t>
            </w:r>
          </w:p>
          <w:p w:rsidR="00B25D53" w:rsidRPr="004359E4" w:rsidRDefault="00B25D53" w:rsidP="00AD7E9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Формирование целостного восприятия окружающего мира, развитие интереса к исследовательской и познавательной деятельности детей.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2. Музыка.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B25D53" w:rsidRPr="004359E4" w:rsidTr="00D07EA7">
        <w:tc>
          <w:tcPr>
            <w:tcW w:w="2364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Витаминный завтрак 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422" w:type="dxa"/>
            <w:gridSpan w:val="5"/>
          </w:tcPr>
          <w:p w:rsidR="00B25D53" w:rsidRPr="004359E4" w:rsidRDefault="00B25D53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B25D53" w:rsidRPr="004359E4" w:rsidTr="00D07EA7">
        <w:tc>
          <w:tcPr>
            <w:tcW w:w="2364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422" w:type="dxa"/>
            <w:gridSpan w:val="5"/>
          </w:tcPr>
          <w:p w:rsidR="00B25D53" w:rsidRPr="004359E4" w:rsidRDefault="00B25D53" w:rsidP="00B25D53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B25D53" w:rsidRPr="004359E4" w:rsidRDefault="00B25D53" w:rsidP="00B25D53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B25D53" w:rsidRPr="004359E4" w:rsidRDefault="00B25D53" w:rsidP="00B25D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Наблюдение за погодой. Наблюдение за облаками.</w:t>
            </w:r>
          </w:p>
          <w:p w:rsidR="00B25D53" w:rsidRPr="004359E4" w:rsidRDefault="00B25D53" w:rsidP="00B25D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«Превращение»</w:t>
            </w:r>
          </w:p>
          <w:p w:rsidR="00B25D53" w:rsidRPr="004359E4" w:rsidRDefault="00B25D53" w:rsidP="00B25D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Находить сходство облаков с животными, подражать их движениям. </w:t>
            </w:r>
          </w:p>
          <w:p w:rsidR="00B25D53" w:rsidRPr="004359E4" w:rsidRDefault="00B25D53" w:rsidP="00B25D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Подвижная игра «Найди своё место». </w:t>
            </w:r>
          </w:p>
          <w:p w:rsidR="00B25D53" w:rsidRPr="004359E4" w:rsidRDefault="00B25D53" w:rsidP="00B25D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внимание, быстроту реакции.</w:t>
            </w:r>
          </w:p>
          <w:p w:rsidR="00B25D53" w:rsidRPr="004359E4" w:rsidRDefault="00B25D53" w:rsidP="00B25D5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B25D53" w:rsidRPr="004359E4" w:rsidTr="00D07EA7">
        <w:tc>
          <w:tcPr>
            <w:tcW w:w="2364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Возращение с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прогулки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422" w:type="dxa"/>
            <w:gridSpan w:val="5"/>
          </w:tcPr>
          <w:p w:rsidR="00B25D53" w:rsidRPr="004359E4" w:rsidRDefault="00B25D53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lastRenderedPageBreak/>
              <w:t>Последовательное раздевание, игры, свободная деятельность детей.</w:t>
            </w:r>
          </w:p>
        </w:tc>
      </w:tr>
      <w:tr w:rsidR="00B25D53" w:rsidRPr="004359E4" w:rsidTr="00D07EA7">
        <w:tc>
          <w:tcPr>
            <w:tcW w:w="2364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обеду, обед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422" w:type="dxa"/>
            <w:gridSpan w:val="5"/>
          </w:tcPr>
          <w:p w:rsidR="00B25D53" w:rsidRPr="004359E4" w:rsidRDefault="00B25D53" w:rsidP="00AD7E94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B25D53" w:rsidRPr="004359E4" w:rsidTr="00D07EA7">
        <w:tc>
          <w:tcPr>
            <w:tcW w:w="2364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915BC3" w:rsidRPr="004359E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E6A63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22" w:type="dxa"/>
            <w:gridSpan w:val="5"/>
          </w:tcPr>
          <w:p w:rsidR="00B25D53" w:rsidRPr="004359E4" w:rsidRDefault="00B25D53" w:rsidP="00AD7E94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B25D53" w:rsidRPr="004359E4" w:rsidTr="00D07EA7">
        <w:tc>
          <w:tcPr>
            <w:tcW w:w="2364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B25D53" w:rsidRPr="004359E4" w:rsidRDefault="00AE6A6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B25D53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422" w:type="dxa"/>
            <w:gridSpan w:val="5"/>
          </w:tcPr>
          <w:p w:rsidR="00B25D53" w:rsidRPr="004359E4" w:rsidRDefault="00B25D53" w:rsidP="00B25D53">
            <w:pPr>
              <w:pStyle w:val="a6"/>
              <w:shd w:val="clear" w:color="auto" w:fill="FFFFFF"/>
              <w:spacing w:before="0" w:after="0" w:line="269" w:lineRule="atLeast"/>
              <w:ind w:firstLine="0"/>
            </w:pPr>
            <w:r w:rsidRPr="004359E4">
              <w:t>Гимнастика пробуждения:</w:t>
            </w:r>
          </w:p>
          <w:p w:rsidR="00B25D53" w:rsidRPr="004359E4" w:rsidRDefault="00B25D53" w:rsidP="00B25D5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Капля первая упала — кап! Сидя, ноги скрестить «по-турецки». Сверху пальцем правой руки показать траекторию ее движения, следить глазами.</w:t>
            </w:r>
          </w:p>
          <w:p w:rsidR="00B25D53" w:rsidRPr="004359E4" w:rsidRDefault="00B25D53" w:rsidP="00B25D5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И вторая прибежала — кап! То же проделать другой рукой.</w:t>
            </w:r>
          </w:p>
          <w:p w:rsidR="00B25D53" w:rsidRPr="004359E4" w:rsidRDefault="00B25D53" w:rsidP="00B25D5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Мы на небо посмотрели, капельки «кап-кап» запели, (посмотреть глазами вверх, не поднимая головы)</w:t>
            </w:r>
          </w:p>
          <w:p w:rsidR="00B25D53" w:rsidRPr="004359E4" w:rsidRDefault="00B25D53" w:rsidP="00B25D5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Намокли лица. Мы их вытирали. (Вытереть лицо руками, вытянуть ноги)</w:t>
            </w:r>
          </w:p>
          <w:p w:rsidR="00B25D53" w:rsidRPr="004359E4" w:rsidRDefault="00B25D53" w:rsidP="00B25D5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Туфли, посмотрите, мокрыми стали. (Потянуться к носкам ног руками)</w:t>
            </w:r>
          </w:p>
          <w:p w:rsidR="00B25D53" w:rsidRPr="004359E4" w:rsidRDefault="00B25D53" w:rsidP="00B25D5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Плечами дружно поведем и все капельки стряхнем. (Поднять и опустить плечи)</w:t>
            </w:r>
          </w:p>
          <w:p w:rsidR="00B25D53" w:rsidRPr="004359E4" w:rsidRDefault="00B25D53" w:rsidP="00B25D5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От дождя мы убежим (велосипед)</w:t>
            </w:r>
          </w:p>
          <w:p w:rsidR="00B25D53" w:rsidRPr="004359E4" w:rsidRDefault="00B25D53" w:rsidP="00B25D5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Под кусточком посидим</w:t>
            </w:r>
            <w:proofErr w:type="gramStart"/>
            <w:r w:rsidRPr="004359E4">
              <w:t>.</w:t>
            </w:r>
            <w:proofErr w:type="gramEnd"/>
            <w:r w:rsidRPr="004359E4">
              <w:t xml:space="preserve"> (</w:t>
            </w:r>
            <w:proofErr w:type="gramStart"/>
            <w:r w:rsidRPr="004359E4">
              <w:t>с</w:t>
            </w:r>
            <w:proofErr w:type="gramEnd"/>
            <w:r w:rsidRPr="004359E4">
              <w:t>есть, согнуть ноги к груди, обнять их руками)</w:t>
            </w:r>
          </w:p>
          <w:p w:rsidR="00B25D53" w:rsidRPr="004359E4" w:rsidRDefault="00B25D53" w:rsidP="00B25D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Ходьба по дорожкам здоровья. </w:t>
            </w:r>
          </w:p>
          <w:p w:rsidR="00B25D53" w:rsidRPr="004359E4" w:rsidRDefault="00B25D53" w:rsidP="00B25D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Артикуляционная гимнастика. Точечный массаж. </w:t>
            </w:r>
          </w:p>
          <w:p w:rsidR="00B25D53" w:rsidRPr="004359E4" w:rsidRDefault="00B25D53" w:rsidP="00B25D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Гимнастика для глаз.</w:t>
            </w:r>
          </w:p>
          <w:p w:rsidR="00B25D53" w:rsidRPr="004359E4" w:rsidRDefault="00B25D53" w:rsidP="00B25D53">
            <w:pPr>
              <w:pStyle w:val="Style18"/>
              <w:widowControl/>
              <w:spacing w:line="240" w:lineRule="auto"/>
            </w:pPr>
            <w:r w:rsidRPr="004359E4">
              <w:t>Умывание лица и рук водой комнатной температуры.</w:t>
            </w:r>
          </w:p>
          <w:p w:rsidR="00B25D53" w:rsidRPr="004359E4" w:rsidRDefault="00B25D53" w:rsidP="00B25D5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Оздоровление.</w:t>
            </w:r>
          </w:p>
        </w:tc>
      </w:tr>
      <w:tr w:rsidR="00B25D53" w:rsidRPr="004359E4" w:rsidTr="00D07EA7">
        <w:trPr>
          <w:trHeight w:val="657"/>
        </w:trPr>
        <w:tc>
          <w:tcPr>
            <w:tcW w:w="2364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422" w:type="dxa"/>
            <w:gridSpan w:val="5"/>
          </w:tcPr>
          <w:p w:rsidR="00B25D53" w:rsidRPr="004359E4" w:rsidRDefault="00B25D53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B25D53" w:rsidRPr="004359E4" w:rsidTr="00D07EA7">
        <w:trPr>
          <w:trHeight w:val="580"/>
        </w:trPr>
        <w:tc>
          <w:tcPr>
            <w:tcW w:w="2364" w:type="dxa"/>
            <w:vMerge w:val="restart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AE6A6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64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"Шлёпанки".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 Развивает ловкость, быстроту, дружеские отношения между детьми.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игра: "Салют".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 Развивать  ловкость, зрительно – двигательную координацию.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Экспериментирование: 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«Существование воздуха»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Цель:  Доказать существование воздуха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«Как работает воздух»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Цель: увидеть, как </w:t>
            </w:r>
            <w:r w:rsidRPr="004359E4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 воздух может поддерживать предметы.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«Надувание мыльных пузырей»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59E4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Цель: Научить пускать мыльные пузыри; познакомить с тем, что при попадании воздуха в каплю мыльной воды образуется пузырь.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Экспериментирование: 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Расширение представлений о воде, её свойствах.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-«Вода прозрачная»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-«У воды нет вкуса»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-«В воде одни вещества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растворяются, другие не растворяются»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-«У воды нет вкуса и запаха»</w:t>
            </w:r>
          </w:p>
        </w:tc>
        <w:tc>
          <w:tcPr>
            <w:tcW w:w="2487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Экспериментирование: 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Помочь детям лучше узнать окружающий его мир неживой природы. Через игры и опыты научить детей определять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физические свойства песка. Научить детей делать самостоятельные выводы по результатам обследования.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-«Легко ли сыпется песок»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-«Мокрый песок принимает любую нужную форму»</w:t>
            </w:r>
          </w:p>
          <w:p w:rsidR="00B25D53" w:rsidRPr="004359E4" w:rsidRDefault="00B25D53" w:rsidP="00AD7E94">
            <w:pPr>
              <w:pStyle w:val="a3"/>
              <w:rPr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-«Песочная страна» (рисование сухим песком)</w:t>
            </w:r>
          </w:p>
        </w:tc>
      </w:tr>
      <w:tr w:rsidR="00B25D53" w:rsidRPr="004359E4" w:rsidTr="00D07EA7">
        <w:trPr>
          <w:trHeight w:val="520"/>
        </w:trPr>
        <w:tc>
          <w:tcPr>
            <w:tcW w:w="2364" w:type="dxa"/>
            <w:vMerge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:"</w:t>
            </w:r>
            <w:proofErr w:type="gramEnd"/>
            <w:r w:rsidRPr="004359E4">
              <w:rPr>
                <w:rStyle w:val="c0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«Подскажи словечко»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bCs/>
                <w:color w:val="000000"/>
                <w:sz w:val="24"/>
                <w:szCs w:val="24"/>
              </w:rPr>
              <w:t>Есть всего один ответ. Кто-то знает, кто-то — нет.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bCs/>
                <w:color w:val="000000"/>
                <w:sz w:val="24"/>
                <w:szCs w:val="24"/>
              </w:rPr>
              <w:t>Цель:</w:t>
            </w:r>
            <w:r w:rsidRPr="004359E4">
              <w:rPr>
                <w:rStyle w:val="c1"/>
                <w:color w:val="000000"/>
                <w:sz w:val="24"/>
                <w:szCs w:val="24"/>
              </w:rPr>
              <w:t> </w:t>
            </w:r>
            <w:r w:rsidRPr="004359E4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Развитие мышления, быстроты реакции.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 "Воздушные шарики"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мелкую моторику пальцев рук.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игра: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«Воздушные гонки»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Цель: Способствовать обогащению и закреплению знаний детей о свойствах воздуха, расширению представления детей о значимости воздуха в жизни человека, животных, растений.</w:t>
            </w:r>
          </w:p>
        </w:tc>
        <w:tc>
          <w:tcPr>
            <w:tcW w:w="2410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color w:val="FF388C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Игра 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Цветная вода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Цель: Установление контакта с ребенком, снятие психо-эмоционального напряжения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Дидактическая игра: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«Капелька»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Закрепить знания детей о том, что вода это жидкость и может принимать разную форму.</w:t>
            </w:r>
          </w:p>
        </w:tc>
        <w:tc>
          <w:tcPr>
            <w:tcW w:w="2487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color w:val="FF388C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«Необыкновенные следы»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Цель: Развитие тактильной чувствительности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воображения.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игра: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color w:val="FF388C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«Мы создаем мир»</w:t>
            </w:r>
          </w:p>
          <w:p w:rsidR="00B25D53" w:rsidRPr="004359E4" w:rsidRDefault="00B25D53" w:rsidP="00AD7E94">
            <w:pPr>
              <w:pStyle w:val="a3"/>
              <w:rPr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Цель: Развитие и расширение представлений ребенка об окружающем его мире живой и неживой природы, о рукотворном мире человека.</w:t>
            </w:r>
          </w:p>
        </w:tc>
      </w:tr>
      <w:tr w:rsidR="00B25D53" w:rsidRPr="004359E4" w:rsidTr="00D07EA7">
        <w:tc>
          <w:tcPr>
            <w:tcW w:w="2364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B25D53" w:rsidRPr="004359E4" w:rsidRDefault="00AE6A6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="00B25D53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22" w:type="dxa"/>
            <w:gridSpan w:val="5"/>
          </w:tcPr>
          <w:p w:rsidR="00B25D53" w:rsidRPr="004359E4" w:rsidRDefault="00B25D53" w:rsidP="00B25D53">
            <w:pPr>
              <w:pStyle w:val="Style18"/>
              <w:widowControl/>
              <w:spacing w:line="240" w:lineRule="auto"/>
              <w:rPr>
                <w:color w:val="000000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  <w:r w:rsidRPr="004359E4">
              <w:rPr>
                <w:color w:val="000000"/>
              </w:rPr>
              <w:t xml:space="preserve"> </w:t>
            </w:r>
          </w:p>
          <w:p w:rsidR="00B25D53" w:rsidRPr="004359E4" w:rsidRDefault="00B25D53" w:rsidP="00B25D5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B25D53" w:rsidRPr="004359E4" w:rsidTr="00D07EA7">
        <w:tc>
          <w:tcPr>
            <w:tcW w:w="2364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564" w:type="dxa"/>
          </w:tcPr>
          <w:p w:rsidR="00B25D53" w:rsidRPr="004359E4" w:rsidRDefault="00B25D5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Консультация для родителей </w:t>
            </w:r>
          </w:p>
          <w:p w:rsidR="00B25D53" w:rsidRPr="004359E4" w:rsidRDefault="00B25D5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«Витамин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ы-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залог здоровья»</w:t>
            </w:r>
          </w:p>
        </w:tc>
        <w:tc>
          <w:tcPr>
            <w:tcW w:w="2410" w:type="dxa"/>
          </w:tcPr>
          <w:p w:rsidR="00B25D53" w:rsidRPr="004359E4" w:rsidRDefault="00B25D5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Памятка для родителей «Капризы и упрямства»</w:t>
            </w:r>
          </w:p>
        </w:tc>
        <w:tc>
          <w:tcPr>
            <w:tcW w:w="2551" w:type="dxa"/>
          </w:tcPr>
          <w:p w:rsidR="00B25D53" w:rsidRPr="004359E4" w:rsidRDefault="00B25D5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B25D53" w:rsidRPr="004359E4" w:rsidRDefault="00B25D5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«Осторожно, жара»</w:t>
            </w:r>
          </w:p>
        </w:tc>
        <w:tc>
          <w:tcPr>
            <w:tcW w:w="2410" w:type="dxa"/>
          </w:tcPr>
          <w:p w:rsidR="00B25D53" w:rsidRPr="004359E4" w:rsidRDefault="00B25D5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 «Упрямство»</w:t>
            </w:r>
          </w:p>
        </w:tc>
        <w:tc>
          <w:tcPr>
            <w:tcW w:w="2487" w:type="dxa"/>
          </w:tcPr>
          <w:p w:rsidR="00B25D53" w:rsidRPr="004359E4" w:rsidRDefault="00B25D5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B25D53" w:rsidRPr="004359E4" w:rsidRDefault="00B25D5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«Детская манипуляция»</w:t>
            </w:r>
          </w:p>
        </w:tc>
      </w:tr>
    </w:tbl>
    <w:p w:rsidR="00A948EC" w:rsidRPr="004359E4" w:rsidRDefault="00915BC3" w:rsidP="00915BC3">
      <w:pPr>
        <w:pStyle w:val="a3"/>
        <w:rPr>
          <w:rFonts w:ascii="Times New Roman" w:hAnsi="Times New Roman"/>
          <w:sz w:val="24"/>
          <w:szCs w:val="24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Дата: </w:t>
      </w:r>
      <w:r w:rsidR="00B25D53" w:rsidRPr="004359E4">
        <w:rPr>
          <w:rFonts w:ascii="Times New Roman" w:hAnsi="Times New Roman"/>
          <w:sz w:val="24"/>
          <w:szCs w:val="24"/>
          <w:lang w:val="kk-KZ"/>
        </w:rPr>
        <w:t xml:space="preserve">20.06.22-24.06.22.   </w:t>
      </w:r>
    </w:p>
    <w:tbl>
      <w:tblPr>
        <w:tblStyle w:val="a5"/>
        <w:tblW w:w="0" w:type="auto"/>
        <w:tblLayout w:type="fixed"/>
        <w:tblLook w:val="04A0"/>
      </w:tblPr>
      <w:tblGrid>
        <w:gridCol w:w="2376"/>
        <w:gridCol w:w="2410"/>
        <w:gridCol w:w="142"/>
        <w:gridCol w:w="2410"/>
        <w:gridCol w:w="2551"/>
        <w:gridCol w:w="2268"/>
        <w:gridCol w:w="142"/>
        <w:gridCol w:w="2487"/>
      </w:tblGrid>
      <w:tr w:rsidR="00B25D53" w:rsidRPr="004359E4" w:rsidTr="00D07EA7">
        <w:tc>
          <w:tcPr>
            <w:tcW w:w="2376" w:type="dxa"/>
          </w:tcPr>
          <w:p w:rsidR="00B25D53" w:rsidRPr="004359E4" w:rsidRDefault="00B25D53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552" w:type="dxa"/>
            <w:gridSpan w:val="2"/>
          </w:tcPr>
          <w:p w:rsidR="00B25D53" w:rsidRPr="004359E4" w:rsidRDefault="00B25D53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Понедельник</w:t>
            </w:r>
          </w:p>
          <w:p w:rsidR="00B25D53" w:rsidRPr="004359E4" w:rsidRDefault="00B25D53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"День ветра"</w:t>
            </w:r>
          </w:p>
        </w:tc>
        <w:tc>
          <w:tcPr>
            <w:tcW w:w="2410" w:type="dxa"/>
          </w:tcPr>
          <w:p w:rsidR="00B25D53" w:rsidRPr="004359E4" w:rsidRDefault="00B25D53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Вторник</w:t>
            </w:r>
          </w:p>
          <w:p w:rsidR="00B25D53" w:rsidRPr="004359E4" w:rsidRDefault="00B25D53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"День пожарной безопасности"</w:t>
            </w:r>
          </w:p>
        </w:tc>
        <w:tc>
          <w:tcPr>
            <w:tcW w:w="2551" w:type="dxa"/>
          </w:tcPr>
          <w:p w:rsidR="00B25D53" w:rsidRPr="004359E4" w:rsidRDefault="00B25D53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Среда</w:t>
            </w:r>
          </w:p>
          <w:p w:rsidR="00B25D53" w:rsidRPr="004359E4" w:rsidRDefault="00B25D53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"Личная безопасность"</w:t>
            </w:r>
          </w:p>
        </w:tc>
        <w:tc>
          <w:tcPr>
            <w:tcW w:w="2410" w:type="dxa"/>
            <w:gridSpan w:val="2"/>
          </w:tcPr>
          <w:p w:rsidR="00B25D53" w:rsidRPr="004359E4" w:rsidRDefault="00B25D53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Четверг</w:t>
            </w:r>
          </w:p>
          <w:p w:rsidR="00B25D53" w:rsidRPr="004359E4" w:rsidRDefault="00B25D53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""Полезные и вредные растения</w:t>
            </w:r>
          </w:p>
        </w:tc>
        <w:tc>
          <w:tcPr>
            <w:tcW w:w="2487" w:type="dxa"/>
          </w:tcPr>
          <w:p w:rsidR="00B25D53" w:rsidRPr="004359E4" w:rsidRDefault="00B25D53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Пятница</w:t>
            </w:r>
          </w:p>
          <w:p w:rsidR="00B25D53" w:rsidRPr="004359E4" w:rsidRDefault="00B25D53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 xml:space="preserve">"День </w:t>
            </w:r>
          </w:p>
          <w:p w:rsidR="00B25D53" w:rsidRPr="004359E4" w:rsidRDefault="00B25D53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веселых эстафет"</w:t>
            </w:r>
          </w:p>
        </w:tc>
      </w:tr>
      <w:tr w:rsidR="00B25D53" w:rsidRPr="004359E4" w:rsidTr="00A14BA7">
        <w:trPr>
          <w:trHeight w:val="560"/>
        </w:trPr>
        <w:tc>
          <w:tcPr>
            <w:tcW w:w="2376" w:type="dxa"/>
            <w:vMerge w:val="restart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410" w:type="dxa"/>
            <w:gridSpan w:val="7"/>
          </w:tcPr>
          <w:p w:rsidR="00B25D53" w:rsidRPr="004359E4" w:rsidRDefault="00B25D53" w:rsidP="00AD7E94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B25D53" w:rsidRPr="004359E4" w:rsidTr="00D07EA7">
        <w:trPr>
          <w:trHeight w:val="680"/>
        </w:trPr>
        <w:tc>
          <w:tcPr>
            <w:tcW w:w="2376" w:type="dxa"/>
            <w:vMerge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Игра «Радостное настроение». 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Эмоционально расслабиться, снять напряжение.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Игра: «Добрая улыбка».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Доброжелательное отношение друг к другу.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 «Приветствие»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Создать эмоциональный настрой; 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Игра: «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Сәлем дос»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Приветсвовать друг друга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 xml:space="preserve">Дидактическая игра: Я начну, а ты, закончи. 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Цель: Развитие воображения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, мышление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.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87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Игра: «Мы веселые ребята» 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Сплотить детский коллектив.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5D53" w:rsidRPr="004359E4" w:rsidTr="00A14BA7">
        <w:trPr>
          <w:trHeight w:val="680"/>
        </w:trPr>
        <w:tc>
          <w:tcPr>
            <w:tcW w:w="2376" w:type="dxa"/>
            <w:vMerge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0" w:type="dxa"/>
            <w:gridSpan w:val="7"/>
          </w:tcPr>
          <w:p w:rsidR="00B25D53" w:rsidRPr="004359E4" w:rsidRDefault="00B25D53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</w:t>
            </w:r>
            <w:r w:rsidR="001E1DBA" w:rsidRPr="004359E4">
              <w:rPr>
                <w:rStyle w:val="FontStyle75"/>
                <w:b w:val="0"/>
              </w:rPr>
              <w:t xml:space="preserve">омплекс утренней гимнастики 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между предметами, поставленными в одну линию (расстояние между ними 0,5 м).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без предметов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 И. п. — стойка ноги на ширине ступни, руки внизу. 1 — руки в стороны; 2 — руки вверх, хлопнуть в ладоши; 3 — руки в стороны; 4 — исходное положение (5-6 раз).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стойка ноги на ширине плеч, руки на поясе. 1 — руки в стороны; 2 — наклон вперед, хлопнуть в ладоши за коленом правой (левой) ноги; 3 — выпрямиться, руки в стороны; 4 — исходное положение (5-6 раз).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ноги на ширине ступни, руки на поясе. 1 — присесть, хлопнуть в ладоши перед собой; 2 — встать, вернуться в исходное положение (5-6 раз).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сидя руки в упоре сзади. 1 — поднять прямые ноги вперед-вверх; 2 — развести ноги в стороны; 3 — соединить ноги вместе; 4 - вернуться в исходное положение (4-5 раз).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6. И. п. — ноги слегка расставлены, руки вдоль туловища. 1 - прыжком ноги врозь;</w:t>
            </w:r>
          </w:p>
          <w:p w:rsidR="00B25D53" w:rsidRPr="004359E4" w:rsidRDefault="00B25D53" w:rsidP="00AD7E94">
            <w:pPr>
              <w:pStyle w:val="a3"/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7. Ходьба в колонне по одному.</w:t>
            </w:r>
          </w:p>
        </w:tc>
      </w:tr>
      <w:tr w:rsidR="00B25D53" w:rsidRPr="004359E4" w:rsidTr="00A14BA7">
        <w:tc>
          <w:tcPr>
            <w:tcW w:w="2376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завтраку, завтрак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410" w:type="dxa"/>
            <w:gridSpan w:val="7"/>
          </w:tcPr>
          <w:p w:rsidR="00B25D53" w:rsidRPr="004359E4" w:rsidRDefault="00B25D53" w:rsidP="00AD7E94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B25D53" w:rsidRPr="004359E4" w:rsidRDefault="00B25D53" w:rsidP="001E1D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B25D53" w:rsidRPr="004359E4" w:rsidRDefault="00B25D53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5D53" w:rsidRPr="004359E4" w:rsidTr="00D07EA7">
        <w:tc>
          <w:tcPr>
            <w:tcW w:w="2376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552" w:type="dxa"/>
            <w:gridSpan w:val="2"/>
          </w:tcPr>
          <w:p w:rsidR="00B25D53" w:rsidRPr="004359E4" w:rsidRDefault="00B25D53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 «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Тихо-громко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25D53" w:rsidRPr="004359E4" w:rsidRDefault="00B25D53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Обучение способности менять громкость голоса, закрепление правильного проговаривания звуков.</w:t>
            </w:r>
          </w:p>
        </w:tc>
        <w:tc>
          <w:tcPr>
            <w:tcW w:w="2410" w:type="dxa"/>
          </w:tcPr>
          <w:p w:rsidR="00B25D53" w:rsidRPr="004359E4" w:rsidRDefault="00B25D53" w:rsidP="00AD7E94">
            <w:pPr>
              <w:pStyle w:val="2"/>
              <w:rPr>
                <w:rFonts w:ascii="Arial" w:hAnsi="Arial" w:cs="Arial"/>
                <w:bCs/>
                <w:color w:val="333333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«Да или нет»</w:t>
            </w:r>
            <w:r w:rsidRPr="004359E4">
              <w:rPr>
                <w:rFonts w:ascii="Arial" w:hAnsi="Arial" w:cs="Arial"/>
                <w:bCs/>
                <w:color w:val="333333"/>
                <w:shd w:val="clear" w:color="auto" w:fill="FFFFFF"/>
              </w:rPr>
              <w:t xml:space="preserve"> </w:t>
            </w:r>
          </w:p>
          <w:p w:rsidR="00B25D53" w:rsidRPr="004359E4" w:rsidRDefault="00B25D53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Формировать у детей желание беречь здоровье и здоровье других детей; учить понимать: что можно делать, а что - нет.</w:t>
            </w:r>
          </w:p>
        </w:tc>
        <w:tc>
          <w:tcPr>
            <w:tcW w:w="2551" w:type="dxa"/>
          </w:tcPr>
          <w:p w:rsidR="00B25D53" w:rsidRPr="004359E4" w:rsidRDefault="00B25D53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Пальчиковая гимнастика «Наш дом» </w:t>
            </w:r>
          </w:p>
          <w:p w:rsidR="00B25D53" w:rsidRPr="004359E4" w:rsidRDefault="00B25D53" w:rsidP="00D07EA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находчивость, сообразительность, внимание, умение доказывать правильность своего суждения.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</w:tc>
        <w:tc>
          <w:tcPr>
            <w:tcW w:w="2410" w:type="dxa"/>
            <w:gridSpan w:val="2"/>
          </w:tcPr>
          <w:p w:rsidR="00B25D53" w:rsidRPr="004359E4" w:rsidRDefault="00B25D53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«Что изменилось?»</w:t>
            </w:r>
          </w:p>
          <w:p w:rsidR="00B25D53" w:rsidRPr="004359E4" w:rsidRDefault="00B25D53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зрительной памяти у детей дошкольного возраста.</w:t>
            </w:r>
          </w:p>
        </w:tc>
        <w:tc>
          <w:tcPr>
            <w:tcW w:w="2487" w:type="dxa"/>
          </w:tcPr>
          <w:p w:rsidR="00B25D53" w:rsidRPr="004359E4" w:rsidRDefault="00B25D53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Пальчиковая гимнастика «Прятки»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находчивость, сообразительность, внимание, умение доказывать правильность своего суждения.</w:t>
            </w:r>
            <w:r w:rsidRPr="004359E4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</w:tc>
      </w:tr>
      <w:tr w:rsidR="00B25D53" w:rsidRPr="004359E4" w:rsidTr="00D07EA7">
        <w:tc>
          <w:tcPr>
            <w:tcW w:w="2376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перерывы) 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552" w:type="dxa"/>
            <w:gridSpan w:val="2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Музыка.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2.Рисование.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"Ветерок"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Научить создавать предметное изображение. Закрепить навыки работы с красками (проведение вертикальных линий, изгибистых линиями, расширять ствол и ветки не прерывными линиями)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 Физическая культура.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Развитие речи.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«Твоя безопасность в твоих руках»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знания о безопасности, правила поведения в быту и на улице, умение правильно вести себя в экстремальной ситуации;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учить сопереживать героям сказки; вызывать желание помочь им;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развивать мышление, сообразительность,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фантазию.</w:t>
            </w:r>
          </w:p>
        </w:tc>
        <w:tc>
          <w:tcPr>
            <w:tcW w:w="2410" w:type="dxa"/>
            <w:gridSpan w:val="2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Физическая культура.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1. Физическая культура.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B25D53" w:rsidRPr="004359E4" w:rsidTr="00A14BA7">
        <w:tc>
          <w:tcPr>
            <w:tcW w:w="2376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410" w:type="dxa"/>
            <w:gridSpan w:val="7"/>
          </w:tcPr>
          <w:p w:rsidR="00B25D53" w:rsidRPr="004359E4" w:rsidRDefault="00B25D53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B25D53" w:rsidRPr="004359E4" w:rsidTr="00A14BA7">
        <w:tc>
          <w:tcPr>
            <w:tcW w:w="2376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410" w:type="dxa"/>
            <w:gridSpan w:val="7"/>
          </w:tcPr>
          <w:p w:rsidR="00B25D53" w:rsidRPr="004359E4" w:rsidRDefault="00B25D53" w:rsidP="00B25D53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B25D53" w:rsidRPr="004359E4" w:rsidRDefault="00B25D53" w:rsidP="00B25D53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B25D53" w:rsidRPr="004359E4" w:rsidRDefault="00B25D53" w:rsidP="00B25D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Продолжить наблюдение за солнцем.</w:t>
            </w:r>
          </w:p>
          <w:p w:rsidR="00B25D53" w:rsidRPr="004359E4" w:rsidRDefault="00B25D53" w:rsidP="00B25D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Понаблюдать и запомнить, где солнце всходит и где заходит, где находится во время прогулки. </w:t>
            </w:r>
          </w:p>
          <w:p w:rsidR="00B25D53" w:rsidRPr="004359E4" w:rsidRDefault="00B25D53" w:rsidP="00B25D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Подвижная игра: «Превращение» </w:t>
            </w:r>
          </w:p>
          <w:p w:rsidR="00B25D53" w:rsidRPr="004359E4" w:rsidRDefault="00B25D53" w:rsidP="00B25D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Находить сходство облаков с животными, подражать их движениям.</w:t>
            </w:r>
          </w:p>
          <w:p w:rsidR="00B25D53" w:rsidRPr="004359E4" w:rsidRDefault="00B25D53" w:rsidP="00B25D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Подвижная игра «Найди своё место». </w:t>
            </w:r>
          </w:p>
          <w:p w:rsidR="00B25D53" w:rsidRPr="004359E4" w:rsidRDefault="00B25D53" w:rsidP="00B25D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внимание, быстроту реакции.</w:t>
            </w:r>
          </w:p>
          <w:p w:rsidR="00B25D53" w:rsidRPr="004359E4" w:rsidRDefault="00B25D53" w:rsidP="00B25D5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B25D53" w:rsidRPr="004359E4" w:rsidTr="00A14BA7">
        <w:tc>
          <w:tcPr>
            <w:tcW w:w="2376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Возращение с прогулки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410" w:type="dxa"/>
            <w:gridSpan w:val="7"/>
          </w:tcPr>
          <w:p w:rsidR="00B25D53" w:rsidRPr="004359E4" w:rsidRDefault="00B25D53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B25D53" w:rsidRPr="004359E4" w:rsidTr="00A14BA7">
        <w:tc>
          <w:tcPr>
            <w:tcW w:w="2376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410" w:type="dxa"/>
            <w:gridSpan w:val="7"/>
          </w:tcPr>
          <w:p w:rsidR="00B25D53" w:rsidRPr="004359E4" w:rsidRDefault="00B25D53" w:rsidP="00AD7E94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B25D53" w:rsidRPr="004359E4" w:rsidTr="00A14BA7">
        <w:tc>
          <w:tcPr>
            <w:tcW w:w="2376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915BC3"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6A63"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10" w:type="dxa"/>
            <w:gridSpan w:val="7"/>
          </w:tcPr>
          <w:p w:rsidR="00B25D53" w:rsidRPr="004359E4" w:rsidRDefault="00B25D53" w:rsidP="00AD7E94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B25D53" w:rsidRPr="004359E4" w:rsidTr="00A14BA7">
        <w:tc>
          <w:tcPr>
            <w:tcW w:w="2376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B25D53" w:rsidRPr="004359E4" w:rsidRDefault="00AE6A6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B25D53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410" w:type="dxa"/>
            <w:gridSpan w:val="7"/>
          </w:tcPr>
          <w:p w:rsidR="00B25D53" w:rsidRPr="004359E4" w:rsidRDefault="00B25D53" w:rsidP="00B25D53">
            <w:pPr>
              <w:pStyle w:val="a6"/>
              <w:shd w:val="clear" w:color="auto" w:fill="FFFFFF"/>
              <w:spacing w:before="0" w:after="0" w:line="269" w:lineRule="atLeast"/>
              <w:ind w:firstLine="0"/>
            </w:pPr>
            <w:r w:rsidRPr="004359E4">
              <w:t>Гимнастика пробуждения:</w:t>
            </w:r>
          </w:p>
          <w:p w:rsidR="00B25D53" w:rsidRPr="004359E4" w:rsidRDefault="00B25D53" w:rsidP="00B25D5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Капля первая упала — кап! Сидя, ноги скрестить «по-турецки». Сверху пальцем правой руки показать траекторию ее движения, следить глазами.</w:t>
            </w:r>
          </w:p>
          <w:p w:rsidR="00B25D53" w:rsidRPr="004359E4" w:rsidRDefault="00B25D53" w:rsidP="00B25D5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И вторая прибежала — кап! То же проделать другой рукой.</w:t>
            </w:r>
          </w:p>
          <w:p w:rsidR="00B25D53" w:rsidRPr="004359E4" w:rsidRDefault="00B25D53" w:rsidP="00B25D5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Мы на небо посмотрели, капельки «кап-кап» запели, (посмотреть глазами вверх, не поднимая головы)</w:t>
            </w:r>
          </w:p>
          <w:p w:rsidR="00B25D53" w:rsidRPr="004359E4" w:rsidRDefault="00B25D53" w:rsidP="00B25D5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Намокли лица. Мы их вытирали. (Вытереть лицо руками, вытянуть ноги)</w:t>
            </w:r>
          </w:p>
          <w:p w:rsidR="00B25D53" w:rsidRPr="004359E4" w:rsidRDefault="00B25D53" w:rsidP="00B25D5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Туфли, посмотрите, мокрыми стали. (Потянуться к носкам ног руками)</w:t>
            </w:r>
          </w:p>
          <w:p w:rsidR="00B25D53" w:rsidRPr="004359E4" w:rsidRDefault="00B25D53" w:rsidP="00B25D5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Плечами дружно поведем и все капельки стряхнем. (Поднять и опустить плечи)</w:t>
            </w:r>
          </w:p>
          <w:p w:rsidR="00B25D53" w:rsidRPr="004359E4" w:rsidRDefault="00B25D53" w:rsidP="00B25D5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От дождя мы убежим (велосипед)</w:t>
            </w:r>
          </w:p>
          <w:p w:rsidR="00B25D53" w:rsidRPr="004359E4" w:rsidRDefault="00B25D53" w:rsidP="00B25D53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</w:rPr>
            </w:pPr>
            <w:r w:rsidRPr="004359E4">
              <w:t>Под кусточком посидим</w:t>
            </w:r>
            <w:proofErr w:type="gramStart"/>
            <w:r w:rsidRPr="004359E4">
              <w:t>.</w:t>
            </w:r>
            <w:proofErr w:type="gramEnd"/>
            <w:r w:rsidRPr="004359E4">
              <w:t xml:space="preserve"> (</w:t>
            </w:r>
            <w:proofErr w:type="gramStart"/>
            <w:r w:rsidRPr="004359E4">
              <w:t>с</w:t>
            </w:r>
            <w:proofErr w:type="gramEnd"/>
            <w:r w:rsidRPr="004359E4">
              <w:t>есть, согнуть ноги к груди, обнять их руками)</w:t>
            </w:r>
          </w:p>
          <w:p w:rsidR="00B25D53" w:rsidRPr="004359E4" w:rsidRDefault="00B25D53" w:rsidP="00B25D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Ходьба по дорожкам здоровья. </w:t>
            </w:r>
          </w:p>
          <w:p w:rsidR="00B25D53" w:rsidRPr="004359E4" w:rsidRDefault="00B25D53" w:rsidP="00B25D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Артикуляционная гимнастика. Точечный массаж. </w:t>
            </w:r>
          </w:p>
          <w:p w:rsidR="00B25D53" w:rsidRPr="004359E4" w:rsidRDefault="00B25D53" w:rsidP="00B25D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Гимнастика для глаз.</w:t>
            </w:r>
          </w:p>
          <w:p w:rsidR="00B25D53" w:rsidRPr="004359E4" w:rsidRDefault="00B25D53" w:rsidP="001E1DBA">
            <w:pPr>
              <w:pStyle w:val="Style18"/>
              <w:widowControl/>
              <w:spacing w:line="240" w:lineRule="auto"/>
            </w:pPr>
            <w:r w:rsidRPr="004359E4">
              <w:t>Умывание лица и рук водой комнатной температуры.</w:t>
            </w:r>
          </w:p>
        </w:tc>
      </w:tr>
      <w:tr w:rsidR="00B25D53" w:rsidRPr="004359E4" w:rsidTr="00A14BA7">
        <w:tc>
          <w:tcPr>
            <w:tcW w:w="2376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Полдник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410" w:type="dxa"/>
            <w:gridSpan w:val="7"/>
          </w:tcPr>
          <w:p w:rsidR="00B25D53" w:rsidRPr="004359E4" w:rsidRDefault="00B25D53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B25D53" w:rsidRPr="004359E4" w:rsidTr="00A14BA7">
        <w:trPr>
          <w:trHeight w:val="580"/>
        </w:trPr>
        <w:tc>
          <w:tcPr>
            <w:tcW w:w="2376" w:type="dxa"/>
            <w:vMerge w:val="restart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AE6A6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Подвижная игра «Ветерок»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Цель: Научить ребенка помогать самому себе, познакомить с методами саморегуляции, развивать образное воображение.</w:t>
            </w:r>
          </w:p>
        </w:tc>
        <w:tc>
          <w:tcPr>
            <w:tcW w:w="2552" w:type="dxa"/>
            <w:gridSpan w:val="2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Подвижная игра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"Д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 и нет" 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Цель: Развитие воображения ребенка, внимательности, умения играть в коллективе. Развивать ловкость.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Подвижная игра "Цветные автомобили"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Цель: Совершенствовать умение детей быстро реагировать на зрительный сигнал; начинать движение и заканчивать его по сигналу воспитателя.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Дидактические игры: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-"Найди растение по названию"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Fonts w:ascii="Arial" w:hAnsi="Arial" w:cs="Arial"/>
                <w:color w:val="181818"/>
                <w:sz w:val="36"/>
                <w:szCs w:val="36"/>
              </w:rPr>
              <w:t xml:space="preserve"> </w:t>
            </w:r>
            <w:r w:rsidRPr="004359E4">
              <w:rPr>
                <w:rFonts w:ascii="Times New Roman" w:hAnsi="Times New Roman"/>
                <w:color w:val="181818"/>
                <w:sz w:val="24"/>
                <w:szCs w:val="24"/>
              </w:rPr>
              <w:t>Найти растение по слову-названию.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181818"/>
                <w:sz w:val="24"/>
                <w:szCs w:val="24"/>
              </w:rPr>
              <w:t>-"Угадай растение по описанию"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181818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Найти предметы по перечисленным признакам.</w:t>
            </w:r>
          </w:p>
        </w:tc>
        <w:tc>
          <w:tcPr>
            <w:tcW w:w="2629" w:type="dxa"/>
            <w:gridSpan w:val="2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Подвижная игра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"Найди свой домик по цвету своего листочка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"</w:t>
            </w: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</w:t>
            </w:r>
            <w:proofErr w:type="gramEnd"/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бег)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Цель: Упражнять в беге в заданном направлении. Учить различать цвета. Развивать реакцию на звуковой сигнал, ориентирование в пространстве.</w:t>
            </w:r>
          </w:p>
        </w:tc>
      </w:tr>
      <w:tr w:rsidR="00B25D53" w:rsidRPr="004359E4" w:rsidTr="00A14BA7">
        <w:trPr>
          <w:trHeight w:val="520"/>
        </w:trPr>
        <w:tc>
          <w:tcPr>
            <w:tcW w:w="2376" w:type="dxa"/>
            <w:vMerge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Экспериментирование: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«Ветерок в моем окошке». 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Наглядно показать детям, что ветер не видим, но его можно почувствовать.</w:t>
            </w:r>
          </w:p>
          <w:p w:rsidR="00B25D53" w:rsidRPr="004359E4" w:rsidRDefault="00B25D53" w:rsidP="00AD7E94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«Игры с веерами и султанчиками»</w:t>
            </w:r>
          </w:p>
          <w:p w:rsidR="00B25D53" w:rsidRPr="004359E4" w:rsidRDefault="00B25D53" w:rsidP="00AD7E94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Цель: Познакомить детей с одним из свойств воздуха - движением; </w:t>
            </w:r>
            <w:r w:rsidRPr="004359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движение</w:t>
            </w:r>
          </w:p>
          <w:p w:rsidR="00B25D53" w:rsidRPr="004359E4" w:rsidRDefault="00B25D53" w:rsidP="00AD7E94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-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359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«Сильный ветер, слабый ветер».</w:t>
            </w:r>
          </w:p>
          <w:p w:rsidR="00B25D53" w:rsidRPr="004359E4" w:rsidRDefault="00B25D53" w:rsidP="00AD7E94">
            <w:pPr>
              <w:pStyle w:val="a3"/>
              <w:rPr>
                <w:rFonts w:eastAsia="Times New Roman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Цель: Познакомить детей с силой ветра.</w:t>
            </w:r>
          </w:p>
        </w:tc>
        <w:tc>
          <w:tcPr>
            <w:tcW w:w="2552" w:type="dxa"/>
            <w:gridSpan w:val="2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bCs/>
                <w:color w:val="181818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color w:val="181818"/>
                <w:sz w:val="24"/>
                <w:szCs w:val="24"/>
                <w:shd w:val="clear" w:color="auto" w:fill="FFFFFF"/>
              </w:rPr>
              <w:lastRenderedPageBreak/>
              <w:t>Подвижная игра «Воробушки и автомобиль».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color w:val="181818"/>
                <w:sz w:val="24"/>
                <w:szCs w:val="24"/>
                <w:shd w:val="clear" w:color="auto" w:fill="FFFFFF"/>
              </w:rPr>
              <w:t>Цель.</w:t>
            </w:r>
            <w:r w:rsidRPr="004359E4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 Приучать детей бегать в разных направлениях, не наталкиваясь друг на друга, начинать движение и менять его по сигналу, находить свое место.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Подвижная игра «Угадай-ка»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Цель: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Развивать быстроту реакции,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внимание, ориентировка в пространстве; закрепить знание знаков дорожного движения и умение правильно называть их; воспитывать желание соблюдать правила дорожного движения.</w:t>
            </w:r>
          </w:p>
        </w:tc>
        <w:tc>
          <w:tcPr>
            <w:tcW w:w="2551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Дидактические игры: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-"Раз, два, три, что может быть опасн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 найти"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359E4">
              <w:rPr>
                <w:rStyle w:val="c4"/>
                <w:color w:val="000000"/>
                <w:sz w:val="28"/>
                <w:szCs w:val="28"/>
              </w:rPr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Закреплять представления об источниках опасности в доме; развивать сообразительность, внимание; воспитывать чувство товарищества.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-"Что мы знаем о вещах"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Расширять </w:t>
            </w: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представления детей о правилах безопасного поведения в быту; развивать внимание, память; воспитывать чувство сотрудничества.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Экспериментирование: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-"Может ли растения дышать"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Выявить потребность растения в воздухе, дыхание.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-«С водой и без воды»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 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 xml:space="preserve"> Выделить факторы внешней среды, необходимые для роста и развития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растений (вода, свет, тепло).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-«Кому лучше?»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 :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 выделить благоприятные условия для роста и развития растений, обосновать зависимость растений от почвы.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  <w:gridSpan w:val="2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Подвижные игры: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"Подбрось и поймай" </w:t>
            </w:r>
            <w:r w:rsidRPr="004359E4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(бросок и ловля мяча)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4359E4">
              <w:rPr>
                <w:rStyle w:val="FontStyle77"/>
                <w:b w:val="0"/>
                <w:color w:val="000000"/>
              </w:rPr>
              <w:t xml:space="preserve">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Упражнять броскам мяча и ловле не прижимая к груди. Развивать ловкость,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</w:rPr>
              <w:t>ориентирование в пространстве.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-</w:t>
            </w:r>
            <w:r w:rsidRPr="004359E4">
              <w:rPr>
                <w:rStyle w:val="FontStyle77"/>
                <w:b w:val="0"/>
                <w:bCs w:val="0"/>
                <w:color w:val="000000"/>
                <w:sz w:val="32"/>
                <w:szCs w:val="32"/>
                <w:shd w:val="clear" w:color="auto" w:fill="FFFFFF"/>
              </w:rPr>
              <w:t>"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Подарки " </w:t>
            </w:r>
            <w:r w:rsidRPr="004359E4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(хоровод)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Развивать внимательность. Обучать двигаться в заданном направлении,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соблюдать дистанцию. </w:t>
            </w:r>
            <w:proofErr w:type="gramStart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Двигаться</w:t>
            </w:r>
            <w:proofErr w:type="gramEnd"/>
            <w:r w:rsidRPr="004359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взаимодействуя с другими участниками.</w:t>
            </w:r>
          </w:p>
        </w:tc>
      </w:tr>
      <w:tr w:rsidR="00B25D53" w:rsidRPr="004359E4" w:rsidTr="00A14BA7">
        <w:tc>
          <w:tcPr>
            <w:tcW w:w="2376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B25D53" w:rsidRPr="004359E4" w:rsidRDefault="00AE6A6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="00B25D53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10" w:type="dxa"/>
            <w:gridSpan w:val="7"/>
          </w:tcPr>
          <w:p w:rsidR="00B25D53" w:rsidRPr="004359E4" w:rsidRDefault="00B25D53" w:rsidP="00B25D53">
            <w:pPr>
              <w:pStyle w:val="Style18"/>
              <w:widowControl/>
              <w:spacing w:line="240" w:lineRule="auto"/>
              <w:rPr>
                <w:color w:val="000000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  <w:r w:rsidRPr="004359E4">
              <w:rPr>
                <w:color w:val="000000"/>
              </w:rPr>
              <w:t xml:space="preserve"> </w:t>
            </w:r>
          </w:p>
          <w:p w:rsidR="00B25D53" w:rsidRPr="004359E4" w:rsidRDefault="00B25D53" w:rsidP="00B25D5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B25D53" w:rsidRPr="004359E4" w:rsidTr="00A14BA7">
        <w:tc>
          <w:tcPr>
            <w:tcW w:w="2376" w:type="dxa"/>
          </w:tcPr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B25D53" w:rsidRPr="004359E4" w:rsidRDefault="00B25D5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552" w:type="dxa"/>
            <w:gridSpan w:val="2"/>
          </w:tcPr>
          <w:p w:rsidR="00B25D53" w:rsidRPr="004359E4" w:rsidRDefault="00B25D53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B25D53" w:rsidRPr="004359E4" w:rsidRDefault="00B25D5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B25D53" w:rsidRPr="004359E4" w:rsidRDefault="00B25D53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B25D53" w:rsidRPr="004359E4" w:rsidRDefault="00B25D53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Ежедневные беседы с родителями о питании ребенка.</w:t>
            </w:r>
          </w:p>
        </w:tc>
        <w:tc>
          <w:tcPr>
            <w:tcW w:w="2551" w:type="dxa"/>
          </w:tcPr>
          <w:p w:rsidR="00B25D53" w:rsidRPr="004359E4" w:rsidRDefault="00B25D53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B25D53" w:rsidRPr="004359E4" w:rsidRDefault="00B25D5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</w:tcPr>
          <w:p w:rsidR="00B25D53" w:rsidRPr="004359E4" w:rsidRDefault="00B25D53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B25D53" w:rsidRPr="004359E4" w:rsidRDefault="00B25D5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87" w:type="dxa"/>
          </w:tcPr>
          <w:p w:rsidR="00B25D53" w:rsidRPr="004359E4" w:rsidRDefault="00B25D53" w:rsidP="00AD7E94">
            <w:pPr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B25D53" w:rsidRPr="004359E4" w:rsidRDefault="00B25D53" w:rsidP="00AD7E9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96BE4" w:rsidRPr="004359E4" w:rsidRDefault="00915BC3" w:rsidP="00915BC3">
      <w:pPr>
        <w:pStyle w:val="a3"/>
        <w:rPr>
          <w:rFonts w:ascii="Times New Roman" w:hAnsi="Times New Roman"/>
          <w:sz w:val="24"/>
          <w:szCs w:val="24"/>
        </w:rPr>
      </w:pPr>
      <w:r w:rsidRPr="004359E4">
        <w:rPr>
          <w:rFonts w:ascii="Times New Roman" w:hAnsi="Times New Roman"/>
          <w:sz w:val="24"/>
          <w:szCs w:val="24"/>
          <w:lang w:val="kk-KZ"/>
        </w:rPr>
        <w:t xml:space="preserve">Дата: </w:t>
      </w:r>
      <w:r w:rsidR="00A14BA7" w:rsidRPr="004359E4">
        <w:rPr>
          <w:rFonts w:ascii="Times New Roman" w:hAnsi="Times New Roman"/>
          <w:sz w:val="24"/>
          <w:szCs w:val="24"/>
          <w:lang w:val="kk-KZ"/>
        </w:rPr>
        <w:t xml:space="preserve">27.06.22-30.06.22.   </w:t>
      </w:r>
    </w:p>
    <w:tbl>
      <w:tblPr>
        <w:tblStyle w:val="a5"/>
        <w:tblW w:w="0" w:type="auto"/>
        <w:tblLayout w:type="fixed"/>
        <w:tblLook w:val="04A0"/>
      </w:tblPr>
      <w:tblGrid>
        <w:gridCol w:w="2417"/>
        <w:gridCol w:w="2511"/>
        <w:gridCol w:w="2410"/>
        <w:gridCol w:w="2551"/>
        <w:gridCol w:w="2410"/>
        <w:gridCol w:w="2487"/>
      </w:tblGrid>
      <w:tr w:rsidR="00A14BA7" w:rsidRPr="004359E4" w:rsidTr="00D07EA7">
        <w:tc>
          <w:tcPr>
            <w:tcW w:w="2417" w:type="dxa"/>
          </w:tcPr>
          <w:p w:rsidR="00A14BA7" w:rsidRPr="004359E4" w:rsidRDefault="00A14BA7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2511" w:type="dxa"/>
          </w:tcPr>
          <w:p w:rsidR="00A14BA7" w:rsidRPr="004359E4" w:rsidRDefault="00A14BA7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Понедельник</w:t>
            </w:r>
          </w:p>
          <w:p w:rsidR="00A14BA7" w:rsidRPr="004359E4" w:rsidRDefault="00A14BA7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"День гимнастики"</w:t>
            </w:r>
          </w:p>
        </w:tc>
        <w:tc>
          <w:tcPr>
            <w:tcW w:w="2410" w:type="dxa"/>
          </w:tcPr>
          <w:p w:rsidR="00A14BA7" w:rsidRPr="004359E4" w:rsidRDefault="00A14BA7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Вторник</w:t>
            </w:r>
          </w:p>
          <w:p w:rsidR="00A14BA7" w:rsidRPr="004359E4" w:rsidRDefault="00A14BA7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"Кукольный театр"</w:t>
            </w:r>
          </w:p>
        </w:tc>
        <w:tc>
          <w:tcPr>
            <w:tcW w:w="2551" w:type="dxa"/>
          </w:tcPr>
          <w:p w:rsidR="00A14BA7" w:rsidRPr="004359E4" w:rsidRDefault="00A14BA7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Среда</w:t>
            </w:r>
          </w:p>
          <w:p w:rsidR="00A14BA7" w:rsidRPr="004359E4" w:rsidRDefault="00A14BA7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"День рисунков и поделок"</w:t>
            </w:r>
          </w:p>
        </w:tc>
        <w:tc>
          <w:tcPr>
            <w:tcW w:w="2410" w:type="dxa"/>
          </w:tcPr>
          <w:p w:rsidR="00A14BA7" w:rsidRPr="004359E4" w:rsidRDefault="00A14BA7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Четверг</w:t>
            </w:r>
          </w:p>
          <w:p w:rsidR="00A14BA7" w:rsidRPr="004359E4" w:rsidRDefault="00A14BA7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"Раз, два, тр</w:t>
            </w:r>
            <w:proofErr w:type="gramStart"/>
            <w:r w:rsidRPr="004359E4">
              <w:rPr>
                <w:rStyle w:val="FontStyle75"/>
                <w:b w:val="0"/>
              </w:rPr>
              <w:t>и-</w:t>
            </w:r>
            <w:proofErr w:type="gramEnd"/>
            <w:r w:rsidRPr="004359E4">
              <w:rPr>
                <w:rStyle w:val="FontStyle75"/>
                <w:b w:val="0"/>
              </w:rPr>
              <w:t xml:space="preserve"> силы наберись!"</w:t>
            </w:r>
          </w:p>
        </w:tc>
        <w:tc>
          <w:tcPr>
            <w:tcW w:w="2487" w:type="dxa"/>
          </w:tcPr>
          <w:p w:rsidR="00A14BA7" w:rsidRPr="004359E4" w:rsidRDefault="00A14BA7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Пятница</w:t>
            </w:r>
          </w:p>
        </w:tc>
      </w:tr>
      <w:tr w:rsidR="00A14BA7" w:rsidRPr="004359E4" w:rsidTr="00915BC3">
        <w:trPr>
          <w:trHeight w:val="560"/>
        </w:trPr>
        <w:tc>
          <w:tcPr>
            <w:tcW w:w="2417" w:type="dxa"/>
            <w:vMerge w:val="restart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Прием, осмотр, утренняя гимнастика, игры (настольные, пальчиковые, дидактические) 08.30-09.00</w:t>
            </w:r>
          </w:p>
        </w:tc>
        <w:tc>
          <w:tcPr>
            <w:tcW w:w="12369" w:type="dxa"/>
            <w:gridSpan w:val="5"/>
          </w:tcPr>
          <w:p w:rsidR="00A14BA7" w:rsidRPr="004359E4" w:rsidRDefault="00A14BA7" w:rsidP="00AD7E94">
            <w:pPr>
              <w:pStyle w:val="Style8"/>
              <w:widowControl/>
              <w:spacing w:line="240" w:lineRule="auto"/>
              <w:ind w:firstLine="10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Общение воспитателя с детьми: индивидуальные беседы, игры для общения и создания настроения у детей. Создание доброжелательной атмосферы.</w:t>
            </w:r>
          </w:p>
        </w:tc>
      </w:tr>
      <w:tr w:rsidR="00A14BA7" w:rsidRPr="004359E4" w:rsidTr="00D07EA7">
        <w:trPr>
          <w:trHeight w:val="680"/>
        </w:trPr>
        <w:tc>
          <w:tcPr>
            <w:tcW w:w="2417" w:type="dxa"/>
            <w:vMerge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1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Игра: «Мы веселые ребята» 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Сплотить детский коллектив.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Игра: «Добрая улыбка».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Цель: Доброжелательное отношение друг к другу.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Игра «Приветствие»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Создать эмоциональный настрой; 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Игра: «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Сәлем дос»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Приветсвовать друг друга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 xml:space="preserve">Д/Игра: Я начну, а ты, закончи. 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</w:pP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Цель: Развитие воображения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>, мышление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</w:rPr>
              <w:t>.</w:t>
            </w:r>
            <w:r w:rsidRPr="004359E4">
              <w:rPr>
                <w:rFonts w:ascii="Times New Roman" w:hAnsi="Times New Roman"/>
                <w:kern w:val="2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87" w:type="dxa"/>
          </w:tcPr>
          <w:p w:rsidR="00A14BA7" w:rsidRPr="004359E4" w:rsidRDefault="00A14BA7" w:rsidP="00AD7E94">
            <w:pPr>
              <w:pStyle w:val="Style18"/>
              <w:widowControl/>
              <w:spacing w:line="240" w:lineRule="auto"/>
              <w:ind w:firstLine="5"/>
              <w:rPr>
                <w:rStyle w:val="FontStyle62"/>
              </w:rPr>
            </w:pPr>
          </w:p>
        </w:tc>
      </w:tr>
      <w:tr w:rsidR="00A14BA7" w:rsidRPr="004359E4" w:rsidTr="00915BC3">
        <w:trPr>
          <w:trHeight w:val="680"/>
        </w:trPr>
        <w:tc>
          <w:tcPr>
            <w:tcW w:w="2417" w:type="dxa"/>
            <w:vMerge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9" w:type="dxa"/>
            <w:gridSpan w:val="5"/>
          </w:tcPr>
          <w:p w:rsidR="00A14BA7" w:rsidRPr="004359E4" w:rsidRDefault="00A14BA7" w:rsidP="00AD7E94">
            <w:pPr>
              <w:pStyle w:val="Style8"/>
              <w:widowControl/>
              <w:spacing w:line="240" w:lineRule="auto"/>
              <w:jc w:val="center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Ко</w:t>
            </w:r>
            <w:r w:rsidR="001E1DBA" w:rsidRPr="004359E4">
              <w:rPr>
                <w:rStyle w:val="FontStyle75"/>
                <w:b w:val="0"/>
              </w:rPr>
              <w:t xml:space="preserve">мплекс утренней гимнастики 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и бег в колонне по одному, задания, чередуются.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Упражнения без предметов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2.И. п. - основная стойка, руки вдоль туловища. 1 — руки в стороны; 2 — сгибая руки к плечам, подняться на носки и потянуться; 3 — опуститься на всю ступню, руки в стороны;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 — вернуться в исходное положение (5 раз).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3. И. п. — сидя ноги врозь, руки на поясе. 1 — руки в стороны; 2 — наклон вперед, коснуться пола между пяток ног; 3 — выпрямиться, руки в стороны; 4 — исходное положение (6 раз).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4. И. п. — стойка на коленях, руки за головой. 1 — поворот вправо (влево), отвести правую руку; 2 — исходное положение (6 раз).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5. И. п. — стойка ноги слегка расставлены, руки за спиной. 1-2 — глубоко присесть, руки за голову, сводя локти вперед и наклоняя голову; 3-4 — вернуться в исходное положение (4-5 раз).</w:t>
            </w:r>
          </w:p>
          <w:p w:rsidR="00A14BA7" w:rsidRPr="004359E4" w:rsidRDefault="00A14BA7" w:rsidP="00AD7E94">
            <w:pPr>
              <w:pStyle w:val="a3"/>
              <w:rPr>
                <w:rStyle w:val="FontStyle75"/>
                <w:b w:val="0"/>
                <w:bCs w:val="0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6. И. п. — основная стойка, руки на поясе. 1 — мах правой ногой вправо (влево); 2 — исходное положение (5-6 раз).</w:t>
            </w:r>
          </w:p>
        </w:tc>
      </w:tr>
      <w:tr w:rsidR="00A14BA7" w:rsidRPr="004359E4" w:rsidTr="00915BC3">
        <w:tc>
          <w:tcPr>
            <w:tcW w:w="2417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12369" w:type="dxa"/>
            <w:gridSpan w:val="5"/>
          </w:tcPr>
          <w:p w:rsidR="00A14BA7" w:rsidRPr="004359E4" w:rsidRDefault="00A14BA7" w:rsidP="00AD7E94">
            <w:pPr>
              <w:pStyle w:val="Style8"/>
              <w:widowControl/>
              <w:spacing w:line="240" w:lineRule="auto"/>
              <w:rPr>
                <w:rStyle w:val="FontStyle75"/>
                <w:b w:val="0"/>
              </w:rPr>
            </w:pPr>
            <w:r w:rsidRPr="004359E4">
              <w:rPr>
                <w:rStyle w:val="FontStyle75"/>
                <w:b w:val="0"/>
              </w:rPr>
              <w:t>Закрепление знаний и выполнение культурно-гигиенических навыков.</w:t>
            </w:r>
          </w:p>
          <w:p w:rsidR="00A14BA7" w:rsidRPr="004359E4" w:rsidRDefault="00A14BA7" w:rsidP="001E1D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«Чище умойся, воды не жалей. Будут ладошки от мыла белей».</w:t>
            </w:r>
          </w:p>
          <w:p w:rsidR="00A14BA7" w:rsidRPr="004359E4" w:rsidRDefault="00A14BA7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4BA7" w:rsidRPr="004359E4" w:rsidTr="00D07EA7">
        <w:tc>
          <w:tcPr>
            <w:tcW w:w="2417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ОУД 09.30-10.00</w:t>
            </w:r>
          </w:p>
        </w:tc>
        <w:tc>
          <w:tcPr>
            <w:tcW w:w="2511" w:type="dxa"/>
          </w:tcPr>
          <w:p w:rsidR="00A14BA7" w:rsidRPr="004359E4" w:rsidRDefault="00A14BA7" w:rsidP="00AD7E94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«Волшебный клубочек»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A14BA7" w:rsidRPr="004359E4" w:rsidRDefault="00A14BA7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Учить детей учить детей узнавать предметы по характерным признакам, развивать тактильные ощущения, описывать объект, используя признаки: цвет, форма, части, запах, вкус, действие. </w:t>
            </w:r>
            <w:proofErr w:type="gramEnd"/>
          </w:p>
        </w:tc>
        <w:tc>
          <w:tcPr>
            <w:tcW w:w="2410" w:type="dxa"/>
          </w:tcPr>
          <w:p w:rsidR="00A14BA7" w:rsidRPr="004359E4" w:rsidRDefault="00A14BA7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Игровое упражнение «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Тихо-громко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14BA7" w:rsidRPr="004359E4" w:rsidRDefault="00A14BA7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Обучение способности менять громкость голоса, закрепление правильного проговаривания звуков.</w:t>
            </w:r>
          </w:p>
        </w:tc>
        <w:tc>
          <w:tcPr>
            <w:tcW w:w="2551" w:type="dxa"/>
          </w:tcPr>
          <w:p w:rsidR="00A14BA7" w:rsidRPr="004359E4" w:rsidRDefault="00A14BA7" w:rsidP="00AD7E9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Артикуляционная гимнастика «Дудочка» </w:t>
            </w: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Развитие артикуляционной моторики.</w:t>
            </w:r>
          </w:p>
        </w:tc>
        <w:tc>
          <w:tcPr>
            <w:tcW w:w="2410" w:type="dxa"/>
          </w:tcPr>
          <w:p w:rsidR="001E1DBA" w:rsidRPr="004359E4" w:rsidRDefault="00A14BA7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 «Волшебный мешочек»</w:t>
            </w:r>
          </w:p>
          <w:p w:rsidR="00A14BA7" w:rsidRPr="004359E4" w:rsidRDefault="00A14BA7" w:rsidP="00AD7E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Цель</w:t>
            </w:r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Учить детей учить детей узнавать предметы по характерным признакам, развивать тактильные ощущения, описывать объект, используя признаки: цвет, форма, части, запах, вкус, действие. </w:t>
            </w:r>
            <w:proofErr w:type="gramEnd"/>
          </w:p>
        </w:tc>
        <w:tc>
          <w:tcPr>
            <w:tcW w:w="2487" w:type="dxa"/>
          </w:tcPr>
          <w:p w:rsidR="00A14BA7" w:rsidRPr="004359E4" w:rsidRDefault="00A14BA7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4BA7" w:rsidRPr="004359E4" w:rsidTr="00D07EA7">
        <w:tc>
          <w:tcPr>
            <w:tcW w:w="2417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ОУД (включая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перерывы) 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10.00-11.10</w:t>
            </w:r>
          </w:p>
        </w:tc>
        <w:tc>
          <w:tcPr>
            <w:tcW w:w="2511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Музыка.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(по плану педагога)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2.Рисование.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« Мы делаем зарядку»</w:t>
            </w:r>
          </w:p>
          <w:p w:rsidR="00A14BA7" w:rsidRPr="004359E4" w:rsidRDefault="00A14BA7" w:rsidP="00AD7E94">
            <w:pPr>
              <w:pStyle w:val="a6"/>
              <w:shd w:val="clear" w:color="auto" w:fill="FFFFFF"/>
              <w:spacing w:before="0" w:after="166"/>
              <w:ind w:firstLine="0"/>
              <w:jc w:val="left"/>
              <w:rPr>
                <w:color w:val="000000"/>
              </w:rPr>
            </w:pPr>
            <w:r w:rsidRPr="004359E4">
              <w:t xml:space="preserve">Цель: </w:t>
            </w:r>
            <w:r w:rsidRPr="004359E4">
              <w:rPr>
                <w:color w:val="000000"/>
              </w:rPr>
              <w:t>Упражнять детей в рисовании фигуры человека в движении. Закреплять способы выполнения наброска простым карандашом с последующим закрашиванием цветными карандашами; формировать у детей стремление доводить начатое дело до конца.</w:t>
            </w:r>
          </w:p>
        </w:tc>
        <w:tc>
          <w:tcPr>
            <w:tcW w:w="2410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 Физическая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культура.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1. Развитие речи.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Тема:</w:t>
            </w:r>
            <w:r w:rsidRPr="004359E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359E4">
              <w:rPr>
                <w:rFonts w:ascii="Helvetica" w:hAnsi="Helvetica"/>
                <w:bCs/>
                <w:color w:val="333333"/>
                <w:sz w:val="23"/>
                <w:szCs w:val="23"/>
                <w:shd w:val="clear" w:color="auto" w:fill="FFFFFF"/>
              </w:rPr>
              <w:t> </w:t>
            </w:r>
            <w:r w:rsidRPr="004359E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«Лесная полянка».</w:t>
            </w:r>
          </w:p>
          <w:p w:rsidR="00A14BA7" w:rsidRPr="004359E4" w:rsidRDefault="00A14BA7" w:rsidP="00AD7E94">
            <w:pPr>
              <w:pStyle w:val="a6"/>
              <w:shd w:val="clear" w:color="auto" w:fill="FFFFFF"/>
              <w:spacing w:before="0" w:after="166"/>
              <w:ind w:firstLine="0"/>
              <w:jc w:val="left"/>
            </w:pPr>
            <w:r w:rsidRPr="004359E4">
              <w:t>Цель: Формирование у детей умения создавать картину и рассказывать о её содержании. Закреплять представление об окружающем мире, активизировать словарь, развивать грамматический строй речи; развивать связную речь. Воспитывать умение работать в коллективе, формировать навыки позитивной коммуникации.</w:t>
            </w:r>
          </w:p>
        </w:tc>
        <w:tc>
          <w:tcPr>
            <w:tcW w:w="2410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Физическая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культура.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(по плану педагога)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A14BA7" w:rsidRPr="004359E4" w:rsidRDefault="00A14BA7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4BA7" w:rsidRPr="004359E4" w:rsidTr="00915BC3">
        <w:tc>
          <w:tcPr>
            <w:tcW w:w="2417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Витаминный завтрак 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</w:tc>
        <w:tc>
          <w:tcPr>
            <w:tcW w:w="12369" w:type="dxa"/>
            <w:gridSpan w:val="5"/>
          </w:tcPr>
          <w:p w:rsidR="00A14BA7" w:rsidRPr="004359E4" w:rsidRDefault="00A14BA7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Поддерживать у детей понимание пользы витаминов, овощей и фруктов; отрабатывать правила приема пищи: откусывать небольшие кусочки, тщательно пережевывать.</w:t>
            </w:r>
          </w:p>
        </w:tc>
      </w:tr>
      <w:tr w:rsidR="00A14BA7" w:rsidRPr="004359E4" w:rsidTr="00915BC3">
        <w:tc>
          <w:tcPr>
            <w:tcW w:w="2417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11.20-12.20</w:t>
            </w:r>
          </w:p>
        </w:tc>
        <w:tc>
          <w:tcPr>
            <w:tcW w:w="12369" w:type="dxa"/>
            <w:gridSpan w:val="5"/>
          </w:tcPr>
          <w:p w:rsidR="00A14BA7" w:rsidRPr="004359E4" w:rsidRDefault="00A14BA7" w:rsidP="00A14BA7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индивидуальные беседы с детьми; последовательность надевания брюк, ботинок, головных уборов.</w:t>
            </w:r>
          </w:p>
          <w:p w:rsidR="00A14BA7" w:rsidRPr="004359E4" w:rsidRDefault="00A14BA7" w:rsidP="00A14BA7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59E4">
              <w:rPr>
                <w:rFonts w:ascii="Times New Roman" w:eastAsia="Times New Roman" w:hAnsi="Times New Roman"/>
                <w:sz w:val="24"/>
                <w:szCs w:val="24"/>
              </w:rPr>
              <w:t>Развивать привычку последовательного одевания, умения обращаться за помощью к товарищам, соответственно оказывать ее; воспитывать организованность, сознательное отношение к коллективной деятельности.</w:t>
            </w:r>
          </w:p>
          <w:p w:rsidR="00A14BA7" w:rsidRPr="004359E4" w:rsidRDefault="00A14BA7" w:rsidP="00A14BA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Продолжить наблюдение за солнцем.</w:t>
            </w:r>
          </w:p>
          <w:p w:rsidR="00A14BA7" w:rsidRPr="004359E4" w:rsidRDefault="00A14BA7" w:rsidP="00A14BA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Понаблюдать и запомнить, где солнце всходит и где заходит, где находится во время прогулки. </w:t>
            </w:r>
          </w:p>
          <w:p w:rsidR="00A14BA7" w:rsidRPr="004359E4" w:rsidRDefault="00A14BA7" w:rsidP="00A14BA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Подвижная игра: «Превращение» </w:t>
            </w:r>
          </w:p>
          <w:p w:rsidR="00A14BA7" w:rsidRPr="004359E4" w:rsidRDefault="00A14BA7" w:rsidP="00A14BA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Находить сходство облаков с животными, подражать их движениям.</w:t>
            </w:r>
          </w:p>
          <w:p w:rsidR="00A14BA7" w:rsidRPr="004359E4" w:rsidRDefault="00A14BA7" w:rsidP="00A14BA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Подвижная игра «Найди своё место». </w:t>
            </w:r>
          </w:p>
          <w:p w:rsidR="00A14BA7" w:rsidRPr="004359E4" w:rsidRDefault="00A14BA7" w:rsidP="00A14BA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внимание, быстроту реакции.</w:t>
            </w:r>
          </w:p>
          <w:p w:rsidR="00A14BA7" w:rsidRPr="004359E4" w:rsidRDefault="00A14BA7" w:rsidP="00A14B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Самостоятельная игровая деятельность.</w:t>
            </w:r>
          </w:p>
        </w:tc>
      </w:tr>
      <w:tr w:rsidR="00A14BA7" w:rsidRPr="004359E4" w:rsidTr="00915BC3">
        <w:tc>
          <w:tcPr>
            <w:tcW w:w="2417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Возращение с прогулки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12369" w:type="dxa"/>
            <w:gridSpan w:val="5"/>
          </w:tcPr>
          <w:p w:rsidR="00A14BA7" w:rsidRPr="004359E4" w:rsidRDefault="00A14BA7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Последовательное раздевание, игры, свободная деятельность детей.</w:t>
            </w:r>
          </w:p>
        </w:tc>
      </w:tr>
      <w:tr w:rsidR="00A14BA7" w:rsidRPr="004359E4" w:rsidTr="00915BC3">
        <w:tc>
          <w:tcPr>
            <w:tcW w:w="2417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12369" w:type="dxa"/>
            <w:gridSpan w:val="5"/>
          </w:tcPr>
          <w:p w:rsidR="00A14BA7" w:rsidRPr="004359E4" w:rsidRDefault="00A14BA7" w:rsidP="00AD7E94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 «Мы ногами не болтаем, и ворон мы не считаем. Не глядим по сторонам, ведь обедать надо нам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A14BA7" w:rsidRPr="004359E4" w:rsidTr="00915BC3">
        <w:tc>
          <w:tcPr>
            <w:tcW w:w="2417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  <w:r w:rsidR="00915BC3" w:rsidRPr="004359E4">
              <w:rPr>
                <w:rFonts w:ascii="Times New Roman" w:hAnsi="Times New Roman"/>
                <w:sz w:val="24"/>
                <w:szCs w:val="24"/>
              </w:rPr>
              <w:t xml:space="preserve">  1</w:t>
            </w:r>
            <w:r w:rsidR="00AE6A63">
              <w:rPr>
                <w:rFonts w:ascii="Times New Roman" w:hAnsi="Times New Roman"/>
                <w:sz w:val="24"/>
                <w:szCs w:val="24"/>
              </w:rPr>
              <w:t>3.00-15.0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69" w:type="dxa"/>
            <w:gridSpan w:val="5"/>
          </w:tcPr>
          <w:p w:rsidR="00A14BA7" w:rsidRPr="004359E4" w:rsidRDefault="00A14BA7" w:rsidP="00AD7E94">
            <w:pPr>
              <w:pStyle w:val="Style18"/>
              <w:widowControl/>
              <w:spacing w:line="240" w:lineRule="auto"/>
              <w:rPr>
                <w:rStyle w:val="FontStyle62"/>
              </w:rPr>
            </w:pPr>
            <w:r w:rsidRPr="004359E4">
              <w:rPr>
                <w:rStyle w:val="FontStyle62"/>
              </w:rPr>
              <w:t>«Поиграли, погуляли - а теперь мы отдохнем. Прежде чем пойти в кровать, надо вещи нам убрать</w:t>
            </w:r>
            <w:proofErr w:type="gramStart"/>
            <w:r w:rsidRPr="004359E4">
              <w:rPr>
                <w:rStyle w:val="FontStyle62"/>
              </w:rPr>
              <w:t>.»</w:t>
            </w:r>
            <w:proofErr w:type="gramEnd"/>
          </w:p>
        </w:tc>
      </w:tr>
      <w:tr w:rsidR="00A14BA7" w:rsidRPr="004359E4" w:rsidTr="00915BC3">
        <w:tc>
          <w:tcPr>
            <w:tcW w:w="2417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</w:t>
            </w:r>
          </w:p>
          <w:p w:rsidR="00A14BA7" w:rsidRPr="004359E4" w:rsidRDefault="00AE6A6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</w:t>
            </w:r>
            <w:r w:rsidR="00A14BA7" w:rsidRPr="004359E4">
              <w:rPr>
                <w:rFonts w:ascii="Times New Roman" w:hAnsi="Times New Roman"/>
                <w:sz w:val="24"/>
                <w:szCs w:val="24"/>
              </w:rPr>
              <w:t>0-15.30</w:t>
            </w:r>
          </w:p>
        </w:tc>
        <w:tc>
          <w:tcPr>
            <w:tcW w:w="12369" w:type="dxa"/>
            <w:gridSpan w:val="5"/>
          </w:tcPr>
          <w:p w:rsidR="00A14BA7" w:rsidRPr="004359E4" w:rsidRDefault="00A14BA7" w:rsidP="00A14BA7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color w:val="181818"/>
              </w:rPr>
            </w:pPr>
            <w:r w:rsidRPr="004359E4">
              <w:rPr>
                <w:color w:val="181818"/>
              </w:rPr>
              <w:t>Гимнастика пробуждения:</w:t>
            </w:r>
          </w:p>
          <w:p w:rsidR="00A14BA7" w:rsidRPr="004359E4" w:rsidRDefault="00A14BA7" w:rsidP="00A14BA7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Ручки, ножки, щечки, ушки очень любят потягушки.</w:t>
            </w:r>
          </w:p>
          <w:p w:rsidR="00A14BA7" w:rsidRPr="004359E4" w:rsidRDefault="00A14BA7" w:rsidP="00A14BA7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Мы погладим их легонько и проснемся потихоньку.</w:t>
            </w:r>
          </w:p>
          <w:p w:rsidR="00A14BA7" w:rsidRPr="004359E4" w:rsidRDefault="00A14BA7" w:rsidP="00A14BA7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Где же, где же наши глазки? Отвечайте без подсказки.</w:t>
            </w:r>
          </w:p>
          <w:p w:rsidR="00A14BA7" w:rsidRPr="004359E4" w:rsidRDefault="00A14BA7" w:rsidP="00A14BA7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Мы прикрыли их ладошкой и погладили немножко.</w:t>
            </w:r>
          </w:p>
          <w:p w:rsidR="00A14BA7" w:rsidRPr="004359E4" w:rsidRDefault="00A14BA7" w:rsidP="00A14BA7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Глазки вверх мы поднимали, и моргали, и моргали.</w:t>
            </w:r>
          </w:p>
          <w:p w:rsidR="00A14BA7" w:rsidRPr="004359E4" w:rsidRDefault="00A14BA7" w:rsidP="00A14BA7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Ушко правое ладошкой, ушко левое ладошкой</w:t>
            </w:r>
          </w:p>
          <w:p w:rsidR="00A14BA7" w:rsidRPr="004359E4" w:rsidRDefault="00A14BA7" w:rsidP="00A14BA7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Все погладили, ребятки, и подергали немножко!</w:t>
            </w:r>
          </w:p>
          <w:p w:rsidR="00A14BA7" w:rsidRPr="004359E4" w:rsidRDefault="00A14BA7" w:rsidP="00A14BA7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Щечку правую ладошкой, щечку левую ладошкой,</w:t>
            </w:r>
          </w:p>
          <w:p w:rsidR="00A14BA7" w:rsidRPr="004359E4" w:rsidRDefault="00A14BA7" w:rsidP="00A14BA7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Все погладили, ребятки, и похлопали немножко!</w:t>
            </w:r>
          </w:p>
          <w:p w:rsidR="00A14BA7" w:rsidRPr="004359E4" w:rsidRDefault="00A14BA7" w:rsidP="00A14BA7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С ручкой правой поиграем, с ручкой левой поиграем –</w:t>
            </w:r>
          </w:p>
          <w:p w:rsidR="00A14BA7" w:rsidRPr="004359E4" w:rsidRDefault="00A14BA7" w:rsidP="00A14BA7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Пальчики соединяем, а потом разъединяем</w:t>
            </w:r>
            <w:proofErr w:type="gramStart"/>
            <w:r w:rsidRPr="004359E4">
              <w:rPr>
                <w:color w:val="181818"/>
              </w:rPr>
              <w:t>.</w:t>
            </w:r>
            <w:proofErr w:type="gramEnd"/>
            <w:r w:rsidRPr="004359E4">
              <w:rPr>
                <w:color w:val="181818"/>
              </w:rPr>
              <w:t xml:space="preserve"> (</w:t>
            </w:r>
            <w:proofErr w:type="gramStart"/>
            <w:r w:rsidRPr="004359E4">
              <w:rPr>
                <w:color w:val="181818"/>
              </w:rPr>
              <w:t>х</w:t>
            </w:r>
            <w:proofErr w:type="gramEnd"/>
            <w:r w:rsidRPr="004359E4">
              <w:rPr>
                <w:color w:val="181818"/>
              </w:rPr>
              <w:t>лопки)</w:t>
            </w:r>
          </w:p>
          <w:p w:rsidR="00A14BA7" w:rsidRPr="004359E4" w:rsidRDefault="00A14BA7" w:rsidP="00A14BA7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Ножку правую ладошкой, ножку левую ладошкой</w:t>
            </w:r>
          </w:p>
          <w:p w:rsidR="00A14BA7" w:rsidRPr="004359E4" w:rsidRDefault="00A14BA7" w:rsidP="00A14BA7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Все погладили, ребятки, и потопали немножко!</w:t>
            </w:r>
          </w:p>
          <w:p w:rsidR="00A14BA7" w:rsidRPr="004359E4" w:rsidRDefault="00A14BA7" w:rsidP="00A14BA7">
            <w:pPr>
              <w:pStyle w:val="a6"/>
              <w:shd w:val="clear" w:color="auto" w:fill="FFFFFF"/>
              <w:spacing w:before="0" w:after="0" w:line="269" w:lineRule="atLeast"/>
              <w:ind w:firstLine="0"/>
              <w:rPr>
                <w:rFonts w:ascii="Arial" w:hAnsi="Arial" w:cs="Arial"/>
                <w:color w:val="181818"/>
              </w:rPr>
            </w:pPr>
            <w:r w:rsidRPr="004359E4">
              <w:rPr>
                <w:color w:val="181818"/>
              </w:rPr>
              <w:t>Значить будем просыпаться, подниматься, одеваться!</w:t>
            </w:r>
          </w:p>
          <w:p w:rsidR="00A14BA7" w:rsidRPr="004359E4" w:rsidRDefault="00A14BA7" w:rsidP="00A14BA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Ходьба по дорожкам здоровья. </w:t>
            </w:r>
          </w:p>
          <w:p w:rsidR="00A14BA7" w:rsidRPr="004359E4" w:rsidRDefault="00A14BA7" w:rsidP="00A14BA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Артикуляционная гимнастика. Точечный массаж. </w:t>
            </w:r>
          </w:p>
          <w:p w:rsidR="00A14BA7" w:rsidRPr="004359E4" w:rsidRDefault="00A14BA7" w:rsidP="00A14BA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Гимнастика для глаз.</w:t>
            </w:r>
          </w:p>
          <w:p w:rsidR="00A14BA7" w:rsidRPr="004359E4" w:rsidRDefault="00A14BA7" w:rsidP="001E1DBA">
            <w:pPr>
              <w:pStyle w:val="Style18"/>
              <w:widowControl/>
              <w:spacing w:line="240" w:lineRule="auto"/>
            </w:pPr>
            <w:r w:rsidRPr="004359E4">
              <w:t>Умывание лица и рук водой комнатной температуры.</w:t>
            </w:r>
          </w:p>
        </w:tc>
      </w:tr>
      <w:tr w:rsidR="00A14BA7" w:rsidRPr="004359E4" w:rsidTr="00915BC3">
        <w:tc>
          <w:tcPr>
            <w:tcW w:w="2417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12369" w:type="dxa"/>
            <w:gridSpan w:val="5"/>
          </w:tcPr>
          <w:p w:rsidR="00A14BA7" w:rsidRPr="004359E4" w:rsidRDefault="00A14BA7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FontStyle62"/>
              </w:rPr>
              <w:t>Привлечение внимания детей к пище; индивидуальная работа по воспитанию навыков культуры еды.</w:t>
            </w:r>
          </w:p>
        </w:tc>
      </w:tr>
      <w:tr w:rsidR="00A14BA7" w:rsidRPr="004359E4" w:rsidTr="00D07EA7">
        <w:trPr>
          <w:trHeight w:val="580"/>
        </w:trPr>
        <w:tc>
          <w:tcPr>
            <w:tcW w:w="2417" w:type="dxa"/>
            <w:vMerge w:val="restart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16.00-16.</w:t>
            </w:r>
            <w:r w:rsidR="00AE6A6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11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</w:p>
          <w:p w:rsidR="00A14BA7" w:rsidRPr="004359E4" w:rsidRDefault="00A14BA7" w:rsidP="00AD7E9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 «Найди где спрятано»</w:t>
            </w:r>
          </w:p>
          <w:p w:rsidR="00A14BA7" w:rsidRPr="004359E4" w:rsidRDefault="00A14BA7" w:rsidP="00AD7E9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 Учить </w:t>
            </w: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ориентироваться  на участке, выполнять действия по сигналу.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«Заяц и волк»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 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14BA7" w:rsidRPr="004359E4" w:rsidRDefault="00A14BA7" w:rsidP="00AD7E94">
            <w:pPr>
              <w:shd w:val="clear" w:color="auto" w:fill="FFFFFF"/>
              <w:rPr>
                <w:bCs/>
                <w:color w:val="000000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</w:t>
            </w:r>
            <w:r w:rsidRPr="004359E4">
              <w:rPr>
                <w:bCs/>
                <w:color w:val="000000"/>
              </w:rPr>
              <w:t xml:space="preserve"> </w:t>
            </w:r>
          </w:p>
          <w:p w:rsidR="00A14BA7" w:rsidRPr="004359E4" w:rsidRDefault="00A14BA7" w:rsidP="00AD7E94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«Повар и котята»</w:t>
            </w:r>
          </w:p>
          <w:p w:rsidR="00A14BA7" w:rsidRPr="004359E4" w:rsidRDefault="00A14BA7" w:rsidP="00AD7E94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 Упражнять детей в различных </w:t>
            </w: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видах ходьбы или бега, развитие быстроты реакции, сноровки, умения ориентироваться на слово.</w:t>
            </w:r>
          </w:p>
          <w:p w:rsidR="00A14BA7" w:rsidRPr="004359E4" w:rsidRDefault="00A14BA7" w:rsidP="00AD7E94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 «Лиса в курятнике»</w:t>
            </w:r>
          </w:p>
          <w:p w:rsidR="00A14BA7" w:rsidRPr="004359E4" w:rsidRDefault="00A14BA7" w:rsidP="00A14BA7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Развивать у детей ловкость и умение выполнять движение по сигналу, упражнять в беге с увертыванием, в ловле, в лазании, прыжках в глубину.</w:t>
            </w:r>
          </w:p>
        </w:tc>
        <w:tc>
          <w:tcPr>
            <w:tcW w:w="2551" w:type="dxa"/>
          </w:tcPr>
          <w:p w:rsidR="00A14BA7" w:rsidRPr="004359E4" w:rsidRDefault="00A14BA7" w:rsidP="00AD7E94">
            <w:pPr>
              <w:shd w:val="clear" w:color="auto" w:fill="FFFFFF"/>
              <w:spacing w:before="33" w:after="33"/>
              <w:ind w:left="720" w:hanging="760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</w:t>
            </w:r>
          </w:p>
          <w:p w:rsidR="00A14BA7" w:rsidRPr="004359E4" w:rsidRDefault="00A14BA7" w:rsidP="00AD7E94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 «Воевода»</w:t>
            </w:r>
          </w:p>
          <w:p w:rsidR="00A14BA7" w:rsidRPr="004359E4" w:rsidRDefault="00A14BA7" w:rsidP="00AD7E94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 Упражнять детей в прокатывании, </w:t>
            </w: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бросании и ловле мяча, в умении согласовывать движение со словом, развивать внимание, ловкость.</w:t>
            </w:r>
          </w:p>
          <w:p w:rsidR="00A14BA7" w:rsidRPr="004359E4" w:rsidRDefault="00A14BA7" w:rsidP="00AD7E94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«У медведя </w:t>
            </w:r>
            <w:proofErr w:type="gramStart"/>
            <w:r w:rsidRPr="004359E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4359E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бару»</w:t>
            </w:r>
          </w:p>
          <w:p w:rsidR="00A14BA7" w:rsidRPr="004359E4" w:rsidRDefault="00A14BA7" w:rsidP="00AD7E94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Развивать у детей выдержку, умение выполнять движения по сигналу, навык коллективного движения. Упражнять в беге по определенному направлению, с увертыванием, развивать речь.</w:t>
            </w:r>
          </w:p>
        </w:tc>
        <w:tc>
          <w:tcPr>
            <w:tcW w:w="2410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</w:t>
            </w:r>
          </w:p>
          <w:p w:rsidR="00A14BA7" w:rsidRPr="004359E4" w:rsidRDefault="00A14BA7" w:rsidP="00AD7E9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«Найди где спрятано»</w:t>
            </w:r>
          </w:p>
          <w:p w:rsidR="00A14BA7" w:rsidRPr="004359E4" w:rsidRDefault="00A14BA7" w:rsidP="00AD7E9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 Учить </w:t>
            </w:r>
            <w:r w:rsidRPr="004359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ориентироваться  на участке, выполнять действия по сигналу.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«Заяц и волк»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 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A14BA7" w:rsidRPr="004359E4" w:rsidRDefault="00A14BA7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4BA7" w:rsidRPr="004359E4" w:rsidTr="00D07EA7">
        <w:trPr>
          <w:trHeight w:val="520"/>
        </w:trPr>
        <w:tc>
          <w:tcPr>
            <w:tcW w:w="2417" w:type="dxa"/>
            <w:vMerge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1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A14BA7" w:rsidRPr="004359E4" w:rsidRDefault="00A14BA7" w:rsidP="00AD7E94">
            <w:pPr>
              <w:pStyle w:val="a3"/>
              <w:rPr>
                <w:bCs/>
              </w:rPr>
            </w:pPr>
            <w:r w:rsidRPr="004359E4">
              <w:rPr>
                <w:rFonts w:ascii="Times New Roman" w:hAnsi="Times New Roman"/>
                <w:bCs/>
                <w:sz w:val="24"/>
                <w:szCs w:val="24"/>
              </w:rPr>
              <w:t>"Помоги спортсмену</w:t>
            </w:r>
            <w:r w:rsidRPr="004359E4">
              <w:rPr>
                <w:bCs/>
              </w:rPr>
              <w:t>"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i/>
                <w:iCs/>
              </w:rPr>
              <w:t xml:space="preserve"> </w:t>
            </w:r>
            <w:r w:rsidRPr="004359E4">
              <w:rPr>
                <w:rFonts w:ascii="Times New Roman" w:hAnsi="Times New Roman"/>
                <w:iCs/>
                <w:sz w:val="24"/>
                <w:szCs w:val="24"/>
              </w:rPr>
              <w:t xml:space="preserve">Цель: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Систематизировать знания детей о разных видах спорта и спортивном инвентаре, развивать интерес к спорту.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"Кто больше"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Активизировать в речи детей название слов о спорте и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спортивном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инвентаре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. Закрепить представления о спорте.</w:t>
            </w:r>
          </w:p>
        </w:tc>
        <w:tc>
          <w:tcPr>
            <w:tcW w:w="2410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lang w:eastAsia="ru-RU"/>
              </w:rPr>
              <w:t> 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«Игра с пальчиками»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Приобщать детей к театрализованной деятельности; учить их сочетать слова с движениями.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Сюжетно-ролевая игра "Кукольный  театр"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Цель: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Закрепление представлений детей о театре. Развитие </w:t>
            </w: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интереса к игре.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9E4">
              <w:rPr>
                <w:rFonts w:ascii="Times New Roman" w:hAnsi="Times New Roman"/>
                <w:sz w:val="24"/>
                <w:szCs w:val="24"/>
                <w:lang w:eastAsia="ru-RU"/>
              </w:rPr>
              <w:t>Учить менять первоначально взятую роль по ходу развёртывания игры.</w:t>
            </w:r>
          </w:p>
        </w:tc>
        <w:tc>
          <w:tcPr>
            <w:tcW w:w="2551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"Волшебные цвета"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Развивать умение и интерес детей к различным цветам и оттенкам, чувство радости при восприятии красоты природы.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"Гусенички"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Упражнять детей в определении теплой или холодной цветовой гаммы, в умении располагать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цвета по оттенкам от светлого к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темному</w:t>
            </w:r>
            <w:proofErr w:type="gramEnd"/>
            <w:r w:rsidRPr="004359E4">
              <w:rPr>
                <w:rFonts w:ascii="Times New Roman" w:hAnsi="Times New Roman"/>
                <w:sz w:val="24"/>
                <w:szCs w:val="24"/>
              </w:rPr>
              <w:t>, и наоборот.</w:t>
            </w:r>
          </w:p>
        </w:tc>
        <w:tc>
          <w:tcPr>
            <w:tcW w:w="2410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"Доскажи словечко"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Цель: Обогатить словарный запас детей о спорте, развивать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находчивость, быстроту реакции.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"Подбери слова по назначению"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Цель: Упражнять детей в умении группировать предметы </w:t>
            </w:r>
            <w:proofErr w:type="gramStart"/>
            <w:r w:rsidRPr="004359E4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назначению.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Развивать наблюдательность, интерес к спорту.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87" w:type="dxa"/>
          </w:tcPr>
          <w:p w:rsidR="00A14BA7" w:rsidRPr="004359E4" w:rsidRDefault="00A14BA7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4BA7" w:rsidRPr="004359E4" w:rsidTr="00915BC3">
        <w:tc>
          <w:tcPr>
            <w:tcW w:w="2417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A14BA7" w:rsidRPr="004359E4" w:rsidRDefault="00AE6A63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16.30-17.5</w:t>
            </w:r>
            <w:r w:rsidR="00A14BA7" w:rsidRPr="00435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369" w:type="dxa"/>
            <w:gridSpan w:val="5"/>
          </w:tcPr>
          <w:p w:rsidR="00A14BA7" w:rsidRPr="004359E4" w:rsidRDefault="00A14BA7" w:rsidP="00A14BA7">
            <w:pPr>
              <w:pStyle w:val="Style18"/>
              <w:widowControl/>
              <w:spacing w:line="240" w:lineRule="auto"/>
              <w:rPr>
                <w:color w:val="000000"/>
              </w:rPr>
            </w:pPr>
            <w:r w:rsidRPr="004359E4">
              <w:rPr>
                <w:rStyle w:val="FontStyle62"/>
              </w:rPr>
              <w:t>Одевание: последовательность, выход на прогулку.</w:t>
            </w:r>
            <w:r w:rsidRPr="004359E4">
              <w:rPr>
                <w:color w:val="000000"/>
              </w:rPr>
              <w:t xml:space="preserve">  </w:t>
            </w:r>
          </w:p>
          <w:p w:rsidR="00A14BA7" w:rsidRPr="004359E4" w:rsidRDefault="00A14BA7" w:rsidP="00A14B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Мотивация интереса к прогулке. </w:t>
            </w:r>
            <w:r w:rsidRPr="004359E4">
              <w:rPr>
                <w:rFonts w:ascii="Times New Roman" w:hAnsi="Times New Roman"/>
                <w:sz w:val="24"/>
                <w:szCs w:val="24"/>
              </w:rPr>
              <w:t>Закрепление игр, проведенных в первой половине дня.</w:t>
            </w:r>
          </w:p>
        </w:tc>
      </w:tr>
      <w:tr w:rsidR="00A14BA7" w:rsidRPr="004359E4" w:rsidTr="00D07EA7">
        <w:tc>
          <w:tcPr>
            <w:tcW w:w="2417" w:type="dxa"/>
          </w:tcPr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  <w:p w:rsidR="00A14BA7" w:rsidRPr="004359E4" w:rsidRDefault="00A14BA7" w:rsidP="00AD7E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Fonts w:ascii="Times New Roman" w:hAnsi="Times New Roman"/>
                <w:sz w:val="24"/>
                <w:szCs w:val="24"/>
              </w:rPr>
              <w:t>17.50-18.00</w:t>
            </w:r>
          </w:p>
        </w:tc>
        <w:tc>
          <w:tcPr>
            <w:tcW w:w="2511" w:type="dxa"/>
          </w:tcPr>
          <w:p w:rsidR="00A14BA7" w:rsidRPr="004359E4" w:rsidRDefault="00A14BA7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</w:tc>
        <w:tc>
          <w:tcPr>
            <w:tcW w:w="2410" w:type="dxa"/>
          </w:tcPr>
          <w:p w:rsidR="00A14BA7" w:rsidRPr="004359E4" w:rsidRDefault="00A14BA7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</w:tc>
        <w:tc>
          <w:tcPr>
            <w:tcW w:w="2551" w:type="dxa"/>
          </w:tcPr>
          <w:p w:rsidR="00A14BA7" w:rsidRPr="004359E4" w:rsidRDefault="00A14BA7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</w:tc>
        <w:tc>
          <w:tcPr>
            <w:tcW w:w="2410" w:type="dxa"/>
          </w:tcPr>
          <w:p w:rsidR="00A14BA7" w:rsidRPr="004359E4" w:rsidRDefault="00A14BA7" w:rsidP="00AD7E94">
            <w:pPr>
              <w:rPr>
                <w:rFonts w:ascii="Times New Roman" w:hAnsi="Times New Roman"/>
                <w:sz w:val="24"/>
                <w:szCs w:val="24"/>
              </w:rPr>
            </w:pPr>
            <w:r w:rsidRPr="004359E4">
              <w:rPr>
                <w:rStyle w:val="c0"/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</w:tc>
        <w:tc>
          <w:tcPr>
            <w:tcW w:w="2487" w:type="dxa"/>
          </w:tcPr>
          <w:p w:rsidR="00A14BA7" w:rsidRPr="004359E4" w:rsidRDefault="00A14BA7" w:rsidP="00AD7E9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6BE4" w:rsidRPr="004359E4" w:rsidRDefault="00F96BE4" w:rsidP="00A948EC">
      <w:pPr>
        <w:rPr>
          <w:rFonts w:ascii="Times New Roman" w:hAnsi="Times New Roman"/>
          <w:sz w:val="24"/>
          <w:szCs w:val="24"/>
        </w:rPr>
      </w:pPr>
    </w:p>
    <w:p w:rsidR="00FB040E" w:rsidRPr="004359E4" w:rsidRDefault="00FB040E">
      <w:pPr>
        <w:rPr>
          <w:rFonts w:ascii="Times New Roman" w:hAnsi="Times New Roman"/>
          <w:sz w:val="24"/>
          <w:szCs w:val="24"/>
        </w:rPr>
      </w:pPr>
    </w:p>
    <w:sectPr w:rsidR="00FB040E" w:rsidRPr="004359E4" w:rsidSect="00E9278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6377D9"/>
    <w:multiLevelType w:val="multilevel"/>
    <w:tmpl w:val="31EEC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E92781"/>
    <w:rsid w:val="00001D05"/>
    <w:rsid w:val="00011BD5"/>
    <w:rsid w:val="00017175"/>
    <w:rsid w:val="00024226"/>
    <w:rsid w:val="00031270"/>
    <w:rsid w:val="000534B5"/>
    <w:rsid w:val="00076D13"/>
    <w:rsid w:val="00083BD9"/>
    <w:rsid w:val="000962C2"/>
    <w:rsid w:val="00100CE4"/>
    <w:rsid w:val="00135515"/>
    <w:rsid w:val="00155498"/>
    <w:rsid w:val="00172F28"/>
    <w:rsid w:val="001760C0"/>
    <w:rsid w:val="00182D96"/>
    <w:rsid w:val="001959A2"/>
    <w:rsid w:val="001E1DBA"/>
    <w:rsid w:val="00201365"/>
    <w:rsid w:val="00207BB8"/>
    <w:rsid w:val="00231268"/>
    <w:rsid w:val="00240E22"/>
    <w:rsid w:val="00245FBD"/>
    <w:rsid w:val="002602A3"/>
    <w:rsid w:val="002B6295"/>
    <w:rsid w:val="0034500D"/>
    <w:rsid w:val="00362D14"/>
    <w:rsid w:val="00384B62"/>
    <w:rsid w:val="003A6AE3"/>
    <w:rsid w:val="003C38E9"/>
    <w:rsid w:val="003C4960"/>
    <w:rsid w:val="00410E95"/>
    <w:rsid w:val="00420CDF"/>
    <w:rsid w:val="004359E4"/>
    <w:rsid w:val="0046066E"/>
    <w:rsid w:val="004D0FE3"/>
    <w:rsid w:val="004D3EF1"/>
    <w:rsid w:val="0052121D"/>
    <w:rsid w:val="00566694"/>
    <w:rsid w:val="00567B85"/>
    <w:rsid w:val="00596815"/>
    <w:rsid w:val="00596D82"/>
    <w:rsid w:val="005A7F55"/>
    <w:rsid w:val="005E7385"/>
    <w:rsid w:val="006148DE"/>
    <w:rsid w:val="0063266D"/>
    <w:rsid w:val="0065294F"/>
    <w:rsid w:val="00654B32"/>
    <w:rsid w:val="00655146"/>
    <w:rsid w:val="00655D83"/>
    <w:rsid w:val="006B131A"/>
    <w:rsid w:val="006E494C"/>
    <w:rsid w:val="006E4DEE"/>
    <w:rsid w:val="006E6782"/>
    <w:rsid w:val="006F06E0"/>
    <w:rsid w:val="006F0A82"/>
    <w:rsid w:val="00703FBA"/>
    <w:rsid w:val="007227BB"/>
    <w:rsid w:val="00782965"/>
    <w:rsid w:val="00792573"/>
    <w:rsid w:val="00796A5F"/>
    <w:rsid w:val="007B612B"/>
    <w:rsid w:val="007D57AB"/>
    <w:rsid w:val="007F0028"/>
    <w:rsid w:val="008004AC"/>
    <w:rsid w:val="00803937"/>
    <w:rsid w:val="00827246"/>
    <w:rsid w:val="0082776C"/>
    <w:rsid w:val="008B2934"/>
    <w:rsid w:val="008D06E3"/>
    <w:rsid w:val="008E4EB4"/>
    <w:rsid w:val="008F7175"/>
    <w:rsid w:val="009050DA"/>
    <w:rsid w:val="0091323C"/>
    <w:rsid w:val="00915BC3"/>
    <w:rsid w:val="009342FA"/>
    <w:rsid w:val="00941CDB"/>
    <w:rsid w:val="0095544C"/>
    <w:rsid w:val="009768F1"/>
    <w:rsid w:val="0099592D"/>
    <w:rsid w:val="009C2BE4"/>
    <w:rsid w:val="00A01B0E"/>
    <w:rsid w:val="00A0643A"/>
    <w:rsid w:val="00A14BA7"/>
    <w:rsid w:val="00A20088"/>
    <w:rsid w:val="00A25B15"/>
    <w:rsid w:val="00A3663A"/>
    <w:rsid w:val="00A4311D"/>
    <w:rsid w:val="00A948EC"/>
    <w:rsid w:val="00A97D42"/>
    <w:rsid w:val="00AC0D89"/>
    <w:rsid w:val="00AD1503"/>
    <w:rsid w:val="00AD19D1"/>
    <w:rsid w:val="00AD7E94"/>
    <w:rsid w:val="00AE3AC3"/>
    <w:rsid w:val="00AE6A63"/>
    <w:rsid w:val="00B039AD"/>
    <w:rsid w:val="00B2327B"/>
    <w:rsid w:val="00B25D53"/>
    <w:rsid w:val="00B52E48"/>
    <w:rsid w:val="00B567A4"/>
    <w:rsid w:val="00BA31F0"/>
    <w:rsid w:val="00BB2FD6"/>
    <w:rsid w:val="00BB42E1"/>
    <w:rsid w:val="00BF3074"/>
    <w:rsid w:val="00C10F57"/>
    <w:rsid w:val="00C26252"/>
    <w:rsid w:val="00CC6258"/>
    <w:rsid w:val="00CE5166"/>
    <w:rsid w:val="00CF15BF"/>
    <w:rsid w:val="00D07EA7"/>
    <w:rsid w:val="00D14BB8"/>
    <w:rsid w:val="00D42544"/>
    <w:rsid w:val="00D83B37"/>
    <w:rsid w:val="00D87D2F"/>
    <w:rsid w:val="00D94F59"/>
    <w:rsid w:val="00DA7510"/>
    <w:rsid w:val="00DC3BFA"/>
    <w:rsid w:val="00E00006"/>
    <w:rsid w:val="00E0510A"/>
    <w:rsid w:val="00E37BC5"/>
    <w:rsid w:val="00E42ADA"/>
    <w:rsid w:val="00E51CA5"/>
    <w:rsid w:val="00E924B1"/>
    <w:rsid w:val="00E92781"/>
    <w:rsid w:val="00E97EE5"/>
    <w:rsid w:val="00F43681"/>
    <w:rsid w:val="00F85CE6"/>
    <w:rsid w:val="00F96BE4"/>
    <w:rsid w:val="00FB040E"/>
    <w:rsid w:val="00FB3676"/>
    <w:rsid w:val="00FC012E"/>
    <w:rsid w:val="00FD75B2"/>
    <w:rsid w:val="00FE0F49"/>
    <w:rsid w:val="00FF1346"/>
    <w:rsid w:val="00FF6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F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77">
    <w:name w:val="Font Style77"/>
    <w:basedOn w:val="a0"/>
    <w:uiPriority w:val="99"/>
    <w:rsid w:val="00D94F59"/>
    <w:rPr>
      <w:rFonts w:ascii="Times New Roman" w:hAnsi="Times New Roman" w:cs="Times New Roman"/>
      <w:b/>
      <w:bCs/>
      <w:sz w:val="30"/>
      <w:szCs w:val="30"/>
    </w:rPr>
  </w:style>
  <w:style w:type="paragraph" w:styleId="a3">
    <w:name w:val="No Spacing"/>
    <w:aliases w:val="Ерк!н,мелкий,Обя,мой рабочий,норма,Айгерим,Без интервала1,основной"/>
    <w:link w:val="a4"/>
    <w:uiPriority w:val="1"/>
    <w:qFormat/>
    <w:rsid w:val="00D94F5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aliases w:val="Ерк!н Знак,мелкий Знак,Обя Знак,мой рабочий Знак,норма Знак,Айгерим Знак,Без интервала1 Знак,основной Знак"/>
    <w:link w:val="a3"/>
    <w:uiPriority w:val="1"/>
    <w:rsid w:val="00D94F59"/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D94F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75">
    <w:name w:val="Font Style75"/>
    <w:basedOn w:val="a0"/>
    <w:uiPriority w:val="99"/>
    <w:rsid w:val="00E37BC5"/>
    <w:rPr>
      <w:rFonts w:ascii="Times New Roman" w:hAnsi="Times New Roman" w:cs="Times New Roman"/>
      <w:b/>
      <w:bCs/>
      <w:sz w:val="24"/>
      <w:szCs w:val="24"/>
    </w:rPr>
  </w:style>
  <w:style w:type="paragraph" w:customStyle="1" w:styleId="Style8">
    <w:name w:val="Style8"/>
    <w:basedOn w:val="a"/>
    <w:uiPriority w:val="99"/>
    <w:rsid w:val="00E37BC5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2">
    <w:name w:val="Font Style62"/>
    <w:basedOn w:val="a0"/>
    <w:uiPriority w:val="99"/>
    <w:rsid w:val="00E37BC5"/>
    <w:rPr>
      <w:rFonts w:ascii="Times New Roman" w:hAnsi="Times New Roman" w:cs="Times New Roman"/>
      <w:sz w:val="24"/>
      <w:szCs w:val="24"/>
    </w:rPr>
  </w:style>
  <w:style w:type="paragraph" w:customStyle="1" w:styleId="normal">
    <w:name w:val="normal"/>
    <w:rsid w:val="00E37BC5"/>
    <w:pPr>
      <w:spacing w:after="0"/>
    </w:pPr>
    <w:rPr>
      <w:rFonts w:ascii="Arial" w:eastAsia="Arial" w:hAnsi="Arial" w:cs="Arial"/>
      <w:lang w:eastAsia="ru-RU"/>
    </w:rPr>
  </w:style>
  <w:style w:type="paragraph" w:customStyle="1" w:styleId="Style18">
    <w:name w:val="Style18"/>
    <w:basedOn w:val="a"/>
    <w:uiPriority w:val="99"/>
    <w:rsid w:val="00E37BC5"/>
    <w:pPr>
      <w:widowControl w:val="0"/>
      <w:autoSpaceDE w:val="0"/>
      <w:autoSpaceDN w:val="0"/>
      <w:adjustRightInd w:val="0"/>
      <w:spacing w:after="0" w:line="29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4">
    <w:name w:val="Font Style34"/>
    <w:basedOn w:val="a0"/>
    <w:uiPriority w:val="99"/>
    <w:rsid w:val="00FB3676"/>
    <w:rPr>
      <w:rFonts w:ascii="Times New Roman" w:hAnsi="Times New Roman" w:cs="Times New Roman"/>
      <w:sz w:val="30"/>
      <w:szCs w:val="30"/>
    </w:rPr>
  </w:style>
  <w:style w:type="character" w:customStyle="1" w:styleId="c1">
    <w:name w:val="c1"/>
    <w:basedOn w:val="a0"/>
    <w:rsid w:val="00E97EE5"/>
    <w:rPr>
      <w:rFonts w:cs="Times New Roman"/>
    </w:rPr>
  </w:style>
  <w:style w:type="paragraph" w:styleId="a6">
    <w:name w:val="Normal (Web)"/>
    <w:aliases w:val="Обычный (Web),Знак Знак,Знак4 Знак Знак,Знак4,Знак4 Знак Знак Знак Знак,Знак4 Знак,Знак Знак7,Обычный (Web)1,Обычный (веб) Знак1,Обычный (веб) Знак Знак1,Знак Знак1 Знак,Обычный (веб) Знак Знак Знак,Знак Знак1 Знак Знак"/>
    <w:basedOn w:val="a"/>
    <w:link w:val="a7"/>
    <w:uiPriority w:val="99"/>
    <w:qFormat/>
    <w:rsid w:val="00E97EE5"/>
    <w:pPr>
      <w:spacing w:before="75" w:after="75" w:line="240" w:lineRule="auto"/>
      <w:ind w:firstLine="1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E97E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uiPriority w:val="99"/>
    <w:rsid w:val="00E97EE5"/>
    <w:rPr>
      <w:rFonts w:cs="Times New Roman"/>
    </w:rPr>
  </w:style>
  <w:style w:type="paragraph" w:customStyle="1" w:styleId="c6">
    <w:name w:val="c6"/>
    <w:basedOn w:val="a"/>
    <w:rsid w:val="00E97E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E97EE5"/>
  </w:style>
  <w:style w:type="character" w:customStyle="1" w:styleId="c2">
    <w:name w:val="c2"/>
    <w:basedOn w:val="a0"/>
    <w:rsid w:val="00E97EE5"/>
  </w:style>
  <w:style w:type="character" w:customStyle="1" w:styleId="a7">
    <w:name w:val="Обычный (веб) Знак"/>
    <w:aliases w:val="Обычный (Web) Знак,Знак Знак Знак,Знак4 Знак Знак Знак,Знак4 Знак1,Знак4 Знак Знак Знак Знак Знак,Знак4 Знак Знак1,Знак Знак7 Знак,Обычный (Web)1 Знак,Обычный (веб) Знак1 Знак,Обычный (веб) Знак Знак1 Знак,Знак Знак1 Знак Знак1"/>
    <w:link w:val="a6"/>
    <w:uiPriority w:val="99"/>
    <w:locked/>
    <w:rsid w:val="00E97E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24226"/>
    <w:rPr>
      <w:rFonts w:cs="Times New Roman"/>
    </w:rPr>
  </w:style>
  <w:style w:type="character" w:styleId="a8">
    <w:name w:val="Strong"/>
    <w:basedOn w:val="a0"/>
    <w:uiPriority w:val="22"/>
    <w:qFormat/>
    <w:rsid w:val="00024226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FB0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040E"/>
    <w:rPr>
      <w:rFonts w:ascii="Tahoma" w:eastAsia="Calibri" w:hAnsi="Tahoma" w:cs="Tahoma"/>
      <w:sz w:val="16"/>
      <w:szCs w:val="16"/>
    </w:rPr>
  </w:style>
  <w:style w:type="character" w:customStyle="1" w:styleId="FontStyle63">
    <w:name w:val="Font Style63"/>
    <w:basedOn w:val="a0"/>
    <w:uiPriority w:val="99"/>
    <w:rsid w:val="00596D82"/>
    <w:rPr>
      <w:rFonts w:ascii="Times New Roman" w:hAnsi="Times New Roman" w:cs="Times New Roman"/>
      <w:b/>
      <w:bCs/>
      <w:sz w:val="24"/>
      <w:szCs w:val="24"/>
    </w:rPr>
  </w:style>
  <w:style w:type="character" w:customStyle="1" w:styleId="c1c21">
    <w:name w:val="c1 c21"/>
    <w:basedOn w:val="a0"/>
    <w:uiPriority w:val="99"/>
    <w:rsid w:val="00FD75B2"/>
  </w:style>
  <w:style w:type="paragraph" w:customStyle="1" w:styleId="c3">
    <w:name w:val="c3"/>
    <w:basedOn w:val="a"/>
    <w:rsid w:val="00AD15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rsid w:val="005212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F7175"/>
    <w:pPr>
      <w:widowControl w:val="0"/>
      <w:autoSpaceDE w:val="0"/>
      <w:autoSpaceDN w:val="0"/>
      <w:adjustRightInd w:val="0"/>
      <w:spacing w:after="0" w:line="230" w:lineRule="exact"/>
      <w:ind w:firstLine="34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BB42E1"/>
    <w:rPr>
      <w:i/>
      <w:iCs/>
    </w:rPr>
  </w:style>
  <w:style w:type="paragraph" w:customStyle="1" w:styleId="Style50">
    <w:name w:val="Style50"/>
    <w:basedOn w:val="a"/>
    <w:uiPriority w:val="99"/>
    <w:rsid w:val="00F43681"/>
    <w:pPr>
      <w:widowControl w:val="0"/>
      <w:autoSpaceDE w:val="0"/>
      <w:autoSpaceDN w:val="0"/>
      <w:adjustRightInd w:val="0"/>
      <w:spacing w:after="0" w:line="28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655D83"/>
    <w:rPr>
      <w:rFonts w:cs="Times New Roman"/>
    </w:rPr>
  </w:style>
  <w:style w:type="paragraph" w:customStyle="1" w:styleId="2">
    <w:name w:val="Без интервала2"/>
    <w:rsid w:val="0015549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32">
    <w:name w:val="Font Style32"/>
    <w:uiPriority w:val="99"/>
    <w:rsid w:val="00155498"/>
    <w:rPr>
      <w:rFonts w:ascii="Times New Roman" w:hAnsi="Times New Roman"/>
      <w:sz w:val="18"/>
    </w:rPr>
  </w:style>
  <w:style w:type="character" w:customStyle="1" w:styleId="c3c0c26">
    <w:name w:val="c3 c0 c26"/>
    <w:basedOn w:val="a0"/>
    <w:rsid w:val="00B2327B"/>
  </w:style>
  <w:style w:type="character" w:customStyle="1" w:styleId="c16">
    <w:name w:val="c16"/>
    <w:basedOn w:val="a0"/>
    <w:rsid w:val="00231268"/>
  </w:style>
  <w:style w:type="paragraph" w:customStyle="1" w:styleId="c9">
    <w:name w:val="c9"/>
    <w:basedOn w:val="a"/>
    <w:rsid w:val="00BA31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6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&#1089;&#1072;&#1081;&#1090;&#1086;&#1073;&#1088;&#1072;&#1079;&#1086;&#1074;&#1072;&#1085;&#1080;&#1103;.&#1088;&#1092;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A6446D-0442-4C19-873D-879DCCF1A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234</Pages>
  <Words>66421</Words>
  <Characters>378600</Characters>
  <Application>Microsoft Office Word</Application>
  <DocSecurity>0</DocSecurity>
  <Lines>3155</Lines>
  <Paragraphs>888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38</cp:revision>
  <dcterms:created xsi:type="dcterms:W3CDTF">2023-04-04T12:53:00Z</dcterms:created>
  <dcterms:modified xsi:type="dcterms:W3CDTF">2023-08-18T08:36:00Z</dcterms:modified>
</cp:coreProperties>
</file>